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001"/>
        <w:gridCol w:w="6563"/>
      </w:tblGrid>
      <w:tr w:rsidR="00D54F0D" w:rsidRPr="00D54F0D" w14:paraId="3E5B3BB2" w14:textId="77777777" w:rsidTr="00D54F0D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530067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D3B45"/>
                <w:kern w:val="0"/>
                <w14:ligatures w14:val="none"/>
              </w:rPr>
              <w:t>Variable Name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431D7F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D3B45"/>
                <w:kern w:val="0"/>
                <w14:ligatures w14:val="none"/>
              </w:rPr>
              <w:t>Data Type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CF862E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D3B45"/>
                <w:kern w:val="0"/>
                <w14:ligatures w14:val="none"/>
              </w:rPr>
              <w:t>Description of variable</w:t>
            </w:r>
          </w:p>
        </w:tc>
      </w:tr>
      <w:tr w:rsidR="00D54F0D" w:rsidRPr="00D54F0D" w14:paraId="0020243B" w14:textId="77777777" w:rsidTr="00D54F0D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0E0337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proofErr w:type="spellStart"/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LoanNr_ChkDgt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9E2FDF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9F3E27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Identifier – Primary Key</w:t>
            </w:r>
          </w:p>
        </w:tc>
      </w:tr>
      <w:tr w:rsidR="00D54F0D" w:rsidRPr="00D54F0D" w14:paraId="0EB783F6" w14:textId="77777777" w:rsidTr="00D54F0D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1A988A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5ACD4F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833C92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Borrower Name</w:t>
            </w:r>
          </w:p>
        </w:tc>
      </w:tr>
      <w:tr w:rsidR="00D54F0D" w:rsidRPr="00D54F0D" w14:paraId="5D8D23FF" w14:textId="77777777" w:rsidTr="00D54F0D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4E1C74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City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A66ECD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F56E16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Borrower City</w:t>
            </w:r>
          </w:p>
        </w:tc>
      </w:tr>
      <w:tr w:rsidR="00D54F0D" w:rsidRPr="00D54F0D" w14:paraId="76566DCF" w14:textId="77777777" w:rsidTr="00D54F0D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AADDF5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State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11BE31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BA54DD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Borrower State</w:t>
            </w:r>
          </w:p>
        </w:tc>
      </w:tr>
      <w:tr w:rsidR="00D54F0D" w:rsidRPr="00D54F0D" w14:paraId="19291F1C" w14:textId="77777777" w:rsidTr="00D54F0D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BFA1FF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Zip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B6A0F6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49B172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Borrower Zip Code</w:t>
            </w:r>
          </w:p>
        </w:tc>
      </w:tr>
      <w:tr w:rsidR="00D54F0D" w:rsidRPr="00D54F0D" w14:paraId="70756439" w14:textId="77777777" w:rsidTr="00D54F0D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9B2D97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Bank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30F171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AB51FE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Bank Name</w:t>
            </w:r>
          </w:p>
        </w:tc>
      </w:tr>
      <w:tr w:rsidR="00D54F0D" w:rsidRPr="00D54F0D" w14:paraId="4686BBD7" w14:textId="77777777" w:rsidTr="00D54F0D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92CE93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proofErr w:type="spellStart"/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BankState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0BBE96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9B4A86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Bank State</w:t>
            </w:r>
          </w:p>
        </w:tc>
      </w:tr>
      <w:tr w:rsidR="00D54F0D" w:rsidRPr="00D54F0D" w14:paraId="1801DC71" w14:textId="77777777" w:rsidTr="00D54F0D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E0F3AF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NAICS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F14C7B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0FBE3D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North American Industry Classification System code</w:t>
            </w:r>
          </w:p>
        </w:tc>
      </w:tr>
      <w:tr w:rsidR="00D54F0D" w:rsidRPr="00D54F0D" w14:paraId="5DD95FDE" w14:textId="77777777" w:rsidTr="00D54F0D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7289F5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proofErr w:type="spellStart"/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ApprovalDate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234A9B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Date/Time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F1E48A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Date SBA Commitment Issued</w:t>
            </w:r>
          </w:p>
        </w:tc>
      </w:tr>
      <w:tr w:rsidR="00D54F0D" w:rsidRPr="00D54F0D" w14:paraId="5F18330A" w14:textId="77777777" w:rsidTr="00D54F0D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3FAA67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proofErr w:type="spellStart"/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ApprovalFY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791AB1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01DA16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Fiscal Year of Commitment</w:t>
            </w:r>
          </w:p>
        </w:tc>
      </w:tr>
      <w:tr w:rsidR="00D54F0D" w:rsidRPr="00D54F0D" w14:paraId="352DA46B" w14:textId="77777777" w:rsidTr="00D54F0D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6AF78D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Term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A7ABCC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Number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768734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Loan term in months</w:t>
            </w:r>
          </w:p>
        </w:tc>
      </w:tr>
      <w:tr w:rsidR="00D54F0D" w:rsidRPr="00D54F0D" w14:paraId="6055FAA5" w14:textId="77777777" w:rsidTr="00D54F0D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095E22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proofErr w:type="spellStart"/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NoEmp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6D2036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Number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7973A3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Number of Business Employees</w:t>
            </w:r>
          </w:p>
        </w:tc>
      </w:tr>
      <w:tr w:rsidR="00D54F0D" w:rsidRPr="00D54F0D" w14:paraId="4A43858F" w14:textId="77777777" w:rsidTr="00D54F0D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7D8240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proofErr w:type="spellStart"/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NewExist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FACA2F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2B4D5B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1 = Existing Business, 2 = New Business</w:t>
            </w:r>
          </w:p>
        </w:tc>
      </w:tr>
      <w:tr w:rsidR="00D54F0D" w:rsidRPr="00D54F0D" w14:paraId="0EE6EDAB" w14:textId="77777777" w:rsidTr="00D54F0D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678F33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proofErr w:type="spellStart"/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CreateJob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ED5F9B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Number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79B379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Number of jobs created</w:t>
            </w:r>
          </w:p>
        </w:tc>
      </w:tr>
      <w:tr w:rsidR="00D54F0D" w:rsidRPr="00D54F0D" w14:paraId="4F606D30" w14:textId="77777777" w:rsidTr="00D54F0D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388240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proofErr w:type="spellStart"/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RetainedJob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E9B5E1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Number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F35067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Number of jobs retained</w:t>
            </w:r>
          </w:p>
        </w:tc>
      </w:tr>
      <w:tr w:rsidR="00D54F0D" w:rsidRPr="00D54F0D" w14:paraId="0E4683BD" w14:textId="77777777" w:rsidTr="00D54F0D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49A83F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proofErr w:type="spellStart"/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FranchiseCode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C8629C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7BDFD3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Franchise Code 00000 or 00001 = No Franchise</w:t>
            </w:r>
          </w:p>
        </w:tc>
      </w:tr>
      <w:tr w:rsidR="00D54F0D" w:rsidRPr="00D54F0D" w14:paraId="7B6B5D27" w14:textId="77777777" w:rsidTr="00D54F0D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389438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proofErr w:type="spellStart"/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UrbanRural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9B08C8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AC8B5D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1= Urban, 2= Rural, 0 = Undefined</w:t>
            </w:r>
          </w:p>
        </w:tc>
      </w:tr>
      <w:tr w:rsidR="00D54F0D" w:rsidRPr="00D54F0D" w14:paraId="09497C6E" w14:textId="77777777" w:rsidTr="00D54F0D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E1905C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proofErr w:type="spellStart"/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RevLineCr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6C088A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907E48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 xml:space="preserve">Revolving Line of </w:t>
            </w:r>
            <w:proofErr w:type="gramStart"/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Credit :</w:t>
            </w:r>
            <w:proofErr w:type="gramEnd"/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 xml:space="preserve"> Y = Yes</w:t>
            </w:r>
          </w:p>
        </w:tc>
      </w:tr>
      <w:tr w:rsidR="00D54F0D" w:rsidRPr="00D54F0D" w14:paraId="4824B5DB" w14:textId="77777777" w:rsidTr="00D54F0D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374D91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proofErr w:type="spellStart"/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lastRenderedPageBreak/>
              <w:t>LowDoc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A7AA10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34015A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proofErr w:type="spellStart"/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LowDoc</w:t>
            </w:r>
            <w:proofErr w:type="spellEnd"/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 xml:space="preserve"> Loan Program: Y = Yes, N = No</w:t>
            </w:r>
          </w:p>
        </w:tc>
      </w:tr>
      <w:tr w:rsidR="00D54F0D" w:rsidRPr="00D54F0D" w14:paraId="25A114FC" w14:textId="77777777" w:rsidTr="00D54F0D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617C6F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proofErr w:type="spellStart"/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ChgOffDate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EF7B0E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Date/Time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507B90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The date when a loan is declared to be in default</w:t>
            </w:r>
          </w:p>
        </w:tc>
      </w:tr>
      <w:tr w:rsidR="00D54F0D" w:rsidRPr="00D54F0D" w14:paraId="397C1951" w14:textId="77777777" w:rsidTr="00D54F0D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AEE0F0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proofErr w:type="spellStart"/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DisbursementDate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F82569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Date/Time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C01F42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Disbursement Date</w:t>
            </w:r>
          </w:p>
        </w:tc>
      </w:tr>
      <w:tr w:rsidR="00D54F0D" w:rsidRPr="00D54F0D" w14:paraId="04F829FE" w14:textId="77777777" w:rsidTr="00D54F0D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E4194E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proofErr w:type="spellStart"/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DisbursementGross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ABC039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Currency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F9F9FE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Amount Disbursed</w:t>
            </w:r>
          </w:p>
        </w:tc>
      </w:tr>
      <w:tr w:rsidR="00D54F0D" w:rsidRPr="00D54F0D" w14:paraId="6C0A27C1" w14:textId="77777777" w:rsidTr="00D54F0D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6FA8E6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proofErr w:type="spellStart"/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BalanceGross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AF5F2A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Currency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E29F68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Gross amount outstanding</w:t>
            </w:r>
          </w:p>
        </w:tc>
      </w:tr>
      <w:tr w:rsidR="00D54F0D" w:rsidRPr="00D54F0D" w14:paraId="279208E5" w14:textId="77777777" w:rsidTr="00D54F0D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A4022F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proofErr w:type="spellStart"/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MIS_Status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F4B4A5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C2E32D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Loan Status</w:t>
            </w:r>
          </w:p>
        </w:tc>
      </w:tr>
      <w:tr w:rsidR="00D54F0D" w:rsidRPr="00D54F0D" w14:paraId="03E859E5" w14:textId="77777777" w:rsidTr="00D54F0D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6C00F9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proofErr w:type="spellStart"/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ChgOffPrinGr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6E2ABF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Currency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6AB681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Charged-off Amount</w:t>
            </w:r>
          </w:p>
        </w:tc>
      </w:tr>
      <w:tr w:rsidR="00D54F0D" w:rsidRPr="00D54F0D" w14:paraId="26EB6A99" w14:textId="77777777" w:rsidTr="00D54F0D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CD504E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proofErr w:type="spellStart"/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GrAppv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8E76F5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Currency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767ECD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Gross Amount of Loan Approved by Bank</w:t>
            </w:r>
          </w:p>
        </w:tc>
      </w:tr>
      <w:tr w:rsidR="00D54F0D" w:rsidRPr="00D54F0D" w14:paraId="1A4CDE0C" w14:textId="77777777" w:rsidTr="00D54F0D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65272E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proofErr w:type="spellStart"/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SBA_Appv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9CE102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Currency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70E6A4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SBA’s Guaranteed Amount of Approved Loan</w:t>
            </w:r>
          </w:p>
        </w:tc>
      </w:tr>
      <w:tr w:rsidR="00D54F0D" w:rsidRPr="00D54F0D" w14:paraId="16EBD569" w14:textId="77777777" w:rsidTr="00D54F0D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EF3C3E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New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E6CDBF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Number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6FED35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 xml:space="preserve">=1 if </w:t>
            </w:r>
            <w:proofErr w:type="spellStart"/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NewExist</w:t>
            </w:r>
            <w:proofErr w:type="spellEnd"/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 xml:space="preserve">=2 (New Business), =0 if </w:t>
            </w:r>
            <w:proofErr w:type="spellStart"/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NewExist</w:t>
            </w:r>
            <w:proofErr w:type="spellEnd"/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=1 (Existing Business)</w:t>
            </w:r>
          </w:p>
        </w:tc>
      </w:tr>
      <w:tr w:rsidR="00D54F0D" w:rsidRPr="00D54F0D" w14:paraId="7B8D29D6" w14:textId="77777777" w:rsidTr="00D54F0D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66D7BC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Portion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6F4926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Number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560867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Proportion of Gross Amount Guaranteed by SBA</w:t>
            </w:r>
          </w:p>
        </w:tc>
      </w:tr>
      <w:tr w:rsidR="00D54F0D" w:rsidRPr="00D54F0D" w14:paraId="24C113E3" w14:textId="77777777" w:rsidTr="00D54F0D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8AEF73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proofErr w:type="spellStart"/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RealEstate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110097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Number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509DC2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=1 if loan is backed by real estate, =0 otherwise</w:t>
            </w:r>
          </w:p>
        </w:tc>
      </w:tr>
      <w:tr w:rsidR="00D54F0D" w:rsidRPr="00D54F0D" w14:paraId="42D3BB95" w14:textId="77777777" w:rsidTr="00D54F0D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24C169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Recession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1C99BD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Number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428ACC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=1 if loan is active during Great Recession, =0 otherwise</w:t>
            </w:r>
          </w:p>
        </w:tc>
      </w:tr>
      <w:tr w:rsidR="00D54F0D" w:rsidRPr="00D54F0D" w14:paraId="7A69FA83" w14:textId="77777777" w:rsidTr="00D54F0D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D01D44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Selected</w:t>
            </w:r>
          </w:p>
          <w:p w14:paraId="7DFFA73F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C00B28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Number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78CD55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=1 if the data are selected as training data to build model for assignment, =0 if the data are selected as testing data to validate model</w:t>
            </w:r>
          </w:p>
        </w:tc>
      </w:tr>
      <w:tr w:rsidR="00D54F0D" w:rsidRPr="00D54F0D" w14:paraId="6AB68061" w14:textId="77777777" w:rsidTr="00D54F0D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BC5C1D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Default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26AD5D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Number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D580AF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 xml:space="preserve">=1 if </w:t>
            </w:r>
            <w:proofErr w:type="spellStart"/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MIS_Status</w:t>
            </w:r>
            <w:proofErr w:type="spellEnd"/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 xml:space="preserve">=CHGOFF, =0 if </w:t>
            </w:r>
            <w:proofErr w:type="spellStart"/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MIS_Status</w:t>
            </w:r>
            <w:proofErr w:type="spellEnd"/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=P I F</w:t>
            </w:r>
          </w:p>
        </w:tc>
      </w:tr>
      <w:tr w:rsidR="00D54F0D" w:rsidRPr="00D54F0D" w14:paraId="335F7E62" w14:textId="77777777" w:rsidTr="00D54F0D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67FC07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proofErr w:type="spellStart"/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daysterm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3C7CE0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Number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8F593E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Extra variables generated when creating “Recession” in Section 4.1.6</w:t>
            </w:r>
          </w:p>
        </w:tc>
      </w:tr>
      <w:tr w:rsidR="00D54F0D" w:rsidRPr="00D54F0D" w14:paraId="49532C59" w14:textId="77777777" w:rsidTr="00D54F0D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804DCA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xx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353691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Number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7B4001" w14:textId="77777777" w:rsidR="00D54F0D" w:rsidRPr="00D54F0D" w:rsidRDefault="00D54F0D" w:rsidP="00D54F0D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D54F0D">
              <w:rPr>
                <w:rFonts w:ascii="Times New Roman" w:eastAsia="Times New Roman" w:hAnsi="Times New Roman" w:cs="Times New Roman"/>
                <w:color w:val="2D3B45"/>
                <w:kern w:val="0"/>
                <w14:ligatures w14:val="none"/>
              </w:rPr>
              <w:t>Extra variables generated when creating “Recession” in Section 4.1.6</w:t>
            </w:r>
          </w:p>
        </w:tc>
      </w:tr>
    </w:tbl>
    <w:p w14:paraId="6F0EE61B" w14:textId="77777777" w:rsidR="00315713" w:rsidRPr="00D54F0D" w:rsidRDefault="00315713">
      <w:pPr>
        <w:rPr>
          <w:sz w:val="20"/>
          <w:szCs w:val="20"/>
        </w:rPr>
      </w:pPr>
    </w:p>
    <w:sectPr w:rsidR="00315713" w:rsidRPr="00D54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0D"/>
    <w:rsid w:val="00315713"/>
    <w:rsid w:val="00D5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DB96C"/>
  <w15:chartTrackingRefBased/>
  <w15:docId w15:val="{0C0DACE9-4043-4E2F-AA8A-3893EB9A0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4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D54F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Wolfe</dc:creator>
  <cp:keywords/>
  <dc:description/>
  <cp:lastModifiedBy>Sam Wolfe</cp:lastModifiedBy>
  <cp:revision>1</cp:revision>
  <dcterms:created xsi:type="dcterms:W3CDTF">2023-08-01T20:31:00Z</dcterms:created>
  <dcterms:modified xsi:type="dcterms:W3CDTF">2023-08-01T20:33:00Z</dcterms:modified>
</cp:coreProperties>
</file>