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3C1AF" w14:textId="3EF3F0AB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Documentação do Sistema</w:t>
      </w:r>
      <w:r>
        <w:rPr>
          <w:b/>
          <w:bCs/>
        </w:rPr>
        <w:t xml:space="preserve"> Business Wave</w:t>
      </w:r>
    </w:p>
    <w:p w14:paraId="334A3CB4" w14:textId="77777777" w:rsidR="006022D6" w:rsidRPr="006022D6" w:rsidRDefault="006022D6" w:rsidP="006022D6">
      <w:r w:rsidRPr="006022D6">
        <w:rPr>
          <w:b/>
          <w:bCs/>
        </w:rPr>
        <w:t>Stack:</w:t>
      </w:r>
      <w:r w:rsidRPr="006022D6">
        <w:t xml:space="preserve"> Next.js (App Router), Tailwind CSS, Prisma, MySQL</w:t>
      </w:r>
    </w:p>
    <w:p w14:paraId="42078EF8" w14:textId="21A91C63" w:rsidR="006022D6" w:rsidRPr="006022D6" w:rsidRDefault="006022D6" w:rsidP="006022D6"/>
    <w:p w14:paraId="3704A82C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1. Visão geral</w:t>
      </w:r>
    </w:p>
    <w:p w14:paraId="48B45EED" w14:textId="77777777" w:rsidR="006022D6" w:rsidRPr="006022D6" w:rsidRDefault="006022D6" w:rsidP="006022D6">
      <w:r w:rsidRPr="006022D6">
        <w:t>Este documento descreve a arquitetura, configurações, modelos de dados (baseados no schema Prisma fornecido), fluxos principais (autenticação, upload de ficheiros, subscrições, pagamentos), padrões de código, endpoints sugeridos e instruções de deploy e desenvolvimento.</w:t>
      </w:r>
    </w:p>
    <w:p w14:paraId="4AAA73C0" w14:textId="77777777" w:rsidR="006022D6" w:rsidRPr="006022D6" w:rsidRDefault="006022D6" w:rsidP="006022D6">
      <w:r w:rsidRPr="006022D6">
        <w:t xml:space="preserve">O sistema é uma plataforma de gestão onde existem </w:t>
      </w:r>
      <w:r w:rsidRPr="006022D6">
        <w:rPr>
          <w:b/>
          <w:bCs/>
        </w:rPr>
        <w:t>Usuários</w:t>
      </w:r>
      <w:r w:rsidRPr="006022D6">
        <w:t xml:space="preserve"> (Profissionais, Empresas, Administradores), com CVs, categorias, anexos (fotos/documentos), subscrições, pagamentos e logs de auditoria.</w:t>
      </w:r>
    </w:p>
    <w:p w14:paraId="08277BCC" w14:textId="2F8F25C7" w:rsidR="006022D6" w:rsidRPr="006022D6" w:rsidRDefault="006022D6" w:rsidP="006022D6"/>
    <w:p w14:paraId="6DC4FBED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2. Pré-requisitos</w:t>
      </w:r>
    </w:p>
    <w:p w14:paraId="3901A37E" w14:textId="77777777" w:rsidR="006022D6" w:rsidRPr="006022D6" w:rsidRDefault="006022D6" w:rsidP="006022D6">
      <w:pPr>
        <w:numPr>
          <w:ilvl w:val="0"/>
          <w:numId w:val="1"/>
        </w:numPr>
      </w:pPr>
      <w:r w:rsidRPr="006022D6">
        <w:t>Node.js (&gt;=18 LTS)</w:t>
      </w:r>
    </w:p>
    <w:p w14:paraId="0EE9DDF0" w14:textId="77777777" w:rsidR="006022D6" w:rsidRPr="006022D6" w:rsidRDefault="006022D6" w:rsidP="006022D6">
      <w:pPr>
        <w:numPr>
          <w:ilvl w:val="0"/>
          <w:numId w:val="1"/>
        </w:numPr>
      </w:pPr>
      <w:r w:rsidRPr="006022D6">
        <w:t>pnpm / npm / yarn</w:t>
      </w:r>
    </w:p>
    <w:p w14:paraId="3CF3E667" w14:textId="400E9E83" w:rsidR="006022D6" w:rsidRPr="006022D6" w:rsidRDefault="006022D6" w:rsidP="006022D6">
      <w:pPr>
        <w:numPr>
          <w:ilvl w:val="0"/>
          <w:numId w:val="1"/>
        </w:numPr>
      </w:pPr>
      <w:r w:rsidRPr="006022D6">
        <w:t xml:space="preserve">MySQL (8+) — instância local ou cloud (PlanetScale, AWS RDS, Railway, </w:t>
      </w:r>
      <w:r>
        <w:t>vercel,</w:t>
      </w:r>
      <w:r w:rsidRPr="006022D6">
        <w:t>etc.)</w:t>
      </w:r>
    </w:p>
    <w:p w14:paraId="73DAC951" w14:textId="77777777" w:rsidR="006022D6" w:rsidRPr="006022D6" w:rsidRDefault="006022D6" w:rsidP="006022D6">
      <w:pPr>
        <w:numPr>
          <w:ilvl w:val="0"/>
          <w:numId w:val="1"/>
        </w:numPr>
      </w:pPr>
      <w:r w:rsidRPr="006022D6">
        <w:t>Git</w:t>
      </w:r>
    </w:p>
    <w:p w14:paraId="2B6A28B4" w14:textId="77777777" w:rsidR="006022D6" w:rsidRPr="006022D6" w:rsidRDefault="006022D6" w:rsidP="006022D6">
      <w:pPr>
        <w:numPr>
          <w:ilvl w:val="0"/>
          <w:numId w:val="1"/>
        </w:numPr>
      </w:pPr>
      <w:r w:rsidRPr="006022D6">
        <w:t>Conta Vercel (opcional para deploy frontend)</w:t>
      </w:r>
    </w:p>
    <w:p w14:paraId="22A85A08" w14:textId="543E8D77" w:rsidR="006022D6" w:rsidRDefault="006022D6" w:rsidP="006022D6"/>
    <w:p w14:paraId="08EC11A5" w14:textId="77777777" w:rsidR="006022D6" w:rsidRDefault="006022D6" w:rsidP="006022D6"/>
    <w:p w14:paraId="01A9AB71" w14:textId="77777777" w:rsidR="006022D6" w:rsidRDefault="006022D6" w:rsidP="006022D6"/>
    <w:p w14:paraId="7E760B99" w14:textId="77777777" w:rsidR="006022D6" w:rsidRDefault="006022D6" w:rsidP="006022D6"/>
    <w:p w14:paraId="6EEF3253" w14:textId="77777777" w:rsidR="006022D6" w:rsidRDefault="006022D6" w:rsidP="006022D6"/>
    <w:p w14:paraId="355DB8AC" w14:textId="77777777" w:rsidR="006022D6" w:rsidRDefault="006022D6" w:rsidP="006022D6"/>
    <w:p w14:paraId="11A28D19" w14:textId="77777777" w:rsidR="006022D6" w:rsidRDefault="006022D6" w:rsidP="006022D6"/>
    <w:p w14:paraId="6EB8BF02" w14:textId="77777777" w:rsidR="006022D6" w:rsidRDefault="006022D6" w:rsidP="006022D6"/>
    <w:p w14:paraId="39675CEF" w14:textId="77777777" w:rsidR="006022D6" w:rsidRDefault="006022D6" w:rsidP="006022D6"/>
    <w:p w14:paraId="3BB2D774" w14:textId="77777777" w:rsidR="006022D6" w:rsidRDefault="006022D6" w:rsidP="006022D6"/>
    <w:p w14:paraId="4369091B" w14:textId="77777777" w:rsidR="006022D6" w:rsidRPr="006022D6" w:rsidRDefault="006022D6" w:rsidP="006022D6"/>
    <w:p w14:paraId="2F92BA2D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lastRenderedPageBreak/>
        <w:t>3. Variáveis de ambiente (exemplo .env)</w:t>
      </w:r>
    </w:p>
    <w:p w14:paraId="70D21A4C" w14:textId="77777777" w:rsidR="006022D6" w:rsidRPr="006022D6" w:rsidRDefault="006022D6" w:rsidP="006022D6">
      <w:r>
        <w:t xml:space="preserve"> </w:t>
      </w:r>
      <w:r w:rsidRPr="006022D6">
        <w:t># Database</w:t>
      </w:r>
    </w:p>
    <w:p w14:paraId="4747D729" w14:textId="77777777" w:rsidR="006022D6" w:rsidRPr="006022D6" w:rsidRDefault="006022D6" w:rsidP="006022D6">
      <w:r w:rsidRPr="006022D6">
        <w:t>DATABASE_URL="mysql://root:@Machado28@localhost:3306/bw"</w:t>
      </w:r>
    </w:p>
    <w:p w14:paraId="2A161BFC" w14:textId="77777777" w:rsidR="006022D6" w:rsidRPr="006022D6" w:rsidRDefault="006022D6" w:rsidP="006022D6"/>
    <w:p w14:paraId="2D3C4F17" w14:textId="77777777" w:rsidR="006022D6" w:rsidRPr="006022D6" w:rsidRDefault="006022D6" w:rsidP="006022D6">
      <w:r w:rsidRPr="006022D6">
        <w:t># NextAuth</w:t>
      </w:r>
    </w:p>
    <w:p w14:paraId="7DB2F633" w14:textId="77777777" w:rsidR="006022D6" w:rsidRPr="006022D6" w:rsidRDefault="006022D6" w:rsidP="006022D6">
      <w:r w:rsidRPr="006022D6">
        <w:t>NEXTAUTH_SECRET="bw@2025..."</w:t>
      </w:r>
    </w:p>
    <w:p w14:paraId="559C025B" w14:textId="77777777" w:rsidR="006022D6" w:rsidRPr="006022D6" w:rsidRDefault="006022D6" w:rsidP="006022D6">
      <w:r w:rsidRPr="006022D6">
        <w:t>NEXTAUTH_URL="http://localhost:3000"</w:t>
      </w:r>
    </w:p>
    <w:p w14:paraId="5D133267" w14:textId="77777777" w:rsidR="006022D6" w:rsidRPr="006022D6" w:rsidRDefault="006022D6" w:rsidP="006022D6"/>
    <w:p w14:paraId="44816EFC" w14:textId="77777777" w:rsidR="006022D6" w:rsidRPr="006022D6" w:rsidRDefault="006022D6" w:rsidP="006022D6">
      <w:pPr>
        <w:rPr>
          <w:lang w:val="en-US"/>
        </w:rPr>
      </w:pPr>
      <w:r w:rsidRPr="006022D6">
        <w:rPr>
          <w:lang w:val="en-US"/>
        </w:rPr>
        <w:t># SMTP</w:t>
      </w:r>
    </w:p>
    <w:p w14:paraId="348BA405" w14:textId="77777777" w:rsidR="006022D6" w:rsidRPr="006022D6" w:rsidRDefault="006022D6" w:rsidP="006022D6">
      <w:pPr>
        <w:rPr>
          <w:lang w:val="en-US"/>
        </w:rPr>
      </w:pPr>
      <w:r w:rsidRPr="006022D6">
        <w:rPr>
          <w:lang w:val="en-US"/>
        </w:rPr>
        <w:t>SMTP_HOST="mail.kv-teste.com"</w:t>
      </w:r>
    </w:p>
    <w:p w14:paraId="6C2031ED" w14:textId="77777777" w:rsidR="006022D6" w:rsidRPr="006022D6" w:rsidRDefault="006022D6" w:rsidP="006022D6">
      <w:pPr>
        <w:rPr>
          <w:lang w:val="en-US"/>
        </w:rPr>
      </w:pPr>
      <w:r w:rsidRPr="006022D6">
        <w:rPr>
          <w:lang w:val="en-US"/>
        </w:rPr>
        <w:t>SMTP_PORT=465</w:t>
      </w:r>
    </w:p>
    <w:p w14:paraId="2A283055" w14:textId="77777777" w:rsidR="006022D6" w:rsidRPr="006022D6" w:rsidRDefault="006022D6" w:rsidP="006022D6">
      <w:pPr>
        <w:rPr>
          <w:lang w:val="en-US"/>
        </w:rPr>
      </w:pPr>
      <w:r w:rsidRPr="006022D6">
        <w:rPr>
          <w:lang w:val="en-US"/>
        </w:rPr>
        <w:t>SMTP_SECURE=true</w:t>
      </w:r>
    </w:p>
    <w:p w14:paraId="62D3019F" w14:textId="77777777" w:rsidR="006022D6" w:rsidRPr="006022D6" w:rsidRDefault="006022D6" w:rsidP="006022D6">
      <w:pPr>
        <w:rPr>
          <w:lang w:val="en-US"/>
        </w:rPr>
      </w:pPr>
      <w:r w:rsidRPr="006022D6">
        <w:rPr>
          <w:lang w:val="en-US"/>
        </w:rPr>
        <w:t>SMTP_USER="geral@kv-teste.com"</w:t>
      </w:r>
    </w:p>
    <w:p w14:paraId="53F21B4F" w14:textId="77777777" w:rsidR="006022D6" w:rsidRPr="006022D6" w:rsidRDefault="006022D6" w:rsidP="006022D6">
      <w:pPr>
        <w:rPr>
          <w:lang w:val="en-US"/>
        </w:rPr>
      </w:pPr>
      <w:r w:rsidRPr="006022D6">
        <w:rPr>
          <w:lang w:val="en-US"/>
        </w:rPr>
        <w:t>SMTP_PASS="kivembasoft.2024"</w:t>
      </w:r>
    </w:p>
    <w:p w14:paraId="0A0E8AC8" w14:textId="77777777" w:rsidR="006022D6" w:rsidRPr="006022D6" w:rsidRDefault="006022D6" w:rsidP="006022D6">
      <w:pPr>
        <w:rPr>
          <w:lang w:val="en-US"/>
        </w:rPr>
      </w:pPr>
    </w:p>
    <w:p w14:paraId="6AEECF67" w14:textId="77777777" w:rsidR="006022D6" w:rsidRPr="006022D6" w:rsidRDefault="006022D6" w:rsidP="006022D6">
      <w:pPr>
        <w:rPr>
          <w:lang w:val="en-US"/>
        </w:rPr>
      </w:pPr>
      <w:r w:rsidRPr="006022D6">
        <w:rPr>
          <w:lang w:val="en-US"/>
        </w:rPr>
        <w:t># JWT</w:t>
      </w:r>
    </w:p>
    <w:p w14:paraId="66979DD3" w14:textId="77777777" w:rsidR="006022D6" w:rsidRPr="006022D6" w:rsidRDefault="006022D6" w:rsidP="006022D6">
      <w:pPr>
        <w:rPr>
          <w:lang w:val="en-US"/>
        </w:rPr>
      </w:pPr>
      <w:r w:rsidRPr="006022D6">
        <w:rPr>
          <w:lang w:val="en-US"/>
        </w:rPr>
        <w:t>JWT_SECRET="your-</w:t>
      </w:r>
      <w:proofErr w:type="spellStart"/>
      <w:r w:rsidRPr="006022D6">
        <w:rPr>
          <w:lang w:val="en-US"/>
        </w:rPr>
        <w:t>jwt</w:t>
      </w:r>
      <w:proofErr w:type="spellEnd"/>
      <w:r w:rsidRPr="006022D6">
        <w:rPr>
          <w:lang w:val="en-US"/>
        </w:rPr>
        <w:t>-secret"</w:t>
      </w:r>
    </w:p>
    <w:p w14:paraId="60A73B00" w14:textId="618E87C9" w:rsidR="006022D6" w:rsidRPr="006022D6" w:rsidRDefault="006022D6" w:rsidP="006022D6">
      <w:pPr>
        <w:rPr>
          <w:lang w:val="en-US"/>
        </w:rPr>
      </w:pPr>
    </w:p>
    <w:p w14:paraId="1E0E9ECE" w14:textId="77777777" w:rsidR="006022D6" w:rsidRPr="006022D6" w:rsidRDefault="006022D6" w:rsidP="006022D6">
      <w:r w:rsidRPr="006022D6">
        <w:rPr>
          <w:b/>
          <w:bCs/>
        </w:rPr>
        <w:t>Observação:</w:t>
      </w:r>
      <w:r w:rsidRPr="006022D6">
        <w:t xml:space="preserve"> mantenha secrets fora do repositório.</w:t>
      </w:r>
    </w:p>
    <w:p w14:paraId="31EF019B" w14:textId="6FB2B450" w:rsidR="006022D6" w:rsidRDefault="006022D6" w:rsidP="006022D6"/>
    <w:p w14:paraId="17483B50" w14:textId="77777777" w:rsidR="006022D6" w:rsidRDefault="006022D6" w:rsidP="006022D6"/>
    <w:p w14:paraId="4AD9DE45" w14:textId="77777777" w:rsidR="006022D6" w:rsidRDefault="006022D6" w:rsidP="006022D6"/>
    <w:p w14:paraId="26C7D064" w14:textId="77777777" w:rsidR="006022D6" w:rsidRDefault="006022D6" w:rsidP="006022D6"/>
    <w:p w14:paraId="41B4B24F" w14:textId="77777777" w:rsidR="006022D6" w:rsidRDefault="006022D6" w:rsidP="006022D6"/>
    <w:p w14:paraId="67D12555" w14:textId="77777777" w:rsidR="006022D6" w:rsidRDefault="006022D6" w:rsidP="006022D6"/>
    <w:p w14:paraId="477281AD" w14:textId="77777777" w:rsidR="006022D6" w:rsidRDefault="006022D6" w:rsidP="006022D6"/>
    <w:p w14:paraId="1D9CA7E4" w14:textId="77777777" w:rsidR="006022D6" w:rsidRDefault="006022D6" w:rsidP="006022D6"/>
    <w:p w14:paraId="75063156" w14:textId="77777777" w:rsidR="006022D6" w:rsidRPr="006022D6" w:rsidRDefault="006022D6" w:rsidP="006022D6"/>
    <w:p w14:paraId="391D56B3" w14:textId="77777777" w:rsidR="006022D6" w:rsidRPr="006022D6" w:rsidRDefault="006022D6" w:rsidP="006022D6">
      <w:pPr>
        <w:rPr>
          <w:b/>
          <w:bCs/>
          <w:lang w:val="en-US"/>
        </w:rPr>
      </w:pPr>
      <w:r w:rsidRPr="006022D6">
        <w:rPr>
          <w:b/>
          <w:bCs/>
          <w:lang w:val="en-US"/>
        </w:rPr>
        <w:lastRenderedPageBreak/>
        <w:t xml:space="preserve">4. Scripts </w:t>
      </w:r>
      <w:proofErr w:type="spellStart"/>
      <w:r w:rsidRPr="006022D6">
        <w:rPr>
          <w:b/>
          <w:bCs/>
          <w:lang w:val="en-US"/>
        </w:rPr>
        <w:t>úteis</w:t>
      </w:r>
      <w:proofErr w:type="spellEnd"/>
      <w:r w:rsidRPr="006022D6">
        <w:rPr>
          <w:b/>
          <w:bCs/>
          <w:lang w:val="en-US"/>
        </w:rPr>
        <w:t xml:space="preserve"> (</w:t>
      </w:r>
      <w:proofErr w:type="spellStart"/>
      <w:proofErr w:type="gramStart"/>
      <w:r w:rsidRPr="006022D6">
        <w:rPr>
          <w:b/>
          <w:bCs/>
          <w:lang w:val="en-US"/>
        </w:rPr>
        <w:t>package.json</w:t>
      </w:r>
      <w:proofErr w:type="spellEnd"/>
      <w:proofErr w:type="gramEnd"/>
      <w:r w:rsidRPr="006022D6">
        <w:rPr>
          <w:b/>
          <w:bCs/>
          <w:lang w:val="en-US"/>
        </w:rPr>
        <w:t>)</w:t>
      </w:r>
    </w:p>
    <w:p w14:paraId="3593DE21" w14:textId="77777777" w:rsidR="006022D6" w:rsidRPr="006022D6" w:rsidRDefault="006022D6" w:rsidP="006022D6">
      <w:pPr>
        <w:rPr>
          <w:lang w:val="en-US"/>
        </w:rPr>
      </w:pPr>
      <w:r w:rsidRPr="006022D6">
        <w:rPr>
          <w:lang w:val="en-US"/>
        </w:rPr>
        <w:t>{</w:t>
      </w:r>
    </w:p>
    <w:p w14:paraId="04BD6E4F" w14:textId="77777777" w:rsidR="006022D6" w:rsidRPr="006022D6" w:rsidRDefault="006022D6" w:rsidP="006022D6">
      <w:pPr>
        <w:rPr>
          <w:lang w:val="en-US"/>
        </w:rPr>
      </w:pPr>
      <w:r w:rsidRPr="006022D6">
        <w:rPr>
          <w:lang w:val="en-US"/>
        </w:rPr>
        <w:t xml:space="preserve">  "dev": "next dev",</w:t>
      </w:r>
    </w:p>
    <w:p w14:paraId="723D89C3" w14:textId="77777777" w:rsidR="006022D6" w:rsidRPr="006022D6" w:rsidRDefault="006022D6" w:rsidP="006022D6">
      <w:pPr>
        <w:rPr>
          <w:lang w:val="en-US"/>
        </w:rPr>
      </w:pPr>
      <w:r w:rsidRPr="006022D6">
        <w:rPr>
          <w:lang w:val="en-US"/>
        </w:rPr>
        <w:t xml:space="preserve">  "build": "next build",</w:t>
      </w:r>
    </w:p>
    <w:p w14:paraId="3DDAFF77" w14:textId="77777777" w:rsidR="006022D6" w:rsidRPr="006022D6" w:rsidRDefault="006022D6" w:rsidP="006022D6">
      <w:pPr>
        <w:rPr>
          <w:lang w:val="en-US"/>
        </w:rPr>
      </w:pPr>
      <w:r w:rsidRPr="006022D6">
        <w:rPr>
          <w:lang w:val="en-US"/>
        </w:rPr>
        <w:t xml:space="preserve">  "start": "next start",</w:t>
      </w:r>
    </w:p>
    <w:p w14:paraId="15875B5D" w14:textId="77777777" w:rsidR="006022D6" w:rsidRPr="006022D6" w:rsidRDefault="006022D6" w:rsidP="006022D6">
      <w:r w:rsidRPr="006022D6">
        <w:rPr>
          <w:lang w:val="en-US"/>
        </w:rPr>
        <w:t xml:space="preserve">  </w:t>
      </w:r>
      <w:r w:rsidRPr="006022D6">
        <w:t>"prisma:migrate": "prisma migrate dev",</w:t>
      </w:r>
    </w:p>
    <w:p w14:paraId="04C8BE2E" w14:textId="77777777" w:rsidR="006022D6" w:rsidRPr="006022D6" w:rsidRDefault="006022D6" w:rsidP="006022D6">
      <w:r w:rsidRPr="006022D6">
        <w:t xml:space="preserve">  "prisma:generate": "prisma generate",</w:t>
      </w:r>
    </w:p>
    <w:p w14:paraId="24349173" w14:textId="77777777" w:rsidR="006022D6" w:rsidRPr="006022D6" w:rsidRDefault="006022D6" w:rsidP="006022D6">
      <w:r w:rsidRPr="006022D6">
        <w:t xml:space="preserve">  "prisma:studio": "prisma studio",</w:t>
      </w:r>
    </w:p>
    <w:p w14:paraId="0FBCBF19" w14:textId="77777777" w:rsidR="006022D6" w:rsidRPr="006022D6" w:rsidRDefault="006022D6" w:rsidP="006022D6">
      <w:pPr>
        <w:rPr>
          <w:lang w:val="en-US"/>
        </w:rPr>
      </w:pPr>
      <w:r w:rsidRPr="006022D6">
        <w:t xml:space="preserve">  </w:t>
      </w:r>
      <w:r w:rsidRPr="006022D6">
        <w:rPr>
          <w:lang w:val="en-US"/>
        </w:rPr>
        <w:t>"lint": "</w:t>
      </w:r>
      <w:proofErr w:type="spellStart"/>
      <w:proofErr w:type="gramStart"/>
      <w:r w:rsidRPr="006022D6">
        <w:rPr>
          <w:lang w:val="en-US"/>
        </w:rPr>
        <w:t>eslint</w:t>
      </w:r>
      <w:proofErr w:type="spellEnd"/>
      <w:r w:rsidRPr="006022D6">
        <w:rPr>
          <w:lang w:val="en-US"/>
        </w:rPr>
        <w:t xml:space="preserve"> .</w:t>
      </w:r>
      <w:proofErr w:type="gramEnd"/>
      <w:r w:rsidRPr="006022D6">
        <w:rPr>
          <w:lang w:val="en-US"/>
        </w:rPr>
        <w:t xml:space="preserve"> --</w:t>
      </w:r>
      <w:proofErr w:type="spellStart"/>
      <w:proofErr w:type="gramStart"/>
      <w:r w:rsidRPr="006022D6">
        <w:rPr>
          <w:lang w:val="en-US"/>
        </w:rPr>
        <w:t>ext</w:t>
      </w:r>
      <w:proofErr w:type="spellEnd"/>
      <w:r w:rsidRPr="006022D6">
        <w:rPr>
          <w:lang w:val="en-US"/>
        </w:rPr>
        <w:t xml:space="preserve"> .</w:t>
      </w:r>
      <w:proofErr w:type="spellStart"/>
      <w:r w:rsidRPr="006022D6">
        <w:rPr>
          <w:lang w:val="en-US"/>
        </w:rPr>
        <w:t>ts</w:t>
      </w:r>
      <w:proofErr w:type="spellEnd"/>
      <w:r w:rsidRPr="006022D6">
        <w:rPr>
          <w:lang w:val="en-US"/>
        </w:rPr>
        <w:t>,.</w:t>
      </w:r>
      <w:proofErr w:type="spellStart"/>
      <w:proofErr w:type="gramEnd"/>
      <w:r w:rsidRPr="006022D6">
        <w:rPr>
          <w:lang w:val="en-US"/>
        </w:rPr>
        <w:t>tsx</w:t>
      </w:r>
      <w:proofErr w:type="spellEnd"/>
      <w:r w:rsidRPr="006022D6">
        <w:rPr>
          <w:lang w:val="en-US"/>
        </w:rPr>
        <w:t>",</w:t>
      </w:r>
    </w:p>
    <w:p w14:paraId="56FBDF26" w14:textId="77777777" w:rsidR="006022D6" w:rsidRPr="006022D6" w:rsidRDefault="006022D6" w:rsidP="006022D6">
      <w:r w:rsidRPr="006022D6">
        <w:rPr>
          <w:lang w:val="en-US"/>
        </w:rPr>
        <w:t xml:space="preserve">  </w:t>
      </w:r>
      <w:r w:rsidRPr="006022D6">
        <w:t>"format": "prettier --write ."</w:t>
      </w:r>
    </w:p>
    <w:p w14:paraId="17AC9012" w14:textId="77777777" w:rsidR="006022D6" w:rsidRPr="006022D6" w:rsidRDefault="006022D6" w:rsidP="006022D6">
      <w:r w:rsidRPr="006022D6">
        <w:t>}</w:t>
      </w:r>
    </w:p>
    <w:p w14:paraId="521FBF28" w14:textId="5A9250F6" w:rsidR="006022D6" w:rsidRPr="006022D6" w:rsidRDefault="006022D6" w:rsidP="006022D6"/>
    <w:p w14:paraId="26F53959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5. Prisma — sincronizar banco</w:t>
      </w:r>
    </w:p>
    <w:p w14:paraId="28A5E0AD" w14:textId="77777777" w:rsidR="006022D6" w:rsidRPr="006022D6" w:rsidRDefault="006022D6" w:rsidP="006022D6">
      <w:pPr>
        <w:numPr>
          <w:ilvl w:val="0"/>
          <w:numId w:val="2"/>
        </w:numPr>
      </w:pPr>
      <w:r w:rsidRPr="006022D6">
        <w:t>npx prisma generate</w:t>
      </w:r>
    </w:p>
    <w:p w14:paraId="7EA9226A" w14:textId="77777777" w:rsidR="006022D6" w:rsidRPr="006022D6" w:rsidRDefault="006022D6" w:rsidP="006022D6">
      <w:pPr>
        <w:numPr>
          <w:ilvl w:val="0"/>
          <w:numId w:val="2"/>
        </w:numPr>
      </w:pPr>
      <w:r w:rsidRPr="006022D6">
        <w:t>npx prisma migrate dev --name init</w:t>
      </w:r>
    </w:p>
    <w:p w14:paraId="399A26FB" w14:textId="77777777" w:rsidR="006022D6" w:rsidRPr="006022D6" w:rsidRDefault="006022D6" w:rsidP="006022D6">
      <w:pPr>
        <w:numPr>
          <w:ilvl w:val="0"/>
          <w:numId w:val="2"/>
        </w:numPr>
      </w:pPr>
      <w:r w:rsidRPr="006022D6">
        <w:t>npx prisma studio para inspecionar dados</w:t>
      </w:r>
    </w:p>
    <w:p w14:paraId="69D6495E" w14:textId="77777777" w:rsidR="006022D6" w:rsidRPr="006022D6" w:rsidRDefault="006022D6" w:rsidP="006022D6">
      <w:r w:rsidRPr="006022D6">
        <w:t>Use prisma migrate deploy em produção.</w:t>
      </w:r>
    </w:p>
    <w:p w14:paraId="5CC98159" w14:textId="3A38D5E5" w:rsidR="006022D6" w:rsidRDefault="006022D6" w:rsidP="006022D6"/>
    <w:p w14:paraId="0EEF290F" w14:textId="77777777" w:rsidR="006022D6" w:rsidRDefault="006022D6" w:rsidP="006022D6"/>
    <w:p w14:paraId="0D1A284B" w14:textId="77777777" w:rsidR="006022D6" w:rsidRDefault="006022D6" w:rsidP="006022D6"/>
    <w:p w14:paraId="73A5AAB1" w14:textId="77777777" w:rsidR="006022D6" w:rsidRDefault="006022D6" w:rsidP="006022D6"/>
    <w:p w14:paraId="4761B521" w14:textId="77777777" w:rsidR="006022D6" w:rsidRDefault="006022D6" w:rsidP="006022D6"/>
    <w:p w14:paraId="50CC73C7" w14:textId="77777777" w:rsidR="006022D6" w:rsidRDefault="006022D6" w:rsidP="006022D6"/>
    <w:p w14:paraId="7F567C33" w14:textId="77777777" w:rsidR="006022D6" w:rsidRDefault="006022D6" w:rsidP="006022D6"/>
    <w:p w14:paraId="58B07C0F" w14:textId="77777777" w:rsidR="006022D6" w:rsidRDefault="006022D6" w:rsidP="006022D6"/>
    <w:p w14:paraId="20A66B34" w14:textId="77777777" w:rsidR="006022D6" w:rsidRDefault="006022D6" w:rsidP="006022D6"/>
    <w:p w14:paraId="51488C8D" w14:textId="77777777" w:rsidR="006022D6" w:rsidRDefault="006022D6" w:rsidP="006022D6"/>
    <w:p w14:paraId="5987D520" w14:textId="77777777" w:rsidR="006022D6" w:rsidRPr="006022D6" w:rsidRDefault="006022D6" w:rsidP="006022D6"/>
    <w:p w14:paraId="39742A3E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lastRenderedPageBreak/>
        <w:t>6. Resumo do schema (explicação dos modelos)</w:t>
      </w:r>
    </w:p>
    <w:p w14:paraId="3885707B" w14:textId="77777777" w:rsidR="006022D6" w:rsidRPr="006022D6" w:rsidRDefault="006022D6" w:rsidP="006022D6">
      <w:r w:rsidRPr="006022D6">
        <w:t>Abaixo descrevo, em linguagem natural, cada model presente no schema Prisma fornecido.</w:t>
      </w:r>
    </w:p>
    <w:p w14:paraId="7238DDFF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usuario</w:t>
      </w:r>
    </w:p>
    <w:p w14:paraId="0AA96C23" w14:textId="77777777" w:rsidR="006022D6" w:rsidRPr="006022D6" w:rsidRDefault="006022D6" w:rsidP="006022D6">
      <w:pPr>
        <w:numPr>
          <w:ilvl w:val="0"/>
          <w:numId w:val="3"/>
        </w:numPr>
      </w:pPr>
      <w:r w:rsidRPr="006022D6">
        <w:t>Identificador id (UUID).</w:t>
      </w:r>
    </w:p>
    <w:p w14:paraId="20A62ECB" w14:textId="77777777" w:rsidR="006022D6" w:rsidRPr="006022D6" w:rsidRDefault="006022D6" w:rsidP="006022D6">
      <w:pPr>
        <w:numPr>
          <w:ilvl w:val="0"/>
          <w:numId w:val="3"/>
        </w:numPr>
      </w:pPr>
      <w:r w:rsidRPr="006022D6">
        <w:t>Autenticação: email, senha.</w:t>
      </w:r>
    </w:p>
    <w:p w14:paraId="225DDE71" w14:textId="77777777" w:rsidR="006022D6" w:rsidRPr="006022D6" w:rsidRDefault="006022D6" w:rsidP="006022D6">
      <w:pPr>
        <w:numPr>
          <w:ilvl w:val="0"/>
          <w:numId w:val="3"/>
        </w:numPr>
      </w:pPr>
      <w:r w:rsidRPr="006022D6">
        <w:t>tipo (perfil): PROFISSIONAL, EMPRESA, ADMINISTRADOR.</w:t>
      </w:r>
    </w:p>
    <w:p w14:paraId="062B4D7A" w14:textId="77777777" w:rsidR="006022D6" w:rsidRPr="006022D6" w:rsidRDefault="006022D6" w:rsidP="006022D6">
      <w:pPr>
        <w:numPr>
          <w:ilvl w:val="0"/>
          <w:numId w:val="3"/>
        </w:numPr>
      </w:pPr>
      <w:r w:rsidRPr="006022D6">
        <w:t>Dados pessoais e de contacto: nome, telefone, endereco, dataNascimento.</w:t>
      </w:r>
    </w:p>
    <w:p w14:paraId="4647EC2E" w14:textId="77777777" w:rsidR="006022D6" w:rsidRPr="006022D6" w:rsidRDefault="006022D6" w:rsidP="006022D6">
      <w:pPr>
        <w:numPr>
          <w:ilvl w:val="0"/>
          <w:numId w:val="3"/>
        </w:numPr>
      </w:pPr>
      <w:r w:rsidRPr="006022D6">
        <w:t>Relacionamentos com anexos (foto de perfil, capa, logo), cv, subscricoes, pagamento, tokens de reset de senha, logs.</w:t>
      </w:r>
    </w:p>
    <w:p w14:paraId="503C76A7" w14:textId="77777777" w:rsidR="006022D6" w:rsidRPr="006022D6" w:rsidRDefault="006022D6" w:rsidP="006022D6">
      <w:pPr>
        <w:numPr>
          <w:ilvl w:val="0"/>
          <w:numId w:val="3"/>
        </w:numPr>
      </w:pPr>
      <w:r w:rsidRPr="006022D6">
        <w:t>Campos opcionais para empresas (nif, sector, site, descricao) e para profissionais (profissao, experiencia, bio, anexos).</w:t>
      </w:r>
    </w:p>
    <w:p w14:paraId="3AA0CB9F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cv</w:t>
      </w:r>
    </w:p>
    <w:p w14:paraId="45B05C44" w14:textId="77777777" w:rsidR="006022D6" w:rsidRPr="006022D6" w:rsidRDefault="006022D6" w:rsidP="006022D6">
      <w:pPr>
        <w:numPr>
          <w:ilvl w:val="0"/>
          <w:numId w:val="4"/>
        </w:numPr>
      </w:pPr>
      <w:r w:rsidRPr="006022D6">
        <w:t>CV do profissional: titulo, bio, especialidade, habilidades (JSON), taxaPorHora, disponibilidade.</w:t>
      </w:r>
    </w:p>
    <w:p w14:paraId="19D07DD0" w14:textId="77777777" w:rsidR="006022D6" w:rsidRPr="006022D6" w:rsidRDefault="006022D6" w:rsidP="006022D6">
      <w:pPr>
        <w:numPr>
          <w:ilvl w:val="0"/>
          <w:numId w:val="4"/>
        </w:numPr>
      </w:pPr>
      <w:r w:rsidRPr="006022D6">
        <w:t>Relação 1:1 com usuario (usuarioId único).</w:t>
      </w:r>
    </w:p>
    <w:p w14:paraId="6E77579F" w14:textId="77777777" w:rsidR="006022D6" w:rsidRPr="006022D6" w:rsidRDefault="006022D6" w:rsidP="006022D6">
      <w:pPr>
        <w:numPr>
          <w:ilvl w:val="0"/>
          <w:numId w:val="4"/>
        </w:numPr>
      </w:pPr>
      <w:r w:rsidRPr="006022D6">
        <w:t>Relacionamento N:N com categoria.</w:t>
      </w:r>
    </w:p>
    <w:p w14:paraId="73695E67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categoria</w:t>
      </w:r>
    </w:p>
    <w:p w14:paraId="2C578822" w14:textId="77777777" w:rsidR="006022D6" w:rsidRPr="006022D6" w:rsidRDefault="006022D6" w:rsidP="006022D6">
      <w:pPr>
        <w:numPr>
          <w:ilvl w:val="0"/>
          <w:numId w:val="5"/>
        </w:numPr>
      </w:pPr>
      <w:r w:rsidRPr="006022D6">
        <w:t>Categorias/tags para CVs. Contém nome único.</w:t>
      </w:r>
    </w:p>
    <w:p w14:paraId="350E5DCA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subscricao</w:t>
      </w:r>
    </w:p>
    <w:p w14:paraId="0330D545" w14:textId="77777777" w:rsidR="006022D6" w:rsidRPr="006022D6" w:rsidRDefault="006022D6" w:rsidP="006022D6">
      <w:pPr>
        <w:numPr>
          <w:ilvl w:val="0"/>
          <w:numId w:val="6"/>
        </w:numPr>
      </w:pPr>
      <w:r w:rsidRPr="006022D6">
        <w:t>Registra planos/subscrições: usuarioId, status (enum), datas, valor.</w:t>
      </w:r>
    </w:p>
    <w:p w14:paraId="0372651A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contrato</w:t>
      </w:r>
    </w:p>
    <w:p w14:paraId="569D504B" w14:textId="77777777" w:rsidR="006022D6" w:rsidRPr="006022D6" w:rsidRDefault="006022D6" w:rsidP="006022D6">
      <w:pPr>
        <w:numPr>
          <w:ilvl w:val="0"/>
          <w:numId w:val="7"/>
        </w:numPr>
      </w:pPr>
      <w:r w:rsidRPr="006022D6">
        <w:t>Contrato associado a uma proposta (a model proposta está comentada no schema). Contém propostaId, período (startDate, endDate) e terms.</w:t>
      </w:r>
    </w:p>
    <w:p w14:paraId="6C1E2068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pagamento</w:t>
      </w:r>
    </w:p>
    <w:p w14:paraId="5ACE1829" w14:textId="77777777" w:rsidR="006022D6" w:rsidRPr="006022D6" w:rsidRDefault="006022D6" w:rsidP="006022D6">
      <w:pPr>
        <w:numPr>
          <w:ilvl w:val="0"/>
          <w:numId w:val="8"/>
        </w:numPr>
      </w:pPr>
      <w:r w:rsidRPr="006022D6">
        <w:t>Registro de pagamentos com valor, status (enum PENDING|COMPLETED|FAILED), método e referência.</w:t>
      </w:r>
    </w:p>
    <w:p w14:paraId="2F81C9C4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senhaResetToken</w:t>
      </w:r>
    </w:p>
    <w:p w14:paraId="21263B1F" w14:textId="77777777" w:rsidR="006022D6" w:rsidRDefault="006022D6" w:rsidP="006022D6">
      <w:pPr>
        <w:numPr>
          <w:ilvl w:val="0"/>
          <w:numId w:val="9"/>
        </w:numPr>
      </w:pPr>
      <w:r w:rsidRPr="006022D6">
        <w:t>Token para reset de senha, com dataExpiracao e relação com usuario.</w:t>
      </w:r>
    </w:p>
    <w:p w14:paraId="11650CF2" w14:textId="77777777" w:rsidR="006022D6" w:rsidRPr="006022D6" w:rsidRDefault="006022D6" w:rsidP="006022D6"/>
    <w:p w14:paraId="52B6E2B6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lastRenderedPageBreak/>
        <w:t>anexo</w:t>
      </w:r>
    </w:p>
    <w:p w14:paraId="4D2440C6" w14:textId="77777777" w:rsidR="006022D6" w:rsidRPr="006022D6" w:rsidRDefault="006022D6" w:rsidP="006022D6">
      <w:pPr>
        <w:numPr>
          <w:ilvl w:val="0"/>
          <w:numId w:val="10"/>
        </w:numPr>
      </w:pPr>
      <w:r w:rsidRPr="006022D6">
        <w:t>Ficheiros (imagens, pdfs): id, nome, path, url, tamanhoMB.</w:t>
      </w:r>
    </w:p>
    <w:p w14:paraId="02D5D1E9" w14:textId="77777777" w:rsidR="006022D6" w:rsidRPr="006022D6" w:rsidRDefault="006022D6" w:rsidP="006022D6">
      <w:pPr>
        <w:numPr>
          <w:ilvl w:val="0"/>
          <w:numId w:val="10"/>
        </w:numPr>
      </w:pPr>
      <w:r w:rsidRPr="006022D6">
        <w:t>Relacionamentos com usuario para fotoPerfil, fotoCapa, logo e anexos de profissionais.</w:t>
      </w:r>
    </w:p>
    <w:p w14:paraId="5FE29349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log</w:t>
      </w:r>
    </w:p>
    <w:p w14:paraId="123947D8" w14:textId="77777777" w:rsidR="006022D6" w:rsidRPr="006022D6" w:rsidRDefault="006022D6" w:rsidP="006022D6">
      <w:pPr>
        <w:numPr>
          <w:ilvl w:val="0"/>
          <w:numId w:val="11"/>
        </w:numPr>
      </w:pPr>
      <w:r w:rsidRPr="006022D6">
        <w:t>Auditoria: ação textual acao, detalhe, referência a usuario.</w:t>
      </w:r>
    </w:p>
    <w:p w14:paraId="3A85D84D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systemConfig</w:t>
      </w:r>
    </w:p>
    <w:p w14:paraId="3BC7C99B" w14:textId="77777777" w:rsidR="006022D6" w:rsidRPr="006022D6" w:rsidRDefault="006022D6" w:rsidP="006022D6">
      <w:pPr>
        <w:numPr>
          <w:ilvl w:val="0"/>
          <w:numId w:val="12"/>
        </w:numPr>
      </w:pPr>
      <w:r w:rsidRPr="006022D6">
        <w:t>Configurações chave-valor do sistema.</w:t>
      </w:r>
    </w:p>
    <w:p w14:paraId="7A8E0BA8" w14:textId="6CAE4B85" w:rsidR="006022D6" w:rsidRPr="006022D6" w:rsidRDefault="006022D6" w:rsidP="006022D6"/>
    <w:p w14:paraId="36622FC2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7. Relacionamentos importantes (mapa lógico)</w:t>
      </w:r>
    </w:p>
    <w:p w14:paraId="6FCEE58A" w14:textId="77777777" w:rsidR="006022D6" w:rsidRPr="006022D6" w:rsidRDefault="006022D6" w:rsidP="006022D6">
      <w:pPr>
        <w:numPr>
          <w:ilvl w:val="0"/>
          <w:numId w:val="13"/>
        </w:numPr>
      </w:pPr>
      <w:r w:rsidRPr="006022D6">
        <w:t>usuario 1 — 1 cv</w:t>
      </w:r>
    </w:p>
    <w:p w14:paraId="6F48C495" w14:textId="77777777" w:rsidR="006022D6" w:rsidRPr="006022D6" w:rsidRDefault="006022D6" w:rsidP="006022D6">
      <w:pPr>
        <w:numPr>
          <w:ilvl w:val="0"/>
          <w:numId w:val="13"/>
        </w:numPr>
      </w:pPr>
      <w:r w:rsidRPr="006022D6">
        <w:t>cv N — N categoria</w:t>
      </w:r>
    </w:p>
    <w:p w14:paraId="55AA863B" w14:textId="77777777" w:rsidR="006022D6" w:rsidRPr="006022D6" w:rsidRDefault="006022D6" w:rsidP="006022D6">
      <w:pPr>
        <w:numPr>
          <w:ilvl w:val="0"/>
          <w:numId w:val="13"/>
        </w:numPr>
      </w:pPr>
      <w:r w:rsidRPr="006022D6">
        <w:t>usuario 1 — N subscricao</w:t>
      </w:r>
    </w:p>
    <w:p w14:paraId="09EC7A40" w14:textId="77777777" w:rsidR="006022D6" w:rsidRPr="006022D6" w:rsidRDefault="006022D6" w:rsidP="006022D6">
      <w:pPr>
        <w:numPr>
          <w:ilvl w:val="0"/>
          <w:numId w:val="13"/>
        </w:numPr>
      </w:pPr>
      <w:r w:rsidRPr="006022D6">
        <w:t>usuario 1 — N pagamento</w:t>
      </w:r>
    </w:p>
    <w:p w14:paraId="501AA38B" w14:textId="77777777" w:rsidR="006022D6" w:rsidRPr="006022D6" w:rsidRDefault="006022D6" w:rsidP="006022D6">
      <w:pPr>
        <w:numPr>
          <w:ilvl w:val="0"/>
          <w:numId w:val="13"/>
        </w:numPr>
      </w:pPr>
      <w:r w:rsidRPr="006022D6">
        <w:t>usuario 1 — N log</w:t>
      </w:r>
    </w:p>
    <w:p w14:paraId="2900F17A" w14:textId="77777777" w:rsidR="006022D6" w:rsidRPr="006022D6" w:rsidRDefault="006022D6" w:rsidP="006022D6">
      <w:pPr>
        <w:numPr>
          <w:ilvl w:val="0"/>
          <w:numId w:val="13"/>
        </w:numPr>
      </w:pPr>
      <w:r w:rsidRPr="006022D6">
        <w:t>usuario 1 — N anexo (via campos específicos para fotoPerfil/logo e via AnexosProfissional)</w:t>
      </w:r>
    </w:p>
    <w:p w14:paraId="243C90F7" w14:textId="75942294" w:rsidR="006022D6" w:rsidRPr="006022D6" w:rsidRDefault="006022D6" w:rsidP="006022D6"/>
    <w:p w14:paraId="42921DAF" w14:textId="5281CACA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8. API — padrões e endpoints</w:t>
      </w:r>
    </w:p>
    <w:p w14:paraId="0DDD6DB0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Autenticação</w:t>
      </w:r>
    </w:p>
    <w:p w14:paraId="02C5C48B" w14:textId="77777777" w:rsidR="006022D6" w:rsidRPr="006022D6" w:rsidRDefault="006022D6" w:rsidP="006022D6">
      <w:pPr>
        <w:numPr>
          <w:ilvl w:val="0"/>
          <w:numId w:val="14"/>
        </w:numPr>
      </w:pPr>
      <w:r w:rsidRPr="006022D6">
        <w:t>POST /api/auth/register — registra novo usuário (envia email, senha, tipo). Valida duplicados.</w:t>
      </w:r>
    </w:p>
    <w:p w14:paraId="7811C689" w14:textId="77777777" w:rsidR="006022D6" w:rsidRPr="006022D6" w:rsidRDefault="006022D6" w:rsidP="006022D6">
      <w:pPr>
        <w:numPr>
          <w:ilvl w:val="0"/>
          <w:numId w:val="14"/>
        </w:numPr>
        <w:rPr>
          <w:lang w:val="en-US"/>
        </w:rPr>
      </w:pPr>
      <w:r w:rsidRPr="006022D6">
        <w:rPr>
          <w:lang w:val="en-US"/>
        </w:rPr>
        <w:t>POST /</w:t>
      </w:r>
      <w:proofErr w:type="spellStart"/>
      <w:r w:rsidRPr="006022D6">
        <w:rPr>
          <w:lang w:val="en-US"/>
        </w:rPr>
        <w:t>api</w:t>
      </w:r>
      <w:proofErr w:type="spellEnd"/>
      <w:r w:rsidRPr="006022D6">
        <w:rPr>
          <w:lang w:val="en-US"/>
        </w:rPr>
        <w:t xml:space="preserve">/auth/login — </w:t>
      </w:r>
      <w:proofErr w:type="spellStart"/>
      <w:r w:rsidRPr="006022D6">
        <w:rPr>
          <w:lang w:val="en-US"/>
        </w:rPr>
        <w:t>retorna</w:t>
      </w:r>
      <w:proofErr w:type="spellEnd"/>
      <w:r w:rsidRPr="006022D6">
        <w:rPr>
          <w:lang w:val="en-US"/>
        </w:rPr>
        <w:t xml:space="preserve"> JWT/session cookie.</w:t>
      </w:r>
    </w:p>
    <w:p w14:paraId="5CFA5EE5" w14:textId="77777777" w:rsidR="006022D6" w:rsidRPr="006022D6" w:rsidRDefault="006022D6" w:rsidP="006022D6">
      <w:pPr>
        <w:numPr>
          <w:ilvl w:val="0"/>
          <w:numId w:val="14"/>
        </w:numPr>
        <w:rPr>
          <w:lang w:val="en-US"/>
        </w:rPr>
      </w:pPr>
      <w:r w:rsidRPr="006022D6">
        <w:rPr>
          <w:lang w:val="en-US"/>
        </w:rPr>
        <w:t>POST /</w:t>
      </w:r>
      <w:proofErr w:type="spellStart"/>
      <w:r w:rsidRPr="006022D6">
        <w:rPr>
          <w:lang w:val="en-US"/>
        </w:rPr>
        <w:t>api</w:t>
      </w:r>
      <w:proofErr w:type="spellEnd"/>
      <w:r w:rsidRPr="006022D6">
        <w:rPr>
          <w:lang w:val="en-US"/>
        </w:rPr>
        <w:t>/auth/refresh — refresh token (se usar JWT com refresh).</w:t>
      </w:r>
    </w:p>
    <w:p w14:paraId="0C1761F8" w14:textId="77777777" w:rsidR="006022D6" w:rsidRPr="006022D6" w:rsidRDefault="006022D6" w:rsidP="006022D6">
      <w:pPr>
        <w:numPr>
          <w:ilvl w:val="0"/>
          <w:numId w:val="14"/>
        </w:numPr>
        <w:rPr>
          <w:lang w:val="en-US"/>
        </w:rPr>
      </w:pPr>
      <w:r w:rsidRPr="006022D6">
        <w:rPr>
          <w:lang w:val="en-US"/>
        </w:rPr>
        <w:t>POST /</w:t>
      </w:r>
      <w:proofErr w:type="spellStart"/>
      <w:r w:rsidRPr="006022D6">
        <w:rPr>
          <w:lang w:val="en-US"/>
        </w:rPr>
        <w:t>api</w:t>
      </w:r>
      <w:proofErr w:type="spellEnd"/>
      <w:r w:rsidRPr="006022D6">
        <w:rPr>
          <w:lang w:val="en-US"/>
        </w:rPr>
        <w:t xml:space="preserve">/auth/forgot-password — </w:t>
      </w:r>
      <w:proofErr w:type="spellStart"/>
      <w:r w:rsidRPr="006022D6">
        <w:rPr>
          <w:lang w:val="en-US"/>
        </w:rPr>
        <w:t>cria</w:t>
      </w:r>
      <w:proofErr w:type="spellEnd"/>
      <w:r w:rsidRPr="006022D6">
        <w:rPr>
          <w:lang w:val="en-US"/>
        </w:rPr>
        <w:t xml:space="preserve"> </w:t>
      </w:r>
      <w:proofErr w:type="spellStart"/>
      <w:r w:rsidRPr="006022D6">
        <w:rPr>
          <w:lang w:val="en-US"/>
        </w:rPr>
        <w:t>senhaResetToken</w:t>
      </w:r>
      <w:proofErr w:type="spellEnd"/>
      <w:r w:rsidRPr="006022D6">
        <w:rPr>
          <w:lang w:val="en-US"/>
        </w:rPr>
        <w:t xml:space="preserve"> e </w:t>
      </w:r>
      <w:proofErr w:type="spellStart"/>
      <w:r w:rsidRPr="006022D6">
        <w:rPr>
          <w:lang w:val="en-US"/>
        </w:rPr>
        <w:t>envia</w:t>
      </w:r>
      <w:proofErr w:type="spellEnd"/>
      <w:r w:rsidRPr="006022D6">
        <w:rPr>
          <w:lang w:val="en-US"/>
        </w:rPr>
        <w:t xml:space="preserve"> email.</w:t>
      </w:r>
    </w:p>
    <w:p w14:paraId="78161459" w14:textId="77777777" w:rsidR="006022D6" w:rsidRDefault="006022D6" w:rsidP="006022D6">
      <w:pPr>
        <w:numPr>
          <w:ilvl w:val="0"/>
          <w:numId w:val="14"/>
        </w:numPr>
        <w:rPr>
          <w:lang w:val="en-US"/>
        </w:rPr>
      </w:pPr>
      <w:r w:rsidRPr="006022D6">
        <w:rPr>
          <w:lang w:val="en-US"/>
        </w:rPr>
        <w:t>POST /</w:t>
      </w:r>
      <w:proofErr w:type="spellStart"/>
      <w:r w:rsidRPr="006022D6">
        <w:rPr>
          <w:lang w:val="en-US"/>
        </w:rPr>
        <w:t>api</w:t>
      </w:r>
      <w:proofErr w:type="spellEnd"/>
      <w:r w:rsidRPr="006022D6">
        <w:rPr>
          <w:lang w:val="en-US"/>
        </w:rPr>
        <w:t xml:space="preserve">/auth/reset-password — </w:t>
      </w:r>
      <w:proofErr w:type="spellStart"/>
      <w:r w:rsidRPr="006022D6">
        <w:rPr>
          <w:lang w:val="en-US"/>
        </w:rPr>
        <w:t>troca</w:t>
      </w:r>
      <w:proofErr w:type="spellEnd"/>
      <w:r w:rsidRPr="006022D6">
        <w:rPr>
          <w:lang w:val="en-US"/>
        </w:rPr>
        <w:t xml:space="preserve"> </w:t>
      </w:r>
      <w:proofErr w:type="spellStart"/>
      <w:r w:rsidRPr="006022D6">
        <w:rPr>
          <w:lang w:val="en-US"/>
        </w:rPr>
        <w:t>senha</w:t>
      </w:r>
      <w:proofErr w:type="spellEnd"/>
      <w:r w:rsidRPr="006022D6">
        <w:rPr>
          <w:lang w:val="en-US"/>
        </w:rPr>
        <w:t xml:space="preserve"> com token.</w:t>
      </w:r>
    </w:p>
    <w:p w14:paraId="37DCF736" w14:textId="77777777" w:rsidR="006022D6" w:rsidRPr="006022D6" w:rsidRDefault="006022D6" w:rsidP="006022D6">
      <w:pPr>
        <w:rPr>
          <w:lang w:val="en-US"/>
        </w:rPr>
      </w:pPr>
    </w:p>
    <w:p w14:paraId="02178F73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Usuários</w:t>
      </w:r>
    </w:p>
    <w:p w14:paraId="5CE6DEA8" w14:textId="77777777" w:rsidR="006022D6" w:rsidRPr="006022D6" w:rsidRDefault="006022D6" w:rsidP="006022D6">
      <w:pPr>
        <w:numPr>
          <w:ilvl w:val="0"/>
          <w:numId w:val="15"/>
        </w:numPr>
      </w:pPr>
      <w:r w:rsidRPr="006022D6">
        <w:t>GET /api/usuarios — listagem (filtros por tipo, nome, paginação).</w:t>
      </w:r>
    </w:p>
    <w:p w14:paraId="1FF8AF7F" w14:textId="77777777" w:rsidR="006022D6" w:rsidRPr="006022D6" w:rsidRDefault="006022D6" w:rsidP="006022D6">
      <w:pPr>
        <w:numPr>
          <w:ilvl w:val="0"/>
          <w:numId w:val="15"/>
        </w:numPr>
      </w:pPr>
      <w:r w:rsidRPr="006022D6">
        <w:lastRenderedPageBreak/>
        <w:t>GET /api/usuarios/:id — detalhe completo (inclui cv, anexos, subscricoes, pagamentos resumidos).</w:t>
      </w:r>
    </w:p>
    <w:p w14:paraId="22716B2A" w14:textId="77777777" w:rsidR="006022D6" w:rsidRPr="006022D6" w:rsidRDefault="006022D6" w:rsidP="006022D6">
      <w:pPr>
        <w:numPr>
          <w:ilvl w:val="0"/>
          <w:numId w:val="15"/>
        </w:numPr>
      </w:pPr>
      <w:r w:rsidRPr="006022D6">
        <w:t>POST /api/usuarios — criar usuário (admin).</w:t>
      </w:r>
    </w:p>
    <w:p w14:paraId="7428DD6E" w14:textId="77777777" w:rsidR="006022D6" w:rsidRPr="006022D6" w:rsidRDefault="006022D6" w:rsidP="006022D6">
      <w:pPr>
        <w:numPr>
          <w:ilvl w:val="0"/>
          <w:numId w:val="15"/>
        </w:numPr>
      </w:pPr>
      <w:r w:rsidRPr="006022D6">
        <w:t>PUT /api/usuarios/:id — atualizar perfil (proteger campos sensíveis).</w:t>
      </w:r>
    </w:p>
    <w:p w14:paraId="5EC3C77C" w14:textId="77777777" w:rsidR="006022D6" w:rsidRPr="006022D6" w:rsidRDefault="006022D6" w:rsidP="006022D6">
      <w:pPr>
        <w:numPr>
          <w:ilvl w:val="0"/>
          <w:numId w:val="15"/>
        </w:numPr>
      </w:pPr>
      <w:r w:rsidRPr="006022D6">
        <w:t>DELETE /api/usuarios/:id — soft delete ou hard delete (recomenda-se soft delete via isActive).</w:t>
      </w:r>
    </w:p>
    <w:p w14:paraId="17C8CA13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CVs e categorias</w:t>
      </w:r>
    </w:p>
    <w:p w14:paraId="0CFCEF35" w14:textId="77777777" w:rsidR="006022D6" w:rsidRPr="006022D6" w:rsidRDefault="006022D6" w:rsidP="006022D6">
      <w:pPr>
        <w:numPr>
          <w:ilvl w:val="0"/>
          <w:numId w:val="16"/>
        </w:numPr>
      </w:pPr>
      <w:r w:rsidRPr="006022D6">
        <w:t>GET /api/cvs/:id</w:t>
      </w:r>
    </w:p>
    <w:p w14:paraId="5E716F7C" w14:textId="77777777" w:rsidR="006022D6" w:rsidRPr="006022D6" w:rsidRDefault="006022D6" w:rsidP="006022D6">
      <w:pPr>
        <w:numPr>
          <w:ilvl w:val="0"/>
          <w:numId w:val="16"/>
        </w:numPr>
      </w:pPr>
      <w:r w:rsidRPr="006022D6">
        <w:t>POST /api/cvs — criar/atualizar CV vinculado ao usuário autenticado.</w:t>
      </w:r>
    </w:p>
    <w:p w14:paraId="40CEE0D5" w14:textId="77777777" w:rsidR="006022D6" w:rsidRPr="006022D6" w:rsidRDefault="006022D6" w:rsidP="006022D6">
      <w:pPr>
        <w:numPr>
          <w:ilvl w:val="0"/>
          <w:numId w:val="16"/>
        </w:numPr>
      </w:pPr>
      <w:r w:rsidRPr="006022D6">
        <w:t>GET /api/categorias — listar categorias.</w:t>
      </w:r>
    </w:p>
    <w:p w14:paraId="5B941DB9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Anexos / Uploads</w:t>
      </w:r>
    </w:p>
    <w:p w14:paraId="5C4533F2" w14:textId="77777777" w:rsidR="006022D6" w:rsidRPr="006022D6" w:rsidRDefault="006022D6" w:rsidP="006022D6">
      <w:pPr>
        <w:numPr>
          <w:ilvl w:val="0"/>
          <w:numId w:val="17"/>
        </w:numPr>
      </w:pPr>
      <w:r w:rsidRPr="006022D6">
        <w:t>POST /api/anexos — upload de ficheiro (multipart). Retorna anexo com url e path.</w:t>
      </w:r>
    </w:p>
    <w:p w14:paraId="65E6C0C6" w14:textId="77777777" w:rsidR="006022D6" w:rsidRPr="006022D6" w:rsidRDefault="006022D6" w:rsidP="006022D6">
      <w:pPr>
        <w:numPr>
          <w:ilvl w:val="0"/>
          <w:numId w:val="17"/>
        </w:numPr>
      </w:pPr>
      <w:r w:rsidRPr="006022D6">
        <w:t>DELETE /api/anexos/:id</w:t>
      </w:r>
    </w:p>
    <w:p w14:paraId="607E616A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Subscrições e Pagamentos</w:t>
      </w:r>
    </w:p>
    <w:p w14:paraId="6B6C1884" w14:textId="77777777" w:rsidR="006022D6" w:rsidRPr="006022D6" w:rsidRDefault="006022D6" w:rsidP="006022D6">
      <w:pPr>
        <w:numPr>
          <w:ilvl w:val="0"/>
          <w:numId w:val="18"/>
        </w:numPr>
      </w:pPr>
      <w:r w:rsidRPr="006022D6">
        <w:t>GET /api/subscricoes — histórico do usuário (admin pode ver todos).</w:t>
      </w:r>
    </w:p>
    <w:p w14:paraId="2CF56735" w14:textId="77777777" w:rsidR="006022D6" w:rsidRPr="006022D6" w:rsidRDefault="006022D6" w:rsidP="006022D6">
      <w:pPr>
        <w:numPr>
          <w:ilvl w:val="0"/>
          <w:numId w:val="18"/>
        </w:numPr>
      </w:pPr>
      <w:r w:rsidRPr="006022D6">
        <w:t>POST /api/subscricoes — criar subscrição (iniciar período de trial, calcular datas).</w:t>
      </w:r>
    </w:p>
    <w:p w14:paraId="5D851B6B" w14:textId="77777777" w:rsidR="006022D6" w:rsidRPr="006022D6" w:rsidRDefault="006022D6" w:rsidP="006022D6">
      <w:pPr>
        <w:numPr>
          <w:ilvl w:val="0"/>
          <w:numId w:val="18"/>
        </w:numPr>
      </w:pPr>
      <w:r w:rsidRPr="006022D6">
        <w:t>POST /api/pagamentos — criar ordens de pagamento (integração com gateway: Stripe, PayPal, Flutterwave, etc.).</w:t>
      </w:r>
    </w:p>
    <w:p w14:paraId="5679B66E" w14:textId="77777777" w:rsidR="006022D6" w:rsidRPr="006022D6" w:rsidRDefault="006022D6" w:rsidP="006022D6">
      <w:pPr>
        <w:numPr>
          <w:ilvl w:val="0"/>
          <w:numId w:val="18"/>
        </w:numPr>
      </w:pPr>
      <w:r w:rsidRPr="006022D6">
        <w:t>POST /api/pagamentos/webhook — endpoint público para receber notificações do gateway.</w:t>
      </w:r>
    </w:p>
    <w:p w14:paraId="16587CA5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Sistema</w:t>
      </w:r>
    </w:p>
    <w:p w14:paraId="5BB281E2" w14:textId="77777777" w:rsidR="006022D6" w:rsidRPr="006022D6" w:rsidRDefault="006022D6" w:rsidP="006022D6">
      <w:pPr>
        <w:numPr>
          <w:ilvl w:val="0"/>
          <w:numId w:val="19"/>
        </w:numPr>
      </w:pPr>
      <w:r w:rsidRPr="006022D6">
        <w:t>GET /api/system/configs</w:t>
      </w:r>
    </w:p>
    <w:p w14:paraId="6A2DA0ED" w14:textId="77777777" w:rsidR="006022D6" w:rsidRPr="006022D6" w:rsidRDefault="006022D6" w:rsidP="006022D6">
      <w:pPr>
        <w:numPr>
          <w:ilvl w:val="0"/>
          <w:numId w:val="19"/>
        </w:numPr>
      </w:pPr>
      <w:r w:rsidRPr="006022D6">
        <w:t>PUT /api/system/configs/:chave</w:t>
      </w:r>
    </w:p>
    <w:p w14:paraId="73839E87" w14:textId="77777777" w:rsidR="006022D6" w:rsidRPr="006022D6" w:rsidRDefault="006022D6" w:rsidP="006022D6">
      <w:pPr>
        <w:numPr>
          <w:ilvl w:val="0"/>
          <w:numId w:val="19"/>
        </w:numPr>
      </w:pPr>
      <w:r w:rsidRPr="006022D6">
        <w:t>GET /api/logs — logs de auditoria (filtrar por usuario, acao, datas).</w:t>
      </w:r>
    </w:p>
    <w:p w14:paraId="1B65999B" w14:textId="3304935B" w:rsidR="006022D6" w:rsidRDefault="006022D6" w:rsidP="006022D6"/>
    <w:p w14:paraId="7DF8C45D" w14:textId="77777777" w:rsidR="006022D6" w:rsidRDefault="006022D6" w:rsidP="006022D6"/>
    <w:p w14:paraId="31F2C767" w14:textId="77777777" w:rsidR="006022D6" w:rsidRDefault="006022D6" w:rsidP="006022D6"/>
    <w:p w14:paraId="150FD5E7" w14:textId="77777777" w:rsidR="006022D6" w:rsidRPr="006022D6" w:rsidRDefault="006022D6" w:rsidP="006022D6"/>
    <w:p w14:paraId="23C28CD4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lastRenderedPageBreak/>
        <w:t>9. Segurança e boas práticas</w:t>
      </w:r>
    </w:p>
    <w:p w14:paraId="79A1595C" w14:textId="77777777" w:rsidR="006022D6" w:rsidRPr="006022D6" w:rsidRDefault="006022D6" w:rsidP="006022D6">
      <w:pPr>
        <w:numPr>
          <w:ilvl w:val="0"/>
          <w:numId w:val="20"/>
        </w:numPr>
      </w:pPr>
      <w:r w:rsidRPr="006022D6">
        <w:t>Nunca salvar senhas em texto: usar bcrypt com salt (ex.: bcrypt.hash(password, 12)).</w:t>
      </w:r>
    </w:p>
    <w:p w14:paraId="3DEE0F0A" w14:textId="77777777" w:rsidR="006022D6" w:rsidRPr="006022D6" w:rsidRDefault="006022D6" w:rsidP="006022D6">
      <w:pPr>
        <w:numPr>
          <w:ilvl w:val="0"/>
          <w:numId w:val="20"/>
        </w:numPr>
      </w:pPr>
      <w:r w:rsidRPr="006022D6">
        <w:t>JWT: armazenar JWT_SECRET seguro; preferir HttpOnly cookies para tokens de sessão.</w:t>
      </w:r>
    </w:p>
    <w:p w14:paraId="70C3CCC5" w14:textId="77777777" w:rsidR="006022D6" w:rsidRPr="006022D6" w:rsidRDefault="006022D6" w:rsidP="006022D6">
      <w:pPr>
        <w:numPr>
          <w:ilvl w:val="0"/>
          <w:numId w:val="20"/>
        </w:numPr>
        <w:rPr>
          <w:lang w:val="en-US"/>
        </w:rPr>
      </w:pPr>
      <w:r w:rsidRPr="006022D6">
        <w:rPr>
          <w:lang w:val="en-US"/>
        </w:rPr>
        <w:t xml:space="preserve">Rate limiting </w:t>
      </w:r>
      <w:proofErr w:type="spellStart"/>
      <w:r w:rsidRPr="006022D6">
        <w:rPr>
          <w:lang w:val="en-US"/>
        </w:rPr>
        <w:t>em</w:t>
      </w:r>
      <w:proofErr w:type="spellEnd"/>
      <w:r w:rsidRPr="006022D6">
        <w:rPr>
          <w:lang w:val="en-US"/>
        </w:rPr>
        <w:t xml:space="preserve"> endpoints </w:t>
      </w:r>
      <w:proofErr w:type="spellStart"/>
      <w:r w:rsidRPr="006022D6">
        <w:rPr>
          <w:lang w:val="en-US"/>
        </w:rPr>
        <w:t>sensíveis</w:t>
      </w:r>
      <w:proofErr w:type="spellEnd"/>
      <w:r w:rsidRPr="006022D6">
        <w:rPr>
          <w:lang w:val="en-US"/>
        </w:rPr>
        <w:t xml:space="preserve"> (login, </w:t>
      </w:r>
      <w:proofErr w:type="gramStart"/>
      <w:r w:rsidRPr="006022D6">
        <w:rPr>
          <w:lang w:val="en-US"/>
        </w:rPr>
        <w:t>reset-password</w:t>
      </w:r>
      <w:proofErr w:type="gramEnd"/>
      <w:r w:rsidRPr="006022D6">
        <w:rPr>
          <w:lang w:val="en-US"/>
        </w:rPr>
        <w:t>).</w:t>
      </w:r>
    </w:p>
    <w:p w14:paraId="22938F1D" w14:textId="77777777" w:rsidR="006022D6" w:rsidRPr="006022D6" w:rsidRDefault="006022D6" w:rsidP="006022D6">
      <w:pPr>
        <w:numPr>
          <w:ilvl w:val="0"/>
          <w:numId w:val="20"/>
        </w:numPr>
      </w:pPr>
      <w:r w:rsidRPr="006022D6">
        <w:t>Validação de entrada: zod ou yup para validar DTOs.</w:t>
      </w:r>
    </w:p>
    <w:p w14:paraId="11E61498" w14:textId="77777777" w:rsidR="006022D6" w:rsidRPr="006022D6" w:rsidRDefault="006022D6" w:rsidP="006022D6">
      <w:pPr>
        <w:numPr>
          <w:ilvl w:val="0"/>
          <w:numId w:val="20"/>
        </w:numPr>
      </w:pPr>
      <w:r w:rsidRPr="006022D6">
        <w:t>Sanitização de strings e proteção contra SQL injection (Prisma já ajuda), XSS (sanitizar outputs no frontend).</w:t>
      </w:r>
    </w:p>
    <w:p w14:paraId="42B0C284" w14:textId="77777777" w:rsidR="006022D6" w:rsidRPr="006022D6" w:rsidRDefault="006022D6" w:rsidP="006022D6">
      <w:pPr>
        <w:numPr>
          <w:ilvl w:val="0"/>
          <w:numId w:val="20"/>
        </w:numPr>
      </w:pPr>
      <w:r w:rsidRPr="006022D6">
        <w:t>Para ficheiros, validar tipo MIME e tamanho máximo; gerar nomes únicos e armazenar em diretório protegido ou S3.</w:t>
      </w:r>
    </w:p>
    <w:p w14:paraId="12231DBE" w14:textId="77777777" w:rsidR="006022D6" w:rsidRPr="006022D6" w:rsidRDefault="006022D6" w:rsidP="006022D6">
      <w:pPr>
        <w:numPr>
          <w:ilvl w:val="0"/>
          <w:numId w:val="20"/>
        </w:numPr>
      </w:pPr>
      <w:r w:rsidRPr="006022D6">
        <w:t>CSRF protection (se usar cookies); SameSite nas cookies.</w:t>
      </w:r>
    </w:p>
    <w:p w14:paraId="6838C90E" w14:textId="4B920DF5" w:rsidR="006022D6" w:rsidRPr="006022D6" w:rsidRDefault="006022D6" w:rsidP="006022D6"/>
    <w:p w14:paraId="6585FF6A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10. Uploads de ficheiros</w:t>
      </w:r>
    </w:p>
    <w:p w14:paraId="60A483D6" w14:textId="77777777" w:rsidR="006022D6" w:rsidRPr="006022D6" w:rsidRDefault="006022D6" w:rsidP="006022D6">
      <w:pPr>
        <w:numPr>
          <w:ilvl w:val="0"/>
          <w:numId w:val="21"/>
        </w:numPr>
      </w:pPr>
      <w:r w:rsidRPr="006022D6">
        <w:t>Abordagem local (development): armazenar em ./uploads com estrutura por year/month/usuarioId/.</w:t>
      </w:r>
    </w:p>
    <w:p w14:paraId="22628C06" w14:textId="77777777" w:rsidR="006022D6" w:rsidRPr="006022D6" w:rsidRDefault="006022D6" w:rsidP="006022D6">
      <w:pPr>
        <w:numPr>
          <w:ilvl w:val="0"/>
          <w:numId w:val="21"/>
        </w:numPr>
      </w:pPr>
      <w:r w:rsidRPr="006022D6">
        <w:t>Abordagem produção: usar S3 (AWS) ou equivalente (DigitalOcean Spaces). Salvar url público no anexo e path como chave do S3.</w:t>
      </w:r>
    </w:p>
    <w:p w14:paraId="39A28F82" w14:textId="77777777" w:rsidR="006022D6" w:rsidRPr="006022D6" w:rsidRDefault="006022D6" w:rsidP="006022D6">
      <w:pPr>
        <w:numPr>
          <w:ilvl w:val="0"/>
          <w:numId w:val="21"/>
        </w:numPr>
      </w:pPr>
      <w:r w:rsidRPr="006022D6">
        <w:t>Validar tipos (PDF, JPEG, PNG conforme anexo_tipo).</w:t>
      </w:r>
    </w:p>
    <w:p w14:paraId="2C683316" w14:textId="77777777" w:rsidR="006022D6" w:rsidRPr="006022D6" w:rsidRDefault="006022D6" w:rsidP="006022D6">
      <w:pPr>
        <w:numPr>
          <w:ilvl w:val="0"/>
          <w:numId w:val="21"/>
        </w:numPr>
      </w:pPr>
      <w:r w:rsidRPr="006022D6">
        <w:t>Remover ficheiros antigos e limpar storage quando anexo for removido.</w:t>
      </w:r>
    </w:p>
    <w:p w14:paraId="347CAA0F" w14:textId="3D2E58AE" w:rsidR="006022D6" w:rsidRDefault="006022D6" w:rsidP="006022D6"/>
    <w:p w14:paraId="4AB1C7CA" w14:textId="77777777" w:rsidR="00624BAB" w:rsidRDefault="00624BAB" w:rsidP="006022D6"/>
    <w:p w14:paraId="3E4FE496" w14:textId="77777777" w:rsidR="00624BAB" w:rsidRDefault="00624BAB" w:rsidP="006022D6"/>
    <w:p w14:paraId="3A49CCFB" w14:textId="77777777" w:rsidR="00624BAB" w:rsidRDefault="00624BAB" w:rsidP="006022D6"/>
    <w:p w14:paraId="6DD39C43" w14:textId="77777777" w:rsidR="00624BAB" w:rsidRDefault="00624BAB" w:rsidP="006022D6"/>
    <w:p w14:paraId="36620ED9" w14:textId="77777777" w:rsidR="00624BAB" w:rsidRDefault="00624BAB" w:rsidP="006022D6"/>
    <w:p w14:paraId="3FC91D94" w14:textId="77777777" w:rsidR="00624BAB" w:rsidRDefault="00624BAB" w:rsidP="006022D6"/>
    <w:p w14:paraId="5D355099" w14:textId="77777777" w:rsidR="00624BAB" w:rsidRDefault="00624BAB" w:rsidP="006022D6"/>
    <w:p w14:paraId="04A5B87A" w14:textId="77777777" w:rsidR="00624BAB" w:rsidRDefault="00624BAB" w:rsidP="006022D6"/>
    <w:p w14:paraId="5314A844" w14:textId="77777777" w:rsidR="00624BAB" w:rsidRPr="006022D6" w:rsidRDefault="00624BAB" w:rsidP="006022D6"/>
    <w:p w14:paraId="2D94DDD6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lastRenderedPageBreak/>
        <w:t>11. Frontend — estrutura Next.js (App Router)</w:t>
      </w:r>
    </w:p>
    <w:p w14:paraId="430F3328" w14:textId="77777777" w:rsidR="006022D6" w:rsidRPr="006022D6" w:rsidRDefault="006022D6" w:rsidP="006022D6">
      <w:r w:rsidRPr="006022D6">
        <w:t>Sugestão de organização:</w:t>
      </w:r>
    </w:p>
    <w:p w14:paraId="392A6C42" w14:textId="77777777" w:rsidR="006022D6" w:rsidRPr="00624BAB" w:rsidRDefault="006022D6" w:rsidP="00624BAB">
      <w:pPr>
        <w:pStyle w:val="ListParagraph"/>
        <w:numPr>
          <w:ilvl w:val="0"/>
          <w:numId w:val="33"/>
        </w:numPr>
        <w:rPr>
          <w:lang w:val="en-US"/>
        </w:rPr>
      </w:pPr>
      <w:r w:rsidRPr="00624BAB">
        <w:rPr>
          <w:lang w:val="en-US"/>
        </w:rPr>
        <w:t>/</w:t>
      </w:r>
      <w:proofErr w:type="gramStart"/>
      <w:r w:rsidRPr="00624BAB">
        <w:rPr>
          <w:lang w:val="en-US"/>
        </w:rPr>
        <w:t>app</w:t>
      </w:r>
      <w:proofErr w:type="gramEnd"/>
    </w:p>
    <w:p w14:paraId="2B87FAF1" w14:textId="5F526EC0" w:rsidR="006022D6" w:rsidRDefault="00624BAB" w:rsidP="00624BAB">
      <w:pPr>
        <w:pStyle w:val="ListParagraph"/>
        <w:numPr>
          <w:ilvl w:val="1"/>
          <w:numId w:val="33"/>
        </w:numPr>
        <w:rPr>
          <w:lang w:val="en-US"/>
        </w:rPr>
      </w:pPr>
      <w:r w:rsidRPr="00624BAB">
        <w:rPr>
          <w:lang w:val="en-US"/>
        </w:rPr>
        <w:t>(pages</w:t>
      </w:r>
      <w:r>
        <w:rPr>
          <w:lang w:val="en-US"/>
        </w:rPr>
        <w:t>)</w:t>
      </w:r>
    </w:p>
    <w:p w14:paraId="398D1C7A" w14:textId="17AED1E4" w:rsidR="00624BAB" w:rsidRDefault="00624BAB" w:rsidP="00624BAB">
      <w:pPr>
        <w:pStyle w:val="ListParagraph"/>
        <w:numPr>
          <w:ilvl w:val="2"/>
          <w:numId w:val="33"/>
        </w:numPr>
        <w:rPr>
          <w:lang w:val="en-US"/>
        </w:rPr>
      </w:pPr>
      <w:r w:rsidRPr="00624BAB">
        <w:rPr>
          <w:b/>
          <w:bCs/>
          <w:lang w:val="en-US"/>
        </w:rPr>
        <w:t>(Auth</w:t>
      </w:r>
      <w:r>
        <w:rPr>
          <w:lang w:val="en-US"/>
        </w:rPr>
        <w:t xml:space="preserve">) – </w:t>
      </w:r>
      <w:proofErr w:type="spellStart"/>
      <w:r>
        <w:rPr>
          <w:lang w:val="en-US"/>
        </w:rPr>
        <w:t>rotas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para  </w:t>
      </w:r>
      <w:proofErr w:type="spellStart"/>
      <w:r>
        <w:rPr>
          <w:lang w:val="en-US"/>
        </w:rPr>
        <w:t>autentica</w:t>
      </w:r>
      <w:proofErr w:type="spellEnd"/>
      <w:r>
        <w:t>ção</w:t>
      </w:r>
      <w:proofErr w:type="gramEnd"/>
    </w:p>
    <w:p w14:paraId="6D48E253" w14:textId="486531E9" w:rsidR="00624BAB" w:rsidRDefault="00624BAB" w:rsidP="00624BAB">
      <w:pPr>
        <w:pStyle w:val="ListParagraph"/>
        <w:numPr>
          <w:ilvl w:val="2"/>
          <w:numId w:val="33"/>
        </w:numPr>
        <w:rPr>
          <w:lang w:val="en-US"/>
        </w:rPr>
      </w:pPr>
      <w:r>
        <w:rPr>
          <w:lang w:val="en-US"/>
        </w:rPr>
        <w:t>(</w:t>
      </w:r>
      <w:proofErr w:type="spellStart"/>
      <w:r w:rsidRPr="00624BAB">
        <w:rPr>
          <w:b/>
          <w:bCs/>
          <w:lang w:val="en-US"/>
        </w:rPr>
        <w:t>nonAuth</w:t>
      </w:r>
      <w:proofErr w:type="spellEnd"/>
      <w:r w:rsidRPr="00624BAB">
        <w:rPr>
          <w:b/>
          <w:bCs/>
          <w:lang w:val="en-US"/>
        </w:rPr>
        <w:t>)</w:t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rotas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publicas</w:t>
      </w:r>
      <w:proofErr w:type="spellEnd"/>
    </w:p>
    <w:p w14:paraId="2E61778C" w14:textId="730FA2BA" w:rsidR="00624BAB" w:rsidRDefault="00624BAB" w:rsidP="00624BAB">
      <w:pPr>
        <w:pStyle w:val="ListParagraph"/>
        <w:numPr>
          <w:ilvl w:val="2"/>
          <w:numId w:val="33"/>
        </w:numPr>
        <w:rPr>
          <w:lang w:val="en-US"/>
        </w:rPr>
      </w:pPr>
      <w:r w:rsidRPr="00624BAB">
        <w:rPr>
          <w:b/>
          <w:bCs/>
          <w:lang w:val="en-US"/>
        </w:rPr>
        <w:t>(private)</w:t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rotas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privadas</w:t>
      </w:r>
      <w:proofErr w:type="spellEnd"/>
    </w:p>
    <w:p w14:paraId="6F97EB85" w14:textId="7D9CAACF" w:rsidR="00624BAB" w:rsidRPr="00624BAB" w:rsidRDefault="00624BAB" w:rsidP="00624BAB">
      <w:pPr>
        <w:pStyle w:val="ListParagraph"/>
        <w:numPr>
          <w:ilvl w:val="2"/>
          <w:numId w:val="33"/>
        </w:numPr>
      </w:pPr>
      <w:r w:rsidRPr="00624BAB">
        <w:rPr>
          <w:b/>
          <w:bCs/>
        </w:rPr>
        <w:t>Admin –</w:t>
      </w:r>
      <w:r w:rsidRPr="00624BAB">
        <w:t xml:space="preserve"> rotas para o ad</w:t>
      </w:r>
      <w:r>
        <w:t>min</w:t>
      </w:r>
    </w:p>
    <w:p w14:paraId="688A3C19" w14:textId="572A6A5A" w:rsidR="00624BAB" w:rsidRPr="00624BAB" w:rsidRDefault="00624BAB" w:rsidP="00624BAB">
      <w:pPr>
        <w:pStyle w:val="ListParagraph"/>
        <w:numPr>
          <w:ilvl w:val="2"/>
          <w:numId w:val="33"/>
        </w:numPr>
      </w:pPr>
      <w:r w:rsidRPr="00624BAB">
        <w:rPr>
          <w:b/>
          <w:bCs/>
        </w:rPr>
        <w:t>Feed</w:t>
      </w:r>
      <w:r w:rsidRPr="00624BAB">
        <w:t xml:space="preserve"> – rota para o f</w:t>
      </w:r>
      <w:r>
        <w:t>eed</w:t>
      </w:r>
    </w:p>
    <w:p w14:paraId="05952BD9" w14:textId="3ED2F938" w:rsidR="00624BAB" w:rsidRDefault="00624BAB" w:rsidP="00624BAB">
      <w:pPr>
        <w:pStyle w:val="ListParagraph"/>
        <w:numPr>
          <w:ilvl w:val="2"/>
          <w:numId w:val="33"/>
        </w:numPr>
        <w:rPr>
          <w:lang w:val="en-US"/>
        </w:rPr>
      </w:pPr>
      <w:r w:rsidRPr="00624BAB">
        <w:rPr>
          <w:b/>
          <w:bCs/>
          <w:lang w:val="en-US"/>
        </w:rPr>
        <w:t>Services</w:t>
      </w:r>
      <w:r>
        <w:rPr>
          <w:lang w:val="en-US"/>
        </w:rPr>
        <w:t xml:space="preserve"> - </w:t>
      </w:r>
      <w:proofErr w:type="spellStart"/>
      <w:r>
        <w:rPr>
          <w:lang w:val="en-US"/>
        </w:rPr>
        <w:t>serviços</w:t>
      </w:r>
      <w:proofErr w:type="spellEnd"/>
    </w:p>
    <w:p w14:paraId="4F13DE4A" w14:textId="2DA5BE79" w:rsidR="00624BAB" w:rsidRDefault="00624BAB" w:rsidP="00624BAB">
      <w:pPr>
        <w:pStyle w:val="ListParagraph"/>
        <w:numPr>
          <w:ilvl w:val="2"/>
          <w:numId w:val="33"/>
        </w:numPr>
        <w:rPr>
          <w:lang w:val="en-US"/>
        </w:rPr>
      </w:pPr>
      <w:r w:rsidRPr="00624BAB">
        <w:rPr>
          <w:b/>
          <w:bCs/>
          <w:lang w:val="en-US"/>
        </w:rPr>
        <w:t>Globals.css</w:t>
      </w:r>
      <w:r>
        <w:rPr>
          <w:lang w:val="en-US"/>
        </w:rPr>
        <w:t xml:space="preserve"> – Estilo global</w:t>
      </w:r>
    </w:p>
    <w:p w14:paraId="510DBA16" w14:textId="1ED802C2" w:rsidR="00624BAB" w:rsidRPr="00624BAB" w:rsidRDefault="00624BAB" w:rsidP="00624BAB">
      <w:pPr>
        <w:pStyle w:val="ListParagraph"/>
        <w:numPr>
          <w:ilvl w:val="2"/>
          <w:numId w:val="33"/>
        </w:numPr>
        <w:rPr>
          <w:b/>
          <w:bCs/>
          <w:lang w:val="en-US"/>
        </w:rPr>
      </w:pPr>
      <w:proofErr w:type="spellStart"/>
      <w:r w:rsidRPr="00624BAB">
        <w:rPr>
          <w:b/>
          <w:bCs/>
          <w:lang w:val="en-US"/>
        </w:rPr>
        <w:t>Loading.tsx</w:t>
      </w:r>
      <w:proofErr w:type="spellEnd"/>
      <w:r>
        <w:rPr>
          <w:b/>
          <w:bCs/>
          <w:lang w:val="en-US"/>
        </w:rPr>
        <w:t xml:space="preserve"> – </w:t>
      </w:r>
      <w:r>
        <w:rPr>
          <w:lang w:val="en-US"/>
        </w:rPr>
        <w:t xml:space="preserve">loader </w:t>
      </w:r>
      <w:proofErr w:type="spellStart"/>
      <w:r>
        <w:rPr>
          <w:lang w:val="en-US"/>
        </w:rPr>
        <w:t>spenner</w:t>
      </w:r>
      <w:proofErr w:type="spellEnd"/>
    </w:p>
    <w:p w14:paraId="654C3C85" w14:textId="6CCD5FC2" w:rsidR="00624BAB" w:rsidRPr="00624BAB" w:rsidRDefault="00624BAB" w:rsidP="00624BAB">
      <w:pPr>
        <w:pStyle w:val="ListParagraph"/>
        <w:numPr>
          <w:ilvl w:val="2"/>
          <w:numId w:val="33"/>
        </w:numPr>
        <w:rPr>
          <w:b/>
          <w:bCs/>
          <w:lang w:val="en-US"/>
        </w:rPr>
      </w:pPr>
      <w:proofErr w:type="spellStart"/>
      <w:r w:rsidRPr="00624BAB">
        <w:rPr>
          <w:b/>
          <w:bCs/>
          <w:lang w:val="en-US"/>
        </w:rPr>
        <w:t>Page.tsx</w:t>
      </w:r>
      <w:proofErr w:type="spellEnd"/>
      <w:r>
        <w:rPr>
          <w:b/>
          <w:bCs/>
          <w:lang w:val="en-US"/>
        </w:rPr>
        <w:t xml:space="preserve"> –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pagina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raiz</w:t>
      </w:r>
      <w:proofErr w:type="spellEnd"/>
    </w:p>
    <w:p w14:paraId="1AB2B6A9" w14:textId="117F89BB" w:rsidR="006022D6" w:rsidRDefault="00624BAB" w:rsidP="00F979F7">
      <w:pPr>
        <w:pStyle w:val="ListParagraph"/>
        <w:numPr>
          <w:ilvl w:val="1"/>
          <w:numId w:val="33"/>
        </w:numPr>
        <w:rPr>
          <w:lang w:val="en-US"/>
        </w:rPr>
      </w:pPr>
      <w:r>
        <w:rPr>
          <w:b/>
          <w:bCs/>
          <w:lang w:val="en-US"/>
        </w:rPr>
        <w:t>Api –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rotas</w:t>
      </w:r>
      <w:proofErr w:type="spellEnd"/>
      <w:r>
        <w:rPr>
          <w:lang w:val="en-US"/>
        </w:rPr>
        <w:t xml:space="preserve"> do backend</w:t>
      </w:r>
    </w:p>
    <w:p w14:paraId="35EBD307" w14:textId="56E8DA25" w:rsidR="00F979F7" w:rsidRDefault="00F979F7" w:rsidP="00F979F7">
      <w:pPr>
        <w:pStyle w:val="ListParagraph"/>
        <w:numPr>
          <w:ilvl w:val="2"/>
          <w:numId w:val="33"/>
        </w:numPr>
        <w:rPr>
          <w:lang w:val="en-US"/>
        </w:rPr>
      </w:pPr>
      <w:r>
        <w:rPr>
          <w:b/>
          <w:bCs/>
          <w:lang w:val="en-US"/>
        </w:rPr>
        <w:t>Auth-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autenticação</w:t>
      </w:r>
      <w:proofErr w:type="spellEnd"/>
    </w:p>
    <w:p w14:paraId="7AB6F23A" w14:textId="2C3A7D58" w:rsidR="00F979F7" w:rsidRPr="00F979F7" w:rsidRDefault="00F979F7" w:rsidP="00F979F7">
      <w:pPr>
        <w:pStyle w:val="ListParagraph"/>
        <w:numPr>
          <w:ilvl w:val="2"/>
          <w:numId w:val="33"/>
        </w:numPr>
        <w:rPr>
          <w:lang w:val="en-US"/>
        </w:rPr>
      </w:pPr>
      <w:proofErr w:type="spellStart"/>
      <w:r>
        <w:rPr>
          <w:b/>
          <w:bCs/>
          <w:lang w:val="en-US"/>
        </w:rPr>
        <w:t>Planos</w:t>
      </w:r>
      <w:proofErr w:type="spellEnd"/>
      <w:r>
        <w:rPr>
          <w:b/>
          <w:bCs/>
          <w:lang w:val="en-US"/>
        </w:rPr>
        <w:t>-</w:t>
      </w:r>
      <w:r>
        <w:rPr>
          <w:lang w:val="en-US"/>
        </w:rPr>
        <w:t xml:space="preserve"> </w:t>
      </w:r>
      <w:proofErr w:type="spellStart"/>
      <w:r>
        <w:rPr>
          <w:b/>
          <w:bCs/>
          <w:lang w:val="en-US"/>
        </w:rPr>
        <w:t>rotas</w:t>
      </w:r>
      <w:proofErr w:type="spellEnd"/>
      <w:r>
        <w:rPr>
          <w:b/>
          <w:bCs/>
          <w:lang w:val="en-US"/>
        </w:rPr>
        <w:t xml:space="preserve"> dos </w:t>
      </w:r>
      <w:proofErr w:type="spellStart"/>
      <w:r>
        <w:rPr>
          <w:b/>
          <w:bCs/>
          <w:lang w:val="en-US"/>
        </w:rPr>
        <w:t>planos</w:t>
      </w:r>
      <w:proofErr w:type="spellEnd"/>
    </w:p>
    <w:p w14:paraId="7AD91021" w14:textId="6DBCF3FB" w:rsidR="00F979F7" w:rsidRPr="00F979F7" w:rsidRDefault="00F979F7" w:rsidP="00F979F7">
      <w:pPr>
        <w:pStyle w:val="ListParagraph"/>
        <w:numPr>
          <w:ilvl w:val="2"/>
          <w:numId w:val="33"/>
        </w:numPr>
        <w:rPr>
          <w:lang w:val="en-US"/>
        </w:rPr>
      </w:pPr>
      <w:r>
        <w:rPr>
          <w:b/>
          <w:bCs/>
          <w:lang w:val="en-US"/>
        </w:rPr>
        <w:t xml:space="preserve">Professional </w:t>
      </w:r>
    </w:p>
    <w:p w14:paraId="70FC9045" w14:textId="0088831C" w:rsidR="00F979F7" w:rsidRPr="00F979F7" w:rsidRDefault="00F979F7" w:rsidP="00F979F7">
      <w:pPr>
        <w:pStyle w:val="ListParagraph"/>
        <w:numPr>
          <w:ilvl w:val="2"/>
          <w:numId w:val="33"/>
        </w:numPr>
        <w:rPr>
          <w:lang w:val="en-US"/>
        </w:rPr>
      </w:pPr>
      <w:r>
        <w:rPr>
          <w:b/>
          <w:bCs/>
          <w:lang w:val="en-US"/>
        </w:rPr>
        <w:t>Register</w:t>
      </w:r>
    </w:p>
    <w:p w14:paraId="5BA8983A" w14:textId="5D3EEBF4" w:rsidR="00F979F7" w:rsidRPr="00F979F7" w:rsidRDefault="00F979F7" w:rsidP="00F979F7">
      <w:pPr>
        <w:pStyle w:val="ListParagraph"/>
        <w:numPr>
          <w:ilvl w:val="2"/>
          <w:numId w:val="33"/>
        </w:numPr>
        <w:rPr>
          <w:lang w:val="en-US"/>
        </w:rPr>
      </w:pPr>
      <w:proofErr w:type="spellStart"/>
      <w:r>
        <w:rPr>
          <w:b/>
          <w:bCs/>
          <w:lang w:val="en-US"/>
        </w:rPr>
        <w:t>Subscricoes</w:t>
      </w:r>
      <w:proofErr w:type="spellEnd"/>
    </w:p>
    <w:p w14:paraId="4BD8A2A3" w14:textId="06264A42" w:rsidR="00F979F7" w:rsidRPr="00F979F7" w:rsidRDefault="00F979F7" w:rsidP="00F979F7">
      <w:pPr>
        <w:pStyle w:val="ListParagraph"/>
        <w:numPr>
          <w:ilvl w:val="2"/>
          <w:numId w:val="33"/>
        </w:numPr>
        <w:rPr>
          <w:lang w:val="en-US"/>
        </w:rPr>
      </w:pPr>
      <w:proofErr w:type="spellStart"/>
      <w:r>
        <w:rPr>
          <w:b/>
          <w:bCs/>
          <w:lang w:val="en-US"/>
        </w:rPr>
        <w:t>Utilizadores</w:t>
      </w:r>
      <w:proofErr w:type="spellEnd"/>
    </w:p>
    <w:p w14:paraId="0C3C1C0F" w14:textId="67A5B3B0" w:rsidR="00F979F7" w:rsidRPr="00624BAB" w:rsidRDefault="00F979F7" w:rsidP="00F979F7">
      <w:pPr>
        <w:pStyle w:val="ListParagraph"/>
        <w:numPr>
          <w:ilvl w:val="2"/>
          <w:numId w:val="33"/>
        </w:numPr>
        <w:rPr>
          <w:lang w:val="en-US"/>
        </w:rPr>
      </w:pPr>
      <w:proofErr w:type="spellStart"/>
      <w:r>
        <w:rPr>
          <w:b/>
          <w:bCs/>
          <w:lang w:val="en-US"/>
        </w:rPr>
        <w:t>Upload.ts</w:t>
      </w:r>
      <w:proofErr w:type="spellEnd"/>
    </w:p>
    <w:p w14:paraId="55163355" w14:textId="1447C8DE" w:rsidR="006022D6" w:rsidRPr="00624BAB" w:rsidRDefault="00624BAB" w:rsidP="00F979F7">
      <w:pPr>
        <w:pStyle w:val="ListParagraph"/>
        <w:numPr>
          <w:ilvl w:val="1"/>
          <w:numId w:val="33"/>
        </w:numPr>
      </w:pPr>
      <w:r w:rsidRPr="00624BAB">
        <w:rPr>
          <w:b/>
          <w:bCs/>
        </w:rPr>
        <w:t>Config</w:t>
      </w:r>
      <w:r w:rsidRPr="00624BAB">
        <w:t>: configurações,dados(items d</w:t>
      </w:r>
      <w:r>
        <w:t>o menu,etc)</w:t>
      </w:r>
    </w:p>
    <w:p w14:paraId="4FBC17B9" w14:textId="77C62962" w:rsidR="006022D6" w:rsidRDefault="00624BAB" w:rsidP="00F979F7">
      <w:pPr>
        <w:pStyle w:val="ListParagraph"/>
        <w:numPr>
          <w:ilvl w:val="1"/>
          <w:numId w:val="33"/>
        </w:numPr>
        <w:rPr>
          <w:lang w:val="en-US"/>
        </w:rPr>
      </w:pPr>
      <w:r w:rsidRPr="00624BAB">
        <w:rPr>
          <w:b/>
          <w:bCs/>
          <w:lang w:val="en-US"/>
        </w:rPr>
        <w:t>Guard</w:t>
      </w:r>
      <w:r>
        <w:rPr>
          <w:lang w:val="en-US"/>
        </w:rPr>
        <w:t xml:space="preserve"> - Guardians</w:t>
      </w:r>
    </w:p>
    <w:p w14:paraId="09797BD3" w14:textId="07DF8EC4" w:rsidR="00624BAB" w:rsidRPr="00624BAB" w:rsidRDefault="00624BAB" w:rsidP="00F979F7">
      <w:pPr>
        <w:pStyle w:val="ListParagraph"/>
        <w:numPr>
          <w:ilvl w:val="1"/>
          <w:numId w:val="33"/>
        </w:numPr>
        <w:rPr>
          <w:b/>
          <w:bCs/>
          <w:lang w:val="en-US"/>
        </w:rPr>
      </w:pPr>
      <w:r w:rsidRPr="00624BAB">
        <w:rPr>
          <w:b/>
          <w:bCs/>
          <w:lang w:val="en-US"/>
        </w:rPr>
        <w:t>Services</w:t>
      </w:r>
      <w:r>
        <w:rPr>
          <w:b/>
          <w:bCs/>
          <w:lang w:val="en-US"/>
        </w:rPr>
        <w:t xml:space="preserve"> -</w:t>
      </w:r>
      <w:r>
        <w:rPr>
          <w:b/>
          <w:bCs/>
        </w:rPr>
        <w:t>serviços</w:t>
      </w:r>
    </w:p>
    <w:p w14:paraId="432BC9B5" w14:textId="74DCBE21" w:rsidR="00624BAB" w:rsidRPr="00624BAB" w:rsidRDefault="00624BAB" w:rsidP="00F979F7">
      <w:pPr>
        <w:pStyle w:val="ListParagraph"/>
        <w:numPr>
          <w:ilvl w:val="1"/>
          <w:numId w:val="33"/>
        </w:numPr>
        <w:rPr>
          <w:b/>
          <w:bCs/>
          <w:lang w:val="en-US"/>
        </w:rPr>
      </w:pPr>
      <w:proofErr w:type="spellStart"/>
      <w:r w:rsidRPr="00624BAB">
        <w:rPr>
          <w:b/>
          <w:bCs/>
          <w:lang w:val="en-US"/>
        </w:rPr>
        <w:t>layout.tsx</w:t>
      </w:r>
      <w:proofErr w:type="spellEnd"/>
      <w:r>
        <w:rPr>
          <w:b/>
          <w:bCs/>
          <w:lang w:val="en-US"/>
        </w:rPr>
        <w:t xml:space="preserve"> –</w:t>
      </w:r>
      <w:r>
        <w:rPr>
          <w:lang w:val="en-US"/>
        </w:rPr>
        <w:t xml:space="preserve"> Layout </w:t>
      </w:r>
      <w:proofErr w:type="spellStart"/>
      <w:r>
        <w:rPr>
          <w:lang w:val="en-US"/>
        </w:rPr>
        <w:t>raiz</w:t>
      </w:r>
      <w:proofErr w:type="spellEnd"/>
    </w:p>
    <w:p w14:paraId="7E4A1637" w14:textId="77777777" w:rsidR="00F979F7" w:rsidRPr="00F979F7" w:rsidRDefault="00624BAB" w:rsidP="006022D6">
      <w:pPr>
        <w:pStyle w:val="ListParagraph"/>
        <w:numPr>
          <w:ilvl w:val="1"/>
          <w:numId w:val="33"/>
        </w:numPr>
        <w:rPr>
          <w:b/>
          <w:bCs/>
          <w:lang w:val="en-US"/>
        </w:rPr>
      </w:pPr>
      <w:r w:rsidRPr="00624BAB">
        <w:rPr>
          <w:b/>
          <w:bCs/>
          <w:lang w:val="en-US"/>
        </w:rPr>
        <w:t>not-found</w:t>
      </w:r>
      <w:r>
        <w:rPr>
          <w:b/>
          <w:bCs/>
          <w:lang w:val="en-US"/>
        </w:rPr>
        <w:t xml:space="preserve"> –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painga</w:t>
      </w:r>
      <w:proofErr w:type="spellEnd"/>
      <w:r>
        <w:rPr>
          <w:lang w:val="en-US"/>
        </w:rPr>
        <w:t xml:space="preserve"> 404</w:t>
      </w:r>
    </w:p>
    <w:p w14:paraId="212C4B79" w14:textId="77777777" w:rsidR="00F979F7" w:rsidRPr="00F979F7" w:rsidRDefault="006022D6" w:rsidP="006022D6">
      <w:pPr>
        <w:pStyle w:val="ListParagraph"/>
        <w:numPr>
          <w:ilvl w:val="0"/>
          <w:numId w:val="33"/>
        </w:numPr>
        <w:rPr>
          <w:b/>
          <w:bCs/>
          <w:lang w:val="en-US"/>
        </w:rPr>
      </w:pPr>
      <w:r w:rsidRPr="00F979F7">
        <w:rPr>
          <w:b/>
          <w:bCs/>
          <w:lang w:val="en-US"/>
        </w:rPr>
        <w:t>components</w:t>
      </w:r>
    </w:p>
    <w:p w14:paraId="38A1C090" w14:textId="77777777" w:rsidR="00F979F7" w:rsidRPr="00F979F7" w:rsidRDefault="006022D6" w:rsidP="006022D6">
      <w:pPr>
        <w:pStyle w:val="ListParagraph"/>
        <w:numPr>
          <w:ilvl w:val="1"/>
          <w:numId w:val="33"/>
        </w:numPr>
        <w:rPr>
          <w:b/>
          <w:bCs/>
          <w:lang w:val="en-US"/>
        </w:rPr>
      </w:pPr>
      <w:proofErr w:type="spellStart"/>
      <w:r w:rsidRPr="00F979F7">
        <w:rPr>
          <w:lang w:val="en-US"/>
        </w:rPr>
        <w:t>ui</w:t>
      </w:r>
      <w:proofErr w:type="spellEnd"/>
      <w:r w:rsidRPr="00F979F7">
        <w:rPr>
          <w:lang w:val="en-US"/>
        </w:rPr>
        <w:t xml:space="preserve"> (</w:t>
      </w:r>
      <w:proofErr w:type="spellStart"/>
      <w:r w:rsidRPr="00F979F7">
        <w:rPr>
          <w:lang w:val="en-US"/>
        </w:rPr>
        <w:t>botões</w:t>
      </w:r>
      <w:proofErr w:type="spellEnd"/>
      <w:r w:rsidRPr="00F979F7">
        <w:rPr>
          <w:lang w:val="en-US"/>
        </w:rPr>
        <w:t>, inputs, cards)</w:t>
      </w:r>
    </w:p>
    <w:p w14:paraId="5C3A881F" w14:textId="619F558C" w:rsidR="006022D6" w:rsidRPr="00F979F7" w:rsidRDefault="006022D6" w:rsidP="006022D6">
      <w:pPr>
        <w:pStyle w:val="ListParagraph"/>
        <w:numPr>
          <w:ilvl w:val="1"/>
          <w:numId w:val="33"/>
        </w:numPr>
        <w:rPr>
          <w:b/>
          <w:bCs/>
          <w:lang w:val="en-US"/>
        </w:rPr>
      </w:pPr>
      <w:r w:rsidRPr="00F979F7">
        <w:rPr>
          <w:lang w:val="en-US"/>
        </w:rPr>
        <w:t>forms</w:t>
      </w:r>
    </w:p>
    <w:p w14:paraId="1A1DF24E" w14:textId="0190F3C9" w:rsidR="00F979F7" w:rsidRPr="00F979F7" w:rsidRDefault="00F979F7" w:rsidP="00F979F7">
      <w:pPr>
        <w:pStyle w:val="ListParagraph"/>
        <w:numPr>
          <w:ilvl w:val="0"/>
          <w:numId w:val="33"/>
        </w:numPr>
        <w:rPr>
          <w:b/>
          <w:bCs/>
          <w:lang w:val="en-US"/>
        </w:rPr>
      </w:pPr>
      <w:r w:rsidRPr="00F979F7">
        <w:rPr>
          <w:b/>
          <w:bCs/>
          <w:lang w:val="en-US"/>
        </w:rPr>
        <w:t>types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- </w:t>
      </w:r>
      <w:proofErr w:type="spellStart"/>
      <w:r>
        <w:rPr>
          <w:lang w:val="en-US"/>
        </w:rPr>
        <w:t>tipos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intefaces</w:t>
      </w:r>
      <w:proofErr w:type="spellEnd"/>
    </w:p>
    <w:p w14:paraId="44D3848D" w14:textId="77777777" w:rsidR="00F979F7" w:rsidRPr="00F979F7" w:rsidRDefault="00F979F7" w:rsidP="00F979F7">
      <w:pPr>
        <w:pStyle w:val="ListParagraph"/>
        <w:numPr>
          <w:ilvl w:val="0"/>
          <w:numId w:val="33"/>
        </w:numPr>
        <w:rPr>
          <w:b/>
          <w:bCs/>
          <w:lang w:val="en-US"/>
        </w:rPr>
      </w:pPr>
    </w:p>
    <w:p w14:paraId="3A87E38C" w14:textId="77777777" w:rsidR="006022D6" w:rsidRPr="006022D6" w:rsidRDefault="006022D6" w:rsidP="006022D6">
      <w:pPr>
        <w:rPr>
          <w:lang w:val="en-US"/>
        </w:rPr>
      </w:pPr>
    </w:p>
    <w:p w14:paraId="0A3132D3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UI/Estilo</w:t>
      </w:r>
    </w:p>
    <w:p w14:paraId="1C778EA3" w14:textId="77777777" w:rsidR="006022D6" w:rsidRPr="006022D6" w:rsidRDefault="006022D6" w:rsidP="006022D6">
      <w:pPr>
        <w:numPr>
          <w:ilvl w:val="0"/>
          <w:numId w:val="22"/>
        </w:numPr>
      </w:pPr>
      <w:r w:rsidRPr="006022D6">
        <w:t>Tailwind com classes utilitárias.</w:t>
      </w:r>
    </w:p>
    <w:p w14:paraId="31A7CFB8" w14:textId="77777777" w:rsidR="006022D6" w:rsidRPr="006022D6" w:rsidRDefault="006022D6" w:rsidP="006022D6">
      <w:pPr>
        <w:numPr>
          <w:ilvl w:val="0"/>
          <w:numId w:val="22"/>
        </w:numPr>
      </w:pPr>
      <w:r w:rsidRPr="006022D6">
        <w:t>Configurar tailwind.config.js para cores e tokens do design system.</w:t>
      </w:r>
    </w:p>
    <w:p w14:paraId="0DD88AC8" w14:textId="77777777" w:rsidR="006022D6" w:rsidRDefault="006022D6" w:rsidP="006022D6">
      <w:pPr>
        <w:numPr>
          <w:ilvl w:val="0"/>
          <w:numId w:val="22"/>
        </w:numPr>
        <w:rPr>
          <w:lang w:val="en-US"/>
        </w:rPr>
      </w:pPr>
      <w:proofErr w:type="spellStart"/>
      <w:r w:rsidRPr="006022D6">
        <w:rPr>
          <w:lang w:val="en-US"/>
        </w:rPr>
        <w:t>Componentes</w:t>
      </w:r>
      <w:proofErr w:type="spellEnd"/>
      <w:r w:rsidRPr="006022D6">
        <w:rPr>
          <w:lang w:val="en-US"/>
        </w:rPr>
        <w:t xml:space="preserve"> </w:t>
      </w:r>
      <w:proofErr w:type="spellStart"/>
      <w:r w:rsidRPr="006022D6">
        <w:rPr>
          <w:lang w:val="en-US"/>
        </w:rPr>
        <w:t>atômicos</w:t>
      </w:r>
      <w:proofErr w:type="spellEnd"/>
      <w:r w:rsidRPr="006022D6">
        <w:rPr>
          <w:lang w:val="en-US"/>
        </w:rPr>
        <w:t xml:space="preserve"> (Button, Input, Modal, Table, Card).</w:t>
      </w:r>
    </w:p>
    <w:p w14:paraId="61631F8C" w14:textId="77777777" w:rsidR="00F979F7" w:rsidRPr="006022D6" w:rsidRDefault="00F979F7" w:rsidP="00F979F7">
      <w:pPr>
        <w:ind w:left="720"/>
        <w:rPr>
          <w:lang w:val="en-US"/>
        </w:rPr>
      </w:pPr>
    </w:p>
    <w:p w14:paraId="4750D254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lastRenderedPageBreak/>
        <w:t>Formulários</w:t>
      </w:r>
    </w:p>
    <w:p w14:paraId="3BD374F8" w14:textId="1B23088A" w:rsidR="006022D6" w:rsidRPr="006022D6" w:rsidRDefault="006022D6" w:rsidP="006022D6">
      <w:pPr>
        <w:numPr>
          <w:ilvl w:val="0"/>
          <w:numId w:val="23"/>
        </w:numPr>
        <w:rPr>
          <w:lang w:val="en-US"/>
        </w:rPr>
      </w:pPr>
      <w:r w:rsidRPr="006022D6">
        <w:rPr>
          <w:lang w:val="en-US"/>
        </w:rPr>
        <w:t xml:space="preserve"> react-hook-form + </w:t>
      </w:r>
      <w:proofErr w:type="spellStart"/>
      <w:r w:rsidRPr="006022D6">
        <w:rPr>
          <w:lang w:val="en-US"/>
        </w:rPr>
        <w:t>zod</w:t>
      </w:r>
      <w:proofErr w:type="spellEnd"/>
      <w:r w:rsidRPr="006022D6">
        <w:rPr>
          <w:lang w:val="en-US"/>
        </w:rPr>
        <w:t xml:space="preserve"> para </w:t>
      </w:r>
      <w:proofErr w:type="spellStart"/>
      <w:r w:rsidRPr="006022D6">
        <w:rPr>
          <w:lang w:val="en-US"/>
        </w:rPr>
        <w:t>validação</w:t>
      </w:r>
      <w:proofErr w:type="spellEnd"/>
      <w:r w:rsidRPr="006022D6">
        <w:rPr>
          <w:lang w:val="en-US"/>
        </w:rPr>
        <w:t>.</w:t>
      </w:r>
    </w:p>
    <w:p w14:paraId="2EBD352F" w14:textId="0758B174" w:rsidR="006022D6" w:rsidRPr="006022D6" w:rsidRDefault="006022D6" w:rsidP="006022D6"/>
    <w:p w14:paraId="2BAE083E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14. Deploy (recomendações)</w:t>
      </w:r>
    </w:p>
    <w:p w14:paraId="4E7F06E4" w14:textId="77777777" w:rsidR="006022D6" w:rsidRPr="006022D6" w:rsidRDefault="006022D6" w:rsidP="006022D6">
      <w:pPr>
        <w:numPr>
          <w:ilvl w:val="0"/>
          <w:numId w:val="27"/>
        </w:numPr>
      </w:pPr>
      <w:r w:rsidRPr="006022D6">
        <w:t>Frontend: Vercel (Next.js App Router nativo) ou Netlify.</w:t>
      </w:r>
    </w:p>
    <w:p w14:paraId="7A3846E5" w14:textId="3422398B" w:rsidR="006022D6" w:rsidRPr="006022D6" w:rsidRDefault="006022D6" w:rsidP="006022D6">
      <w:pPr>
        <w:numPr>
          <w:ilvl w:val="0"/>
          <w:numId w:val="27"/>
        </w:numPr>
      </w:pPr>
      <w:r w:rsidRPr="006022D6">
        <w:t>Backend/DB: separar DB em serviço gerenciado. Se usar PlanetScale, atenção a prisma migrate com deploys.</w:t>
      </w:r>
    </w:p>
    <w:p w14:paraId="5C04B8E0" w14:textId="77777777" w:rsidR="006022D6" w:rsidRPr="006022D6" w:rsidRDefault="006022D6" w:rsidP="006022D6">
      <w:pPr>
        <w:numPr>
          <w:ilvl w:val="0"/>
          <w:numId w:val="27"/>
        </w:numPr>
      </w:pPr>
      <w:r w:rsidRPr="006022D6">
        <w:t>Storage: S3 (AWS) ou DigitalOcean Spaces.</w:t>
      </w:r>
    </w:p>
    <w:p w14:paraId="3C35429D" w14:textId="77777777" w:rsidR="006022D6" w:rsidRPr="006022D6" w:rsidRDefault="006022D6" w:rsidP="006022D6">
      <w:pPr>
        <w:numPr>
          <w:ilvl w:val="0"/>
          <w:numId w:val="27"/>
        </w:numPr>
      </w:pPr>
      <w:r w:rsidRPr="006022D6">
        <w:t>CI: GitHub Actions — rodar lint, testes e prisma migrate no pipeline de produção.</w:t>
      </w:r>
    </w:p>
    <w:p w14:paraId="626A8C8B" w14:textId="77777777" w:rsidR="006022D6" w:rsidRPr="006022D6" w:rsidRDefault="006022D6" w:rsidP="006022D6"/>
    <w:p w14:paraId="351B9EEF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15. Convenções de código</w:t>
      </w:r>
    </w:p>
    <w:p w14:paraId="7FAD020C" w14:textId="77777777" w:rsidR="006022D6" w:rsidRPr="006022D6" w:rsidRDefault="006022D6" w:rsidP="006022D6">
      <w:pPr>
        <w:numPr>
          <w:ilvl w:val="0"/>
          <w:numId w:val="28"/>
        </w:numPr>
      </w:pPr>
      <w:r w:rsidRPr="006022D6">
        <w:t>Typescript estrito (strict: true).</w:t>
      </w:r>
    </w:p>
    <w:p w14:paraId="2B3494A6" w14:textId="77777777" w:rsidR="006022D6" w:rsidRPr="006022D6" w:rsidRDefault="006022D6" w:rsidP="006022D6">
      <w:pPr>
        <w:numPr>
          <w:ilvl w:val="0"/>
          <w:numId w:val="28"/>
        </w:numPr>
      </w:pPr>
      <w:r w:rsidRPr="006022D6">
        <w:t>Pastas por feature (feature-based) quando o projeto crescer.</w:t>
      </w:r>
    </w:p>
    <w:p w14:paraId="1B377BC0" w14:textId="77777777" w:rsidR="006022D6" w:rsidRPr="006022D6" w:rsidRDefault="006022D6" w:rsidP="006022D6">
      <w:pPr>
        <w:numPr>
          <w:ilvl w:val="0"/>
          <w:numId w:val="28"/>
        </w:numPr>
      </w:pPr>
      <w:r w:rsidRPr="006022D6">
        <w:t>DTOs: sempre usar validação com zod.</w:t>
      </w:r>
    </w:p>
    <w:p w14:paraId="3A932741" w14:textId="77777777" w:rsidR="006022D6" w:rsidRPr="006022D6" w:rsidRDefault="006022D6" w:rsidP="006022D6">
      <w:pPr>
        <w:numPr>
          <w:ilvl w:val="0"/>
          <w:numId w:val="28"/>
        </w:numPr>
      </w:pPr>
      <w:r w:rsidRPr="006022D6">
        <w:t>Mensagens de commit: Conventional Commits.</w:t>
      </w:r>
    </w:p>
    <w:p w14:paraId="25B006D1" w14:textId="4CCEACA3" w:rsidR="006022D6" w:rsidRDefault="006022D6" w:rsidP="006022D6">
      <w:pPr>
        <w:numPr>
          <w:ilvl w:val="0"/>
          <w:numId w:val="28"/>
        </w:numPr>
      </w:pPr>
      <w:r w:rsidRPr="006022D6">
        <w:t>Pull Requests: revisão por, no mínimo, um revisor.</w:t>
      </w:r>
    </w:p>
    <w:p w14:paraId="12F81A95" w14:textId="77777777" w:rsidR="006022D6" w:rsidRPr="006022D6" w:rsidRDefault="006022D6" w:rsidP="006022D6"/>
    <w:p w14:paraId="2BB796F0" w14:textId="77777777" w:rsidR="006022D6" w:rsidRPr="006022D6" w:rsidRDefault="006022D6" w:rsidP="006022D6">
      <w:pPr>
        <w:rPr>
          <w:b/>
          <w:bCs/>
        </w:rPr>
      </w:pPr>
      <w:r w:rsidRPr="006022D6">
        <w:rPr>
          <w:b/>
          <w:bCs/>
        </w:rPr>
        <w:t>18. Cheatsheet de comandos</w:t>
      </w:r>
    </w:p>
    <w:p w14:paraId="3D2638C6" w14:textId="77777777" w:rsidR="006022D6" w:rsidRPr="006022D6" w:rsidRDefault="006022D6" w:rsidP="006022D6">
      <w:r w:rsidRPr="006022D6">
        <w:t># instalar dependências</w:t>
      </w:r>
    </w:p>
    <w:p w14:paraId="7E5CD79F" w14:textId="77777777" w:rsidR="006022D6" w:rsidRPr="006022D6" w:rsidRDefault="006022D6" w:rsidP="006022D6">
      <w:r w:rsidRPr="006022D6">
        <w:t>pnpm install</w:t>
      </w:r>
    </w:p>
    <w:p w14:paraId="4AC8EAD8" w14:textId="77777777" w:rsidR="006022D6" w:rsidRPr="006022D6" w:rsidRDefault="006022D6" w:rsidP="006022D6"/>
    <w:p w14:paraId="18E63285" w14:textId="77777777" w:rsidR="006022D6" w:rsidRPr="006022D6" w:rsidRDefault="006022D6" w:rsidP="006022D6">
      <w:r w:rsidRPr="006022D6">
        <w:t># gerar prisma client</w:t>
      </w:r>
    </w:p>
    <w:p w14:paraId="522CC7D2" w14:textId="77777777" w:rsidR="006022D6" w:rsidRPr="006022D6" w:rsidRDefault="006022D6" w:rsidP="006022D6">
      <w:r w:rsidRPr="006022D6">
        <w:t>pnpm prisma generate</w:t>
      </w:r>
    </w:p>
    <w:p w14:paraId="1AFAA346" w14:textId="77777777" w:rsidR="006022D6" w:rsidRPr="006022D6" w:rsidRDefault="006022D6" w:rsidP="006022D6"/>
    <w:p w14:paraId="1C56820F" w14:textId="77777777" w:rsidR="006022D6" w:rsidRPr="006022D6" w:rsidRDefault="006022D6" w:rsidP="006022D6">
      <w:r w:rsidRPr="006022D6">
        <w:t># migrar (dev)</w:t>
      </w:r>
    </w:p>
    <w:p w14:paraId="4478C5DF" w14:textId="47EDF0D7" w:rsidR="006022D6" w:rsidRPr="006022D6" w:rsidRDefault="006022D6" w:rsidP="006022D6">
      <w:r w:rsidRPr="006022D6">
        <w:t>pnpm prisma migrate dev --name init</w:t>
      </w:r>
    </w:p>
    <w:p w14:paraId="684BD9E5" w14:textId="77777777" w:rsidR="006022D6" w:rsidRPr="006022D6" w:rsidRDefault="006022D6" w:rsidP="006022D6">
      <w:r w:rsidRPr="006022D6">
        <w:t># rodar app</w:t>
      </w:r>
    </w:p>
    <w:p w14:paraId="2299E651" w14:textId="7C5738E2" w:rsidR="006022D6" w:rsidRPr="006022D6" w:rsidRDefault="006022D6" w:rsidP="006022D6">
      <w:r w:rsidRPr="006022D6">
        <w:t>pnpm dev</w:t>
      </w:r>
    </w:p>
    <w:sectPr w:rsidR="006022D6" w:rsidRPr="006022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6CA"/>
    <w:multiLevelType w:val="multilevel"/>
    <w:tmpl w:val="6152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44DB"/>
    <w:multiLevelType w:val="multilevel"/>
    <w:tmpl w:val="B382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316C3"/>
    <w:multiLevelType w:val="multilevel"/>
    <w:tmpl w:val="F8A0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645A3"/>
    <w:multiLevelType w:val="multilevel"/>
    <w:tmpl w:val="6CB0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965FF"/>
    <w:multiLevelType w:val="multilevel"/>
    <w:tmpl w:val="70A4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5350F"/>
    <w:multiLevelType w:val="multilevel"/>
    <w:tmpl w:val="60728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5F5C25"/>
    <w:multiLevelType w:val="multilevel"/>
    <w:tmpl w:val="6C5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B40C5"/>
    <w:multiLevelType w:val="multilevel"/>
    <w:tmpl w:val="0724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871D0"/>
    <w:multiLevelType w:val="multilevel"/>
    <w:tmpl w:val="FE14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668F7"/>
    <w:multiLevelType w:val="multilevel"/>
    <w:tmpl w:val="4F8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D5A36"/>
    <w:multiLevelType w:val="multilevel"/>
    <w:tmpl w:val="16CC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24AF4"/>
    <w:multiLevelType w:val="multilevel"/>
    <w:tmpl w:val="8F1E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64151"/>
    <w:multiLevelType w:val="hybridMultilevel"/>
    <w:tmpl w:val="2848B1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6E2D1A"/>
    <w:multiLevelType w:val="multilevel"/>
    <w:tmpl w:val="1932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C5772"/>
    <w:multiLevelType w:val="multilevel"/>
    <w:tmpl w:val="F73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96EF4"/>
    <w:multiLevelType w:val="multilevel"/>
    <w:tmpl w:val="C11A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9506F"/>
    <w:multiLevelType w:val="multilevel"/>
    <w:tmpl w:val="F7C0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940B1"/>
    <w:multiLevelType w:val="multilevel"/>
    <w:tmpl w:val="342E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2394B"/>
    <w:multiLevelType w:val="multilevel"/>
    <w:tmpl w:val="6C1A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14ED5"/>
    <w:multiLevelType w:val="multilevel"/>
    <w:tmpl w:val="F14A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37688"/>
    <w:multiLevelType w:val="multilevel"/>
    <w:tmpl w:val="1176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5A28C8"/>
    <w:multiLevelType w:val="multilevel"/>
    <w:tmpl w:val="750A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47C66"/>
    <w:multiLevelType w:val="multilevel"/>
    <w:tmpl w:val="58E6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30148F"/>
    <w:multiLevelType w:val="multilevel"/>
    <w:tmpl w:val="D328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8A0C83"/>
    <w:multiLevelType w:val="multilevel"/>
    <w:tmpl w:val="44E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D505D"/>
    <w:multiLevelType w:val="multilevel"/>
    <w:tmpl w:val="6AC8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993C2B"/>
    <w:multiLevelType w:val="multilevel"/>
    <w:tmpl w:val="1DB4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AB7065"/>
    <w:multiLevelType w:val="multilevel"/>
    <w:tmpl w:val="3EDA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6D1B6C"/>
    <w:multiLevelType w:val="multilevel"/>
    <w:tmpl w:val="8E78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DA323A"/>
    <w:multiLevelType w:val="multilevel"/>
    <w:tmpl w:val="4668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8A7E69"/>
    <w:multiLevelType w:val="multilevel"/>
    <w:tmpl w:val="A5FA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1D0138"/>
    <w:multiLevelType w:val="multilevel"/>
    <w:tmpl w:val="CF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E7D6A"/>
    <w:multiLevelType w:val="multilevel"/>
    <w:tmpl w:val="32FC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621993">
    <w:abstractNumId w:val="23"/>
  </w:num>
  <w:num w:numId="2" w16cid:durableId="816263513">
    <w:abstractNumId w:val="5"/>
  </w:num>
  <w:num w:numId="3" w16cid:durableId="317342958">
    <w:abstractNumId w:val="25"/>
  </w:num>
  <w:num w:numId="4" w16cid:durableId="1902599821">
    <w:abstractNumId w:val="11"/>
  </w:num>
  <w:num w:numId="5" w16cid:durableId="1932084974">
    <w:abstractNumId w:val="1"/>
  </w:num>
  <w:num w:numId="6" w16cid:durableId="231550518">
    <w:abstractNumId w:val="27"/>
  </w:num>
  <w:num w:numId="7" w16cid:durableId="1940942759">
    <w:abstractNumId w:val="32"/>
  </w:num>
  <w:num w:numId="8" w16cid:durableId="1291128209">
    <w:abstractNumId w:val="10"/>
  </w:num>
  <w:num w:numId="9" w16cid:durableId="1462067651">
    <w:abstractNumId w:val="14"/>
  </w:num>
  <w:num w:numId="10" w16cid:durableId="714163697">
    <w:abstractNumId w:val="21"/>
  </w:num>
  <w:num w:numId="11" w16cid:durableId="1360080138">
    <w:abstractNumId w:val="31"/>
  </w:num>
  <w:num w:numId="12" w16cid:durableId="1623031102">
    <w:abstractNumId w:val="3"/>
  </w:num>
  <w:num w:numId="13" w16cid:durableId="1524048448">
    <w:abstractNumId w:val="0"/>
  </w:num>
  <w:num w:numId="14" w16cid:durableId="2096827281">
    <w:abstractNumId w:val="19"/>
  </w:num>
  <w:num w:numId="15" w16cid:durableId="2050522343">
    <w:abstractNumId w:val="30"/>
  </w:num>
  <w:num w:numId="16" w16cid:durableId="1071732985">
    <w:abstractNumId w:val="26"/>
  </w:num>
  <w:num w:numId="17" w16cid:durableId="985014364">
    <w:abstractNumId w:val="2"/>
  </w:num>
  <w:num w:numId="18" w16cid:durableId="549726267">
    <w:abstractNumId w:val="7"/>
  </w:num>
  <w:num w:numId="19" w16cid:durableId="313485693">
    <w:abstractNumId w:val="9"/>
  </w:num>
  <w:num w:numId="20" w16cid:durableId="1988707259">
    <w:abstractNumId w:val="18"/>
  </w:num>
  <w:num w:numId="21" w16cid:durableId="118647443">
    <w:abstractNumId w:val="16"/>
  </w:num>
  <w:num w:numId="22" w16cid:durableId="177936946">
    <w:abstractNumId w:val="22"/>
  </w:num>
  <w:num w:numId="23" w16cid:durableId="652023622">
    <w:abstractNumId w:val="17"/>
  </w:num>
  <w:num w:numId="24" w16cid:durableId="2106461994">
    <w:abstractNumId w:val="8"/>
  </w:num>
  <w:num w:numId="25" w16cid:durableId="288243228">
    <w:abstractNumId w:val="24"/>
  </w:num>
  <w:num w:numId="26" w16cid:durableId="769810576">
    <w:abstractNumId w:val="28"/>
  </w:num>
  <w:num w:numId="27" w16cid:durableId="1348947249">
    <w:abstractNumId w:val="15"/>
  </w:num>
  <w:num w:numId="28" w16cid:durableId="2031373257">
    <w:abstractNumId w:val="6"/>
  </w:num>
  <w:num w:numId="29" w16cid:durableId="776144152">
    <w:abstractNumId w:val="13"/>
  </w:num>
  <w:num w:numId="30" w16cid:durableId="1735157130">
    <w:abstractNumId w:val="4"/>
  </w:num>
  <w:num w:numId="31" w16cid:durableId="1446844339">
    <w:abstractNumId w:val="20"/>
  </w:num>
  <w:num w:numId="32" w16cid:durableId="103119381">
    <w:abstractNumId w:val="29"/>
  </w:num>
  <w:num w:numId="33" w16cid:durableId="15415485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D6"/>
    <w:rsid w:val="004E54F9"/>
    <w:rsid w:val="006022D6"/>
    <w:rsid w:val="00624BAB"/>
    <w:rsid w:val="00F9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4405E"/>
  <w15:chartTrackingRefBased/>
  <w15:docId w15:val="{4793E921-8B36-45C6-A05F-ECC98402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1172</Words>
  <Characters>6331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Machado</dc:creator>
  <cp:keywords/>
  <dc:description/>
  <cp:lastModifiedBy>Antonio Machado</cp:lastModifiedBy>
  <cp:revision>1</cp:revision>
  <dcterms:created xsi:type="dcterms:W3CDTF">2025-09-19T00:22:00Z</dcterms:created>
  <dcterms:modified xsi:type="dcterms:W3CDTF">2025-09-19T00:51:00Z</dcterms:modified>
</cp:coreProperties>
</file>