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B07F" w14:textId="2F84E597" w:rsidR="003846E3" w:rsidRDefault="00724042" w:rsidP="002D6DBA">
      <w:pPr>
        <w:pStyle w:val="a9"/>
        <w:numPr>
          <w:ilvl w:val="0"/>
          <w:numId w:val="1"/>
        </w:numPr>
      </w:pPr>
      <w:r>
        <w:rPr>
          <w:rFonts w:hint="eastAsia"/>
        </w:rPr>
        <w:t>1094498.139, 1023405.481</w:t>
      </w:r>
    </w:p>
    <w:p w14:paraId="7F92FFBC" w14:textId="1AC2C2A6" w:rsidR="00724042" w:rsidRDefault="00724042" w:rsidP="002D6DBA">
      <w:pPr>
        <w:pStyle w:val="a9"/>
        <w:numPr>
          <w:ilvl w:val="0"/>
          <w:numId w:val="1"/>
        </w:numPr>
      </w:pPr>
      <w:r>
        <w:rPr>
          <w:rFonts w:hint="eastAsia"/>
        </w:rPr>
        <w:t>2891.918, 2165.621</w:t>
      </w:r>
    </w:p>
    <w:p w14:paraId="6122DD04" w14:textId="77777777" w:rsidR="00C25CD2" w:rsidRDefault="00C25CD2" w:rsidP="00C25CD2"/>
    <w:p w14:paraId="3699E6E0" w14:textId="69E25850" w:rsidR="00A630DF" w:rsidRDefault="00A630DF" w:rsidP="00A630DF">
      <w:pPr>
        <w:pStyle w:val="a9"/>
        <w:numPr>
          <w:ilvl w:val="0"/>
          <w:numId w:val="1"/>
        </w:numPr>
      </w:pPr>
      <w:r>
        <w:rPr>
          <w:rFonts w:hint="eastAsia"/>
        </w:rPr>
        <w:t>1113912.796, 994331.301</w:t>
      </w:r>
    </w:p>
    <w:p w14:paraId="25B59BFE" w14:textId="55DEDE0C" w:rsidR="00C25CD2" w:rsidRDefault="00A630DF" w:rsidP="00A630DF">
      <w:pPr>
        <w:pStyle w:val="a9"/>
        <w:numPr>
          <w:ilvl w:val="0"/>
          <w:numId w:val="1"/>
        </w:numPr>
      </w:pPr>
      <w:r>
        <w:rPr>
          <w:rFonts w:hint="eastAsia"/>
        </w:rPr>
        <w:t>2899.082, 2154.222</w:t>
      </w:r>
    </w:p>
    <w:p w14:paraId="0C0ED53B" w14:textId="77777777" w:rsidR="00514FDD" w:rsidRDefault="00514FDD" w:rsidP="00514FDD"/>
    <w:p w14:paraId="327FF384" w14:textId="48CD7F77" w:rsidR="00514FDD" w:rsidRDefault="00BC31E5" w:rsidP="00514FD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1156846.773, 1073079.355</w:t>
      </w:r>
    </w:p>
    <w:p w14:paraId="6C848219" w14:textId="770619F5" w:rsidR="00514FDD" w:rsidRDefault="00BC31E5" w:rsidP="00514FDD">
      <w:pPr>
        <w:pStyle w:val="a9"/>
        <w:numPr>
          <w:ilvl w:val="0"/>
          <w:numId w:val="1"/>
        </w:numPr>
      </w:pPr>
      <w:r>
        <w:rPr>
          <w:rFonts w:hint="eastAsia"/>
        </w:rPr>
        <w:t>2914.198, 2179.126</w:t>
      </w:r>
    </w:p>
    <w:p w14:paraId="74768E13" w14:textId="77777777" w:rsidR="00BC31E5" w:rsidRDefault="00BC31E5" w:rsidP="00BC31E5"/>
    <w:p w14:paraId="0DCA8AA0" w14:textId="17623C25" w:rsidR="00BC31E5" w:rsidRDefault="00BC31E5" w:rsidP="00BC31E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1169557.012, 1067544.266</w:t>
      </w:r>
    </w:p>
    <w:p w14:paraId="381EB9CC" w14:textId="2C543F37" w:rsidR="00BC31E5" w:rsidRDefault="0012199E" w:rsidP="00BC31E5">
      <w:pPr>
        <w:pStyle w:val="a9"/>
        <w:numPr>
          <w:ilvl w:val="0"/>
          <w:numId w:val="1"/>
        </w:numPr>
      </w:pPr>
      <w:r>
        <w:rPr>
          <w:rFonts w:hint="eastAsia"/>
        </w:rPr>
        <w:t>2919.555, 2178.18</w:t>
      </w:r>
    </w:p>
    <w:p w14:paraId="5314DD02" w14:textId="77777777" w:rsidR="006A092A" w:rsidRDefault="006A092A" w:rsidP="006A092A"/>
    <w:p w14:paraId="770655D9" w14:textId="68037EEF" w:rsidR="006A092A" w:rsidRDefault="006A092A" w:rsidP="006A092A">
      <w:pPr>
        <w:pStyle w:val="a9"/>
        <w:numPr>
          <w:ilvl w:val="0"/>
          <w:numId w:val="1"/>
        </w:numPr>
      </w:pPr>
      <w:r>
        <w:rPr>
          <w:rFonts w:hint="eastAsia"/>
        </w:rPr>
        <w:t>1127786.886, 1001250.409</w:t>
      </w:r>
    </w:p>
    <w:p w14:paraId="7B03FFAE" w14:textId="269D8CDD" w:rsidR="006A092A" w:rsidRDefault="006A092A" w:rsidP="006A09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2904.073, 2156.5</w:t>
      </w:r>
    </w:p>
    <w:sectPr w:rsidR="006A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1DD1" w14:textId="77777777" w:rsidR="007C4606" w:rsidRDefault="007C4606" w:rsidP="00514FDD">
      <w:r>
        <w:separator/>
      </w:r>
    </w:p>
  </w:endnote>
  <w:endnote w:type="continuationSeparator" w:id="0">
    <w:p w14:paraId="77AD0BE8" w14:textId="77777777" w:rsidR="007C4606" w:rsidRDefault="007C4606" w:rsidP="0051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D87A" w14:textId="77777777" w:rsidR="007C4606" w:rsidRDefault="007C4606" w:rsidP="00514FDD">
      <w:r>
        <w:separator/>
      </w:r>
    </w:p>
  </w:footnote>
  <w:footnote w:type="continuationSeparator" w:id="0">
    <w:p w14:paraId="73F97FBB" w14:textId="77777777" w:rsidR="007C4606" w:rsidRDefault="007C4606" w:rsidP="00514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731"/>
    <w:multiLevelType w:val="hybridMultilevel"/>
    <w:tmpl w:val="37B6D0D2"/>
    <w:lvl w:ilvl="0" w:tplc="8B9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440723"/>
    <w:multiLevelType w:val="hybridMultilevel"/>
    <w:tmpl w:val="6BDEA4E4"/>
    <w:lvl w:ilvl="0" w:tplc="050C1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8640734">
    <w:abstractNumId w:val="1"/>
  </w:num>
  <w:num w:numId="2" w16cid:durableId="480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0F"/>
    <w:rsid w:val="0012199E"/>
    <w:rsid w:val="002D6DBA"/>
    <w:rsid w:val="003846E3"/>
    <w:rsid w:val="00514FDD"/>
    <w:rsid w:val="006A092A"/>
    <w:rsid w:val="00724042"/>
    <w:rsid w:val="007C4606"/>
    <w:rsid w:val="008F1598"/>
    <w:rsid w:val="00A630DF"/>
    <w:rsid w:val="00B24EFE"/>
    <w:rsid w:val="00BC31E5"/>
    <w:rsid w:val="00C25CD2"/>
    <w:rsid w:val="00E2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CEC27"/>
  <w15:chartTrackingRefBased/>
  <w15:docId w15:val="{D74C128A-964D-4631-8634-0A699554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1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1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1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1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1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1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1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1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1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1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1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11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11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11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11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11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11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11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1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11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11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1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1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11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1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4F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4F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4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4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8</cp:revision>
  <dcterms:created xsi:type="dcterms:W3CDTF">2024-04-16T05:40:00Z</dcterms:created>
  <dcterms:modified xsi:type="dcterms:W3CDTF">2024-04-16T08:07:00Z</dcterms:modified>
</cp:coreProperties>
</file>