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171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0D09BAE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BA7DC92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05B1396A" w14:textId="7BC4F274" w:rsidR="00C25778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Multifaceted</w:t>
      </w:r>
    </w:p>
    <w:p w14:paraId="16EDC0E5" w14:textId="2A4B9AC1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Perspective</w:t>
      </w:r>
    </w:p>
    <w:p w14:paraId="5DEB2602" w14:textId="636DF755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eport</w:t>
      </w:r>
    </w:p>
    <w:p w14:paraId="7733345E" w14:textId="1576B92D" w:rsidR="00A35E9A" w:rsidRPr="003D2E10" w:rsidRDefault="00A35E9A" w:rsidP="00A35E9A">
      <w:pPr>
        <w:jc w:val="center"/>
        <w:rPr>
          <w:b/>
          <w:bCs/>
          <w:sz w:val="56"/>
          <w:szCs w:val="56"/>
        </w:rPr>
      </w:pPr>
    </w:p>
    <w:p w14:paraId="64F72631" w14:textId="77777777" w:rsidR="003D2E10" w:rsidRDefault="003D2E10" w:rsidP="003D2E10">
      <w:pPr>
        <w:jc w:val="center"/>
      </w:pPr>
    </w:p>
    <w:p w14:paraId="367BB61C" w14:textId="77777777" w:rsidR="003D2E10" w:rsidRDefault="003D2E10" w:rsidP="003D2E10">
      <w:pPr>
        <w:jc w:val="center"/>
      </w:pPr>
    </w:p>
    <w:p w14:paraId="5CE89962" w14:textId="77777777" w:rsidR="003D2E10" w:rsidRDefault="003D2E10" w:rsidP="003D2E10">
      <w:pPr>
        <w:jc w:val="center"/>
      </w:pPr>
    </w:p>
    <w:p w14:paraId="5FAA4875" w14:textId="77777777" w:rsidR="003D2E10" w:rsidRDefault="003D2E10" w:rsidP="003D2E10">
      <w:pPr>
        <w:jc w:val="center"/>
      </w:pPr>
    </w:p>
    <w:p w14:paraId="0B248FA3" w14:textId="77777777" w:rsidR="003D2E10" w:rsidRDefault="003D2E10" w:rsidP="003D2E10">
      <w:pPr>
        <w:jc w:val="right"/>
      </w:pPr>
    </w:p>
    <w:p w14:paraId="086F6B42" w14:textId="597C2858" w:rsidR="003D2E10" w:rsidRDefault="003D2E10" w:rsidP="003D2E10">
      <w:pPr>
        <w:jc w:val="right"/>
      </w:pPr>
      <w:r>
        <w:rPr>
          <w:rFonts w:hint="eastAsia"/>
        </w:rPr>
        <w:t>게임 소프트웨어 학과</w:t>
      </w:r>
    </w:p>
    <w:p w14:paraId="740AFC99" w14:textId="5D995C51" w:rsidR="003D2E10" w:rsidRDefault="003D2E10" w:rsidP="003D2E10">
      <w:pPr>
        <w:jc w:val="right"/>
      </w:pPr>
      <w:r>
        <w:t>C193354</w:t>
      </w:r>
    </w:p>
    <w:p w14:paraId="06B17D7A" w14:textId="77AABFE8" w:rsidR="003D2E10" w:rsidRDefault="003D2E10" w:rsidP="003D2E10">
      <w:pPr>
        <w:jc w:val="right"/>
      </w:pPr>
      <w:r>
        <w:rPr>
          <w:rFonts w:hint="eastAsia"/>
        </w:rPr>
        <w:t>이원용</w:t>
      </w:r>
    </w:p>
    <w:p w14:paraId="164E811D" w14:textId="77777777" w:rsidR="003D2E10" w:rsidRDefault="003D2E10" w:rsidP="003D2E10">
      <w:pPr>
        <w:jc w:val="right"/>
      </w:pPr>
    </w:p>
    <w:p w14:paraId="39013C12" w14:textId="77777777" w:rsidR="003D2E10" w:rsidRDefault="003D2E10" w:rsidP="003D2E10">
      <w:pPr>
        <w:jc w:val="right"/>
      </w:pPr>
    </w:p>
    <w:p w14:paraId="4026F7DD" w14:textId="78E898FF" w:rsidR="00A35E9A" w:rsidRDefault="00A35E9A" w:rsidP="003D2E10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lastRenderedPageBreak/>
        <w:t>목차</w:t>
      </w:r>
    </w:p>
    <w:p w14:paraId="5269230A" w14:textId="77777777" w:rsidR="006A5A3D" w:rsidRDefault="006A5A3D" w:rsidP="003D2E10">
      <w:pPr>
        <w:rPr>
          <w:b/>
          <w:bCs/>
          <w:sz w:val="46"/>
          <w:szCs w:val="48"/>
        </w:rPr>
      </w:pPr>
    </w:p>
    <w:p w14:paraId="25BCDE9E" w14:textId="13174EB9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M</w:t>
      </w:r>
      <w:r>
        <w:rPr>
          <w:b/>
          <w:bCs/>
          <w:sz w:val="46"/>
          <w:szCs w:val="48"/>
        </w:rPr>
        <w:t>ain Concepts</w:t>
      </w:r>
    </w:p>
    <w:p w14:paraId="01D1D96B" w14:textId="318AFA99" w:rsidR="006A5A3D" w:rsidRPr="006A1FB6" w:rsidRDefault="006A1FB6" w:rsidP="006A1FB6">
      <w:pPr>
        <w:pStyle w:val="a3"/>
        <w:numPr>
          <w:ilvl w:val="1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시점 변환</w:t>
      </w:r>
    </w:p>
    <w:p w14:paraId="358B9774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5D645DDF" w14:textId="41A9D861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1756FDA4" w14:textId="77777777" w:rsidR="006A5A3D" w:rsidRPr="006A5A3D" w:rsidRDefault="006A5A3D" w:rsidP="006A5A3D">
      <w:pPr>
        <w:pStyle w:val="a3"/>
        <w:rPr>
          <w:b/>
          <w:bCs/>
          <w:sz w:val="46"/>
          <w:szCs w:val="48"/>
        </w:rPr>
      </w:pPr>
    </w:p>
    <w:p w14:paraId="778DD5FB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1D0EFC64" w14:textId="39AC2B8C" w:rsidR="006A5A3D" w:rsidRPr="00A35E9A" w:rsidRDefault="006A5A3D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esources</w:t>
      </w:r>
    </w:p>
    <w:p w14:paraId="37F81646" w14:textId="77777777" w:rsidR="00A35E9A" w:rsidRDefault="00A35E9A" w:rsidP="003D2E10">
      <w:pPr>
        <w:rPr>
          <w:b/>
          <w:bCs/>
          <w:sz w:val="46"/>
          <w:szCs w:val="48"/>
        </w:rPr>
      </w:pPr>
    </w:p>
    <w:p w14:paraId="73F915A8" w14:textId="77777777" w:rsidR="006A5A3D" w:rsidRDefault="006A5A3D" w:rsidP="003D2E10">
      <w:pPr>
        <w:rPr>
          <w:b/>
          <w:bCs/>
          <w:sz w:val="46"/>
          <w:szCs w:val="48"/>
        </w:rPr>
      </w:pPr>
    </w:p>
    <w:p w14:paraId="3C73367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6D8965E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041747BB" w14:textId="33F660D1" w:rsidR="003D2E10" w:rsidRPr="003D2E10" w:rsidRDefault="003D2E10" w:rsidP="003D2E10">
      <w:pPr>
        <w:rPr>
          <w:b/>
          <w:bCs/>
          <w:sz w:val="46"/>
          <w:szCs w:val="48"/>
        </w:rPr>
      </w:pPr>
      <w:r w:rsidRPr="003D2E10">
        <w:rPr>
          <w:rFonts w:hint="eastAsia"/>
          <w:b/>
          <w:bCs/>
          <w:sz w:val="46"/>
          <w:szCs w:val="48"/>
        </w:rPr>
        <w:lastRenderedPageBreak/>
        <w:t>M</w:t>
      </w:r>
      <w:r w:rsidRPr="003D2E10">
        <w:rPr>
          <w:b/>
          <w:bCs/>
          <w:sz w:val="46"/>
          <w:szCs w:val="48"/>
        </w:rPr>
        <w:t>ain Concepts</w:t>
      </w:r>
    </w:p>
    <w:p w14:paraId="09BCCD51" w14:textId="34315E03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인칭,</w:t>
      </w:r>
      <w:r>
        <w:t xml:space="preserve"> 1</w:t>
      </w:r>
      <w:r>
        <w:rPr>
          <w:rFonts w:hint="eastAsia"/>
        </w:rPr>
        <w:t>인칭,</w:t>
      </w:r>
      <w:r>
        <w:t xml:space="preserve"> 2D, 2.5D </w:t>
      </w:r>
      <w:r>
        <w:rPr>
          <w:rFonts w:hint="eastAsia"/>
        </w:rPr>
        <w:t>등을 총 망라한 플레이를 시도하고 싶었습니다.</w:t>
      </w:r>
    </w:p>
    <w:p w14:paraId="77CC2240" w14:textId="3EFF1C9D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상황에 따라 </w:t>
      </w:r>
      <w:r>
        <w:t xml:space="preserve">player 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와 g</w:t>
      </w:r>
      <w:r>
        <w:t>ame condition</w:t>
      </w:r>
      <w:r>
        <w:rPr>
          <w:rFonts w:hint="eastAsia"/>
        </w:rPr>
        <w:t>을 변화시키는 것을 시도했습니다.</w:t>
      </w:r>
    </w:p>
    <w:p w14:paraId="2FEB3C10" w14:textId="2A684C5A" w:rsidR="006A5A3D" w:rsidRDefault="006A5A3D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창의적인 게임 보다는 무엇을 할 수 있는지를 보여주는 것에 좀 더 초점을 맞추었습니다.</w:t>
      </w:r>
    </w:p>
    <w:p w14:paraId="5ABB975B" w14:textId="77777777" w:rsidR="006A5A3D" w:rsidRDefault="006A5A3D" w:rsidP="006A5A3D">
      <w:pPr>
        <w:pStyle w:val="a3"/>
        <w:ind w:leftChars="0"/>
      </w:pPr>
    </w:p>
    <w:p w14:paraId="0AFD4FCE" w14:textId="12C7D8BA" w:rsidR="003D2E10" w:rsidRPr="00D62272" w:rsidRDefault="00D62272" w:rsidP="00D62272">
      <w:pPr>
        <w:rPr>
          <w:b/>
          <w:bCs/>
          <w:sz w:val="32"/>
          <w:szCs w:val="34"/>
        </w:rPr>
      </w:pPr>
      <w:r w:rsidRPr="00D62272">
        <w:rPr>
          <w:rFonts w:hint="eastAsia"/>
          <w:b/>
          <w:bCs/>
          <w:sz w:val="32"/>
          <w:szCs w:val="34"/>
        </w:rPr>
        <w:t>시점 변환</w:t>
      </w:r>
    </w:p>
    <w:p w14:paraId="702F7AD4" w14:textId="206AD7FD" w:rsidR="00D62272" w:rsidRDefault="00D62272" w:rsidP="00D6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가장 크게 보여드리고 싶었던 부분입니다.</w:t>
      </w:r>
      <w:r>
        <w:t xml:space="preserve"> </w:t>
      </w:r>
    </w:p>
    <w:p w14:paraId="7BD17F50" w14:textId="3F755311" w:rsidR="00335E2D" w:rsidRDefault="002C71B1" w:rsidP="002C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기본은 </w:t>
      </w:r>
      <w:r>
        <w:t>Unreal engine</w:t>
      </w:r>
      <w:r>
        <w:rPr>
          <w:rFonts w:hint="eastAsia"/>
        </w:rPr>
        <w:t xml:space="preserve">에서 제공하는 </w:t>
      </w:r>
      <w:r>
        <w:t>TPS template</w:t>
      </w:r>
      <w:r>
        <w:rPr>
          <w:rFonts w:hint="eastAsia"/>
        </w:rPr>
        <w:t>에서 시작합니다.</w:t>
      </w:r>
      <w:r>
        <w:t xml:space="preserve"> </w:t>
      </w:r>
    </w:p>
    <w:p w14:paraId="1881D4DE" w14:textId="602015CC" w:rsidR="002C71B1" w:rsidRDefault="002C71B1" w:rsidP="002C71B1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인칭 구현</w:t>
      </w:r>
    </w:p>
    <w:p w14:paraId="41F1BC46" w14:textId="1A920189" w:rsidR="002C71B1" w:rsidRDefault="002C71B1" w:rsidP="002C71B1">
      <w:pPr>
        <w:pStyle w:val="a3"/>
        <w:ind w:leftChars="0"/>
      </w:pPr>
      <w:r>
        <w:rPr>
          <w:rFonts w:hint="eastAsia"/>
        </w:rPr>
        <w:t xml:space="preserve">1인칭 </w:t>
      </w:r>
      <w:r>
        <w:t>3</w:t>
      </w:r>
      <w:r>
        <w:rPr>
          <w:rFonts w:hint="eastAsia"/>
        </w:rPr>
        <w:t xml:space="preserve">인칭 </w:t>
      </w:r>
      <w:r>
        <w:t xml:space="preserve">2.5D </w:t>
      </w:r>
      <w:r>
        <w:rPr>
          <w:rFonts w:hint="eastAsia"/>
        </w:rPr>
        <w:t>탑 다운 모두 카메라의 위치에 따라 달라지게 됩니다.</w:t>
      </w:r>
      <w:r>
        <w:t xml:space="preserve"> </w:t>
      </w:r>
    </w:p>
    <w:p w14:paraId="4CC8D4DC" w14:textId="756E7CA2" w:rsidR="002C71B1" w:rsidRDefault="002C71B1" w:rsidP="002C71B1">
      <w:pPr>
        <w:pStyle w:val="a3"/>
        <w:ind w:leftChars="0"/>
      </w:pPr>
      <w:r w:rsidRPr="002C71B1">
        <w:rPr>
          <w:noProof/>
        </w:rPr>
        <w:drawing>
          <wp:anchor distT="0" distB="0" distL="114300" distR="114300" simplePos="0" relativeHeight="251658240" behindDoc="1" locked="0" layoutInCell="1" allowOverlap="1" wp14:anchorId="6C8B00B4" wp14:editId="2AB03FA6">
            <wp:simplePos x="0" y="0"/>
            <wp:positionH relativeFrom="margin">
              <wp:align>right</wp:align>
            </wp:positionH>
            <wp:positionV relativeFrom="paragraph">
              <wp:posOffset>356263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266666490" name="그림 1" descr="스크린샷, 3D 모델링, 디지털 합성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6490" name="그림 1" descr="스크린샷, 3D 모델링, 디지털 합성, PC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따라서 기본으로 제공하는 T</w:t>
      </w:r>
      <w:r>
        <w:t>PS Character Blueprint</w:t>
      </w:r>
      <w:r>
        <w:rPr>
          <w:rFonts w:hint="eastAsia"/>
        </w:rPr>
        <w:t>에서 작업을 실시합니다.</w:t>
      </w:r>
    </w:p>
    <w:p w14:paraId="4FDBFD61" w14:textId="4937F6D8" w:rsidR="002C71B1" w:rsidRDefault="002C71B1" w:rsidP="002C71B1">
      <w:pPr>
        <w:pStyle w:val="a3"/>
        <w:ind w:leftChars="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구현을 위해 새로운 카메라를 추가한 모습,</w:t>
      </w:r>
      <w:r>
        <w:t xml:space="preserve"> </w:t>
      </w:r>
      <w:r>
        <w:rPr>
          <w:rFonts w:hint="eastAsia"/>
        </w:rPr>
        <w:t>s</w:t>
      </w:r>
      <w:r>
        <w:t>pringArm</w:t>
      </w:r>
      <w:r>
        <w:rPr>
          <w:rFonts w:hint="eastAsia"/>
        </w:rPr>
        <w:t xml:space="preserve">을 따로 사용하지 않은 채 </w:t>
      </w:r>
      <w:r>
        <w:t>player</w:t>
      </w:r>
      <w:r>
        <w:rPr>
          <w:rFonts w:hint="eastAsia"/>
        </w:rPr>
        <w:t xml:space="preserve">의 </w:t>
      </w:r>
      <w:r>
        <w:t>Mesh</w:t>
      </w:r>
      <w:r>
        <w:rPr>
          <w:rFonts w:hint="eastAsia"/>
        </w:rPr>
        <w:t>에 속하도록 배치했습니다.</w:t>
      </w:r>
    </w:p>
    <w:p w14:paraId="0940CCCB" w14:textId="16C2FDBC" w:rsidR="002C71B1" w:rsidRDefault="002C71B1" w:rsidP="002C71B1">
      <w:pPr>
        <w:ind w:left="795"/>
      </w:pPr>
      <w:r>
        <w:rPr>
          <w:rFonts w:hint="eastAsia"/>
        </w:rPr>
        <w:t xml:space="preserve">이후 파일의 분배를 위하여 </w:t>
      </w:r>
      <w:r>
        <w:t>TPS game mode</w:t>
      </w:r>
      <w:r>
        <w:rPr>
          <w:rFonts w:hint="eastAsia"/>
        </w:rPr>
        <w:t xml:space="preserve">의 </w:t>
      </w:r>
      <w:r>
        <w:t>blueprint</w:t>
      </w:r>
      <w:r>
        <w:rPr>
          <w:rFonts w:hint="eastAsia"/>
        </w:rPr>
        <w:t>에 접근하여 새로운 변수를 할당합니다.</w:t>
      </w:r>
      <w:r>
        <w:t xml:space="preserve"> BP_ThirdPersonGameMode</w:t>
      </w:r>
      <w:r>
        <w:rPr>
          <w:rFonts w:hint="eastAsia"/>
        </w:rPr>
        <w:t>는 제 프로젝트 내에서 게임 내의 전체적인 변수를 모두 가지고 있는 형태가 될 것입니다.</w:t>
      </w:r>
    </w:p>
    <w:p w14:paraId="2DC0294F" w14:textId="17482CC3" w:rsidR="00D62272" w:rsidRPr="00335E2D" w:rsidRDefault="002C71B1" w:rsidP="00D62272">
      <w:r>
        <w:tab/>
      </w:r>
    </w:p>
    <w:p w14:paraId="7B340545" w14:textId="2604BAB8" w:rsidR="00D62272" w:rsidRDefault="001F73F7" w:rsidP="00D62272">
      <w:r w:rsidRPr="001F73F7">
        <w:rPr>
          <w:noProof/>
        </w:rPr>
        <w:lastRenderedPageBreak/>
        <w:drawing>
          <wp:inline distT="0" distB="0" distL="0" distR="0" wp14:anchorId="1E7BDB52" wp14:editId="43DA8E67">
            <wp:extent cx="5731510" cy="3459480"/>
            <wp:effectExtent l="0" t="0" r="2540" b="7620"/>
            <wp:docPr id="22265896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896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E6F" w14:textId="63F96127" w:rsidR="001F73F7" w:rsidRDefault="001F73F7" w:rsidP="00D62272">
      <w:r>
        <w:rPr>
          <w:rFonts w:hint="eastAsia"/>
        </w:rPr>
        <w:t>게임모드 내부에 이벤트를 등록하고,</w:t>
      </w:r>
      <w:r>
        <w:t xml:space="preserve"> </w:t>
      </w:r>
      <w:r>
        <w:rPr>
          <w:rFonts w:hint="eastAsia"/>
        </w:rPr>
        <w:t>해당 이벤트가 호출되었을 때 시점 변경을 처리하기 위하여 수식을 할당합니다.</w:t>
      </w:r>
      <w:r>
        <w:t xml:space="preserve"> Bind</w:t>
      </w:r>
      <w:r>
        <w:rPr>
          <w:rFonts w:hint="eastAsia"/>
        </w:rPr>
        <w:t xml:space="preserve">를 마쳤으니 해당 이벤트가 </w:t>
      </w:r>
      <w:r>
        <w:t xml:space="preserve">call </w:t>
      </w:r>
      <w:r>
        <w:rPr>
          <w:rFonts w:hint="eastAsia"/>
        </w:rPr>
        <w:t>될 때 마다 불려질 것입니다.</w:t>
      </w:r>
    </w:p>
    <w:p w14:paraId="49A29E31" w14:textId="77777777" w:rsidR="00D62272" w:rsidRDefault="00D62272" w:rsidP="00D62272"/>
    <w:p w14:paraId="305D740A" w14:textId="6AEC2332" w:rsidR="00D62272" w:rsidRDefault="004D7CEC" w:rsidP="00D62272">
      <w:r>
        <w:rPr>
          <w:rFonts w:hint="eastAsia"/>
        </w:rPr>
        <w:t>B</w:t>
      </w:r>
      <w:r>
        <w:t xml:space="preserve">P_ThirdPersonCharacter -&gt; </w:t>
      </w:r>
      <w:r>
        <w:rPr>
          <w:rFonts w:hint="eastAsia"/>
        </w:rPr>
        <w:t xml:space="preserve">게임 내 캐릭터의 입력처리 전반 및 캐릭터 </w:t>
      </w:r>
      <w:r>
        <w:t xml:space="preserve">collision </w:t>
      </w:r>
      <w:r>
        <w:rPr>
          <w:rFonts w:hint="eastAsia"/>
        </w:rPr>
        <w:t>을 처리합니다.</w:t>
      </w:r>
    </w:p>
    <w:p w14:paraId="114242A7" w14:textId="493F55D0" w:rsidR="00D62272" w:rsidRDefault="00767528" w:rsidP="00155442">
      <w:pPr>
        <w:ind w:left="800" w:hanging="800"/>
      </w:pPr>
      <w:r>
        <w:t xml:space="preserve">ThirdPersonMap -&gt; </w:t>
      </w:r>
      <w:r>
        <w:rPr>
          <w:rFonts w:hint="eastAsia"/>
        </w:rPr>
        <w:t xml:space="preserve">게임 내의 </w:t>
      </w:r>
      <w:r>
        <w:t>data table</w:t>
      </w:r>
      <w:r>
        <w:rPr>
          <w:rFonts w:hint="eastAsia"/>
        </w:rPr>
        <w:t xml:space="preserve"> 및 </w:t>
      </w:r>
      <w:r>
        <w:t xml:space="preserve">event tigger </w:t>
      </w:r>
      <w:r>
        <w:rPr>
          <w:rFonts w:hint="eastAsia"/>
        </w:rPr>
        <w:t>를 다룹니다.</w:t>
      </w:r>
    </w:p>
    <w:p w14:paraId="4A6A1B5A" w14:textId="523D43BB" w:rsidR="00D62272" w:rsidRDefault="00D62272" w:rsidP="00D62272"/>
    <w:p w14:paraId="42872388" w14:textId="77777777" w:rsidR="00D62272" w:rsidRDefault="00D62272" w:rsidP="00D62272"/>
    <w:p w14:paraId="01DF37F1" w14:textId="77777777" w:rsidR="00D62272" w:rsidRDefault="00D62272" w:rsidP="00D62272"/>
    <w:p w14:paraId="161331AB" w14:textId="3B5B0C8F" w:rsidR="00D62272" w:rsidRDefault="00D62272" w:rsidP="00D62272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52509BC3" w14:textId="5C171136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make a 2.5D Platformer in Unreal Engine 5 - Beginner Tutorial</w:t>
      </w:r>
      <w:r>
        <w:rPr>
          <w:b/>
          <w:bCs/>
          <w:szCs w:val="20"/>
        </w:rPr>
        <w:t>: by Cobra Code</w:t>
      </w:r>
    </w:p>
    <w:p w14:paraId="14820526" w14:textId="68C7BDF0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b/>
          <w:bCs/>
          <w:szCs w:val="20"/>
        </w:rPr>
        <w:t>(</w:t>
      </w:r>
      <w:hyperlink r:id="rId7" w:history="1">
        <w:r w:rsidRPr="00CC0C01">
          <w:rPr>
            <w:rStyle w:val="a4"/>
            <w:b/>
            <w:bCs/>
            <w:szCs w:val="20"/>
          </w:rPr>
          <w:t>https://youtu.be/ZGQoo9frBUA</w:t>
        </w:r>
      </w:hyperlink>
      <w:r>
        <w:rPr>
          <w:b/>
          <w:bCs/>
          <w:szCs w:val="20"/>
        </w:rPr>
        <w:t>)</w:t>
      </w:r>
    </w:p>
    <w:p w14:paraId="20FC9429" w14:textId="6738D4A4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Switch between Third Person and First Person in Unreal Engine 5 - In 3 mins!</w:t>
      </w:r>
      <w:r>
        <w:rPr>
          <w:b/>
          <w:bCs/>
          <w:szCs w:val="20"/>
        </w:rPr>
        <w:t>: Gorka Games</w:t>
      </w:r>
    </w:p>
    <w:p w14:paraId="372A6C50" w14:textId="5C1C8E16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hyperlink r:id="rId8" w:history="1">
        <w:r w:rsidR="00EC0370" w:rsidRPr="00FE6289">
          <w:rPr>
            <w:rStyle w:val="a4"/>
            <w:b/>
            <w:bCs/>
            <w:szCs w:val="20"/>
          </w:rPr>
          <w:t>https://youtu.be/lMuinhr0SXU</w:t>
        </w:r>
      </w:hyperlink>
      <w:r>
        <w:rPr>
          <w:b/>
          <w:bCs/>
          <w:szCs w:val="20"/>
        </w:rPr>
        <w:t>)</w:t>
      </w:r>
    </w:p>
    <w:p w14:paraId="1D51BE56" w14:textId="10666846" w:rsidR="00EC0370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 xml:space="preserve">How to create moving platforms (automatic looping) – Unreal Engine 5 Tutorial </w:t>
      </w:r>
    </w:p>
    <w:p w14:paraId="76DD4E99" w14:textId="3FC7CFD2" w:rsidR="00692C1F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(</w:t>
      </w:r>
      <w:r w:rsidRPr="00692C1F">
        <w:rPr>
          <w:b/>
          <w:bCs/>
          <w:szCs w:val="20"/>
        </w:rPr>
        <w:t>https://www.youtube.com/watch?v=usZmddoDMak&amp;ab_channel=BuvesaGameDevelopment</w:t>
      </w:r>
      <w:r>
        <w:rPr>
          <w:b/>
          <w:bCs/>
          <w:szCs w:val="20"/>
        </w:rPr>
        <w:t>)</w:t>
      </w:r>
    </w:p>
    <w:p w14:paraId="6FA891A8" w14:textId="77777777" w:rsidR="00EC0370" w:rsidRDefault="00EC0370" w:rsidP="00EC0370">
      <w:pPr>
        <w:rPr>
          <w:b/>
          <w:bCs/>
          <w:sz w:val="46"/>
          <w:szCs w:val="48"/>
        </w:rPr>
      </w:pPr>
      <w:r w:rsidRPr="00EC0370">
        <w:rPr>
          <w:rFonts w:hint="eastAsia"/>
          <w:b/>
          <w:bCs/>
          <w:sz w:val="46"/>
          <w:szCs w:val="48"/>
        </w:rPr>
        <w:t>R</w:t>
      </w:r>
      <w:r w:rsidRPr="00EC0370">
        <w:rPr>
          <w:b/>
          <w:bCs/>
          <w:sz w:val="46"/>
          <w:szCs w:val="48"/>
        </w:rPr>
        <w:t>esources</w:t>
      </w:r>
    </w:p>
    <w:p w14:paraId="4C775A22" w14:textId="4381FB2A" w:rsidR="00692C1F" w:rsidRPr="00692C1F" w:rsidRDefault="00D27EEC" w:rsidP="00BA7630">
      <w:pPr>
        <w:rPr>
          <w:b/>
          <w:bCs/>
          <w:szCs w:val="20"/>
        </w:rPr>
      </w:pPr>
      <w:r w:rsidRPr="00D27EEC">
        <w:rPr>
          <w:b/>
          <w:bCs/>
          <w:szCs w:val="20"/>
        </w:rPr>
        <w:t>Fears(Horror</w:t>
      </w:r>
      <w:r>
        <w:rPr>
          <w:rFonts w:hint="eastAsia"/>
          <w:b/>
          <w:bCs/>
          <w:szCs w:val="20"/>
        </w:rPr>
        <w:t>m</w:t>
      </w:r>
      <w:r w:rsidRPr="00D27EEC">
        <w:rPr>
          <w:b/>
          <w:bCs/>
          <w:szCs w:val="20"/>
        </w:rPr>
        <w:t>usic)</w:t>
      </w:r>
      <w:r>
        <w:rPr>
          <w:b/>
          <w:bCs/>
          <w:szCs w:val="20"/>
        </w:rPr>
        <w:t xml:space="preserve"> :</w:t>
      </w:r>
      <w:r w:rsidRPr="00D27EEC">
        <w:t>https://devtrap.itch.io/fears/download/eyJpZCI6MTE2NDUyMSwiZXhwaXJlcyI6MTY4NTM0MTUzM30%3d.Bc2CR%2bQWXPFb9q4o32wMoomZ0IQ%3d</w:t>
      </w:r>
    </w:p>
    <w:p w14:paraId="0A369CFE" w14:textId="3D6A4A89" w:rsidR="00D62272" w:rsidRDefault="00D62272" w:rsidP="00D62272"/>
    <w:p w14:paraId="48DE266E" w14:textId="77777777" w:rsidR="00D62272" w:rsidRDefault="00D62272" w:rsidP="00D62272"/>
    <w:sectPr w:rsidR="00D6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64"/>
    <w:multiLevelType w:val="multilevel"/>
    <w:tmpl w:val="1AF690FA"/>
    <w:lvl w:ilvl="0">
      <w:start w:val="1"/>
      <w:numFmt w:val="decimal"/>
      <w:lvlText w:val="%1-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40" w:hanging="108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760" w:hanging="144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280" w:hanging="180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644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9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948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00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2520" w:hanging="3240"/>
      </w:pPr>
      <w:rPr>
        <w:rFonts w:hint="eastAsia"/>
      </w:rPr>
    </w:lvl>
  </w:abstractNum>
  <w:abstractNum w:abstractNumId="1" w15:restartNumberingAfterBreak="0">
    <w:nsid w:val="22C64114"/>
    <w:multiLevelType w:val="hybridMultilevel"/>
    <w:tmpl w:val="65DE4B48"/>
    <w:lvl w:ilvl="0" w:tplc="CB24AF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8E55A8"/>
    <w:multiLevelType w:val="hybridMultilevel"/>
    <w:tmpl w:val="3C422648"/>
    <w:lvl w:ilvl="0" w:tplc="F4EA5174">
      <w:start w:val="1"/>
      <w:numFmt w:val="decimal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BC7E56"/>
    <w:multiLevelType w:val="hybridMultilevel"/>
    <w:tmpl w:val="B280708E"/>
    <w:lvl w:ilvl="0" w:tplc="E4FC1B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598128">
    <w:abstractNumId w:val="3"/>
  </w:num>
  <w:num w:numId="2" w16cid:durableId="934944335">
    <w:abstractNumId w:val="2"/>
  </w:num>
  <w:num w:numId="3" w16cid:durableId="775756171">
    <w:abstractNumId w:val="0"/>
  </w:num>
  <w:num w:numId="4" w16cid:durableId="201834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0"/>
    <w:rsid w:val="00005B58"/>
    <w:rsid w:val="00155442"/>
    <w:rsid w:val="00164AC1"/>
    <w:rsid w:val="001F73F7"/>
    <w:rsid w:val="002C71B1"/>
    <w:rsid w:val="00335E2D"/>
    <w:rsid w:val="003D2E10"/>
    <w:rsid w:val="004D7CEC"/>
    <w:rsid w:val="00692C1F"/>
    <w:rsid w:val="006A1FB6"/>
    <w:rsid w:val="006A5A3D"/>
    <w:rsid w:val="00767528"/>
    <w:rsid w:val="00776A0F"/>
    <w:rsid w:val="00892F59"/>
    <w:rsid w:val="00906350"/>
    <w:rsid w:val="00A35E9A"/>
    <w:rsid w:val="00AC3F66"/>
    <w:rsid w:val="00BA7630"/>
    <w:rsid w:val="00C06516"/>
    <w:rsid w:val="00C25778"/>
    <w:rsid w:val="00C871EE"/>
    <w:rsid w:val="00CC5453"/>
    <w:rsid w:val="00D27EEC"/>
    <w:rsid w:val="00D62272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391"/>
  <w15:chartTrackingRefBased/>
  <w15:docId w15:val="{C21D884F-9310-4600-A0C0-D47D7AC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10"/>
    <w:pPr>
      <w:ind w:leftChars="400" w:left="800"/>
    </w:pPr>
  </w:style>
  <w:style w:type="character" w:styleId="a4">
    <w:name w:val="Hyperlink"/>
    <w:basedOn w:val="a0"/>
    <w:uiPriority w:val="99"/>
    <w:unhideWhenUsed/>
    <w:rsid w:val="00D62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uinhr0S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Qoo9fr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12</cp:revision>
  <dcterms:created xsi:type="dcterms:W3CDTF">2023-05-19T10:02:00Z</dcterms:created>
  <dcterms:modified xsi:type="dcterms:W3CDTF">2023-05-29T06:26:00Z</dcterms:modified>
</cp:coreProperties>
</file>