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A0403" w14:paraId="1879FFA7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70E39A08" w14:textId="269AF6D0" w:rsidR="00EA0403" w:rsidRPr="00611D66" w:rsidRDefault="00EA0403" w:rsidP="00611D66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7178" w:type="dxa"/>
          </w:tcPr>
          <w:p w14:paraId="66990C4E" w14:textId="22D3D729" w:rsidR="00EA0403" w:rsidRDefault="00EA0403">
            <w:r>
              <w:rPr>
                <w:rFonts w:hint="eastAsia"/>
              </w:rPr>
              <w:t>예약</w:t>
            </w:r>
          </w:p>
        </w:tc>
      </w:tr>
      <w:tr w:rsidR="00EA0403" w14:paraId="40D3676B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1B51720D" w14:textId="48FB5645" w:rsidR="00EA0403" w:rsidRPr="00611D66" w:rsidRDefault="00EA0403" w:rsidP="00611D66">
            <w:pPr>
              <w:jc w:val="center"/>
              <w:rPr>
                <w:rFonts w:hint="eastAsia"/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1E912209" w14:textId="0859FAC9" w:rsidR="00EA0403" w:rsidRDefault="00EA0403">
            <w:r>
              <w:rPr>
                <w:rFonts w:hint="eastAsia"/>
              </w:rPr>
              <w:t>사용자는 메뉴에서 예약을 선택하여 항공권을 예약한다.</w:t>
            </w:r>
          </w:p>
        </w:tc>
      </w:tr>
      <w:tr w:rsidR="00EA0403" w14:paraId="03AF4729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09335DE6" w14:textId="0F0A303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12A5F4DC" w14:textId="1BA81945" w:rsidR="00EA0403" w:rsidRDefault="00EA0403">
            <w:r>
              <w:rPr>
                <w:rFonts w:hint="eastAsia"/>
              </w:rPr>
              <w:t>사용자</w:t>
            </w:r>
          </w:p>
        </w:tc>
      </w:tr>
      <w:tr w:rsidR="00EA0403" w14:paraId="2CE9025D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76499BF3" w14:textId="46766F1F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00F0B1FE" w14:textId="5939EA08" w:rsidR="00EA0403" w:rsidRDefault="00EA0403">
            <w:r>
              <w:rPr>
                <w:rFonts w:hint="eastAsia"/>
              </w:rPr>
              <w:t>사용자는 로그인 된 상태이다.</w:t>
            </w:r>
          </w:p>
        </w:tc>
      </w:tr>
      <w:tr w:rsidR="00EA0403" w14:paraId="228DA492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020C8042" w14:textId="719EA0D2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2F8D3FD0" w14:textId="5E8C7A94" w:rsidR="003F5FFE" w:rsidRPr="00717889" w:rsidRDefault="003F5FFE" w:rsidP="003F5FFE">
            <w:pPr>
              <w:rPr>
                <w:rFonts w:hint="eastAsia"/>
                <w:b/>
                <w:bCs/>
              </w:rPr>
            </w:pPr>
            <w:r w:rsidRPr="00717889">
              <w:rPr>
                <w:rFonts w:hint="eastAsia"/>
                <w:b/>
                <w:bCs/>
              </w:rPr>
              <w:t xml:space="preserve">기본 </w:t>
            </w:r>
            <w:proofErr w:type="gramStart"/>
            <w:r w:rsidRPr="00717889">
              <w:rPr>
                <w:rFonts w:hint="eastAsia"/>
                <w:b/>
                <w:bCs/>
              </w:rPr>
              <w:t xml:space="preserve">흐름 </w:t>
            </w:r>
            <w:r w:rsidRPr="00717889">
              <w:rPr>
                <w:b/>
                <w:bCs/>
              </w:rPr>
              <w:t>:</w:t>
            </w:r>
            <w:proofErr w:type="gramEnd"/>
          </w:p>
          <w:p w14:paraId="24B60AA9" w14:textId="1276EAEB" w:rsidR="00EA0403" w:rsidRDefault="00EA0403" w:rsidP="00EA040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항공사 시스템은</w:t>
            </w:r>
            <w:r w:rsidR="00A127F0">
              <w:rPr>
                <w:rFonts w:hint="eastAsia"/>
              </w:rPr>
              <w:t xml:space="preserve"> </w:t>
            </w:r>
            <w:r w:rsidR="00E31EB9" w:rsidRPr="00717889">
              <w:rPr>
                <w:b/>
                <w:bCs/>
              </w:rPr>
              <w:t>‘</w:t>
            </w:r>
            <w:r w:rsidR="00A127F0" w:rsidRPr="00717889">
              <w:rPr>
                <w:b/>
                <w:bCs/>
              </w:rPr>
              <w:t xml:space="preserve">1. </w:t>
            </w:r>
            <w:r w:rsidRPr="00717889">
              <w:rPr>
                <w:rFonts w:hint="eastAsia"/>
                <w:b/>
                <w:bCs/>
              </w:rPr>
              <w:t xml:space="preserve">예약 </w:t>
            </w:r>
            <w:r w:rsidR="00A127F0" w:rsidRPr="00717889">
              <w:rPr>
                <w:b/>
                <w:bCs/>
              </w:rPr>
              <w:t xml:space="preserve">2. </w:t>
            </w:r>
            <w:r w:rsidRPr="00717889">
              <w:rPr>
                <w:rFonts w:hint="eastAsia"/>
                <w:b/>
                <w:bCs/>
              </w:rPr>
              <w:t>예매조회/취소</w:t>
            </w:r>
            <w:r w:rsidR="00E31EB9" w:rsidRPr="00717889">
              <w:rPr>
                <w:rFonts w:hint="eastAsia"/>
                <w:b/>
                <w:bCs/>
              </w:rPr>
              <w:t xml:space="preserve"> </w:t>
            </w:r>
            <w:r w:rsidR="00E31EB9" w:rsidRPr="00717889">
              <w:rPr>
                <w:b/>
                <w:bCs/>
              </w:rPr>
              <w:t>(</w:t>
            </w:r>
            <w:r w:rsidR="00E31EB9" w:rsidRPr="00717889">
              <w:rPr>
                <w:rFonts w:hint="eastAsia"/>
                <w:b/>
                <w:bCs/>
              </w:rPr>
              <w:t>숫자로 입력</w:t>
            </w:r>
            <w:r w:rsidR="00E31EB9" w:rsidRPr="00717889">
              <w:rPr>
                <w:b/>
                <w:bCs/>
              </w:rPr>
              <w:t>)’</w:t>
            </w:r>
            <w:r w:rsidR="00A127F0">
              <w:rPr>
                <w:rFonts w:hint="eastAsia"/>
              </w:rPr>
              <w:t>가 적</w:t>
            </w:r>
            <w:r w:rsidR="00717889">
              <w:rPr>
                <w:rFonts w:hint="eastAsia"/>
              </w:rPr>
              <w:t xml:space="preserve">힌 </w:t>
            </w:r>
            <w:r w:rsidR="00A127F0"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화면을 보여준다.</w:t>
            </w:r>
          </w:p>
          <w:p w14:paraId="68029982" w14:textId="77FD9C62" w:rsidR="00EA0403" w:rsidRDefault="00EA0403" w:rsidP="00EA040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사용자는 </w:t>
            </w:r>
            <w:r w:rsidR="00E31EB9">
              <w:rPr>
                <w:rFonts w:hint="eastAsia"/>
              </w:rPr>
              <w:t xml:space="preserve">숫자 </w:t>
            </w:r>
            <w:r w:rsidR="00717889" w:rsidRPr="00717889">
              <w:rPr>
                <w:b/>
                <w:bCs/>
              </w:rPr>
              <w:t>‘</w:t>
            </w:r>
            <w:r w:rsidR="00E31EB9" w:rsidRPr="00717889">
              <w:rPr>
                <w:b/>
                <w:bCs/>
              </w:rPr>
              <w:t>1</w:t>
            </w:r>
            <w:r w:rsidR="00717889" w:rsidRPr="00717889">
              <w:rPr>
                <w:b/>
                <w:bCs/>
              </w:rPr>
              <w:t>’</w:t>
            </w:r>
            <w:r w:rsidR="00E31EB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E31EB9">
              <w:rPr>
                <w:rFonts w:hint="eastAsia"/>
              </w:rPr>
              <w:t>입력</w:t>
            </w:r>
            <w:r>
              <w:rPr>
                <w:rFonts w:hint="eastAsia"/>
              </w:rPr>
              <w:t>한다.</w:t>
            </w:r>
          </w:p>
          <w:p w14:paraId="16641791" w14:textId="0FA5298E" w:rsidR="00E31EB9" w:rsidRDefault="00E31EB9" w:rsidP="00E31EB9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rPr>
                <w:rFonts w:hint="eastAsia"/>
              </w:rPr>
              <w:t>사용자는 예약을 선택한 것.</w:t>
            </w:r>
          </w:p>
          <w:p w14:paraId="34A1141E" w14:textId="58D2EECE" w:rsidR="00EA0403" w:rsidRDefault="00EA0403" w:rsidP="00EA040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예약 화면에 접속한다.</w:t>
            </w:r>
          </w:p>
        </w:tc>
      </w:tr>
      <w:tr w:rsidR="00EA0403" w14:paraId="0843ACEB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2EEF49D2" w14:textId="01DA0866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2CEFD824" w14:textId="4377322D" w:rsidR="00EA0403" w:rsidRDefault="003F5F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 w:rsidR="00717889" w:rsidRPr="00717889">
              <w:rPr>
                <w:b/>
                <w:bCs/>
              </w:rPr>
              <w:t>‘</w:t>
            </w:r>
            <w:r w:rsidRPr="00717889">
              <w:rPr>
                <w:b/>
                <w:bCs/>
              </w:rPr>
              <w:t>1</w:t>
            </w:r>
            <w:r w:rsidR="00717889" w:rsidRPr="00717889">
              <w:rPr>
                <w:b/>
                <w:bCs/>
              </w:rPr>
              <w:t>’</w:t>
            </w:r>
            <w:r>
              <w:rPr>
                <w:rFonts w:hint="eastAsia"/>
              </w:rPr>
              <w:t xml:space="preserve">을 입력 시, </w:t>
            </w:r>
            <w:r w:rsidR="00EA0403">
              <w:rPr>
                <w:rFonts w:hint="eastAsia"/>
              </w:rPr>
              <w:t>탑승 정보 입력 화면으로 넘어가야 한다.</w:t>
            </w:r>
          </w:p>
        </w:tc>
      </w:tr>
      <w:tr w:rsidR="00EA0403" w14:paraId="35CC931F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274D684F" w14:textId="075670C8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3D21C7EE" w14:textId="67ADD87B" w:rsidR="00EA0403" w:rsidRDefault="00EA0403">
            <w:r>
              <w:rPr>
                <w:rFonts w:hint="eastAsia"/>
              </w:rPr>
              <w:t>2</w:t>
            </w:r>
            <w:r w:rsidR="00E31EB9">
              <w:t xml:space="preserve">-1. </w:t>
            </w:r>
            <w:r w:rsidR="00E31EB9">
              <w:rPr>
                <w:rFonts w:hint="eastAsia"/>
              </w:rPr>
              <w:t xml:space="preserve">사용자가 </w:t>
            </w:r>
            <w:r w:rsidR="00717889" w:rsidRPr="00717889">
              <w:rPr>
                <w:b/>
                <w:bCs/>
              </w:rPr>
              <w:t>‘</w:t>
            </w:r>
            <w:r w:rsidR="00E31EB9" w:rsidRPr="00717889">
              <w:rPr>
                <w:b/>
                <w:bCs/>
              </w:rPr>
              <w:t>1</w:t>
            </w:r>
            <w:r w:rsidR="00717889" w:rsidRPr="00717889">
              <w:rPr>
                <w:b/>
                <w:bCs/>
              </w:rPr>
              <w:t>’</w:t>
            </w:r>
            <w:r>
              <w:rPr>
                <w:rFonts w:hint="eastAsia"/>
              </w:rPr>
              <w:t xml:space="preserve">또는 </w:t>
            </w:r>
            <w:r w:rsidR="00717889" w:rsidRPr="00717889">
              <w:rPr>
                <w:b/>
                <w:bCs/>
              </w:rPr>
              <w:t>‘</w:t>
            </w:r>
            <w:r w:rsidR="00E31EB9" w:rsidRPr="00717889">
              <w:rPr>
                <w:b/>
                <w:bCs/>
              </w:rPr>
              <w:t>2</w:t>
            </w:r>
            <w:r w:rsidR="00717889" w:rsidRPr="00717889">
              <w:rPr>
                <w:b/>
                <w:bCs/>
              </w:rPr>
              <w:t>’</w:t>
            </w:r>
            <w:r>
              <w:rPr>
                <w:rFonts w:hint="eastAsia"/>
              </w:rPr>
              <w:t xml:space="preserve">를 </w:t>
            </w:r>
            <w:r w:rsidR="00E31EB9">
              <w:rPr>
                <w:rFonts w:hint="eastAsia"/>
              </w:rPr>
              <w:t>입력</w:t>
            </w:r>
            <w:r>
              <w:rPr>
                <w:rFonts w:hint="eastAsia"/>
              </w:rPr>
              <w:t>하지 않을 경우</w:t>
            </w:r>
          </w:p>
          <w:p w14:paraId="2F8D15B2" w14:textId="0E8B56FB" w:rsidR="00EA0403" w:rsidRDefault="00EA0403" w:rsidP="00EA0403">
            <w:pPr>
              <w:pStyle w:val="a4"/>
              <w:numPr>
                <w:ilvl w:val="0"/>
                <w:numId w:val="2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다시 선택해주세요.</w:t>
            </w:r>
            <w:r>
              <w:t>”</w:t>
            </w:r>
            <w:r w:rsidR="003F5FFE">
              <w:t xml:space="preserve"> </w:t>
            </w:r>
            <w:r>
              <w:rPr>
                <w:rFonts w:hint="eastAsia"/>
              </w:rPr>
              <w:t>를 출력한다.</w:t>
            </w:r>
          </w:p>
          <w:p w14:paraId="5FA771FB" w14:textId="2E282213" w:rsidR="00EA0403" w:rsidRDefault="00EA0403" w:rsidP="00EA0403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메뉴로 돌아가서 다시 선택</w:t>
            </w:r>
            <w:r w:rsidR="00E31EB9">
              <w:rPr>
                <w:rFonts w:hint="eastAsia"/>
              </w:rPr>
              <w:t>하도록 한다.</w:t>
            </w:r>
          </w:p>
        </w:tc>
      </w:tr>
    </w:tbl>
    <w:p w14:paraId="2C55CD42" w14:textId="5A340399" w:rsidR="00751120" w:rsidRDefault="00751120"/>
    <w:p w14:paraId="187AE82A" w14:textId="3E295618" w:rsidR="00EA0403" w:rsidRDefault="00EA04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A0403" w14:paraId="1FC928D4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5E1CAE11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proofErr w:type="spellStart"/>
            <w:r w:rsidRPr="00611D66">
              <w:rPr>
                <w:rFonts w:hint="eastAsia"/>
                <w:b/>
                <w:bCs/>
              </w:rPr>
              <w:t>유스케이스명</w:t>
            </w:r>
            <w:proofErr w:type="spellEnd"/>
          </w:p>
        </w:tc>
        <w:tc>
          <w:tcPr>
            <w:tcW w:w="7178" w:type="dxa"/>
          </w:tcPr>
          <w:p w14:paraId="0D4EB6D8" w14:textId="1E668183" w:rsidR="00EA0403" w:rsidRDefault="00EA0403" w:rsidP="00413736">
            <w:r>
              <w:rPr>
                <w:rFonts w:hint="eastAsia"/>
              </w:rPr>
              <w:t>항공편 선택</w:t>
            </w:r>
          </w:p>
        </w:tc>
      </w:tr>
      <w:tr w:rsidR="00EA0403" w14:paraId="45B47811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033014E0" w14:textId="77777777" w:rsidR="00EA0403" w:rsidRPr="00611D66" w:rsidRDefault="00EA0403" w:rsidP="00611D66">
            <w:pPr>
              <w:jc w:val="center"/>
              <w:rPr>
                <w:rFonts w:hint="eastAsia"/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개요</w:t>
            </w:r>
          </w:p>
        </w:tc>
        <w:tc>
          <w:tcPr>
            <w:tcW w:w="7178" w:type="dxa"/>
          </w:tcPr>
          <w:p w14:paraId="669D9044" w14:textId="2E05D3AB" w:rsidR="00EA0403" w:rsidRDefault="00EA0403" w:rsidP="00413736">
            <w:pPr>
              <w:rPr>
                <w:rFonts w:hint="eastAsia"/>
              </w:rPr>
            </w:pPr>
            <w:r>
              <w:rPr>
                <w:rFonts w:hint="eastAsia"/>
              </w:rPr>
              <w:t>사용자가 원하는 항공편을 선택한다.</w:t>
            </w:r>
          </w:p>
        </w:tc>
      </w:tr>
      <w:tr w:rsidR="00EA0403" w14:paraId="0FE504A4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376EFC38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 xml:space="preserve">관련 </w:t>
            </w:r>
            <w:proofErr w:type="spellStart"/>
            <w:r w:rsidRPr="00611D66">
              <w:rPr>
                <w:rFonts w:hint="eastAsia"/>
                <w:b/>
                <w:bCs/>
              </w:rPr>
              <w:t>액터</w:t>
            </w:r>
            <w:proofErr w:type="spellEnd"/>
          </w:p>
        </w:tc>
        <w:tc>
          <w:tcPr>
            <w:tcW w:w="7178" w:type="dxa"/>
          </w:tcPr>
          <w:p w14:paraId="37CEB43B" w14:textId="4AAA1478" w:rsidR="00EA0403" w:rsidRDefault="00EA0403" w:rsidP="00413736">
            <w:r>
              <w:rPr>
                <w:rFonts w:hint="eastAsia"/>
              </w:rPr>
              <w:t>사용자</w:t>
            </w:r>
          </w:p>
        </w:tc>
      </w:tr>
      <w:tr w:rsidR="00EA0403" w14:paraId="12C9C8F5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5FEFCCCF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선행 조건</w:t>
            </w:r>
          </w:p>
        </w:tc>
        <w:tc>
          <w:tcPr>
            <w:tcW w:w="7178" w:type="dxa"/>
          </w:tcPr>
          <w:p w14:paraId="0D911B1C" w14:textId="79CE341F" w:rsidR="00EA0403" w:rsidRDefault="00EA0403" w:rsidP="00413736">
            <w:r>
              <w:rPr>
                <w:rFonts w:hint="eastAsia"/>
              </w:rPr>
              <w:t>항공사 시스템은 항공편 리스트를 보여주어야 한다.</w:t>
            </w:r>
          </w:p>
        </w:tc>
      </w:tr>
      <w:tr w:rsidR="00EA0403" w14:paraId="75D6EE7A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622F12ED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이벤트 흐름</w:t>
            </w:r>
          </w:p>
        </w:tc>
        <w:tc>
          <w:tcPr>
            <w:tcW w:w="7178" w:type="dxa"/>
          </w:tcPr>
          <w:p w14:paraId="2586FB7A" w14:textId="0B6CB8A5" w:rsidR="003F5FFE" w:rsidRPr="00717889" w:rsidRDefault="003F5FFE" w:rsidP="003F5FFE">
            <w:pPr>
              <w:rPr>
                <w:rFonts w:hint="eastAsia"/>
                <w:b/>
                <w:bCs/>
              </w:rPr>
            </w:pPr>
            <w:r w:rsidRPr="00717889">
              <w:rPr>
                <w:rFonts w:hint="eastAsia"/>
                <w:b/>
                <w:bCs/>
              </w:rPr>
              <w:t xml:space="preserve">기본 </w:t>
            </w:r>
            <w:proofErr w:type="gramStart"/>
            <w:r w:rsidRPr="00717889">
              <w:rPr>
                <w:rFonts w:hint="eastAsia"/>
                <w:b/>
                <w:bCs/>
              </w:rPr>
              <w:t xml:space="preserve">흐름 </w:t>
            </w:r>
            <w:r w:rsidRPr="00717889">
              <w:rPr>
                <w:b/>
                <w:bCs/>
              </w:rPr>
              <w:t>:</w:t>
            </w:r>
            <w:proofErr w:type="gramEnd"/>
          </w:p>
          <w:p w14:paraId="5B898CFB" w14:textId="4E476F55" w:rsidR="00E31EB9" w:rsidRDefault="00EA0403" w:rsidP="0091242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항공사 시스템은 항공편 리스트를 보여준다.</w:t>
            </w:r>
          </w:p>
          <w:p w14:paraId="099AFE2C" w14:textId="4C197400" w:rsidR="00912421" w:rsidRDefault="00912421" w:rsidP="00912421">
            <w:pPr>
              <w:pStyle w:val="a4"/>
              <w:numPr>
                <w:ilvl w:val="1"/>
                <w:numId w:val="7"/>
              </w:numPr>
              <w:ind w:leftChars="0"/>
              <w:rPr>
                <w:rFonts w:hint="eastAsia"/>
              </w:rPr>
            </w:pPr>
            <w:r w:rsidRPr="00E31EB9">
              <w:rPr>
                <w:rFonts w:hint="eastAsia"/>
              </w:rPr>
              <w:t>리스트마다</w:t>
            </w:r>
            <w:r w:rsidRPr="00E31EB9">
              <w:t xml:space="preserve"> </w:t>
            </w:r>
            <w:r w:rsidRPr="00717889">
              <w:rPr>
                <w:b/>
                <w:bCs/>
              </w:rPr>
              <w:t>도착시간, 출발시간, 가격</w:t>
            </w:r>
            <w:r w:rsidRPr="00E31EB9">
              <w:t>이 적혀</w:t>
            </w:r>
            <w:r>
              <w:rPr>
                <w:rFonts w:hint="eastAsia"/>
              </w:rPr>
              <w:t xml:space="preserve"> </w:t>
            </w:r>
            <w:r w:rsidRPr="00E31EB9">
              <w:t>있다.</w:t>
            </w:r>
          </w:p>
          <w:p w14:paraId="54FF0D23" w14:textId="22149634" w:rsidR="00A127F0" w:rsidRDefault="00A127F0" w:rsidP="0091242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해당 리스트 중 사용자가 원하는 항공편을 하나 선택한다.</w:t>
            </w:r>
          </w:p>
          <w:p w14:paraId="1AB39139" w14:textId="7ACE3E67" w:rsidR="00E31EB9" w:rsidRPr="00912421" w:rsidRDefault="00912421" w:rsidP="00912421">
            <w:pPr>
              <w:ind w:left="4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-2. </w:t>
            </w:r>
            <w:r>
              <w:rPr>
                <w:rFonts w:hint="eastAsia"/>
              </w:rPr>
              <w:t xml:space="preserve">각 항공편엔 </w:t>
            </w:r>
            <w:r w:rsidRPr="00717889">
              <w:rPr>
                <w:rFonts w:hint="eastAsia"/>
                <w:b/>
                <w:bCs/>
              </w:rPr>
              <w:t>번호</w:t>
            </w:r>
            <w:r>
              <w:rPr>
                <w:rFonts w:hint="eastAsia"/>
              </w:rPr>
              <w:t>가 부여되어 있어</w:t>
            </w:r>
            <w:r>
              <w:rPr>
                <w:rFonts w:hint="eastAsia"/>
              </w:rPr>
              <w:t xml:space="preserve"> 원하는 항공편의</w:t>
            </w:r>
            <w:r>
              <w:rPr>
                <w:rFonts w:hint="eastAsia"/>
              </w:rPr>
              <w:t xml:space="preserve"> 번호를 입력하면 된다</w:t>
            </w:r>
            <w:r>
              <w:rPr>
                <w:rFonts w:hint="eastAsia"/>
              </w:rPr>
              <w:t>.</w:t>
            </w:r>
          </w:p>
        </w:tc>
      </w:tr>
      <w:tr w:rsidR="00EA0403" w14:paraId="27FD142F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5187B60E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후행 조건</w:t>
            </w:r>
          </w:p>
        </w:tc>
        <w:tc>
          <w:tcPr>
            <w:tcW w:w="7178" w:type="dxa"/>
          </w:tcPr>
          <w:p w14:paraId="2B25FA57" w14:textId="77777777" w:rsidR="00EA0403" w:rsidRDefault="00912421" w:rsidP="00413736">
            <w:r>
              <w:rPr>
                <w:rFonts w:hint="eastAsia"/>
              </w:rPr>
              <w:t xml:space="preserve">항공편 리스트에 있는 </w:t>
            </w:r>
            <w:r w:rsidRPr="00717889">
              <w:rPr>
                <w:rFonts w:hint="eastAsia"/>
                <w:b/>
                <w:bCs/>
              </w:rPr>
              <w:t>번호</w:t>
            </w:r>
            <w:r>
              <w:rPr>
                <w:rFonts w:hint="eastAsia"/>
              </w:rPr>
              <w:t>만 입력해야 한다.</w:t>
            </w:r>
          </w:p>
          <w:p w14:paraId="5E601B1D" w14:textId="1C839D09" w:rsidR="003F5FFE" w:rsidRDefault="003F5FFE" w:rsidP="004137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제대로 된 </w:t>
            </w:r>
            <w:r w:rsidRPr="00717889">
              <w:rPr>
                <w:rFonts w:hint="eastAsia"/>
                <w:b/>
                <w:bCs/>
              </w:rPr>
              <w:t>번호</w:t>
            </w:r>
            <w:r>
              <w:rPr>
                <w:rFonts w:hint="eastAsia"/>
              </w:rPr>
              <w:t xml:space="preserve"> 입력 시,</w:t>
            </w:r>
            <w:r>
              <w:t xml:space="preserve"> </w:t>
            </w:r>
            <w:r>
              <w:rPr>
                <w:rFonts w:hint="eastAsia"/>
              </w:rPr>
              <w:t xml:space="preserve">좌석 선택 화면으로 넘어가야 한다. </w:t>
            </w:r>
          </w:p>
        </w:tc>
      </w:tr>
      <w:tr w:rsidR="00EA0403" w14:paraId="7B1C5465" w14:textId="77777777" w:rsidTr="00611D66">
        <w:tc>
          <w:tcPr>
            <w:tcW w:w="1838" w:type="dxa"/>
            <w:shd w:val="clear" w:color="auto" w:fill="BDD6EE" w:themeFill="accent5" w:themeFillTint="66"/>
          </w:tcPr>
          <w:p w14:paraId="32FC1116" w14:textId="77777777" w:rsidR="00EA0403" w:rsidRPr="00611D66" w:rsidRDefault="00EA0403" w:rsidP="00611D66">
            <w:pPr>
              <w:jc w:val="center"/>
              <w:rPr>
                <w:b/>
                <w:bCs/>
              </w:rPr>
            </w:pPr>
            <w:r w:rsidRPr="00611D66">
              <w:rPr>
                <w:rFonts w:hint="eastAsia"/>
                <w:b/>
                <w:bCs/>
              </w:rPr>
              <w:t>대안 흐름</w:t>
            </w:r>
          </w:p>
        </w:tc>
        <w:tc>
          <w:tcPr>
            <w:tcW w:w="7178" w:type="dxa"/>
          </w:tcPr>
          <w:p w14:paraId="1858E323" w14:textId="77777777" w:rsidR="00EA0403" w:rsidRDefault="00912421" w:rsidP="00912421">
            <w:r>
              <w:rPr>
                <w:rFonts w:hint="eastAsia"/>
              </w:rPr>
              <w:t>2</w:t>
            </w:r>
            <w:r>
              <w:t xml:space="preserve">-1. </w:t>
            </w:r>
            <w:r>
              <w:rPr>
                <w:rFonts w:hint="eastAsia"/>
              </w:rPr>
              <w:t xml:space="preserve">항공편 리스트에 존재하지 않는 </w:t>
            </w:r>
            <w:r w:rsidRPr="00717889">
              <w:rPr>
                <w:rFonts w:hint="eastAsia"/>
                <w:b/>
                <w:bCs/>
              </w:rPr>
              <w:t>번호</w:t>
            </w:r>
            <w:r>
              <w:rPr>
                <w:rFonts w:hint="eastAsia"/>
              </w:rPr>
              <w:t>를 입력할 경우</w:t>
            </w:r>
          </w:p>
          <w:p w14:paraId="08211A63" w14:textId="1294A55E" w:rsidR="00912421" w:rsidRDefault="00912421" w:rsidP="00912421">
            <w:pPr>
              <w:pStyle w:val="a4"/>
              <w:numPr>
                <w:ilvl w:val="0"/>
                <w:numId w:val="8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항공편의 번호를 다시 입력해주세요.</w:t>
            </w:r>
            <w:r>
              <w:t>”</w:t>
            </w:r>
            <w:r w:rsidR="003F5FFE">
              <w:t xml:space="preserve"> </w:t>
            </w:r>
            <w:r>
              <w:rPr>
                <w:rFonts w:hint="eastAsia"/>
              </w:rPr>
              <w:t>를 출력한다.</w:t>
            </w:r>
          </w:p>
          <w:p w14:paraId="6D2337B0" w14:textId="2DC1980B" w:rsidR="00912421" w:rsidRDefault="00912421" w:rsidP="00912421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다시 항공편의 </w:t>
            </w:r>
            <w:r w:rsidRPr="00717889">
              <w:rPr>
                <w:rFonts w:hint="eastAsia"/>
                <w:b/>
                <w:bCs/>
              </w:rPr>
              <w:t>번호</w:t>
            </w:r>
            <w:r>
              <w:rPr>
                <w:rFonts w:hint="eastAsia"/>
              </w:rPr>
              <w:t>를 입력하도록 한다.</w:t>
            </w:r>
          </w:p>
        </w:tc>
      </w:tr>
    </w:tbl>
    <w:p w14:paraId="52D8B175" w14:textId="77777777" w:rsidR="00EA0403" w:rsidRPr="00EA0403" w:rsidRDefault="00EA0403">
      <w:pPr>
        <w:rPr>
          <w:rFonts w:hint="eastAsia"/>
        </w:rPr>
      </w:pPr>
    </w:p>
    <w:sectPr w:rsidR="00EA0403" w:rsidRPr="00EA04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5C1A"/>
    <w:multiLevelType w:val="multilevel"/>
    <w:tmpl w:val="1514FBC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16C65528"/>
    <w:multiLevelType w:val="hybridMultilevel"/>
    <w:tmpl w:val="E6829C78"/>
    <w:lvl w:ilvl="0" w:tplc="57BE8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C012E0"/>
    <w:multiLevelType w:val="multilevel"/>
    <w:tmpl w:val="A10013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B21EAD"/>
    <w:multiLevelType w:val="multilevel"/>
    <w:tmpl w:val="1F52E13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4F7B705F"/>
    <w:multiLevelType w:val="hybridMultilevel"/>
    <w:tmpl w:val="8C0074A8"/>
    <w:lvl w:ilvl="0" w:tplc="054A1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3A71C4"/>
    <w:multiLevelType w:val="hybridMultilevel"/>
    <w:tmpl w:val="0308A696"/>
    <w:lvl w:ilvl="0" w:tplc="6D2A433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6" w15:restartNumberingAfterBreak="0">
    <w:nsid w:val="644F75CB"/>
    <w:multiLevelType w:val="hybridMultilevel"/>
    <w:tmpl w:val="E946CAE6"/>
    <w:lvl w:ilvl="0" w:tplc="0CDCC00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7" w15:restartNumberingAfterBreak="0">
    <w:nsid w:val="6D0A75B4"/>
    <w:multiLevelType w:val="multilevel"/>
    <w:tmpl w:val="A5C4C3D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03"/>
    <w:rsid w:val="003F5FFE"/>
    <w:rsid w:val="00611D66"/>
    <w:rsid w:val="00717889"/>
    <w:rsid w:val="00751120"/>
    <w:rsid w:val="00912421"/>
    <w:rsid w:val="00A127F0"/>
    <w:rsid w:val="00E31EB9"/>
    <w:rsid w:val="00EA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3384"/>
  <w15:chartTrackingRefBased/>
  <w15:docId w15:val="{043AFDAC-1F80-4FD3-A734-98072864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04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mimiyoo97@naver.com</dc:creator>
  <cp:keywords/>
  <dc:description/>
  <cp:lastModifiedBy>mimiyoo97@naver.com</cp:lastModifiedBy>
  <cp:revision>1</cp:revision>
  <dcterms:created xsi:type="dcterms:W3CDTF">2022-03-17T08:42:00Z</dcterms:created>
  <dcterms:modified xsi:type="dcterms:W3CDTF">2022-03-17T09:18:00Z</dcterms:modified>
</cp:coreProperties>
</file>