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Team Report (Team 35: Magic Website)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 (Summary) (Scrum master: Brooks Van Buren)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9/19</w:t>
        <w:tab/>
        <w:t xml:space="preserve">3 hr</w:t>
        <w:tab/>
        <w:t xml:space="preserve">Discuss implementation plans, testing plans,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9/21</w:t>
        <w:tab/>
        <w:t xml:space="preserve">2 hr</w:t>
        <w:tab/>
        <w:t xml:space="preserve">Discuss recording work done for review by other team members, git pulling/branching strategy, learn some basic Symfony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9/24</w:t>
        <w:tab/>
        <w:t xml:space="preserve">3 hr</w:t>
        <w:tab/>
        <w:t xml:space="preserve">Review sprint, talk about issues, work on reports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(Plan) (Scrum master: Brooks Van Buren)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[Meetings]: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9/26</w:t>
        <w:tab/>
        <w:t xml:space="preserve">Discuss plans, get dev environment up on all members’ computers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9/28</w:t>
        <w:tab/>
        <w:t xml:space="preserve">Clear up any issues with dev environment and working on individual work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</w:t>
        <w:tab/>
        <w:t xml:space="preserve">Review week, discuss issues, work on report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[Individual Goals] 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Avnish Bablani: Work on integrating spotify and making the needed calls for our service.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Avnish Bablani: Make sure that errors are properly handled and unit tests are added.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Brooks Van Buren: Make basic component to retrieving and updating permission attached to room.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Tristan Pickett: Design and finish voting system for user rated songs and rankings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Shrikar Peri: Design base UI and stick with the theme throughout the application.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Elizabeth Stallter: Work together with Shrikar to create a cohesive theme for the application and start designing the login page and registration page.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Matt Twardowski: Finish user profiles and authentication/registration for the platform. Work on security configuration throughout the platform.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Avnish Bablani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 (Summary)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09/20 4 hours Worked on learning spotify API and doing the spotify API sample application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09/21 2 hours Group meeting to decide on design choices, framework and source control format. Downloaded all of the required software for the project.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09/24 1 hours Group meeting to plan for the next week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(Plan)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  <w:t xml:space="preserve">09/25 5 hrs </w:t>
      </w:r>
      <w:r w:rsidDel="00000000" w:rsidR="00000000" w:rsidRPr="00000000">
        <w:rPr>
          <w:rFonts w:ascii="Roboto" w:cs="Roboto" w:eastAsia="Roboto" w:hAnsi="Roboto"/>
          <w:color w:val="605856"/>
          <w:rtl w:val="0"/>
        </w:rPr>
        <w:t xml:space="preserve">Connect with Spotify API to be able to search for songs and make queries to search songs.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  <w:t xml:space="preserve">09/28 3 hrs </w:t>
      </w:r>
      <w:r w:rsidDel="00000000" w:rsidR="00000000" w:rsidRPr="00000000">
        <w:rPr>
          <w:rFonts w:ascii="Roboto" w:cs="Roboto" w:eastAsia="Roboto" w:hAnsi="Roboto"/>
          <w:color w:val="605856"/>
          <w:rtl w:val="0"/>
        </w:rPr>
        <w:t xml:space="preserve">Play proper song from Spotify API by calling it to get the song. Create unit test for this and previous user story.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  <w:t xml:space="preserve">09/30 2 hrs </w:t>
      </w:r>
      <w:r w:rsidDel="00000000" w:rsidR="00000000" w:rsidRPr="00000000">
        <w:rPr>
          <w:rFonts w:ascii="Roboto" w:cs="Roboto" w:eastAsia="Roboto" w:hAnsi="Roboto"/>
          <w:color w:val="605856"/>
          <w:rtl w:val="0"/>
        </w:rPr>
        <w:t xml:space="preserve">Error handling for Spotify API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Shrikar Peri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 (Summary)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09/19 4 hours Discussed with team and decided which parts to work on for the application.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09/20 4 hours Worked on learning elements of UI design for web app / mobile interface.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09/21 2 hours Group meeting. Discussed design ideology, the framework to be used and installed various softwares required for development. (Github Desktop)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09/24 1 hours Group meeting to plan for the next week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(Plan)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  <w:t xml:space="preserve">09/25 4 hrs Work on implementing a static homepage.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  <w:t xml:space="preserve">09/28 3 hrs Work on linking other web pages to the homepage.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09/30 3 hrs Design UI for Error Handling.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color w:val="6058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Tristan Pickett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 (Summary)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9/19</w:t>
        <w:tab/>
        <w:t xml:space="preserve">3 hours</w:t>
        <w:tab/>
      </w:r>
      <w:r w:rsidDel="00000000" w:rsidR="00000000" w:rsidRPr="00000000">
        <w:rPr>
          <w:rtl w:val="0"/>
        </w:rPr>
        <w:t xml:space="preserve">Planning what new technologies I need to know and or know better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9/20</w:t>
        <w:tab/>
        <w:t xml:space="preserve">2 hours</w:t>
        <w:tab/>
        <w:tab/>
        <w:t xml:space="preserve">Refreshed skills on webdev technologies I had used before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9/21</w:t>
        <w:tab/>
        <w:t xml:space="preserve">2 hours</w:t>
        <w:tab/>
        <w:tab/>
        <w:t xml:space="preserve">Began learning use of symfony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9/24</w:t>
        <w:tab/>
        <w:t xml:space="preserve">3 hours</w:t>
        <w:tab/>
        <w:tab/>
        <w:t xml:space="preserve">Learning PHP and how to connect with existing webdev technologies I had known previously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9/25</w:t>
        <w:tab/>
        <w:t xml:space="preserve">2 hr</w:t>
        <w:tab/>
        <w:t xml:space="preserve">Start creating class structure for song voting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9/26</w:t>
        <w:tab/>
        <w:t xml:space="preserve">2 hr</w:t>
        <w:tab/>
        <w:t xml:space="preserve">Finish creating class structure for song voting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9/28</w:t>
        <w:tab/>
        <w:t xml:space="preserve">2 hr</w:t>
        <w:tab/>
        <w:t xml:space="preserve">Implement score feature for number of votes given to a song and start creation of listener for users to vote on the songs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9/30</w:t>
        <w:tab/>
        <w:t xml:space="preserve">5 hr</w:t>
        <w:tab/>
        <w:t xml:space="preserve">Finish implementing listener for users to vote on songs and create unique ranking system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10/1</w:t>
        <w:tab/>
        <w:t xml:space="preserve">4 hr</w:t>
        <w:tab/>
        <w:t xml:space="preserve">Unit tests for voting on songs and requests for new QR codes when a room is created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Brooks Van Buren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 (Summary)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9/19</w:t>
        <w:tab/>
        <w:t xml:space="preserve">3 hr</w:t>
        <w:tab/>
        <w:t xml:space="preserve">Planning for setting up dev environment, what technologies are needed, learning some basic Symfony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9/21</w:t>
        <w:tab/>
        <w:t xml:space="preserve">2 hr</w:t>
        <w:tab/>
        <w:t xml:space="preserve">Getting familiar with Symfony project structure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9/22</w:t>
        <w:tab/>
        <w:t xml:space="preserve">1 hr</w:t>
        <w:tab/>
        <w:t xml:space="preserve">Research QR codes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9/23</w:t>
        <w:tab/>
        <w:t xml:space="preserve">3 hr</w:t>
        <w:tab/>
      </w:r>
      <w:r w:rsidDel="00000000" w:rsidR="00000000" w:rsidRPr="00000000">
        <w:rPr>
          <w:color w:val="24292e"/>
          <w:sz w:val="18"/>
          <w:szCs w:val="18"/>
          <w:rtl w:val="0"/>
        </w:rPr>
        <w:t xml:space="preserve">f331dd</w:t>
        <w:tab/>
      </w:r>
      <w:r w:rsidDel="00000000" w:rsidR="00000000" w:rsidRPr="00000000">
        <w:rPr>
          <w:rtl w:val="0"/>
        </w:rPr>
        <w:t xml:space="preserve">Setting up and testing Vagrantfile; Struggling to make .gitignore for Symfony files properly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2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9/26</w:t>
        <w:tab/>
        <w:t xml:space="preserve">2 hr</w:t>
        <w:tab/>
        <w:t xml:space="preserve">Meet with group and resolve issues with Vagrantfile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9/26</w:t>
        <w:tab/>
        <w:t xml:space="preserve">1 hr</w:t>
        <w:tab/>
        <w:t xml:space="preserve">Start working on Permissions modules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9/27</w:t>
        <w:tab/>
        <w:t xml:space="preserve">4 hr</w:t>
        <w:tab/>
        <w:t xml:space="preserve">Continue work on Permissions modules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9/29</w:t>
        <w:tab/>
        <w:t xml:space="preserve">2 hr</w:t>
        <w:tab/>
        <w:t xml:space="preserve">Test querying to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9/30</w:t>
        <w:tab/>
        <w:t xml:space="preserve">3 hr</w:t>
        <w:tab/>
        <w:t xml:space="preserve">Begin QR code module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=== Weekly Individual Report (Team 24: MelodyMunk) ===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Name:  Elizabeth Stallter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 (Summary)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09/20 4 hours Reviewing HTML/CSS/JavaScript for UI designs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09/21 2 hours Group meeting. Learning about Symfony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09/24 1 hours Group meeting to work on weekly reports and plan next week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09/24 2 hours Continue reviewing HTML/CSS/JavaScript for UI designs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 (Plan)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09/25 3 hrs Draft designs for UI for registration, join and creating rooms, login page, chat page and start css styles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09/26 2 hrs Meet and hopefully set up dev environment, review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09/27 3 hrs Finish first draft of css page style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09/28 2 hrs learn symfony as a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09/29 3 hrs start login page and registration page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