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관리자 - 교육생 관리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등록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학원에 교육생을 등록하는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이름, 주민번호 뒷자리, 전화번호를 입력할 수 있어야 한다.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-교육생의 등록 날짜는 입력당시의 날짜로 입력되어야 한다.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-최초 등록시 교육생의 수강신청 횟수는 0으로 입력되어야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기본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정보를 수정, 삭제 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정보 관리를 위해 교육생을 이름, 과정명, 교사명으로 검색할 수 있어야 한다.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기본 사항(이름, 주민번호 뒷자리, 전화번호, 등록일, 수강신청 횟수)를 수정할 수 있어야 한다.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교육생을 삭제할 수 있어야한다.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검색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교육생을 검색하는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과정 관리를 위해 교육생을 이름이나 과정명으로 검색할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검색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교육생을 이름으로 검색하는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과정 관리를 위해 교육생을 이름으로 검색할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검색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교육생을 과정명으로 검색하는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과정 관리를 위해 교육생을  과정명으로 검색할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과정별 교육생의 명단을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과정을 선택하면 과정에 등록된 학생의 정보를 조회할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A05_007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상세 정보를 확인하는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과정 선택 후 학생을 선택하면 학생의 상세 정보 (기본 정보와 등록 강좌 정보)를 조회할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A05_008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정보를 수정 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정보(이름, 주민번호 뒷자리, 전화번호, 등록일, 등록 과정, 수료/중도탈락)를 각각 선택하여 수정할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A05_009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이름을 수정하는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정보(이름, 주민번호 뒷자리, 전화번호, 등록일, 등록 과정, 수료/중도탈락)가 출력된 화면에서 새 이름을 직접 입력하여 교육생의 이름을 수정할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A05_010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주민번호 뒷자리를 수정하는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정보가 출력된 화면에서 새 주민번호 뒷자리를 직접 입력하여 교육생의 주민번호 뒷자리를 수정할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A05_011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전화번호를 수정하는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정보가 출력된 화면에서 새 전화번호를 직접 입력하여 교육생의 전화번호를 수정할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A05_012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등록일을 수정 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정보가 출력된 화면에서 등록일을 직접 입력하여 교육생의 등록일을 수정할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A05_013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등록과정을 수정 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정보가 출력된 화면에서 학생을 새로운 과정에 추가할 수 있어야 한다.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학생이 등록된 과정을 삭제할 수 있어야 한다.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A05_014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교육생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수료/중도탈락 설정하는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과정에 대한 수료 및 중도탈락을 설정할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관리자 - 시험 및 성적 관리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시험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A06_001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 문제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시험 문제와 성적 입력 여부를 확인하는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시험 문제와 성적 입력여부와 시험문제 등록여부를 과정별, 과목별로 확인할 수 있어야 한다.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교육생의 성적을 확인할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시험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A06_002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과정별 시험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시험 문제와 성적 입력 여부를 확인하는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시험 문제와 성적 입력여부를 과정별로 조회하기 위해 과정 목록에서 과정을 선택할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시험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A06_003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과정별 시험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시험 문제와 성적 입력 여부를 확인하는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시험 문제와 성적 입력여부를 과정별로 전체 과목에 대해 확인할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시험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A06_004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과목별 성적조회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시험 문제와 성적 입력 여부를 확인하는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과정별, 과목별로 전체 교육생의 성적을 확인할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시험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A06_005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성적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성적을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교육생별 성적을 확인하기 위해 교육생을 이름을 검색할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시험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A06_006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성적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성적을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교육생별 성적을 확인할 수 있어야 한다.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교육생이 수강중인 강좌에 대해 과목별로 성적을 확인할 수 있어야 한다.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시험 및 성적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A06_007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성적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교육생의 성적을 조회하는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-관리자는 교육생별 성적을 확인할 수 있어야 한다.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-성적조회를 위해 학생의 과목을 선택한 경우에는 해당 과목의 과정명, 과정기간, 강의실명, 과목명, 교사명, 교재명과 함께 필기시험 성적, 실기시험 성적, 출결점수를 함께 볼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