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下面列出列表常用的方法操作列表以及小例子：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1.  Append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在列表末尾添加元素，需在列表末尾添加元素，需要注意几个点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    A. append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中添加的参数是作为一个整体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name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name.append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(list(" tiger"))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't', [' ', 't', 'i', 'g', 'e', 'r']]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得到的值不是：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['s', 'c', 'o', 't', 't', ' ', 't', 'i', 'g', 'e', 'r']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如果想要这种的追加方式，可以试试分片赋值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或者下面说到的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extend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方法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：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name[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len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(name):] = list(" tiger")      #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从末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尾追加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't', ' ', 't', 'i', 'g', 'e', 'r']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B.append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一次性只能添加一个元素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name.append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("A","B")        #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添加多个元素即将报错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Traceback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 (most recent call last):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 File "&lt;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stdin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&gt;", line 1, 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in ?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TypeError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append(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) takes exactly one argument (2 given)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name.append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("A")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['s', 'c', 'o', 't', 't', 'A']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lastRenderedPageBreak/>
        <w:t>2. Count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统计某个元素在列表中出现的次数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name.count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('s')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name.count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("t")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2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name.count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("A")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0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name.append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(list("Python"))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['s', 'c', 'o', 't', 't', ['P', 'y', 't', 'h', 'o', 'n']]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name.count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(['P', 'y', 't', 'h', 'o', 'n'])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1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3. Extend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在原列表追加另一个序列的中的多个值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name.extend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(list(" tiger"))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't', ' ', 't', 'i', 'g', 'e', 'r']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当然，我们可以用分片赋值来实现：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name[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len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(name):] = list(" tiger")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lastRenderedPageBreak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't', ' ', 't', 'i', 'g', 'e', 'r']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这时小伙伴们会想到，我们可以直接用操作符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"+"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嘛，还方便些：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pwd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  = list(" tiger")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name +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pwd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't', ' ', 't', 'i', 'g', 'e', 'r']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't']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从这三种方式操作的输出，可以看出：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extend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和分片赋值都是修改原列表，相对而言，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extend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可读性强些，而操作符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"+"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是生成一个新的列表，不影响原列表，如果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我们需要生成新列表而不影响原列表，就可以用操作符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"+"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4.Index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从列表中找出某个值第一个（注意是第一个）匹配项的索引位置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name.index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('t')    ##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第一个字母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t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的索引位置是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3   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index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'a')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Traceback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 (most recent call last):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 File "&lt;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stdin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&gt;", line 1, in ?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ValueError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list.index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(x): x not in list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'a' in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False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'a' not in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True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从输出可以看出，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index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找的是第一个匹配项的索引位置，而如果查找的元素不在列表中，会报错（返回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-1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会不会好一点呢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?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），当然如果想避免报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错，我们可以先用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in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操作，判断某个元素是否在某个列表中，如果在的话，然后进行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index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lastRenderedPageBreak/>
        <w:t>操作。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5. Insert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用于将对象插入到列表中，俩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个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参数，第一个是索引位置，第二个插入的元素对象。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name.insert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(2,'tiger')     ##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在索引为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的地方插入字符串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tiger  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'tiger', 'o', 't', 't']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我们也可以用分片赋值：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name[2:2] = ['tiger']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'tiger',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name[2:2] = 'tiger'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't', 'i', 'g', 'e', 'r', 'tiger', 'o', 't', 't']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这里需要注意的是，如果是插入一个元素，需要用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[]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括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起来，不然，直接用字符串的话，是插入字符串的列表，在索引位置之后添加。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当然，用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insert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的可读性比分片赋值强。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6. Pop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移除列表中的一个元素（最后一个元素），并返回该元素的值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name.pop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lastRenderedPageBreak/>
        <w:t>'t'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['s', 'c', 'o',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name.append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("t")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['s', 'c', 'o', 't', 't']</w:t>
      </w:r>
    </w:p>
    <w:p w:rsidR="00A261BA" w:rsidRPr="00A261BA" w:rsidRDefault="00A261BA" w:rsidP="00A261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分片赋值模拟</w:t>
      </w:r>
      <w:r w:rsidRPr="00A261B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pop: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name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name[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len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(name)-1:] = []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't']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这上面用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pop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append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模拟了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栈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的先进先出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LIFO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7. Remove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  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移除列表中某个值的第一匹配项：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如果有俩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个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相等的元素，就只是移除匹配的一个元素，如果某元素不存在某列表中，便会报错，而且一次性只能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  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移除一个元素。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name.remove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("t")    #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去掉第一个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t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['s', 'c', 'o',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name.remove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("A")    #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不存在会报错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Traceback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 (most recent call last):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 File "&lt;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stdin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&gt;", line 1, 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in ?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ValueError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list.remove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(x): x not in list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&gt;&gt;&gt; "A" not in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True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name.remove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s","c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  #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一次只能移除一个元素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lastRenderedPageBreak/>
        <w:t>Traceback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 (most recent call last):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 File "&lt;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stdin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&gt;", line 1, 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in ?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TypeError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remove(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) takes exactly one argument (2 given)</w:t>
      </w:r>
    </w:p>
    <w:p w:rsidR="00A261BA" w:rsidRPr="00A261BA" w:rsidRDefault="00A261BA" w:rsidP="00A261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8.Revense</w:t>
      </w:r>
      <w:proofErr w:type="gramEnd"/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将列表中的元素反向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name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 = list("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scott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['s', 'c', 'o', 't', 't']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name.reverse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name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['t', 't', 'o', 'c', 's']</w:t>
      </w:r>
    </w:p>
    <w:p w:rsidR="00A261BA" w:rsidRPr="00A261BA" w:rsidRDefault="00A261BA" w:rsidP="00A261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9. Sort &amp; Sorted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    sort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方法用于对列表进行排序，修改原列表，不会返回一个已排序的列表副本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result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 = [8,5,5,3,9]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</w:t>
      </w:r>
      <w:proofErr w:type="spellStart"/>
      <w:r w:rsidRPr="00A261BA">
        <w:rPr>
          <w:rFonts w:ascii="Tahoma" w:eastAsia="宋体" w:hAnsi="Tahoma" w:cs="Tahoma"/>
          <w:color w:val="000000"/>
          <w:kern w:val="0"/>
          <w:szCs w:val="21"/>
        </w:rPr>
        <w:t>result.sort</w:t>
      </w:r>
      <w:proofErr w:type="spellEnd"/>
      <w:r w:rsidRPr="00A261BA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result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[3, 5, 5, 8, 9]</w:t>
      </w:r>
    </w:p>
    <w:p w:rsidR="00A261BA" w:rsidRPr="00A261BA" w:rsidRDefault="00A261BA" w:rsidP="00A261B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t>如果我们想要返回一个已排序的列表副本，而不影响原来的列表呢，一种方法，我们可以先赋值原来列表（可以用分片赋值复制），然后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在复制的列表上做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sort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操作，另一种方法，就是使用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sorted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函数，它会返回已排序的列表副本：</w:t>
      </w:r>
    </w:p>
    <w:p w:rsidR="00A261BA" w:rsidRPr="00A261BA" w:rsidRDefault="00A261BA" w:rsidP="00A261B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A261B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261BA" w:rsidRPr="00A261BA" w:rsidRDefault="00A261BA" w:rsidP="00A261B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 xml:space="preserve"> &gt;&gt;&gt; </w:t>
      </w:r>
      <w:proofErr w:type="gramStart"/>
      <w:r w:rsidRPr="00A261BA">
        <w:rPr>
          <w:rFonts w:ascii="Tahoma" w:eastAsia="宋体" w:hAnsi="Tahoma" w:cs="Tahoma"/>
          <w:color w:val="000000"/>
          <w:kern w:val="0"/>
          <w:szCs w:val="21"/>
        </w:rPr>
        <w:t>result</w:t>
      </w:r>
      <w:proofErr w:type="gramEnd"/>
      <w:r w:rsidRPr="00A261BA">
        <w:rPr>
          <w:rFonts w:ascii="Tahoma" w:eastAsia="宋体" w:hAnsi="Tahoma" w:cs="Tahoma"/>
          <w:color w:val="000000"/>
          <w:kern w:val="0"/>
          <w:szCs w:val="21"/>
        </w:rPr>
        <w:t xml:space="preserve"> = [8,5,5,3,9]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result2 = sorted(result)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result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[8, 5, 5, 3, 9]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&gt;&gt;&gt; result2</w:t>
      </w:r>
      <w:r w:rsidRPr="00A261BA">
        <w:rPr>
          <w:rFonts w:ascii="Tahoma" w:eastAsia="宋体" w:hAnsi="Tahoma" w:cs="Tahoma"/>
          <w:color w:val="000000"/>
          <w:kern w:val="0"/>
          <w:szCs w:val="21"/>
        </w:rPr>
        <w:br/>
        <w:t> [3, 5, 5, 8, 9]</w:t>
      </w:r>
    </w:p>
    <w:p w:rsidR="006A4641" w:rsidRDefault="006A4641">
      <w:pPr>
        <w:rPr>
          <w:rFonts w:hint="eastAsia"/>
        </w:rPr>
      </w:pPr>
    </w:p>
    <w:p w:rsidR="00A261BA" w:rsidRDefault="002C007C">
      <w:pPr>
        <w:rPr>
          <w:rFonts w:hint="eastAsia"/>
        </w:rPr>
      </w:pPr>
      <w:r>
        <w:rPr>
          <w:rFonts w:hint="eastAsia"/>
        </w:rPr>
        <w:t>原文出处：</w:t>
      </w:r>
    </w:p>
    <w:p w:rsidR="002C007C" w:rsidRDefault="004700B0">
      <w:pPr>
        <w:rPr>
          <w:rFonts w:hint="eastAsia"/>
        </w:rPr>
      </w:pPr>
      <w:hyperlink r:id="rId5" w:history="1">
        <w:r w:rsidRPr="00883F19">
          <w:rPr>
            <w:rStyle w:val="a4"/>
          </w:rPr>
          <w:t>http://www.jb51.net/article/46768.htm</w:t>
        </w:r>
      </w:hyperlink>
    </w:p>
    <w:p w:rsidR="004700B0" w:rsidRDefault="004700B0">
      <w:bookmarkStart w:id="0" w:name="_GoBack"/>
      <w:bookmarkEnd w:id="0"/>
    </w:p>
    <w:sectPr w:rsidR="00470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3B"/>
    <w:rsid w:val="002C007C"/>
    <w:rsid w:val="004700B0"/>
    <w:rsid w:val="006A4641"/>
    <w:rsid w:val="00A261BA"/>
    <w:rsid w:val="00E3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61BA"/>
  </w:style>
  <w:style w:type="character" w:styleId="a4">
    <w:name w:val="Hyperlink"/>
    <w:basedOn w:val="a0"/>
    <w:uiPriority w:val="99"/>
    <w:unhideWhenUsed/>
    <w:rsid w:val="004700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61BA"/>
  </w:style>
  <w:style w:type="character" w:styleId="a4">
    <w:name w:val="Hyperlink"/>
    <w:basedOn w:val="a0"/>
    <w:uiPriority w:val="99"/>
    <w:unhideWhenUsed/>
    <w:rsid w:val="004700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53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1959983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1868194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5023540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6341565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8315311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9875532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2795878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2324072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7130750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282098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9007795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8719629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7792536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7746658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9633290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6986247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8939975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4148610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1492666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13463982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937602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3201594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525116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2968654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3374890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6698077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5250002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973045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4792713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7630764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485462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b51.net/article/4676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4</cp:revision>
  <dcterms:created xsi:type="dcterms:W3CDTF">2016-12-26T08:35:00Z</dcterms:created>
  <dcterms:modified xsi:type="dcterms:W3CDTF">2016-12-26T08:36:00Z</dcterms:modified>
</cp:coreProperties>
</file>