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0DCC95" w14:textId="1AE8A090" w:rsidR="009F7FF7" w:rsidRDefault="008E5AD8">
      <w:r w:rsidRPr="008E5AD8">
        <w:drawing>
          <wp:inline distT="0" distB="0" distL="0" distR="0" wp14:anchorId="1C6194A7" wp14:editId="50D1C7BE">
            <wp:extent cx="5612130" cy="164211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4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4744D" w14:textId="007F6469" w:rsidR="008E5AD8" w:rsidRDefault="008E5AD8"/>
    <w:p w14:paraId="323BCF3C" w14:textId="76CD9BB5" w:rsidR="008E5AD8" w:rsidRPr="00D4507A" w:rsidRDefault="008E5AD8">
      <w:pPr>
        <w:rPr>
          <w:b/>
          <w:bCs/>
        </w:rPr>
      </w:pPr>
      <w:r w:rsidRPr="00D4507A">
        <w:rPr>
          <w:b/>
          <w:bCs/>
        </w:rPr>
        <w:t>Servicios</w:t>
      </w:r>
    </w:p>
    <w:p w14:paraId="1EAFE86F" w14:textId="77777777" w:rsidR="00D4507A" w:rsidRDefault="00D4507A" w:rsidP="00D4507A">
      <w:r>
        <w:t>Invocar Proceso</w:t>
      </w:r>
    </w:p>
    <w:p w14:paraId="5D74B5B3" w14:textId="77777777" w:rsidR="00D4507A" w:rsidRDefault="00D4507A" w:rsidP="00D4507A">
      <w:r>
        <w:t>Consultar Solicitud</w:t>
      </w:r>
    </w:p>
    <w:p w14:paraId="616B89E3" w14:textId="77777777" w:rsidR="00D4507A" w:rsidRDefault="00D4507A" w:rsidP="00D4507A">
      <w:r>
        <w:t>Verificar TC</w:t>
      </w:r>
    </w:p>
    <w:p w14:paraId="7595BEF3" w14:textId="77777777" w:rsidR="00D4507A" w:rsidRDefault="00D4507A" w:rsidP="00D4507A">
      <w:proofErr w:type="gramStart"/>
      <w:r>
        <w:t>Regla de negocio?</w:t>
      </w:r>
      <w:proofErr w:type="gramEnd"/>
    </w:p>
    <w:p w14:paraId="0CCB694A" w14:textId="77777777" w:rsidR="00D4507A" w:rsidRDefault="00D4507A" w:rsidP="00D4507A">
      <w:proofErr w:type="spellStart"/>
      <w:r>
        <w:t>Asignacion</w:t>
      </w:r>
      <w:proofErr w:type="spellEnd"/>
      <w:r>
        <w:t xml:space="preserve"> Transporte</w:t>
      </w:r>
    </w:p>
    <w:p w14:paraId="7292FCD8" w14:textId="77777777" w:rsidR="00D4507A" w:rsidRDefault="00D4507A" w:rsidP="00D4507A">
      <w:r>
        <w:t>Reserva Hospedaje</w:t>
      </w:r>
    </w:p>
    <w:p w14:paraId="0BFAD6D2" w14:textId="77777777" w:rsidR="00D4507A" w:rsidRDefault="00D4507A" w:rsidP="00D4507A">
      <w:r>
        <w:t xml:space="preserve">Compra </w:t>
      </w:r>
      <w:proofErr w:type="spellStart"/>
      <w:r>
        <w:t>Espectaculo</w:t>
      </w:r>
      <w:proofErr w:type="spellEnd"/>
    </w:p>
    <w:p w14:paraId="310FDC94" w14:textId="77777777" w:rsidR="00D4507A" w:rsidRDefault="00D4507A" w:rsidP="00D4507A">
      <w:r>
        <w:t>Cargar Monto TC</w:t>
      </w:r>
    </w:p>
    <w:p w14:paraId="488DECA3" w14:textId="77777777" w:rsidR="00D4507A" w:rsidRDefault="00D4507A" w:rsidP="00D4507A">
      <w:r>
        <w:t>Aprobar Orden</w:t>
      </w:r>
    </w:p>
    <w:p w14:paraId="07BBFF03" w14:textId="77777777" w:rsidR="00D4507A" w:rsidRDefault="00D4507A" w:rsidP="00D4507A">
      <w:r>
        <w:t>Enviar Mail</w:t>
      </w:r>
    </w:p>
    <w:p w14:paraId="48DB71F4" w14:textId="77777777" w:rsidR="008E5AD8" w:rsidRDefault="008E5AD8"/>
    <w:sectPr w:rsidR="008E5AD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AD8"/>
    <w:rsid w:val="008E5AD8"/>
    <w:rsid w:val="009A7947"/>
    <w:rsid w:val="009F7FF7"/>
    <w:rsid w:val="00D45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3BAD41"/>
  <w15:chartTrackingRefBased/>
  <w15:docId w15:val="{CA6401D7-9EFB-4711-9E82-3426A4710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393CF7A995B304AA2C108C0440EB4F5" ma:contentTypeVersion="12" ma:contentTypeDescription="Create a new document." ma:contentTypeScope="" ma:versionID="4544c302881efe71e4380f6768f35980">
  <xsd:schema xmlns:xsd="http://www.w3.org/2001/XMLSchema" xmlns:xs="http://www.w3.org/2001/XMLSchema" xmlns:p="http://schemas.microsoft.com/office/2006/metadata/properties" xmlns:ns3="22eb8733-489d-4d7b-ace4-a705be795199" xmlns:ns4="6fb2eb4b-cfdf-414e-83c0-ccc8a1f2ec92" targetNamespace="http://schemas.microsoft.com/office/2006/metadata/properties" ma:root="true" ma:fieldsID="dc12902fae03d88da34b0f6215062ada" ns3:_="" ns4:_="">
    <xsd:import namespace="22eb8733-489d-4d7b-ace4-a705be795199"/>
    <xsd:import namespace="6fb2eb4b-cfdf-414e-83c0-ccc8a1f2ec9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eb8733-489d-4d7b-ace4-a705be79519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b2eb4b-cfdf-414e-83c0-ccc8a1f2ec9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FA13E8F-D175-4451-96EB-3F21472E59A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2eb8733-489d-4d7b-ace4-a705be795199"/>
    <ds:schemaRef ds:uri="6fb2eb4b-cfdf-414e-83c0-ccc8a1f2ec9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337FE3D-05B3-402F-973F-E939103E4D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56B741F-95E2-4E36-85D3-BFE4F80B28BE}">
  <ds:schemaRefs>
    <ds:schemaRef ds:uri="http://www.w3.org/XML/1998/namespace"/>
    <ds:schemaRef ds:uri="http://purl.org/dc/terms/"/>
    <ds:schemaRef ds:uri="http://schemas.microsoft.com/office/2006/metadata/properties"/>
    <ds:schemaRef ds:uri="http://schemas.microsoft.com/office/2006/documentManagement/types"/>
    <ds:schemaRef ds:uri="http://purl.org/dc/dcmitype/"/>
    <ds:schemaRef ds:uri="http://schemas.openxmlformats.org/package/2006/metadata/core-properties"/>
    <ds:schemaRef ds:uri="http://purl.org/dc/elements/1.1/"/>
    <ds:schemaRef ds:uri="http://schemas.microsoft.com/office/infopath/2007/PartnerControls"/>
    <ds:schemaRef ds:uri="6fb2eb4b-cfdf-414e-83c0-ccc8a1f2ec92"/>
    <ds:schemaRef ds:uri="22eb8733-489d-4d7b-ace4-a705be79519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 Edward Celemin Florez</dc:creator>
  <cp:keywords/>
  <dc:description/>
  <cp:lastModifiedBy>Jhon Edward Celemin Florez</cp:lastModifiedBy>
  <cp:revision>2</cp:revision>
  <dcterms:created xsi:type="dcterms:W3CDTF">2020-09-30T19:53:00Z</dcterms:created>
  <dcterms:modified xsi:type="dcterms:W3CDTF">2020-09-30T19:53:00Z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0x0101008393CF7A995B304AA2C108C0440EB4F5</vt:lpwstr>
  </property>
</Properties>
</file>