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FBF" w14:textId="77777777" w:rsidR="000A45FC" w:rsidRDefault="008B3CE3" w:rsidP="007F4E9A">
      <w:pPr>
        <w:pStyle w:val="3"/>
        <w:numPr>
          <w:ilvl w:val="1"/>
          <w:numId w:val="4"/>
        </w:numPr>
      </w:pPr>
      <w:r>
        <w:t>{{</w:t>
      </w:r>
      <w:r>
        <w:rPr>
          <w:rFonts w:hint="eastAsia"/>
        </w:rPr>
        <w:t>secondTitle</w:t>
      </w:r>
      <w:r>
        <w:t>}}</w:t>
      </w:r>
    </w:p>
    <w:p w14:paraId="15E1C2EB" w14:textId="1E250906" w:rsidR="00176B79" w:rsidRPr="00FC1C35" w:rsidRDefault="00DA1A0D" w:rsidP="00520C9B">
      <w:r>
        <w:rPr>
          <w:rFonts w:hint="eastAsia"/>
        </w:rPr>
        <w:t>{</w:t>
      </w:r>
      <w:r>
        <w:t>{content</w:t>
      </w:r>
      <w:r>
        <w:rPr>
          <w:rFonts w:hint="eastAsia"/>
        </w:rPr>
        <w:t>}</w:t>
      </w:r>
      <w:r>
        <w:t>}</w:t>
      </w:r>
    </w:p>
    <w:sectPr w:rsidR="00176B79" w:rsidRPr="00FC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A967" w14:textId="77777777" w:rsidR="00584CEA" w:rsidRDefault="00584CEA" w:rsidP="002033C5">
      <w:r>
        <w:separator/>
      </w:r>
    </w:p>
  </w:endnote>
  <w:endnote w:type="continuationSeparator" w:id="0">
    <w:p w14:paraId="228E377A" w14:textId="77777777" w:rsidR="00584CEA" w:rsidRDefault="00584CEA" w:rsidP="0020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A15A" w14:textId="77777777" w:rsidR="00584CEA" w:rsidRDefault="00584CEA" w:rsidP="002033C5">
      <w:r>
        <w:separator/>
      </w:r>
    </w:p>
  </w:footnote>
  <w:footnote w:type="continuationSeparator" w:id="0">
    <w:p w14:paraId="1545D4FE" w14:textId="77777777" w:rsidR="00584CEA" w:rsidRDefault="00584CEA" w:rsidP="0020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EFD"/>
    <w:multiLevelType w:val="multilevel"/>
    <w:tmpl w:val="A0F2D0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45" w:hanging="420"/>
      </w:pPr>
    </w:lvl>
    <w:lvl w:ilvl="2">
      <w:start w:val="1"/>
      <w:numFmt w:val="decimal"/>
      <w:lvlText w:val="%3.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0D"/>
    <w:rsid w:val="000A45FC"/>
    <w:rsid w:val="00176B79"/>
    <w:rsid w:val="002033C5"/>
    <w:rsid w:val="002E06DB"/>
    <w:rsid w:val="00520C9B"/>
    <w:rsid w:val="00584CEA"/>
    <w:rsid w:val="00657269"/>
    <w:rsid w:val="006A2C38"/>
    <w:rsid w:val="00750A92"/>
    <w:rsid w:val="007F4E9A"/>
    <w:rsid w:val="008B3CE3"/>
    <w:rsid w:val="00A8777C"/>
    <w:rsid w:val="00B51A50"/>
    <w:rsid w:val="00DA1A0D"/>
    <w:rsid w:val="00DB4BCE"/>
    <w:rsid w:val="00E65BBA"/>
    <w:rsid w:val="00E67447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2CBAB"/>
  <w15:chartTrackingRefBased/>
  <w15:docId w15:val="{29D344D3-3A6A-4A23-A8E9-A60BF7B5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D"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 w:firstLine="0"/>
      <w:outlineLvl w:val="1"/>
    </w:pPr>
    <w:rPr>
      <w:rFonts w:ascii="仿宋" w:eastAsia="仿宋" w:hAnsi="仿宋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A4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20C9B"/>
    <w:rPr>
      <w:rFonts w:ascii="仿宋" w:eastAsia="仿宋" w:hAnsi="仿宋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A45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woshiwco</dc:creator>
  <cp:keywords/>
  <dc:description/>
  <cp:lastModifiedBy>_ woshiwco</cp:lastModifiedBy>
  <cp:revision>10</cp:revision>
  <dcterms:created xsi:type="dcterms:W3CDTF">2021-07-01T11:57:00Z</dcterms:created>
  <dcterms:modified xsi:type="dcterms:W3CDTF">2022-02-24T03:45:00Z</dcterms:modified>
</cp:coreProperties>
</file>