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49A3" w14:textId="0FBC8454" w:rsidR="00632677" w:rsidRPr="006449E6" w:rsidRDefault="001705B9" w:rsidP="001705B9">
      <w:pPr>
        <w:jc w:val="center"/>
        <w:rPr>
          <w:rFonts w:cstheme="minorHAnsi"/>
          <w:b/>
          <w:iCs/>
        </w:rPr>
      </w:pPr>
      <w:r w:rsidRPr="006449E6">
        <w:rPr>
          <w:rFonts w:cstheme="minorHAnsi"/>
          <w:bCs/>
          <w:iCs/>
          <w:sz w:val="44"/>
          <w:szCs w:val="44"/>
        </w:rPr>
        <w:t xml:space="preserve">Will </w:t>
      </w:r>
      <w:proofErr w:type="spellStart"/>
      <w:r w:rsidRPr="006449E6">
        <w:rPr>
          <w:rFonts w:cstheme="minorHAnsi"/>
          <w:bCs/>
          <w:iCs/>
          <w:sz w:val="44"/>
          <w:szCs w:val="44"/>
        </w:rPr>
        <w:t>Poncy</w:t>
      </w:r>
      <w:proofErr w:type="spellEnd"/>
    </w:p>
    <w:p w14:paraId="3A4278D7" w14:textId="1011E39B" w:rsidR="006C28C8" w:rsidRPr="006449E6" w:rsidRDefault="00000000" w:rsidP="006449E6">
      <w:pPr>
        <w:pBdr>
          <w:bottom w:val="single" w:sz="4" w:space="0" w:color="auto"/>
        </w:pBdr>
        <w:ind w:firstLine="720"/>
        <w:rPr>
          <w:rFonts w:cstheme="minorHAnsi"/>
          <w:sz w:val="20"/>
          <w:szCs w:val="20"/>
        </w:rPr>
      </w:pPr>
      <w:hyperlink r:id="rId10" w:history="1">
        <w:r w:rsidR="00500483" w:rsidRPr="006449E6">
          <w:rPr>
            <w:rStyle w:val="Hyperlink"/>
            <w:rFonts w:cstheme="minorHAnsi"/>
            <w:iCs/>
            <w:color w:val="000000" w:themeColor="text1"/>
            <w:sz w:val="20"/>
            <w:szCs w:val="20"/>
            <w:u w:val="none"/>
          </w:rPr>
          <w:t>poncyw@vt.edu</w:t>
        </w:r>
      </w:hyperlink>
      <w:r w:rsidR="00500483" w:rsidRPr="006449E6">
        <w:rPr>
          <w:rFonts w:cstheme="minorHAnsi"/>
          <w:iCs/>
          <w:color w:val="000000" w:themeColor="text1"/>
          <w:sz w:val="20"/>
          <w:szCs w:val="20"/>
        </w:rPr>
        <w:tab/>
      </w:r>
      <w:r w:rsidR="00500483" w:rsidRPr="006449E6">
        <w:rPr>
          <w:rFonts w:cstheme="minorHAnsi"/>
          <w:iCs/>
          <w:sz w:val="20"/>
          <w:szCs w:val="20"/>
        </w:rPr>
        <w:tab/>
        <w:t>|</w:t>
      </w:r>
      <w:r w:rsidR="00F82D27" w:rsidRPr="006449E6">
        <w:rPr>
          <w:rFonts w:cstheme="minorHAnsi"/>
          <w:iCs/>
          <w:sz w:val="20"/>
          <w:szCs w:val="20"/>
        </w:rPr>
        <w:tab/>
      </w:r>
      <w:r w:rsidR="00F82D27" w:rsidRPr="006449E6">
        <w:rPr>
          <w:rFonts w:cstheme="minorHAnsi"/>
          <w:iCs/>
          <w:sz w:val="20"/>
          <w:szCs w:val="20"/>
        </w:rPr>
        <w:tab/>
      </w:r>
      <w:r w:rsidR="00792473" w:rsidRPr="006449E6">
        <w:rPr>
          <w:rFonts w:cstheme="minorHAnsi"/>
          <w:iCs/>
          <w:sz w:val="20"/>
          <w:szCs w:val="20"/>
        </w:rPr>
        <w:t>wponc.github.io</w:t>
      </w:r>
      <w:r w:rsidR="00792473" w:rsidRPr="006449E6">
        <w:rPr>
          <w:rFonts w:cstheme="minorHAnsi"/>
          <w:iCs/>
          <w:sz w:val="20"/>
          <w:szCs w:val="20"/>
        </w:rPr>
        <w:tab/>
      </w:r>
      <w:r w:rsidR="00F82D27" w:rsidRPr="006449E6">
        <w:rPr>
          <w:rFonts w:cstheme="minorHAnsi"/>
          <w:iCs/>
          <w:sz w:val="20"/>
          <w:szCs w:val="20"/>
        </w:rPr>
        <w:tab/>
      </w:r>
      <w:r w:rsidR="00F82D27" w:rsidRPr="006449E6">
        <w:rPr>
          <w:rFonts w:cstheme="minorHAnsi"/>
          <w:iCs/>
          <w:sz w:val="20"/>
          <w:szCs w:val="20"/>
        </w:rPr>
        <w:tab/>
      </w:r>
      <w:r w:rsidR="00500483" w:rsidRPr="006449E6">
        <w:rPr>
          <w:rFonts w:cstheme="minorHAnsi"/>
          <w:iCs/>
          <w:sz w:val="20"/>
          <w:szCs w:val="20"/>
        </w:rPr>
        <w:t>|</w:t>
      </w:r>
      <w:r w:rsidR="00500483" w:rsidRPr="006449E6">
        <w:rPr>
          <w:rFonts w:cstheme="minorHAnsi"/>
          <w:iCs/>
          <w:sz w:val="20"/>
          <w:szCs w:val="20"/>
        </w:rPr>
        <w:tab/>
        <w:t xml:space="preserve">305.878.6994 </w:t>
      </w:r>
    </w:p>
    <w:p w14:paraId="48E6EA53" w14:textId="4E2D487B" w:rsidR="00D07D74" w:rsidRPr="006449E6" w:rsidRDefault="00B42A63" w:rsidP="006C28C8">
      <w:pPr>
        <w:spacing w:line="276" w:lineRule="auto"/>
        <w:ind w:left="2160" w:right="720" w:hanging="2160"/>
        <w:contextualSpacing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E</w:t>
      </w:r>
      <w:r w:rsidR="00896A2E" w:rsidRPr="006449E6">
        <w:rPr>
          <w:rFonts w:cstheme="minorHAnsi"/>
          <w:b/>
          <w:bCs/>
          <w:sz w:val="20"/>
          <w:szCs w:val="20"/>
        </w:rPr>
        <w:t>DUCATIO</w:t>
      </w:r>
      <w:r w:rsidR="00632FB2" w:rsidRPr="006449E6">
        <w:rPr>
          <w:rFonts w:cstheme="minorHAnsi"/>
          <w:b/>
          <w:bCs/>
          <w:sz w:val="20"/>
          <w:szCs w:val="20"/>
        </w:rPr>
        <w:t xml:space="preserve">N </w:t>
      </w:r>
      <w:r w:rsidR="00632FB2" w:rsidRPr="006449E6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p w14:paraId="72A7D946" w14:textId="58D52BC4" w:rsidR="00D07D74" w:rsidRPr="006449E6" w:rsidRDefault="007F0BAE" w:rsidP="006C28C8">
      <w:pPr>
        <w:spacing w:line="276" w:lineRule="auto"/>
        <w:ind w:left="2880" w:hanging="2160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 xml:space="preserve">B.S. </w:t>
      </w:r>
      <w:r w:rsidRPr="006449E6">
        <w:rPr>
          <w:rFonts w:cstheme="minorHAnsi"/>
          <w:b/>
          <w:bCs/>
          <w:i/>
          <w:iCs/>
          <w:sz w:val="20"/>
          <w:szCs w:val="20"/>
        </w:rPr>
        <w:t>Magna Cum Laude</w:t>
      </w:r>
      <w:r w:rsidR="00D63B0C" w:rsidRPr="006449E6">
        <w:rPr>
          <w:rFonts w:cstheme="minorHAnsi"/>
          <w:b/>
          <w:bCs/>
          <w:sz w:val="20"/>
          <w:szCs w:val="20"/>
        </w:rPr>
        <w:t>,</w:t>
      </w:r>
      <w:r w:rsidR="00B42A63" w:rsidRPr="006449E6">
        <w:rPr>
          <w:rFonts w:cstheme="minorHAnsi"/>
          <w:b/>
          <w:bCs/>
          <w:sz w:val="20"/>
          <w:szCs w:val="20"/>
        </w:rPr>
        <w:t xml:space="preserve"> </w:t>
      </w:r>
      <w:r w:rsidR="001705B9" w:rsidRPr="006449E6">
        <w:rPr>
          <w:rFonts w:cstheme="minorHAnsi"/>
          <w:b/>
          <w:bCs/>
          <w:sz w:val="20"/>
          <w:szCs w:val="20"/>
        </w:rPr>
        <w:t>Environmental Data Science</w:t>
      </w:r>
      <w:r w:rsidR="00B42A63" w:rsidRPr="006449E6">
        <w:rPr>
          <w:rFonts w:cstheme="minorHAnsi"/>
          <w:b/>
          <w:bCs/>
          <w:sz w:val="20"/>
          <w:szCs w:val="20"/>
        </w:rPr>
        <w:t>,</w:t>
      </w:r>
      <w:r w:rsidRPr="006449E6">
        <w:rPr>
          <w:rFonts w:cstheme="minorHAnsi"/>
          <w:b/>
          <w:bCs/>
          <w:sz w:val="20"/>
          <w:szCs w:val="20"/>
        </w:rPr>
        <w:t xml:space="preserve"> </w:t>
      </w:r>
      <w:r w:rsidR="00402277" w:rsidRPr="006449E6">
        <w:rPr>
          <w:rFonts w:cstheme="minorHAnsi"/>
          <w:b/>
          <w:bCs/>
          <w:sz w:val="20"/>
          <w:szCs w:val="20"/>
        </w:rPr>
        <w:t>2023</w:t>
      </w:r>
    </w:p>
    <w:p w14:paraId="2C4135AD" w14:textId="5D1AF46D" w:rsidR="003F2DF1" w:rsidRPr="006449E6" w:rsidRDefault="00E108AB" w:rsidP="006C28C8">
      <w:pPr>
        <w:spacing w:line="276" w:lineRule="auto"/>
        <w:ind w:left="2880" w:hanging="216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Virginia Tech, </w:t>
      </w:r>
      <w:r w:rsidR="00B42A63" w:rsidRPr="006449E6">
        <w:rPr>
          <w:rFonts w:cstheme="minorHAnsi"/>
          <w:sz w:val="20"/>
          <w:szCs w:val="20"/>
        </w:rPr>
        <w:t>Blacksburg</w:t>
      </w:r>
      <w:r w:rsidRPr="006449E6">
        <w:rPr>
          <w:rFonts w:cstheme="minorHAnsi"/>
          <w:sz w:val="20"/>
          <w:szCs w:val="20"/>
        </w:rPr>
        <w:t>, VA</w:t>
      </w:r>
    </w:p>
    <w:p w14:paraId="3A68A38F" w14:textId="77777777" w:rsidR="006C28C8" w:rsidRPr="006449E6" w:rsidRDefault="006C28C8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56F40953" w14:textId="07394069" w:rsidR="003F2DF1" w:rsidRPr="006449E6" w:rsidRDefault="003F2DF1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HONORS</w:t>
      </w:r>
    </w:p>
    <w:p w14:paraId="4850821B" w14:textId="4023B46B" w:rsidR="003F2DF1" w:rsidRPr="006449E6" w:rsidRDefault="003F2DF1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ab/>
      </w:r>
      <w:r w:rsidRPr="006449E6">
        <w:rPr>
          <w:rFonts w:cstheme="minorHAnsi"/>
          <w:sz w:val="20"/>
          <w:szCs w:val="20"/>
        </w:rPr>
        <w:t>Dean’s List, Virginia Tech, Fall 2021</w:t>
      </w:r>
      <w:r w:rsidR="002502BE" w:rsidRPr="006449E6">
        <w:rPr>
          <w:rFonts w:cstheme="minorHAnsi"/>
          <w:sz w:val="20"/>
          <w:szCs w:val="20"/>
        </w:rPr>
        <w:t xml:space="preserve">, Spring </w:t>
      </w:r>
      <w:r w:rsidRPr="006449E6">
        <w:rPr>
          <w:rFonts w:cstheme="minorHAnsi"/>
          <w:sz w:val="20"/>
          <w:szCs w:val="20"/>
        </w:rPr>
        <w:t>2022</w:t>
      </w:r>
      <w:r w:rsidR="002502BE" w:rsidRPr="006449E6">
        <w:rPr>
          <w:rFonts w:cstheme="minorHAnsi"/>
          <w:sz w:val="20"/>
          <w:szCs w:val="20"/>
        </w:rPr>
        <w:t>, Fall 2022</w:t>
      </w:r>
      <w:r w:rsidR="007F0BAE" w:rsidRPr="006449E6">
        <w:rPr>
          <w:rFonts w:cstheme="minorHAnsi"/>
          <w:sz w:val="20"/>
          <w:szCs w:val="20"/>
        </w:rPr>
        <w:t>, Spring 2023</w:t>
      </w:r>
    </w:p>
    <w:p w14:paraId="084FA6D4" w14:textId="74C646DE" w:rsidR="003F2DF1" w:rsidRPr="006449E6" w:rsidRDefault="003F2DF1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ab/>
        <w:t>Dean’s List, University of Mary Washington, Spring 2020 &amp; Fall 202</w:t>
      </w:r>
      <w:r w:rsidR="008E00F6" w:rsidRPr="006449E6">
        <w:rPr>
          <w:rFonts w:cstheme="minorHAnsi"/>
          <w:sz w:val="20"/>
          <w:szCs w:val="20"/>
        </w:rPr>
        <w:t>0</w:t>
      </w:r>
    </w:p>
    <w:p w14:paraId="04CDBE05" w14:textId="39B28129" w:rsidR="001B79CE" w:rsidRPr="006449E6" w:rsidRDefault="003F2DF1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ab/>
        <w:t xml:space="preserve">Honors College Student, University of </w:t>
      </w:r>
      <w:proofErr w:type="spellStart"/>
      <w:r w:rsidRPr="006449E6">
        <w:rPr>
          <w:rFonts w:cstheme="minorHAnsi"/>
          <w:sz w:val="20"/>
          <w:szCs w:val="20"/>
        </w:rPr>
        <w:t>Mar</w:t>
      </w:r>
      <w:r w:rsidR="006449E6">
        <w:rPr>
          <w:rFonts w:cstheme="minorHAnsi"/>
          <w:sz w:val="20"/>
          <w:szCs w:val="20"/>
        </w:rPr>
        <w:t>a</w:t>
      </w:r>
      <w:r w:rsidRPr="006449E6">
        <w:rPr>
          <w:rFonts w:cstheme="minorHAnsi"/>
          <w:sz w:val="20"/>
          <w:szCs w:val="20"/>
        </w:rPr>
        <w:t>y</w:t>
      </w:r>
      <w:proofErr w:type="spellEnd"/>
      <w:r w:rsidRPr="006449E6">
        <w:rPr>
          <w:rFonts w:cstheme="minorHAnsi"/>
          <w:sz w:val="20"/>
          <w:szCs w:val="20"/>
        </w:rPr>
        <w:t xml:space="preserve"> Washington, 2019 - 2021</w:t>
      </w:r>
    </w:p>
    <w:p w14:paraId="44073B51" w14:textId="77777777" w:rsidR="006C28C8" w:rsidRPr="006449E6" w:rsidRDefault="006C28C8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E26E041" w14:textId="5B576D41" w:rsidR="00896A2E" w:rsidRPr="006449E6" w:rsidRDefault="003F2DF1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RELEVANT</w:t>
      </w:r>
      <w:r w:rsidR="00896A2E" w:rsidRPr="006449E6">
        <w:rPr>
          <w:rFonts w:cstheme="minorHAnsi"/>
          <w:b/>
          <w:bCs/>
          <w:sz w:val="20"/>
          <w:szCs w:val="20"/>
        </w:rPr>
        <w:t xml:space="preserve"> EXPERIENCE</w:t>
      </w:r>
    </w:p>
    <w:p w14:paraId="1CB2A821" w14:textId="406E18C2" w:rsidR="007F0BAE" w:rsidRPr="006449E6" w:rsidRDefault="007F0BAE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ab/>
        <w:t xml:space="preserve">Education &amp; Support Services Intern </w:t>
      </w:r>
      <w:r w:rsidRPr="006449E6">
        <w:rPr>
          <w:rFonts w:cstheme="minorHAnsi"/>
          <w:sz w:val="20"/>
          <w:szCs w:val="20"/>
        </w:rPr>
        <w:t>| May 2023 – Present | Esri</w:t>
      </w:r>
    </w:p>
    <w:p w14:paraId="766952CD" w14:textId="009475D5" w:rsidR="00792473" w:rsidRPr="006449E6" w:rsidRDefault="00792473" w:rsidP="006C28C8">
      <w:pPr>
        <w:pStyle w:val="ListParagraph"/>
        <w:numPr>
          <w:ilvl w:val="0"/>
          <w:numId w:val="9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Responsible for assisting support analysts on case</w:t>
      </w:r>
      <w:r w:rsidR="00C62752" w:rsidRPr="006449E6">
        <w:rPr>
          <w:rFonts w:cstheme="minorHAnsi"/>
          <w:sz w:val="20"/>
          <w:szCs w:val="20"/>
        </w:rPr>
        <w:t xml:space="preserve"> progression</w:t>
      </w:r>
      <w:r w:rsidRPr="006449E6">
        <w:rPr>
          <w:rFonts w:cstheme="minorHAnsi"/>
          <w:sz w:val="20"/>
          <w:szCs w:val="20"/>
        </w:rPr>
        <w:t xml:space="preserve"> &amp; defect troubleshooting</w:t>
      </w:r>
    </w:p>
    <w:p w14:paraId="7201BAAA" w14:textId="0945A882" w:rsidR="004A2211" w:rsidRPr="006449E6" w:rsidRDefault="004A2211" w:rsidP="006C28C8">
      <w:pPr>
        <w:pStyle w:val="ListParagraph"/>
        <w:numPr>
          <w:ilvl w:val="0"/>
          <w:numId w:val="9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Will offer technical knowledge transfer presentations to ArcGIS division teams</w:t>
      </w:r>
    </w:p>
    <w:p w14:paraId="75766FA8" w14:textId="18A88214" w:rsidR="004A2211" w:rsidRPr="006449E6" w:rsidRDefault="00792473" w:rsidP="006C28C8">
      <w:pPr>
        <w:pStyle w:val="ListParagraph"/>
        <w:numPr>
          <w:ilvl w:val="0"/>
          <w:numId w:val="9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Will participate in </w:t>
      </w:r>
      <w:proofErr w:type="spellStart"/>
      <w:r w:rsidRPr="006449E6">
        <w:rPr>
          <w:rFonts w:cstheme="minorHAnsi"/>
          <w:sz w:val="20"/>
          <w:szCs w:val="20"/>
        </w:rPr>
        <w:t>Geoplanner</w:t>
      </w:r>
      <w:proofErr w:type="spellEnd"/>
      <w:r w:rsidRPr="006449E6">
        <w:rPr>
          <w:rFonts w:cstheme="minorHAnsi"/>
          <w:sz w:val="20"/>
          <w:szCs w:val="20"/>
        </w:rPr>
        <w:t xml:space="preserve"> tool research, </w:t>
      </w:r>
      <w:r w:rsidR="004A2211" w:rsidRPr="006449E6">
        <w:rPr>
          <w:rFonts w:cstheme="minorHAnsi"/>
          <w:sz w:val="20"/>
          <w:szCs w:val="20"/>
        </w:rPr>
        <w:t>contributing to emission reduction modeling</w:t>
      </w:r>
    </w:p>
    <w:p w14:paraId="6E103B17" w14:textId="248D9920" w:rsidR="00792473" w:rsidRPr="006449E6" w:rsidRDefault="00792473" w:rsidP="006C28C8">
      <w:pPr>
        <w:pStyle w:val="ListParagraph"/>
        <w:numPr>
          <w:ilvl w:val="0"/>
          <w:numId w:val="9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Will compile geospatial analyses across platforms in final app presentation </w:t>
      </w:r>
    </w:p>
    <w:p w14:paraId="75F97B0C" w14:textId="77777777" w:rsidR="00792473" w:rsidRPr="006449E6" w:rsidRDefault="00792473" w:rsidP="006C28C8">
      <w:pPr>
        <w:spacing w:line="276" w:lineRule="auto"/>
        <w:rPr>
          <w:rFonts w:cstheme="minorHAnsi"/>
          <w:sz w:val="20"/>
          <w:szCs w:val="20"/>
        </w:rPr>
      </w:pPr>
    </w:p>
    <w:p w14:paraId="627FAD6C" w14:textId="54D1B43F" w:rsidR="00896A2E" w:rsidRPr="006449E6" w:rsidRDefault="00AA73D8" w:rsidP="006C28C8">
      <w:pPr>
        <w:spacing w:line="276" w:lineRule="auto"/>
        <w:ind w:left="1080" w:hanging="360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Undergraduate Research</w:t>
      </w:r>
      <w:r w:rsidR="004A2211" w:rsidRPr="006449E6">
        <w:rPr>
          <w:rFonts w:cstheme="minorHAnsi"/>
          <w:b/>
          <w:bCs/>
          <w:sz w:val="20"/>
          <w:szCs w:val="20"/>
        </w:rPr>
        <w:t xml:space="preserve"> Assistant</w:t>
      </w:r>
      <w:r w:rsidRPr="006449E6">
        <w:rPr>
          <w:rFonts w:cstheme="minorHAnsi"/>
          <w:b/>
          <w:bCs/>
          <w:sz w:val="20"/>
          <w:szCs w:val="20"/>
        </w:rPr>
        <w:t xml:space="preserve"> </w:t>
      </w:r>
      <w:r w:rsidR="00D63B0C" w:rsidRPr="006449E6">
        <w:rPr>
          <w:rFonts w:cstheme="minorHAnsi"/>
          <w:sz w:val="20"/>
          <w:szCs w:val="20"/>
        </w:rPr>
        <w:t xml:space="preserve">| </w:t>
      </w:r>
      <w:r w:rsidRPr="006449E6">
        <w:rPr>
          <w:rFonts w:cstheme="minorHAnsi"/>
          <w:sz w:val="20"/>
          <w:szCs w:val="20"/>
        </w:rPr>
        <w:t xml:space="preserve">May 2022 </w:t>
      </w:r>
      <w:r w:rsidR="004A2211" w:rsidRPr="006449E6">
        <w:rPr>
          <w:rFonts w:cstheme="minorHAnsi"/>
          <w:sz w:val="20"/>
          <w:szCs w:val="20"/>
        </w:rPr>
        <w:t>–</w:t>
      </w:r>
      <w:r w:rsidRPr="006449E6">
        <w:rPr>
          <w:rFonts w:cstheme="minorHAnsi"/>
          <w:sz w:val="20"/>
          <w:szCs w:val="20"/>
        </w:rPr>
        <w:t xml:space="preserve"> </w:t>
      </w:r>
      <w:r w:rsidR="004A2211" w:rsidRPr="006449E6">
        <w:rPr>
          <w:rFonts w:cstheme="minorHAnsi"/>
          <w:sz w:val="20"/>
          <w:szCs w:val="20"/>
        </w:rPr>
        <w:t>May 2023</w:t>
      </w:r>
      <w:r w:rsidR="008941C3" w:rsidRPr="006449E6">
        <w:rPr>
          <w:rFonts w:cstheme="minorHAnsi"/>
          <w:sz w:val="20"/>
          <w:szCs w:val="20"/>
        </w:rPr>
        <w:t xml:space="preserve"> | Virginia</w:t>
      </w:r>
      <w:r w:rsidRPr="006449E6">
        <w:rPr>
          <w:rFonts w:cstheme="minorHAnsi"/>
          <w:sz w:val="20"/>
          <w:szCs w:val="20"/>
        </w:rPr>
        <w:t xml:space="preserve"> Tech Turfgrass Pathology Lab</w:t>
      </w:r>
      <w:r w:rsidR="008A1234" w:rsidRPr="006449E6">
        <w:rPr>
          <w:rFonts w:cstheme="minorHAnsi"/>
          <w:sz w:val="20"/>
          <w:szCs w:val="20"/>
        </w:rPr>
        <w:t xml:space="preserve"> </w:t>
      </w:r>
    </w:p>
    <w:p w14:paraId="63C68715" w14:textId="39336295" w:rsidR="008941C3" w:rsidRPr="006449E6" w:rsidRDefault="008941C3" w:rsidP="006C28C8">
      <w:pPr>
        <w:pStyle w:val="ListParagraph"/>
        <w:numPr>
          <w:ilvl w:val="0"/>
          <w:numId w:val="4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Generated </w:t>
      </w:r>
      <w:proofErr w:type="spellStart"/>
      <w:r w:rsidRPr="006449E6">
        <w:rPr>
          <w:rFonts w:cstheme="minorHAnsi"/>
          <w:sz w:val="20"/>
          <w:szCs w:val="20"/>
        </w:rPr>
        <w:t>orthomosaic</w:t>
      </w:r>
      <w:proofErr w:type="spellEnd"/>
      <w:r w:rsidRPr="006449E6">
        <w:rPr>
          <w:rFonts w:cstheme="minorHAnsi"/>
          <w:sz w:val="20"/>
          <w:szCs w:val="20"/>
        </w:rPr>
        <w:t xml:space="preserve"> imagery of Independence Golf Club Championship 18 course using UAV flights</w:t>
      </w:r>
    </w:p>
    <w:p w14:paraId="10CAD282" w14:textId="0359C8CC" w:rsidR="008941C3" w:rsidRPr="006449E6" w:rsidRDefault="008941C3" w:rsidP="006C28C8">
      <w:pPr>
        <w:pStyle w:val="ListParagraph"/>
        <w:numPr>
          <w:ilvl w:val="0"/>
          <w:numId w:val="4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Composed spring dead spot disease maps in ArcGIS Pro using site specific management units</w:t>
      </w:r>
    </w:p>
    <w:p w14:paraId="2678E558" w14:textId="1283C963" w:rsidR="00500483" w:rsidRPr="006449E6" w:rsidRDefault="00500483" w:rsidP="006C28C8">
      <w:pPr>
        <w:pStyle w:val="ListParagraph"/>
        <w:numPr>
          <w:ilvl w:val="0"/>
          <w:numId w:val="4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Combined drone imagery, python scripting, geospatial analytics, and data processing to reduce environmental impact of fungicide application</w:t>
      </w:r>
    </w:p>
    <w:p w14:paraId="09062A28" w14:textId="48DD994A" w:rsidR="008941C3" w:rsidRPr="006449E6" w:rsidRDefault="004A2211" w:rsidP="006C28C8">
      <w:pPr>
        <w:pStyle w:val="ListParagraph"/>
        <w:numPr>
          <w:ilvl w:val="0"/>
          <w:numId w:val="4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Presented research at department </w:t>
      </w:r>
      <w:r w:rsidR="00500483" w:rsidRPr="006449E6">
        <w:rPr>
          <w:rFonts w:cstheme="minorHAnsi"/>
          <w:sz w:val="20"/>
          <w:szCs w:val="20"/>
        </w:rPr>
        <w:t>symposiums</w:t>
      </w:r>
      <w:r w:rsidRPr="006449E6">
        <w:rPr>
          <w:rFonts w:cstheme="minorHAnsi"/>
          <w:sz w:val="20"/>
          <w:szCs w:val="20"/>
        </w:rPr>
        <w:t>, i</w:t>
      </w:r>
      <w:r w:rsidR="00500483" w:rsidRPr="006449E6">
        <w:rPr>
          <w:rFonts w:cstheme="minorHAnsi"/>
          <w:sz w:val="20"/>
          <w:szCs w:val="20"/>
        </w:rPr>
        <w:t>nternational student conferences</w:t>
      </w:r>
      <w:r w:rsidRPr="006449E6">
        <w:rPr>
          <w:rFonts w:cstheme="minorHAnsi"/>
          <w:sz w:val="20"/>
          <w:szCs w:val="20"/>
        </w:rPr>
        <w:t>, and field day events</w:t>
      </w:r>
    </w:p>
    <w:p w14:paraId="11D91873" w14:textId="77777777" w:rsidR="00D63B0C" w:rsidRPr="006449E6" w:rsidRDefault="00D63B0C" w:rsidP="006C28C8">
      <w:pPr>
        <w:spacing w:line="276" w:lineRule="auto"/>
        <w:ind w:left="1080" w:hanging="360"/>
        <w:rPr>
          <w:rFonts w:cstheme="minorHAnsi"/>
          <w:sz w:val="20"/>
          <w:szCs w:val="20"/>
        </w:rPr>
      </w:pPr>
    </w:p>
    <w:p w14:paraId="47BA1848" w14:textId="5A0351BC" w:rsidR="008A1234" w:rsidRPr="006449E6" w:rsidRDefault="006C28C8" w:rsidP="006C28C8">
      <w:pPr>
        <w:spacing w:line="276" w:lineRule="auto"/>
        <w:ind w:left="1080" w:hanging="360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 xml:space="preserve">Intern </w:t>
      </w:r>
      <w:r w:rsidR="008941C3" w:rsidRPr="006449E6">
        <w:rPr>
          <w:rFonts w:cstheme="minorHAnsi"/>
          <w:b/>
          <w:bCs/>
          <w:sz w:val="20"/>
          <w:szCs w:val="20"/>
        </w:rPr>
        <w:t>Fieldwork</w:t>
      </w:r>
      <w:r w:rsidR="008A1234" w:rsidRPr="006449E6">
        <w:rPr>
          <w:rFonts w:cstheme="minorHAnsi"/>
          <w:b/>
          <w:bCs/>
          <w:sz w:val="20"/>
          <w:szCs w:val="20"/>
        </w:rPr>
        <w:t xml:space="preserve"> </w:t>
      </w:r>
      <w:r w:rsidR="00402277" w:rsidRPr="006449E6">
        <w:rPr>
          <w:rFonts w:cstheme="minorHAnsi"/>
          <w:b/>
          <w:bCs/>
          <w:sz w:val="20"/>
          <w:szCs w:val="20"/>
        </w:rPr>
        <w:t xml:space="preserve">Assistant </w:t>
      </w:r>
      <w:r w:rsidR="00402277" w:rsidRPr="006449E6">
        <w:rPr>
          <w:rFonts w:cstheme="minorHAnsi"/>
          <w:sz w:val="20"/>
          <w:szCs w:val="20"/>
        </w:rPr>
        <w:t>| September</w:t>
      </w:r>
      <w:r w:rsidR="008941C3" w:rsidRPr="006449E6">
        <w:rPr>
          <w:rFonts w:cstheme="minorHAnsi"/>
          <w:sz w:val="20"/>
          <w:szCs w:val="20"/>
        </w:rPr>
        <w:t xml:space="preserve"> 2021 – Present </w:t>
      </w:r>
      <w:r w:rsidR="009433C0" w:rsidRPr="006449E6">
        <w:rPr>
          <w:rFonts w:cstheme="minorHAnsi"/>
          <w:sz w:val="20"/>
          <w:szCs w:val="20"/>
        </w:rPr>
        <w:t>|</w:t>
      </w:r>
      <w:r w:rsidR="00632677" w:rsidRPr="006449E6">
        <w:rPr>
          <w:rFonts w:cstheme="minorHAnsi"/>
          <w:sz w:val="20"/>
          <w:szCs w:val="20"/>
        </w:rPr>
        <w:t xml:space="preserve"> </w:t>
      </w:r>
      <w:r w:rsidR="008941C3" w:rsidRPr="006449E6">
        <w:rPr>
          <w:rFonts w:cstheme="minorHAnsi"/>
          <w:sz w:val="20"/>
          <w:szCs w:val="20"/>
        </w:rPr>
        <w:t>SKTWorks LLC</w:t>
      </w:r>
    </w:p>
    <w:p w14:paraId="09866888" w14:textId="761FCFA2" w:rsidR="008A1234" w:rsidRPr="006449E6" w:rsidRDefault="006C28C8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Served as primary drone pilot for collection of aerial photography</w:t>
      </w:r>
    </w:p>
    <w:p w14:paraId="710E0A0A" w14:textId="538A98A2" w:rsidR="00204B25" w:rsidRPr="006449E6" w:rsidRDefault="00204B25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Generated detailed </w:t>
      </w:r>
      <w:proofErr w:type="spellStart"/>
      <w:r w:rsidRPr="006449E6">
        <w:rPr>
          <w:rFonts w:cstheme="minorHAnsi"/>
          <w:sz w:val="20"/>
          <w:szCs w:val="20"/>
        </w:rPr>
        <w:t>photopoint</w:t>
      </w:r>
      <w:proofErr w:type="spellEnd"/>
      <w:r w:rsidRPr="006449E6">
        <w:rPr>
          <w:rFonts w:cstheme="minorHAnsi"/>
          <w:sz w:val="20"/>
          <w:szCs w:val="20"/>
        </w:rPr>
        <w:t xml:space="preserve"> information with ArcGIS Field Maps </w:t>
      </w:r>
    </w:p>
    <w:p w14:paraId="41E0120D" w14:textId="6119A2E9" w:rsidR="008941C3" w:rsidRPr="006449E6" w:rsidRDefault="008941C3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Combined aerial and land imagery with written survey data to evaluate conservation protocols</w:t>
      </w:r>
    </w:p>
    <w:p w14:paraId="2752C3D3" w14:textId="37C324F0" w:rsidR="00204B25" w:rsidRPr="006449E6" w:rsidRDefault="008941C3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Contributed to baseline documentation reporting for establishment of conservation easements</w:t>
      </w:r>
    </w:p>
    <w:p w14:paraId="3542DE5C" w14:textId="77777777" w:rsidR="00204B25" w:rsidRPr="006449E6" w:rsidRDefault="00204B25" w:rsidP="006C28C8">
      <w:pPr>
        <w:spacing w:line="276" w:lineRule="auto"/>
        <w:rPr>
          <w:rFonts w:cstheme="minorHAnsi"/>
          <w:sz w:val="20"/>
          <w:szCs w:val="20"/>
        </w:rPr>
      </w:pPr>
    </w:p>
    <w:p w14:paraId="01DDE010" w14:textId="687957CC" w:rsidR="00402277" w:rsidRPr="006449E6" w:rsidRDefault="00402277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CERTIFICATIONS</w:t>
      </w:r>
    </w:p>
    <w:p w14:paraId="79D7E961" w14:textId="16576DDF" w:rsidR="00422B24" w:rsidRPr="006449E6" w:rsidRDefault="00402277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ab/>
        <w:t xml:space="preserve">FAA Part 107 Certified Remote Pilot in Command (Drone) </w:t>
      </w:r>
      <w:r w:rsidR="004A2211" w:rsidRPr="006449E6">
        <w:rPr>
          <w:rFonts w:cstheme="minorHAnsi"/>
          <w:sz w:val="20"/>
          <w:szCs w:val="20"/>
        </w:rPr>
        <w:t xml:space="preserve">| </w:t>
      </w:r>
      <w:r w:rsidRPr="006449E6">
        <w:rPr>
          <w:rFonts w:cstheme="minorHAnsi"/>
          <w:sz w:val="20"/>
          <w:szCs w:val="20"/>
        </w:rPr>
        <w:t>September 2022</w:t>
      </w:r>
    </w:p>
    <w:p w14:paraId="6EAD3618" w14:textId="77777777" w:rsidR="006C28C8" w:rsidRPr="006449E6" w:rsidRDefault="006C28C8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74CCD200" w14:textId="647B710F" w:rsidR="00422B24" w:rsidRPr="006449E6" w:rsidRDefault="00422B24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PRESENTATIONS</w:t>
      </w:r>
    </w:p>
    <w:p w14:paraId="1A7A1BFF" w14:textId="463B1B06" w:rsidR="00422B24" w:rsidRPr="006449E6" w:rsidRDefault="00422B24" w:rsidP="006C28C8">
      <w:pPr>
        <w:spacing w:line="276" w:lineRule="auto"/>
        <w:rPr>
          <w:rFonts w:cstheme="minorHAnsi"/>
          <w:i/>
          <w:iCs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ab/>
      </w:r>
      <w:r w:rsidRPr="006449E6">
        <w:rPr>
          <w:rFonts w:cstheme="minorHAnsi"/>
          <w:i/>
          <w:iCs/>
          <w:sz w:val="20"/>
          <w:szCs w:val="20"/>
        </w:rPr>
        <w:t>Developing Spring Dead Spot Maps Across Entire Golf Course Fairways Using Aerial Imagery</w:t>
      </w:r>
    </w:p>
    <w:p w14:paraId="648890BD" w14:textId="780B6A37" w:rsidR="00422B24" w:rsidRPr="006449E6" w:rsidRDefault="00422B24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2022 VT Office of Undergraduate Research Summer Symposium</w:t>
      </w:r>
    </w:p>
    <w:p w14:paraId="68F6B637" w14:textId="4FA942BE" w:rsidR="00422B24" w:rsidRPr="006449E6" w:rsidRDefault="00422B24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2022 VT School of Plant and Environmental Sciences Graduate Student Symposium</w:t>
      </w:r>
    </w:p>
    <w:p w14:paraId="18E956AE" w14:textId="77777777" w:rsidR="006C28C8" w:rsidRPr="006449E6" w:rsidRDefault="005B27FB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2022 Students of Agronomy, Soil &amp; Environmental Sciences Annual </w:t>
      </w:r>
      <w:r w:rsidR="001B79CE" w:rsidRPr="006449E6">
        <w:rPr>
          <w:rFonts w:cstheme="minorHAnsi"/>
          <w:sz w:val="20"/>
          <w:szCs w:val="20"/>
        </w:rPr>
        <w:t xml:space="preserve">International </w:t>
      </w:r>
      <w:r w:rsidRPr="006449E6">
        <w:rPr>
          <w:rFonts w:cstheme="minorHAnsi"/>
          <w:sz w:val="20"/>
          <w:szCs w:val="20"/>
        </w:rPr>
        <w:t>Meeting</w:t>
      </w:r>
    </w:p>
    <w:p w14:paraId="784B85FA" w14:textId="77777777" w:rsidR="006C28C8" w:rsidRPr="006449E6" w:rsidRDefault="006C28C8" w:rsidP="006C28C8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8DF4597" w14:textId="06013B45" w:rsidR="001B79CE" w:rsidRPr="006449E6" w:rsidRDefault="001B79CE" w:rsidP="006C28C8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SKILLS</w:t>
      </w:r>
    </w:p>
    <w:p w14:paraId="301AC33B" w14:textId="68C8C669" w:rsidR="001B79CE" w:rsidRPr="006449E6" w:rsidRDefault="001B79CE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ArcGIS Pro, R/RStudio, Pix4D, Python, Java</w:t>
      </w:r>
      <w:r w:rsidR="00C62752" w:rsidRPr="006449E6">
        <w:rPr>
          <w:rFonts w:cstheme="minorHAnsi"/>
          <w:sz w:val="20"/>
          <w:szCs w:val="20"/>
        </w:rPr>
        <w:t>Script</w:t>
      </w:r>
      <w:r w:rsidR="006C28C8" w:rsidRPr="006449E6">
        <w:rPr>
          <w:rFonts w:cstheme="minorHAnsi"/>
          <w:sz w:val="20"/>
          <w:szCs w:val="20"/>
        </w:rPr>
        <w:t xml:space="preserve"> (Three.js framework)</w:t>
      </w:r>
      <w:r w:rsidRPr="006449E6">
        <w:rPr>
          <w:rFonts w:cstheme="minorHAnsi"/>
          <w:sz w:val="20"/>
          <w:szCs w:val="20"/>
        </w:rPr>
        <w:t xml:space="preserve">, </w:t>
      </w:r>
      <w:r w:rsidR="00792473" w:rsidRPr="006449E6">
        <w:rPr>
          <w:rFonts w:cstheme="minorHAnsi"/>
          <w:sz w:val="20"/>
          <w:szCs w:val="20"/>
        </w:rPr>
        <w:t xml:space="preserve">HTML, CSS, </w:t>
      </w:r>
      <w:r w:rsidRPr="006449E6">
        <w:rPr>
          <w:rFonts w:cstheme="minorHAnsi"/>
          <w:sz w:val="20"/>
          <w:szCs w:val="20"/>
        </w:rPr>
        <w:t>Git</w:t>
      </w:r>
    </w:p>
    <w:p w14:paraId="6829C165" w14:textId="77777777" w:rsidR="001B79CE" w:rsidRPr="006449E6" w:rsidRDefault="001B79CE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>Advanced VBA programming and User Interface development</w:t>
      </w:r>
    </w:p>
    <w:p w14:paraId="239C9668" w14:textId="3293DE46" w:rsidR="002D3C43" w:rsidRPr="006449E6" w:rsidRDefault="001B79CE" w:rsidP="006C28C8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Operation of DJI, </w:t>
      </w:r>
      <w:proofErr w:type="spellStart"/>
      <w:r w:rsidRPr="006449E6">
        <w:rPr>
          <w:rFonts w:cstheme="minorHAnsi"/>
          <w:sz w:val="20"/>
          <w:szCs w:val="20"/>
        </w:rPr>
        <w:t>Skydio</w:t>
      </w:r>
      <w:proofErr w:type="spellEnd"/>
      <w:r w:rsidRPr="006449E6">
        <w:rPr>
          <w:rFonts w:cstheme="minorHAnsi"/>
          <w:sz w:val="20"/>
          <w:szCs w:val="20"/>
        </w:rPr>
        <w:t>, &amp; Parrot drones</w:t>
      </w:r>
    </w:p>
    <w:p w14:paraId="19AAA5D6" w14:textId="77777777" w:rsidR="00853B33" w:rsidRPr="006449E6" w:rsidRDefault="00853B33" w:rsidP="00853B33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1603449" w14:textId="72BBE6B9" w:rsidR="00853B33" w:rsidRPr="006449E6" w:rsidRDefault="00853B33" w:rsidP="00853B33">
      <w:pPr>
        <w:spacing w:line="276" w:lineRule="auto"/>
        <w:rPr>
          <w:rFonts w:cstheme="minorHAnsi"/>
          <w:sz w:val="20"/>
          <w:szCs w:val="20"/>
        </w:rPr>
      </w:pPr>
      <w:r w:rsidRPr="006449E6">
        <w:rPr>
          <w:rFonts w:cstheme="minorHAnsi"/>
          <w:b/>
          <w:bCs/>
          <w:sz w:val="20"/>
          <w:szCs w:val="20"/>
        </w:rPr>
        <w:t>ACTIVITIES</w:t>
      </w:r>
    </w:p>
    <w:p w14:paraId="6090AF59" w14:textId="00DD4A63" w:rsidR="00853B33" w:rsidRPr="006449E6" w:rsidRDefault="00853B33" w:rsidP="009D419A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sz w:val="20"/>
          <w:szCs w:val="20"/>
        </w:rPr>
        <w:t>National Champion, DI-AA National Collegiate Rugby | Virginia Tech</w:t>
      </w:r>
      <w:r w:rsidR="00E415A0" w:rsidRPr="006449E6">
        <w:rPr>
          <w:rFonts w:cstheme="minorHAnsi"/>
          <w:sz w:val="20"/>
          <w:szCs w:val="20"/>
        </w:rPr>
        <w:t>,</w:t>
      </w:r>
      <w:r w:rsidRPr="006449E6">
        <w:rPr>
          <w:rFonts w:cstheme="minorHAnsi"/>
          <w:sz w:val="20"/>
          <w:szCs w:val="20"/>
        </w:rPr>
        <w:t xml:space="preserve"> Fall 2021</w:t>
      </w:r>
    </w:p>
    <w:p w14:paraId="7B490804" w14:textId="1BC9AD01" w:rsidR="00853B33" w:rsidRPr="006449E6" w:rsidRDefault="00853B33" w:rsidP="009D419A">
      <w:pPr>
        <w:pStyle w:val="ListParagraph"/>
        <w:numPr>
          <w:ilvl w:val="0"/>
          <w:numId w:val="5"/>
        </w:numPr>
        <w:spacing w:line="276" w:lineRule="auto"/>
        <w:ind w:left="1080"/>
        <w:rPr>
          <w:rFonts w:cstheme="minorHAnsi"/>
          <w:b/>
          <w:bCs/>
          <w:sz w:val="20"/>
          <w:szCs w:val="20"/>
        </w:rPr>
      </w:pPr>
      <w:r w:rsidRPr="006449E6">
        <w:rPr>
          <w:rFonts w:cstheme="minorHAnsi"/>
          <w:sz w:val="20"/>
          <w:szCs w:val="20"/>
        </w:rPr>
        <w:t xml:space="preserve">Conference Champion, NCAA D-III Capital Athletic Conference | University of Mary </w:t>
      </w:r>
      <w:r w:rsidR="006449E6" w:rsidRPr="006449E6">
        <w:rPr>
          <w:rFonts w:cstheme="minorHAnsi"/>
          <w:sz w:val="20"/>
          <w:szCs w:val="20"/>
        </w:rPr>
        <w:t>Washington, Fall</w:t>
      </w:r>
      <w:r w:rsidRPr="006449E6">
        <w:rPr>
          <w:rFonts w:cstheme="minorHAnsi"/>
          <w:sz w:val="20"/>
          <w:szCs w:val="20"/>
        </w:rPr>
        <w:t xml:space="preserve"> 2019</w:t>
      </w:r>
    </w:p>
    <w:sectPr w:rsidR="00853B33" w:rsidRPr="006449E6" w:rsidSect="006C28C8">
      <w:pgSz w:w="12240" w:h="15840"/>
      <w:pgMar w:top="1008" w:right="1008" w:bottom="720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AB46" w14:textId="77777777" w:rsidR="005D2F33" w:rsidRDefault="005D2F33" w:rsidP="006C28C8">
      <w:r>
        <w:separator/>
      </w:r>
    </w:p>
  </w:endnote>
  <w:endnote w:type="continuationSeparator" w:id="0">
    <w:p w14:paraId="5A63BF11" w14:textId="77777777" w:rsidR="005D2F33" w:rsidRDefault="005D2F33" w:rsidP="006C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1F4B" w14:textId="77777777" w:rsidR="005D2F33" w:rsidRDefault="005D2F33" w:rsidP="006C28C8">
      <w:r>
        <w:separator/>
      </w:r>
    </w:p>
  </w:footnote>
  <w:footnote w:type="continuationSeparator" w:id="0">
    <w:p w14:paraId="2756A259" w14:textId="77777777" w:rsidR="005D2F33" w:rsidRDefault="005D2F33" w:rsidP="006C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54A"/>
    <w:multiLevelType w:val="hybridMultilevel"/>
    <w:tmpl w:val="E23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427"/>
    <w:multiLevelType w:val="hybridMultilevel"/>
    <w:tmpl w:val="0C16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D44"/>
    <w:multiLevelType w:val="hybridMultilevel"/>
    <w:tmpl w:val="EC80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6A25"/>
    <w:multiLevelType w:val="hybridMultilevel"/>
    <w:tmpl w:val="DD2098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CC8299A"/>
    <w:multiLevelType w:val="hybridMultilevel"/>
    <w:tmpl w:val="76786D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305C2D"/>
    <w:multiLevelType w:val="hybridMultilevel"/>
    <w:tmpl w:val="C5AE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A1024"/>
    <w:multiLevelType w:val="hybridMultilevel"/>
    <w:tmpl w:val="4BD4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8505F"/>
    <w:multiLevelType w:val="hybridMultilevel"/>
    <w:tmpl w:val="244E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A1A01"/>
    <w:multiLevelType w:val="hybridMultilevel"/>
    <w:tmpl w:val="DC5AFD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F05513A"/>
    <w:multiLevelType w:val="hybridMultilevel"/>
    <w:tmpl w:val="1E0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872B5"/>
    <w:multiLevelType w:val="hybridMultilevel"/>
    <w:tmpl w:val="D446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4036378">
    <w:abstractNumId w:val="1"/>
  </w:num>
  <w:num w:numId="2" w16cid:durableId="87504796">
    <w:abstractNumId w:val="0"/>
  </w:num>
  <w:num w:numId="3" w16cid:durableId="350641977">
    <w:abstractNumId w:val="6"/>
  </w:num>
  <w:num w:numId="4" w16cid:durableId="2120055003">
    <w:abstractNumId w:val="8"/>
  </w:num>
  <w:num w:numId="5" w16cid:durableId="500389433">
    <w:abstractNumId w:val="9"/>
  </w:num>
  <w:num w:numId="6" w16cid:durableId="1336491754">
    <w:abstractNumId w:val="3"/>
  </w:num>
  <w:num w:numId="7" w16cid:durableId="962343388">
    <w:abstractNumId w:val="4"/>
  </w:num>
  <w:num w:numId="8" w16cid:durableId="1645549935">
    <w:abstractNumId w:val="10"/>
  </w:num>
  <w:num w:numId="9" w16cid:durableId="599291500">
    <w:abstractNumId w:val="7"/>
  </w:num>
  <w:num w:numId="10" w16cid:durableId="2011523546">
    <w:abstractNumId w:val="2"/>
  </w:num>
  <w:num w:numId="11" w16cid:durableId="581529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1B"/>
    <w:rsid w:val="000105C9"/>
    <w:rsid w:val="00151B3A"/>
    <w:rsid w:val="001705B9"/>
    <w:rsid w:val="001B79CE"/>
    <w:rsid w:val="00204B25"/>
    <w:rsid w:val="002464C0"/>
    <w:rsid w:val="002502BE"/>
    <w:rsid w:val="002D3C43"/>
    <w:rsid w:val="003B0CB3"/>
    <w:rsid w:val="003F2DF1"/>
    <w:rsid w:val="00402277"/>
    <w:rsid w:val="00422B24"/>
    <w:rsid w:val="00455A1B"/>
    <w:rsid w:val="004A2211"/>
    <w:rsid w:val="00500483"/>
    <w:rsid w:val="00560E3F"/>
    <w:rsid w:val="005A014B"/>
    <w:rsid w:val="005B27FB"/>
    <w:rsid w:val="005D2F33"/>
    <w:rsid w:val="005E13F1"/>
    <w:rsid w:val="00632677"/>
    <w:rsid w:val="00632FB2"/>
    <w:rsid w:val="006449E6"/>
    <w:rsid w:val="00651226"/>
    <w:rsid w:val="00681926"/>
    <w:rsid w:val="006B256E"/>
    <w:rsid w:val="006C28C8"/>
    <w:rsid w:val="00792473"/>
    <w:rsid w:val="007F0BAE"/>
    <w:rsid w:val="00805DA6"/>
    <w:rsid w:val="00853B33"/>
    <w:rsid w:val="008941C3"/>
    <w:rsid w:val="00896A2E"/>
    <w:rsid w:val="008A1234"/>
    <w:rsid w:val="008E00F6"/>
    <w:rsid w:val="00934AE2"/>
    <w:rsid w:val="009433C0"/>
    <w:rsid w:val="009A6055"/>
    <w:rsid w:val="00A05812"/>
    <w:rsid w:val="00AA5B5A"/>
    <w:rsid w:val="00AA73D8"/>
    <w:rsid w:val="00B03795"/>
    <w:rsid w:val="00B42A63"/>
    <w:rsid w:val="00C25E6C"/>
    <w:rsid w:val="00C62752"/>
    <w:rsid w:val="00C9201C"/>
    <w:rsid w:val="00CC6E69"/>
    <w:rsid w:val="00D07D74"/>
    <w:rsid w:val="00D63B0C"/>
    <w:rsid w:val="00DA67BE"/>
    <w:rsid w:val="00E108AB"/>
    <w:rsid w:val="00E415A0"/>
    <w:rsid w:val="00E854D0"/>
    <w:rsid w:val="00F12DB8"/>
    <w:rsid w:val="00F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3A46"/>
  <w15:chartTrackingRefBased/>
  <w15:docId w15:val="{206F3B4E-7EC9-4224-94D6-440D47A5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F1"/>
  </w:style>
  <w:style w:type="paragraph" w:styleId="Heading3">
    <w:name w:val="heading 3"/>
    <w:basedOn w:val="Normal"/>
    <w:next w:val="Normal"/>
    <w:link w:val="Heading3Char"/>
    <w:qFormat/>
    <w:rsid w:val="00CC6E69"/>
    <w:pPr>
      <w:keepNext/>
      <w:outlineLvl w:val="2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2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2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5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E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C6E69"/>
    <w:rPr>
      <w:rFonts w:ascii="Arial" w:eastAsia="Times New Roman" w:hAnsi="Arial" w:cs="Times New Roman"/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5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2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8C8"/>
  </w:style>
  <w:style w:type="paragraph" w:styleId="Footer">
    <w:name w:val="footer"/>
    <w:basedOn w:val="Normal"/>
    <w:link w:val="FooterChar"/>
    <w:uiPriority w:val="99"/>
    <w:unhideWhenUsed/>
    <w:rsid w:val="006C2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poncyw@v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A04B1BAFB5E4782CE00C70528AA42" ma:contentTypeVersion="13" ma:contentTypeDescription="Create a new document." ma:contentTypeScope="" ma:versionID="30d14dc32faba3a128c8f91328cde65f">
  <xsd:schema xmlns:xsd="http://www.w3.org/2001/XMLSchema" xmlns:xs="http://www.w3.org/2001/XMLSchema" xmlns:p="http://schemas.microsoft.com/office/2006/metadata/properties" xmlns:ns3="ce54c042-a8c7-4122-9e9e-d0f69f10484b" xmlns:ns4="66e05838-26c2-4dbd-b096-b8056d797d5b" targetNamespace="http://schemas.microsoft.com/office/2006/metadata/properties" ma:root="true" ma:fieldsID="ffff87eccf16b65f7b8c52aa6248fce3" ns3:_="" ns4:_="">
    <xsd:import namespace="ce54c042-a8c7-4122-9e9e-d0f69f10484b"/>
    <xsd:import namespace="66e05838-26c2-4dbd-b096-b8056d797d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c042-a8c7-4122-9e9e-d0f69f1048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05838-26c2-4dbd-b096-b8056d79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85C5A-BC1B-4251-BD21-0E649D90E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4c042-a8c7-4122-9e9e-d0f69f10484b"/>
    <ds:schemaRef ds:uri="66e05838-26c2-4dbd-b096-b8056d797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BF291-8B53-42BB-8393-F30DBD8D6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335E9-9940-4508-ACCA-3151FE981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Tieman</dc:creator>
  <cp:keywords/>
  <dc:description/>
  <cp:lastModifiedBy>SKTWorks LLC</cp:lastModifiedBy>
  <cp:revision>10</cp:revision>
  <cp:lastPrinted>2022-12-19T21:13:00Z</cp:lastPrinted>
  <dcterms:created xsi:type="dcterms:W3CDTF">2023-06-03T20:43:00Z</dcterms:created>
  <dcterms:modified xsi:type="dcterms:W3CDTF">2023-07-27T03:15:00Z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0x010100AC6A04B1BAFB5E4782CE00C70528AA42</vt:lpwstr>
  </property>
</Properties>
</file>