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286"/>
        <w:tblW w:w="9343" w:type="dxa"/>
        <w:tblLook w:val="04A0" w:firstRow="1" w:lastRow="0" w:firstColumn="1" w:lastColumn="0" w:noHBand="0" w:noVBand="1"/>
      </w:tblPr>
      <w:tblGrid>
        <w:gridCol w:w="473"/>
        <w:gridCol w:w="1973"/>
        <w:gridCol w:w="1178"/>
        <w:gridCol w:w="5719"/>
      </w:tblGrid>
      <w:tr w:rsidR="005D02D8" w:rsidRPr="00087559" w14:paraId="09D74385" w14:textId="77777777" w:rsidTr="00087559">
        <w:trPr>
          <w:trHeight w:val="320"/>
        </w:trPr>
        <w:tc>
          <w:tcPr>
            <w:tcW w:w="0" w:type="auto"/>
          </w:tcPr>
          <w:p w14:paraId="3EE01A94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№</w:t>
            </w:r>
          </w:p>
          <w:p w14:paraId="36686693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п/п</w:t>
            </w:r>
          </w:p>
        </w:tc>
        <w:tc>
          <w:tcPr>
            <w:tcW w:w="0" w:type="auto"/>
          </w:tcPr>
          <w:p w14:paraId="5E33E1D4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Название круга, оси или точки н.сф. </w:t>
            </w:r>
          </w:p>
        </w:tc>
        <w:tc>
          <w:tcPr>
            <w:tcW w:w="0" w:type="auto"/>
          </w:tcPr>
          <w:p w14:paraId="076B6659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обозначение</w:t>
            </w:r>
          </w:p>
        </w:tc>
        <w:tc>
          <w:tcPr>
            <w:tcW w:w="0" w:type="auto"/>
          </w:tcPr>
          <w:p w14:paraId="3E422020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                          сведения</w:t>
            </w:r>
          </w:p>
        </w:tc>
      </w:tr>
      <w:tr w:rsidR="005D02D8" w:rsidRPr="00087559" w14:paraId="242F9C59" w14:textId="77777777" w:rsidTr="00087559">
        <w:trPr>
          <w:trHeight w:val="217"/>
        </w:trPr>
        <w:tc>
          <w:tcPr>
            <w:tcW w:w="0" w:type="auto"/>
          </w:tcPr>
          <w:p w14:paraId="2245FB44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1C53126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Ось мира</w:t>
            </w:r>
          </w:p>
        </w:tc>
        <w:tc>
          <w:tcPr>
            <w:tcW w:w="0" w:type="auto"/>
          </w:tcPr>
          <w:p w14:paraId="34FB69A7" w14:textId="77777777" w:rsidR="00D85318" w:rsidRPr="00087559" w:rsidRDefault="00087559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110668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Проходит через полюса мира, параллельна оси вращения Земли, вокруг этой оси вращаются звезды</w:t>
            </w:r>
          </w:p>
        </w:tc>
      </w:tr>
      <w:tr w:rsidR="005D02D8" w:rsidRPr="00087559" w14:paraId="077933CC" w14:textId="77777777" w:rsidTr="00087559">
        <w:trPr>
          <w:trHeight w:val="115"/>
        </w:trPr>
        <w:tc>
          <w:tcPr>
            <w:tcW w:w="0" w:type="auto"/>
          </w:tcPr>
          <w:p w14:paraId="518DD0A2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889A992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Северный полюс мира</w:t>
            </w:r>
          </w:p>
        </w:tc>
        <w:tc>
          <w:tcPr>
            <w:tcW w:w="0" w:type="auto"/>
          </w:tcPr>
          <w:p w14:paraId="643B3442" w14:textId="2583F81D" w:rsidR="00D85318" w:rsidRPr="00087559" w:rsidRDefault="00087559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E50A93C" w14:textId="5F6C23AC" w:rsidR="00D85318" w:rsidRPr="00087559" w:rsidRDefault="00706DD1" w:rsidP="00D85318">
            <w:pPr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Самая северная точка на Земле, лежащая диаметрально противоположно Южному полюсу. Он определяет геодезическую широту 90° Северной широты.</w:t>
            </w:r>
          </w:p>
        </w:tc>
      </w:tr>
      <w:tr w:rsidR="005D02D8" w:rsidRPr="00087559" w14:paraId="0BC7F4F3" w14:textId="77777777" w:rsidTr="00087559">
        <w:trPr>
          <w:trHeight w:val="115"/>
        </w:trPr>
        <w:tc>
          <w:tcPr>
            <w:tcW w:w="0" w:type="auto"/>
          </w:tcPr>
          <w:p w14:paraId="4FC4DA26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DF1B0C1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Южный полюс мира</w:t>
            </w:r>
          </w:p>
        </w:tc>
        <w:tc>
          <w:tcPr>
            <w:tcW w:w="0" w:type="auto"/>
          </w:tcPr>
          <w:p w14:paraId="4C16CADB" w14:textId="792576BC" w:rsidR="00D85318" w:rsidRPr="00087559" w:rsidRDefault="00087559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1711F3C" w14:textId="5AC51257" w:rsidR="00D85318" w:rsidRPr="00087559" w:rsidRDefault="00706DD1" w:rsidP="00D85318">
            <w:pPr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BFBFB"/>
              </w:rPr>
              <w:t>Южный полюс диаметрально противоположен Северному полюсу, расположенному в Северном Ледовитом океане. </w:t>
            </w:r>
          </w:p>
        </w:tc>
      </w:tr>
      <w:tr w:rsidR="005D02D8" w:rsidRPr="00087559" w14:paraId="7608DBF7" w14:textId="77777777" w:rsidTr="00087559">
        <w:trPr>
          <w:trHeight w:val="115"/>
        </w:trPr>
        <w:tc>
          <w:tcPr>
            <w:tcW w:w="0" w:type="auto"/>
          </w:tcPr>
          <w:p w14:paraId="110CD1F1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3DEBEDA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Зенит</w:t>
            </w:r>
          </w:p>
        </w:tc>
        <w:tc>
          <w:tcPr>
            <w:tcW w:w="0" w:type="auto"/>
          </w:tcPr>
          <w:p w14:paraId="034C82CC" w14:textId="526FEDF3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2942782B" w14:textId="53B19B4B" w:rsidR="00D85318" w:rsidRPr="00087559" w:rsidRDefault="005D02D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Это точка над головой наблюдателя.                          </w:t>
            </w:r>
          </w:p>
        </w:tc>
      </w:tr>
      <w:tr w:rsidR="005D02D8" w:rsidRPr="00087559" w14:paraId="6911A516" w14:textId="77777777" w:rsidTr="00087559">
        <w:trPr>
          <w:trHeight w:val="115"/>
        </w:trPr>
        <w:tc>
          <w:tcPr>
            <w:tcW w:w="0" w:type="auto"/>
          </w:tcPr>
          <w:p w14:paraId="4CEB9B79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5B85DD5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Надир</w:t>
            </w:r>
          </w:p>
        </w:tc>
        <w:tc>
          <w:tcPr>
            <w:tcW w:w="0" w:type="auto"/>
          </w:tcPr>
          <w:p w14:paraId="0CF464F0" w14:textId="3DCDA7DB" w:rsidR="00D85318" w:rsidRPr="00087559" w:rsidRDefault="00087559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/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6D0F347" w14:textId="227AADBD" w:rsidR="00D85318" w:rsidRPr="00087559" w:rsidRDefault="005D02D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Точка диаметрально противоположная зениту.</w:t>
            </w: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</w:p>
        </w:tc>
      </w:tr>
      <w:tr w:rsidR="005D02D8" w:rsidRPr="00087559" w14:paraId="6728CF3E" w14:textId="77777777" w:rsidTr="00087559">
        <w:trPr>
          <w:trHeight w:val="115"/>
        </w:trPr>
        <w:tc>
          <w:tcPr>
            <w:tcW w:w="0" w:type="auto"/>
          </w:tcPr>
          <w:p w14:paraId="64F722F8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8056619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Отвесная линия</w:t>
            </w:r>
          </w:p>
        </w:tc>
        <w:tc>
          <w:tcPr>
            <w:tcW w:w="0" w:type="auto"/>
          </w:tcPr>
          <w:p w14:paraId="022ABD67" w14:textId="0C614209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Z</m:t>
              </m:r>
            </m:oMath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/</m:t>
                  </m:r>
                </m:sup>
              </m:sSup>
            </m:oMath>
          </w:p>
        </w:tc>
        <w:tc>
          <w:tcPr>
            <w:tcW w:w="0" w:type="auto"/>
          </w:tcPr>
          <w:p w14:paraId="3CB0D6AF" w14:textId="24776CA8" w:rsidR="00D85318" w:rsidRPr="00087559" w:rsidRDefault="005D02D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Это линия, совпадающая с направлением силы тяжести.</w:t>
            </w:r>
          </w:p>
        </w:tc>
      </w:tr>
      <w:tr w:rsidR="005D02D8" w:rsidRPr="00087559" w14:paraId="57485E22" w14:textId="77777777" w:rsidTr="00087559">
        <w:trPr>
          <w:trHeight w:val="115"/>
        </w:trPr>
        <w:tc>
          <w:tcPr>
            <w:tcW w:w="0" w:type="auto"/>
          </w:tcPr>
          <w:p w14:paraId="23A35BEF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D0AB491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Математический горизонт</w:t>
            </w:r>
          </w:p>
        </w:tc>
        <w:tc>
          <w:tcPr>
            <w:tcW w:w="0" w:type="auto"/>
          </w:tcPr>
          <w:p w14:paraId="2EBE093A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     -</w:t>
            </w:r>
          </w:p>
        </w:tc>
        <w:tc>
          <w:tcPr>
            <w:tcW w:w="0" w:type="auto"/>
          </w:tcPr>
          <w:p w14:paraId="4B74B4C9" w14:textId="3E203826" w:rsidR="00D85318" w:rsidRPr="00087559" w:rsidRDefault="005D02D8" w:rsidP="005D02D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Это плоскость, перпендикулярная отвесной линии, она соответствует видимому горизонту. Математический горизонт делит н.сф. на </w:t>
            </w:r>
            <w:r w:rsidRPr="0008755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видимую </w:t>
            </w: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Pr="0008755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невидимую. </w:t>
            </w:r>
          </w:p>
        </w:tc>
      </w:tr>
      <w:tr w:rsidR="005D02D8" w:rsidRPr="00087559" w14:paraId="17DDEE17" w14:textId="77777777" w:rsidTr="00087559">
        <w:trPr>
          <w:trHeight w:val="115"/>
        </w:trPr>
        <w:tc>
          <w:tcPr>
            <w:tcW w:w="0" w:type="auto"/>
          </w:tcPr>
          <w:p w14:paraId="0E501366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104E9C0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Небесный экватор</w:t>
            </w:r>
          </w:p>
        </w:tc>
        <w:tc>
          <w:tcPr>
            <w:tcW w:w="0" w:type="auto"/>
          </w:tcPr>
          <w:p w14:paraId="24883F59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    -</w:t>
            </w:r>
          </w:p>
        </w:tc>
        <w:tc>
          <w:tcPr>
            <w:tcW w:w="0" w:type="auto"/>
          </w:tcPr>
          <w:p w14:paraId="19F2EF95" w14:textId="21CD03F3" w:rsidR="00D85318" w:rsidRPr="00087559" w:rsidRDefault="005D02D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Это плоскость, перпендикулярная оси мира. Небесный экватор делит н.сф. на </w:t>
            </w:r>
            <w:r w:rsidRPr="0008755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северную </w:t>
            </w: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Pr="0008755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южную.                                                                      </w:t>
            </w: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5D02D8" w:rsidRPr="00087559" w14:paraId="5A7F1E40" w14:textId="77777777" w:rsidTr="00087559">
        <w:trPr>
          <w:trHeight w:val="115"/>
        </w:trPr>
        <w:tc>
          <w:tcPr>
            <w:tcW w:w="0" w:type="auto"/>
          </w:tcPr>
          <w:p w14:paraId="38039C5B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D922B24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Небесный меридиан</w:t>
            </w:r>
          </w:p>
        </w:tc>
        <w:tc>
          <w:tcPr>
            <w:tcW w:w="0" w:type="auto"/>
          </w:tcPr>
          <w:p w14:paraId="6B8E0D58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    -</w:t>
            </w:r>
          </w:p>
        </w:tc>
        <w:tc>
          <w:tcPr>
            <w:tcW w:w="0" w:type="auto"/>
          </w:tcPr>
          <w:p w14:paraId="43A2E02E" w14:textId="0037524D" w:rsidR="00D85318" w:rsidRPr="00087559" w:rsidRDefault="005D02D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Это плоскость, которая проходит через точки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ZP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/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/</m:t>
                  </m:r>
                </m:sup>
              </m:sSup>
            </m:oMath>
          </w:p>
        </w:tc>
      </w:tr>
      <w:tr w:rsidR="005D02D8" w:rsidRPr="00087559" w14:paraId="6EB7BDE9" w14:textId="77777777" w:rsidTr="00087559">
        <w:trPr>
          <w:trHeight w:val="115"/>
        </w:trPr>
        <w:tc>
          <w:tcPr>
            <w:tcW w:w="0" w:type="auto"/>
          </w:tcPr>
          <w:p w14:paraId="59B85969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04AFB05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Эклиптика</w:t>
            </w:r>
          </w:p>
        </w:tc>
        <w:tc>
          <w:tcPr>
            <w:tcW w:w="0" w:type="auto"/>
          </w:tcPr>
          <w:p w14:paraId="278CBB8B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    -</w:t>
            </w:r>
          </w:p>
        </w:tc>
        <w:tc>
          <w:tcPr>
            <w:tcW w:w="0" w:type="auto"/>
          </w:tcPr>
          <w:p w14:paraId="5D039D55" w14:textId="7714241B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>Линия, вдоль которой движется Солнце.</w:t>
            </w:r>
          </w:p>
        </w:tc>
      </w:tr>
      <w:tr w:rsidR="005D02D8" w:rsidRPr="00087559" w14:paraId="79FD95D8" w14:textId="77777777" w:rsidTr="00087559">
        <w:trPr>
          <w:trHeight w:val="211"/>
        </w:trPr>
        <w:tc>
          <w:tcPr>
            <w:tcW w:w="0" w:type="auto"/>
          </w:tcPr>
          <w:p w14:paraId="19FD9366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00C7E5B" w14:textId="77777777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Точка весеннего равноденствия</w:t>
            </w:r>
          </w:p>
        </w:tc>
        <w:tc>
          <w:tcPr>
            <w:tcW w:w="0" w:type="auto"/>
          </w:tcPr>
          <w:p w14:paraId="6A583BC7" w14:textId="32D8E23B" w:rsidR="00D85318" w:rsidRPr="00087559" w:rsidRDefault="00D85318" w:rsidP="00D85318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>γ</w:t>
            </w:r>
          </w:p>
        </w:tc>
        <w:tc>
          <w:tcPr>
            <w:tcW w:w="0" w:type="auto"/>
          </w:tcPr>
          <w:p w14:paraId="55FA2F83" w14:textId="4CA84200" w:rsidR="00D85318" w:rsidRPr="00087559" w:rsidRDefault="00D85318" w:rsidP="00D8531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</w:rPr>
              <w:t xml:space="preserve">Это точка, в которой Солнце ежегодно бывает 21 марта. Это точка, в которой Солнце, пересекая экватор переходит из южной в северную половину небесной сферы.                                                                                                                            </w:t>
            </w:r>
          </w:p>
        </w:tc>
      </w:tr>
    </w:tbl>
    <w:p w14:paraId="1AB907A6" w14:textId="47673110" w:rsidR="00412CFF" w:rsidRPr="00087559" w:rsidRDefault="00412CFF">
      <w:pPr>
        <w:rPr>
          <w:rFonts w:ascii="Times New Roman" w:hAnsi="Times New Roman" w:cs="Times New Roman"/>
          <w:sz w:val="18"/>
          <w:szCs w:val="18"/>
        </w:rPr>
      </w:pPr>
    </w:p>
    <w:p w14:paraId="5CD210C5" w14:textId="0B22308E" w:rsidR="00412CFF" w:rsidRDefault="00412CFF">
      <w:pPr>
        <w:rPr>
          <w:rFonts w:ascii="Times New Roman" w:hAnsi="Times New Roman" w:cs="Times New Roman"/>
          <w:sz w:val="18"/>
          <w:szCs w:val="18"/>
        </w:rPr>
      </w:pPr>
    </w:p>
    <w:p w14:paraId="39AD63F2" w14:textId="4BE002C5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6BD720D2" w14:textId="37130FA7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714C3AC7" w14:textId="1477DE94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55A29806" w14:textId="59AF0A3A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2B282A10" w14:textId="3EE27D3B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11EB1CF9" w14:textId="03C33C73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73F2BFE5" w14:textId="42B8B644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43353521" w14:textId="6B441870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2E6A7EA5" w14:textId="46894074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1A7A8B0B" w14:textId="6A34E3DC" w:rsidR="00087559" w:rsidRDefault="00087559">
      <w:pPr>
        <w:rPr>
          <w:rFonts w:ascii="Times New Roman" w:hAnsi="Times New Roman" w:cs="Times New Roman"/>
          <w:sz w:val="18"/>
          <w:szCs w:val="18"/>
        </w:rPr>
      </w:pPr>
    </w:p>
    <w:p w14:paraId="0A1657FA" w14:textId="77777777" w:rsidR="00087559" w:rsidRPr="00087559" w:rsidRDefault="00087559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10209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538"/>
        <w:gridCol w:w="1303"/>
        <w:gridCol w:w="1229"/>
        <w:gridCol w:w="688"/>
        <w:gridCol w:w="917"/>
        <w:gridCol w:w="1820"/>
        <w:gridCol w:w="1765"/>
        <w:gridCol w:w="949"/>
      </w:tblGrid>
      <w:tr w:rsidR="009C2884" w:rsidRPr="00087559" w14:paraId="7075151F" w14:textId="77777777" w:rsidTr="00087559">
        <w:trPr>
          <w:trHeight w:val="161"/>
        </w:trPr>
        <w:tc>
          <w:tcPr>
            <w:tcW w:w="1538" w:type="dxa"/>
            <w:vMerge w:val="restart"/>
          </w:tcPr>
          <w:p w14:paraId="37342E04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Система координат</w:t>
            </w:r>
          </w:p>
        </w:tc>
        <w:tc>
          <w:tcPr>
            <w:tcW w:w="1303" w:type="dxa"/>
            <w:vMerge w:val="restart"/>
          </w:tcPr>
          <w:p w14:paraId="67D63055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Основная </w:t>
            </w:r>
          </w:p>
          <w:p w14:paraId="1F0927C3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плоскость</w:t>
            </w:r>
          </w:p>
        </w:tc>
        <w:tc>
          <w:tcPr>
            <w:tcW w:w="7368" w:type="dxa"/>
            <w:gridSpan w:val="6"/>
          </w:tcPr>
          <w:p w14:paraId="3D47397C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                                   Координаты</w:t>
            </w:r>
          </w:p>
        </w:tc>
      </w:tr>
      <w:tr w:rsidR="00087559" w:rsidRPr="00087559" w14:paraId="5A24B35F" w14:textId="77777777" w:rsidTr="00087559">
        <w:trPr>
          <w:trHeight w:val="471"/>
        </w:trPr>
        <w:tc>
          <w:tcPr>
            <w:tcW w:w="1538" w:type="dxa"/>
            <w:vMerge/>
          </w:tcPr>
          <w:p w14:paraId="56B8469D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303" w:type="dxa"/>
            <w:vMerge/>
          </w:tcPr>
          <w:p w14:paraId="7679D4B7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3AE26EF6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Название</w:t>
            </w:r>
          </w:p>
        </w:tc>
        <w:tc>
          <w:tcPr>
            <w:tcW w:w="688" w:type="dxa"/>
          </w:tcPr>
          <w:p w14:paraId="1BC79E39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Обозна</w:t>
            </w:r>
          </w:p>
          <w:p w14:paraId="540DB5CA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чение</w:t>
            </w:r>
          </w:p>
        </w:tc>
        <w:tc>
          <w:tcPr>
            <w:tcW w:w="917" w:type="dxa"/>
          </w:tcPr>
          <w:p w14:paraId="2D03F25B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Единица</w:t>
            </w:r>
          </w:p>
          <w:p w14:paraId="0B755D16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измерения</w:t>
            </w:r>
          </w:p>
        </w:tc>
        <w:tc>
          <w:tcPr>
            <w:tcW w:w="1820" w:type="dxa"/>
          </w:tcPr>
          <w:p w14:paraId="3080C82B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По какой линии,</w:t>
            </w:r>
          </w:p>
          <w:p w14:paraId="578BF5C8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в каком направлении</w:t>
            </w:r>
          </w:p>
          <w:p w14:paraId="2F60E388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измеряется</w:t>
            </w:r>
          </w:p>
        </w:tc>
        <w:tc>
          <w:tcPr>
            <w:tcW w:w="1765" w:type="dxa"/>
          </w:tcPr>
          <w:p w14:paraId="3305A522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Точка начала</w:t>
            </w:r>
          </w:p>
          <w:p w14:paraId="7A9CE330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отсчета</w:t>
            </w:r>
          </w:p>
          <w:p w14:paraId="6FC4A078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14:paraId="654D1B7F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Диапазон</w:t>
            </w:r>
          </w:p>
        </w:tc>
      </w:tr>
      <w:tr w:rsidR="00087559" w:rsidRPr="00087559" w14:paraId="28AAC979" w14:textId="77777777" w:rsidTr="00087559">
        <w:trPr>
          <w:trHeight w:val="682"/>
        </w:trPr>
        <w:tc>
          <w:tcPr>
            <w:tcW w:w="1538" w:type="dxa"/>
            <w:vMerge w:val="restart"/>
          </w:tcPr>
          <w:p w14:paraId="4D02345A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Горизонтальная</w:t>
            </w:r>
          </w:p>
        </w:tc>
        <w:tc>
          <w:tcPr>
            <w:tcW w:w="1303" w:type="dxa"/>
            <w:vMerge w:val="restart"/>
          </w:tcPr>
          <w:p w14:paraId="689F4FA9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математический</w:t>
            </w:r>
          </w:p>
          <w:p w14:paraId="42C006F9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горизонт</w:t>
            </w:r>
          </w:p>
          <w:p w14:paraId="5BD84C9B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13FFC176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азимут</w:t>
            </w:r>
          </w:p>
        </w:tc>
        <w:tc>
          <w:tcPr>
            <w:tcW w:w="688" w:type="dxa"/>
          </w:tcPr>
          <w:p w14:paraId="55AD759A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А</w:t>
            </w:r>
          </w:p>
        </w:tc>
        <w:tc>
          <w:tcPr>
            <w:tcW w:w="917" w:type="dxa"/>
          </w:tcPr>
          <w:p w14:paraId="7A857573" w14:textId="77777777" w:rsidR="00412CFF" w:rsidRPr="00087559" w:rsidRDefault="00412CFF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градус</w:t>
            </w:r>
          </w:p>
        </w:tc>
        <w:tc>
          <w:tcPr>
            <w:tcW w:w="1820" w:type="dxa"/>
          </w:tcPr>
          <w:p w14:paraId="6CF7BB2E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вдоль математического горизонта  по часовой стрелке</w:t>
            </w:r>
          </w:p>
        </w:tc>
        <w:tc>
          <w:tcPr>
            <w:tcW w:w="1765" w:type="dxa"/>
          </w:tcPr>
          <w:p w14:paraId="76D4BE08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от точки юга - 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</w:t>
            </w:r>
          </w:p>
        </w:tc>
        <w:tc>
          <w:tcPr>
            <w:tcW w:w="949" w:type="dxa"/>
          </w:tcPr>
          <w:p w14:paraId="5A8B2F84" w14:textId="21DEEA3D" w:rsidR="00412CFF" w:rsidRPr="00087559" w:rsidRDefault="00412CFF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до360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</w:p>
        </w:tc>
      </w:tr>
      <w:tr w:rsidR="00087559" w:rsidRPr="00087559" w14:paraId="1DC29703" w14:textId="77777777" w:rsidTr="00087559">
        <w:trPr>
          <w:trHeight w:val="1193"/>
        </w:trPr>
        <w:tc>
          <w:tcPr>
            <w:tcW w:w="1538" w:type="dxa"/>
            <w:vMerge/>
          </w:tcPr>
          <w:p w14:paraId="3AFFFDBA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303" w:type="dxa"/>
            <w:vMerge/>
          </w:tcPr>
          <w:p w14:paraId="09B58916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1458D388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высота</w:t>
            </w:r>
          </w:p>
        </w:tc>
        <w:tc>
          <w:tcPr>
            <w:tcW w:w="688" w:type="dxa"/>
          </w:tcPr>
          <w:p w14:paraId="2EB7C746" w14:textId="7D3494C3" w:rsidR="00412CFF" w:rsidRPr="00087559" w:rsidRDefault="00412CFF" w:rsidP="00412CFF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h</w:t>
            </w:r>
          </w:p>
        </w:tc>
        <w:tc>
          <w:tcPr>
            <w:tcW w:w="917" w:type="dxa"/>
          </w:tcPr>
          <w:p w14:paraId="5B648B1D" w14:textId="4B3232EC" w:rsidR="00412CFF" w:rsidRPr="00087559" w:rsidRDefault="00081693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градус</w:t>
            </w:r>
          </w:p>
        </w:tc>
        <w:tc>
          <w:tcPr>
            <w:tcW w:w="1820" w:type="dxa"/>
          </w:tcPr>
          <w:p w14:paraId="3B39CAB3" w14:textId="1E22330E" w:rsidR="00412CFF" w:rsidRPr="00087559" w:rsidRDefault="00081693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BFBFB"/>
              </w:rPr>
              <w:t>по большому кругу небесной сферы, проходящему через зенит и надир между математическим горизонтом и</w:t>
            </w:r>
            <w:r w:rsidR="004C16FD" w:rsidRPr="0008755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BFBFB"/>
              </w:rPr>
              <w:t xml:space="preserve"> </w:t>
            </w:r>
            <w:r w:rsidRPr="0008755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BFBFB"/>
              </w:rPr>
              <w:t>светилом.</w:t>
            </w:r>
          </w:p>
        </w:tc>
        <w:tc>
          <w:tcPr>
            <w:tcW w:w="1765" w:type="dxa"/>
          </w:tcPr>
          <w:p w14:paraId="332215D6" w14:textId="69705A05" w:rsidR="00412CFF" w:rsidRPr="00087559" w:rsidRDefault="009916E5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от точки юга - 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</w:t>
            </w:r>
          </w:p>
        </w:tc>
        <w:tc>
          <w:tcPr>
            <w:tcW w:w="949" w:type="dxa"/>
          </w:tcPr>
          <w:p w14:paraId="3DAC804B" w14:textId="7FCCDD61" w:rsidR="00412CFF" w:rsidRPr="00087559" w:rsidRDefault="00081693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до90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</w:p>
        </w:tc>
      </w:tr>
      <w:tr w:rsidR="00087559" w:rsidRPr="00087559" w14:paraId="1F8651BE" w14:textId="77777777" w:rsidTr="00087559">
        <w:trPr>
          <w:trHeight w:val="695"/>
        </w:trPr>
        <w:tc>
          <w:tcPr>
            <w:tcW w:w="1538" w:type="dxa"/>
            <w:vMerge/>
          </w:tcPr>
          <w:p w14:paraId="4D2818CB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303" w:type="dxa"/>
            <w:vMerge/>
          </w:tcPr>
          <w:p w14:paraId="164C0142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CD90ED3" w14:textId="159B2AA0" w:rsidR="00412CFF" w:rsidRPr="00087559" w:rsidRDefault="004C16FD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зенитное</w:t>
            </w:r>
          </w:p>
          <w:p w14:paraId="2E1AAA4B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расстояние</w:t>
            </w:r>
          </w:p>
        </w:tc>
        <w:tc>
          <w:tcPr>
            <w:tcW w:w="688" w:type="dxa"/>
          </w:tcPr>
          <w:p w14:paraId="5003B99D" w14:textId="6BF0CC27" w:rsidR="00412CFF" w:rsidRPr="00087559" w:rsidRDefault="00F318D5" w:rsidP="00F318D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</w:p>
        </w:tc>
        <w:tc>
          <w:tcPr>
            <w:tcW w:w="917" w:type="dxa"/>
          </w:tcPr>
          <w:p w14:paraId="39F4A8FB" w14:textId="68443114" w:rsidR="00412CFF" w:rsidRPr="00087559" w:rsidRDefault="004C16FD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градус</w:t>
            </w:r>
          </w:p>
        </w:tc>
        <w:tc>
          <w:tcPr>
            <w:tcW w:w="1820" w:type="dxa"/>
          </w:tcPr>
          <w:p w14:paraId="7A038311" w14:textId="7BACA347" w:rsidR="00412CFF" w:rsidRPr="00087559" w:rsidRDefault="002D4729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измеряется дугой вертикалью от зенита до места светила.</w:t>
            </w:r>
          </w:p>
        </w:tc>
        <w:tc>
          <w:tcPr>
            <w:tcW w:w="1765" w:type="dxa"/>
          </w:tcPr>
          <w:p w14:paraId="73C813DD" w14:textId="22A05FF8" w:rsidR="00412CFF" w:rsidRPr="00087559" w:rsidRDefault="009916E5" w:rsidP="009916E5">
            <w:pPr>
              <w:jc w:val="both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BFBFB"/>
              </w:rPr>
              <w:t xml:space="preserve">от </w:t>
            </w:r>
            <w:r w:rsidRPr="00087559"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BFBFB"/>
              </w:rPr>
              <w:t>точк</w:t>
            </w:r>
            <w:r w:rsidRPr="00087559"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BFBFB"/>
              </w:rPr>
              <w:t>и</w:t>
            </w:r>
            <w:r w:rsidRPr="00087559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 xml:space="preserve"> небесного экватора </w:t>
            </w:r>
            <w:r w:rsidRPr="00087559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 xml:space="preserve">- </w:t>
            </w:r>
            <w:r w:rsidRPr="00087559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Q.</w:t>
            </w:r>
          </w:p>
        </w:tc>
        <w:tc>
          <w:tcPr>
            <w:tcW w:w="949" w:type="dxa"/>
          </w:tcPr>
          <w:p w14:paraId="5DAF0CAE" w14:textId="41352A19" w:rsidR="00412CFF" w:rsidRPr="00087559" w:rsidRDefault="004C16FD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до180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</w:p>
        </w:tc>
      </w:tr>
      <w:tr w:rsidR="00087559" w:rsidRPr="00087559" w14:paraId="762F59F5" w14:textId="77777777" w:rsidTr="00087559">
        <w:trPr>
          <w:trHeight w:val="509"/>
        </w:trPr>
        <w:tc>
          <w:tcPr>
            <w:tcW w:w="1538" w:type="dxa"/>
            <w:vMerge w:val="restart"/>
          </w:tcPr>
          <w:p w14:paraId="7EFABA64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Вторая </w:t>
            </w:r>
          </w:p>
          <w:p w14:paraId="73CD7C65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экваториальная</w:t>
            </w:r>
          </w:p>
        </w:tc>
        <w:tc>
          <w:tcPr>
            <w:tcW w:w="1303" w:type="dxa"/>
            <w:vMerge w:val="restart"/>
          </w:tcPr>
          <w:p w14:paraId="2D2A2874" w14:textId="138CA18A" w:rsidR="00412CFF" w:rsidRPr="00087559" w:rsidRDefault="001B72B7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Плоскость небесного экватора</w:t>
            </w:r>
          </w:p>
        </w:tc>
        <w:tc>
          <w:tcPr>
            <w:tcW w:w="1229" w:type="dxa"/>
          </w:tcPr>
          <w:p w14:paraId="455EA40F" w14:textId="244E0D20" w:rsidR="00412CFF" w:rsidRPr="00087559" w:rsidRDefault="004C16FD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полярное расстояние</w:t>
            </w:r>
          </w:p>
        </w:tc>
        <w:tc>
          <w:tcPr>
            <w:tcW w:w="688" w:type="dxa"/>
          </w:tcPr>
          <w:p w14:paraId="5AC8BCF2" w14:textId="632B611F" w:rsidR="00412CFF" w:rsidRPr="00087559" w:rsidRDefault="004C16FD" w:rsidP="004C16F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  <w:t>р</w:t>
            </w:r>
          </w:p>
        </w:tc>
        <w:tc>
          <w:tcPr>
            <w:tcW w:w="917" w:type="dxa"/>
          </w:tcPr>
          <w:p w14:paraId="62058686" w14:textId="7B78FA70" w:rsidR="00412CFF" w:rsidRPr="00087559" w:rsidRDefault="009C2884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градус</w:t>
            </w:r>
          </w:p>
        </w:tc>
        <w:tc>
          <w:tcPr>
            <w:tcW w:w="1820" w:type="dxa"/>
          </w:tcPr>
          <w:p w14:paraId="0906B121" w14:textId="050AAB38" w:rsidR="00412CFF" w:rsidRPr="00087559" w:rsidRDefault="002D4729" w:rsidP="002D4729">
            <w:pPr>
              <w:jc w:val="both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отсчитывается от Северного полюса мира к Южному</w:t>
            </w:r>
          </w:p>
        </w:tc>
        <w:tc>
          <w:tcPr>
            <w:tcW w:w="1765" w:type="dxa"/>
          </w:tcPr>
          <w:p w14:paraId="60C5E86C" w14:textId="7F0AAC28" w:rsidR="00412CFF" w:rsidRPr="00087559" w:rsidRDefault="009C2884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точки -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</m:oMath>
          </w:p>
        </w:tc>
        <w:tc>
          <w:tcPr>
            <w:tcW w:w="949" w:type="dxa"/>
          </w:tcPr>
          <w:p w14:paraId="2372623C" w14:textId="71081C9B" w:rsidR="00412CFF" w:rsidRPr="00087559" w:rsidRDefault="009C2884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до180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</w:p>
        </w:tc>
      </w:tr>
      <w:tr w:rsidR="00087559" w:rsidRPr="00087559" w14:paraId="4C33F313" w14:textId="77777777" w:rsidTr="00087559">
        <w:trPr>
          <w:trHeight w:val="509"/>
        </w:trPr>
        <w:tc>
          <w:tcPr>
            <w:tcW w:w="1538" w:type="dxa"/>
            <w:vMerge/>
          </w:tcPr>
          <w:p w14:paraId="119AF4C2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303" w:type="dxa"/>
            <w:vMerge/>
          </w:tcPr>
          <w:p w14:paraId="00AC678F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10D8B73" w14:textId="23930215" w:rsidR="00412CFF" w:rsidRPr="00087559" w:rsidRDefault="004C16FD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склонение</w:t>
            </w:r>
          </w:p>
        </w:tc>
        <w:tc>
          <w:tcPr>
            <w:tcW w:w="688" w:type="dxa"/>
          </w:tcPr>
          <w:p w14:paraId="2FABA4F4" w14:textId="5E31BAC4" w:rsidR="00412CFF" w:rsidRPr="00087559" w:rsidRDefault="004C16FD" w:rsidP="004C16F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δ</m:t>
                </m:r>
              </m:oMath>
            </m:oMathPara>
          </w:p>
        </w:tc>
        <w:tc>
          <w:tcPr>
            <w:tcW w:w="917" w:type="dxa"/>
          </w:tcPr>
          <w:p w14:paraId="66E3F27D" w14:textId="1E835AED" w:rsidR="00412CFF" w:rsidRPr="00087559" w:rsidRDefault="009C2884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градус</w:t>
            </w:r>
          </w:p>
        </w:tc>
        <w:tc>
          <w:tcPr>
            <w:tcW w:w="1820" w:type="dxa"/>
          </w:tcPr>
          <w:p w14:paraId="51DA9B0C" w14:textId="19A2780F" w:rsidR="00412CFF" w:rsidRPr="00087559" w:rsidRDefault="002D4729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 от плоскости небесного экватора до светила</w:t>
            </w:r>
          </w:p>
        </w:tc>
        <w:tc>
          <w:tcPr>
            <w:tcW w:w="1765" w:type="dxa"/>
          </w:tcPr>
          <w:p w14:paraId="4A7AFBF1" w14:textId="268EA54A" w:rsidR="00412CFF" w:rsidRPr="00087559" w:rsidRDefault="009916E5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точки весеннего равноденствия - γ</w:t>
            </w:r>
          </w:p>
        </w:tc>
        <w:tc>
          <w:tcPr>
            <w:tcW w:w="949" w:type="dxa"/>
          </w:tcPr>
          <w:p w14:paraId="625B0706" w14:textId="22D911D7" w:rsidR="009C2884" w:rsidRPr="00087559" w:rsidRDefault="009C2884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–</w:t>
            </w:r>
          </w:p>
          <w:p w14:paraId="6B202B8F" w14:textId="62F1D802" w:rsidR="00412CFF" w:rsidRPr="00087559" w:rsidRDefault="009C2884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-90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до90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</w:p>
        </w:tc>
      </w:tr>
      <w:tr w:rsidR="00087559" w:rsidRPr="00087559" w14:paraId="13C3F282" w14:textId="77777777" w:rsidTr="00087559">
        <w:trPr>
          <w:trHeight w:val="695"/>
        </w:trPr>
        <w:tc>
          <w:tcPr>
            <w:tcW w:w="1538" w:type="dxa"/>
            <w:vMerge/>
          </w:tcPr>
          <w:p w14:paraId="00010FED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303" w:type="dxa"/>
            <w:vMerge/>
          </w:tcPr>
          <w:p w14:paraId="43CC996A" w14:textId="77777777" w:rsidR="00412CFF" w:rsidRPr="00087559" w:rsidRDefault="00412CFF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1B2658B2" w14:textId="41102B0F" w:rsidR="00412CFF" w:rsidRPr="00087559" w:rsidRDefault="009C2884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</w:t>
            </w:r>
            <w:r w:rsidR="004C16FD"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рямое восхождение</w:t>
            </w:r>
          </w:p>
        </w:tc>
        <w:tc>
          <w:tcPr>
            <w:tcW w:w="688" w:type="dxa"/>
          </w:tcPr>
          <w:p w14:paraId="29255632" w14:textId="537E81B4" w:rsidR="00412CFF" w:rsidRPr="00087559" w:rsidRDefault="004C16FD" w:rsidP="004C16F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α</m:t>
                </m:r>
              </m:oMath>
            </m:oMathPara>
          </w:p>
        </w:tc>
        <w:tc>
          <w:tcPr>
            <w:tcW w:w="917" w:type="dxa"/>
          </w:tcPr>
          <w:p w14:paraId="1868721D" w14:textId="05E57ED7" w:rsidR="00412CFF" w:rsidRPr="00087559" w:rsidRDefault="009C2884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час, градус</w:t>
            </w:r>
          </w:p>
        </w:tc>
        <w:tc>
          <w:tcPr>
            <w:tcW w:w="1820" w:type="dxa"/>
          </w:tcPr>
          <w:p w14:paraId="79EE93FB" w14:textId="36751647" w:rsidR="00412CFF" w:rsidRPr="00087559" w:rsidRDefault="00C13078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по небесному экватору от точки весеннего равноденствия γ.</w:t>
            </w:r>
          </w:p>
        </w:tc>
        <w:tc>
          <w:tcPr>
            <w:tcW w:w="1765" w:type="dxa"/>
          </w:tcPr>
          <w:p w14:paraId="50AFEF08" w14:textId="33907A33" w:rsidR="00412CFF" w:rsidRPr="00087559" w:rsidRDefault="009C2884" w:rsidP="00BC631D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точки весеннего равноденствия - γ</w:t>
            </w:r>
          </w:p>
        </w:tc>
        <w:tc>
          <w:tcPr>
            <w:tcW w:w="949" w:type="dxa"/>
          </w:tcPr>
          <w:p w14:paraId="646B99E7" w14:textId="77777777" w:rsidR="00412CFF" w:rsidRPr="00087559" w:rsidRDefault="009C2884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от 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до360</w:t>
            </w: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  <w:vertAlign w:val="superscript"/>
              </w:rPr>
              <w:t>0</w:t>
            </w:r>
          </w:p>
          <w:p w14:paraId="0871E0A6" w14:textId="0EFC233D" w:rsidR="00214560" w:rsidRPr="00087559" w:rsidRDefault="00214560" w:rsidP="009C288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до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h</m:t>
                  </m:r>
                </m:sup>
              </m:sSup>
            </m:oMath>
          </w:p>
        </w:tc>
      </w:tr>
    </w:tbl>
    <w:tbl>
      <w:tblPr>
        <w:tblStyle w:val="a3"/>
        <w:tblpPr w:leftFromText="180" w:rightFromText="180" w:vertAnchor="text" w:horzAnchor="margin" w:tblpXSpec="center" w:tblpY="206"/>
        <w:tblW w:w="8725" w:type="dxa"/>
        <w:tblLook w:val="04A0" w:firstRow="1" w:lastRow="0" w:firstColumn="1" w:lastColumn="0" w:noHBand="0" w:noVBand="1"/>
      </w:tblPr>
      <w:tblGrid>
        <w:gridCol w:w="2173"/>
        <w:gridCol w:w="1218"/>
        <w:gridCol w:w="1294"/>
        <w:gridCol w:w="4040"/>
      </w:tblGrid>
      <w:tr w:rsidR="00087559" w14:paraId="1D38DFBB" w14:textId="77777777" w:rsidTr="00087559">
        <w:trPr>
          <w:trHeight w:val="544"/>
        </w:trPr>
        <w:tc>
          <w:tcPr>
            <w:tcW w:w="0" w:type="auto"/>
          </w:tcPr>
          <w:p w14:paraId="4623FCDE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Название</w:t>
            </w:r>
          </w:p>
        </w:tc>
        <w:tc>
          <w:tcPr>
            <w:tcW w:w="0" w:type="auto"/>
          </w:tcPr>
          <w:p w14:paraId="6DA8BCFE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Обозначение</w:t>
            </w:r>
          </w:p>
        </w:tc>
        <w:tc>
          <w:tcPr>
            <w:tcW w:w="0" w:type="auto"/>
          </w:tcPr>
          <w:p w14:paraId="7D674F23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Значение в СИ</w:t>
            </w:r>
          </w:p>
          <w:p w14:paraId="7F53DD15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        м</w:t>
            </w:r>
          </w:p>
        </w:tc>
        <w:tc>
          <w:tcPr>
            <w:tcW w:w="0" w:type="auto"/>
          </w:tcPr>
          <w:p w14:paraId="4F557A12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Границы применения</w:t>
            </w:r>
          </w:p>
        </w:tc>
      </w:tr>
      <w:tr w:rsidR="00087559" w14:paraId="36EA1280" w14:textId="77777777" w:rsidTr="00087559">
        <w:trPr>
          <w:trHeight w:val="490"/>
        </w:trPr>
        <w:tc>
          <w:tcPr>
            <w:tcW w:w="0" w:type="auto"/>
          </w:tcPr>
          <w:p w14:paraId="29EBBE95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Парсек</w:t>
            </w:r>
          </w:p>
        </w:tc>
        <w:tc>
          <w:tcPr>
            <w:tcW w:w="0" w:type="auto"/>
          </w:tcPr>
          <w:p w14:paraId="53FB3611" w14:textId="77777777" w:rsidR="00087559" w:rsidRPr="00087559" w:rsidRDefault="00087559" w:rsidP="0008755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1пк</w:t>
            </w:r>
          </w:p>
        </w:tc>
        <w:tc>
          <w:tcPr>
            <w:tcW w:w="0" w:type="auto"/>
          </w:tcPr>
          <w:p w14:paraId="6755FF24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3∙10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92A0787" w14:textId="77777777" w:rsidR="00087559" w:rsidRPr="00087559" w:rsidRDefault="00087559" w:rsidP="00087559">
            <w:pPr>
              <w:jc w:val="both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Для измерения межзвездных и межгалактических</w:t>
            </w:r>
          </w:p>
          <w:p w14:paraId="0C6FC520" w14:textId="77777777" w:rsidR="00087559" w:rsidRPr="00087559" w:rsidRDefault="00087559" w:rsidP="00087559">
            <w:pPr>
              <w:jc w:val="both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расстояний</w:t>
            </w:r>
          </w:p>
        </w:tc>
      </w:tr>
      <w:tr w:rsidR="00087559" w14:paraId="30545215" w14:textId="77777777" w:rsidTr="00087559">
        <w:trPr>
          <w:trHeight w:val="309"/>
        </w:trPr>
        <w:tc>
          <w:tcPr>
            <w:tcW w:w="0" w:type="auto"/>
          </w:tcPr>
          <w:p w14:paraId="4CD482FA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Световой год</w:t>
            </w:r>
          </w:p>
        </w:tc>
        <w:tc>
          <w:tcPr>
            <w:tcW w:w="0" w:type="auto"/>
          </w:tcPr>
          <w:p w14:paraId="0FB19FCB" w14:textId="77777777" w:rsidR="00087559" w:rsidRPr="00087559" w:rsidRDefault="00087559" w:rsidP="0008755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 св.год</m:t>
                </m:r>
              </m:oMath>
            </m:oMathPara>
          </w:p>
        </w:tc>
        <w:tc>
          <w:tcPr>
            <w:tcW w:w="0" w:type="auto"/>
          </w:tcPr>
          <w:p w14:paraId="2C4BE299" w14:textId="77777777" w:rsidR="00087559" w:rsidRPr="00087559" w:rsidRDefault="00087559" w:rsidP="0008755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9,45∙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7640D5BB" w14:textId="77777777" w:rsidR="00087559" w:rsidRPr="00087559" w:rsidRDefault="00087559" w:rsidP="00087559">
            <w:pPr>
              <w:jc w:val="both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Применяется внутри нашей галактики Млечный Путь.</w:t>
            </w:r>
          </w:p>
        </w:tc>
      </w:tr>
      <w:tr w:rsidR="00087559" w14:paraId="29096270" w14:textId="77777777" w:rsidTr="00087559">
        <w:trPr>
          <w:trHeight w:val="309"/>
        </w:trPr>
        <w:tc>
          <w:tcPr>
            <w:tcW w:w="0" w:type="auto"/>
          </w:tcPr>
          <w:p w14:paraId="2DDDBFE1" w14:textId="77777777" w:rsidR="00087559" w:rsidRPr="00087559" w:rsidRDefault="00087559" w:rsidP="00087559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Астрономическая единица</w:t>
            </w:r>
          </w:p>
        </w:tc>
        <w:tc>
          <w:tcPr>
            <w:tcW w:w="0" w:type="auto"/>
          </w:tcPr>
          <w:p w14:paraId="2F16E2D2" w14:textId="77777777" w:rsidR="00087559" w:rsidRPr="00087559" w:rsidRDefault="00087559" w:rsidP="0008755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 а.е.</m:t>
                </m:r>
              </m:oMath>
            </m:oMathPara>
          </w:p>
        </w:tc>
        <w:tc>
          <w:tcPr>
            <w:tcW w:w="0" w:type="auto"/>
          </w:tcPr>
          <w:p w14:paraId="1C086217" w14:textId="77777777" w:rsidR="00087559" w:rsidRPr="00087559" w:rsidRDefault="00087559" w:rsidP="0008755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1,5∙10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08A7D0FE" w14:textId="77777777" w:rsidR="00087559" w:rsidRPr="00087559" w:rsidRDefault="00087559" w:rsidP="00087559">
            <w:pPr>
              <w:jc w:val="both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87559">
              <w:rPr>
                <w:rFonts w:ascii="Times New Roman" w:eastAsiaTheme="minorEastAsia" w:hAnsi="Times New Roman" w:cs="Times New Roman"/>
                <w:sz w:val="18"/>
                <w:szCs w:val="18"/>
              </w:rPr>
              <w:t>Применяется в границах Солнечной системы.</w:t>
            </w:r>
          </w:p>
        </w:tc>
      </w:tr>
    </w:tbl>
    <w:p w14:paraId="119396E2" w14:textId="66100922" w:rsidR="000A6534" w:rsidRDefault="000A6534">
      <w:pPr>
        <w:rPr>
          <w:rFonts w:ascii="Times New Roman" w:hAnsi="Times New Roman" w:cs="Times New Roman"/>
        </w:rPr>
      </w:pPr>
    </w:p>
    <w:p w14:paraId="103B3D90" w14:textId="77777777" w:rsidR="000A6534" w:rsidRPr="00D85318" w:rsidRDefault="000A6534">
      <w:pPr>
        <w:rPr>
          <w:rFonts w:ascii="Times New Roman" w:hAnsi="Times New Roman" w:cs="Times New Roman"/>
        </w:rPr>
      </w:pPr>
    </w:p>
    <w:sectPr w:rsidR="000A6534" w:rsidRPr="00D85318" w:rsidSect="00D8531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8"/>
    <w:rsid w:val="00081693"/>
    <w:rsid w:val="00087559"/>
    <w:rsid w:val="000A6534"/>
    <w:rsid w:val="001B72B7"/>
    <w:rsid w:val="00214560"/>
    <w:rsid w:val="002D4729"/>
    <w:rsid w:val="00412CFF"/>
    <w:rsid w:val="004C16FD"/>
    <w:rsid w:val="005D02D8"/>
    <w:rsid w:val="00706DD1"/>
    <w:rsid w:val="00872B2B"/>
    <w:rsid w:val="009916E5"/>
    <w:rsid w:val="009C2884"/>
    <w:rsid w:val="00A13197"/>
    <w:rsid w:val="00C13078"/>
    <w:rsid w:val="00D85318"/>
    <w:rsid w:val="00F318D5"/>
    <w:rsid w:val="00F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19A2"/>
  <w15:chartTrackingRefBased/>
  <w15:docId w15:val="{DB5224EE-563D-45D0-8BBE-F458EDB2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13</cp:revision>
  <dcterms:created xsi:type="dcterms:W3CDTF">2022-02-01T17:48:00Z</dcterms:created>
  <dcterms:modified xsi:type="dcterms:W3CDTF">2022-02-02T15:15:00Z</dcterms:modified>
</cp:coreProperties>
</file>