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A263" w14:textId="2A9AB15A" w:rsidR="00965B2A" w:rsidRPr="00856525" w:rsidRDefault="00965B2A" w:rsidP="00965B2A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 xml:space="preserve">1. </w:t>
      </w:r>
      <w:r w:rsidRPr="007B52C3">
        <w:rPr>
          <w:rFonts w:ascii="Times New Roman" w:hAnsi="Times New Roman" w:cs="Times New Roman"/>
          <w:sz w:val="18"/>
          <w:szCs w:val="18"/>
          <w:highlight w:val="yellow"/>
        </w:rPr>
        <w:t>Двугранны</w:t>
      </w:r>
      <w:r w:rsidR="001612F5">
        <w:rPr>
          <w:rFonts w:ascii="Times New Roman" w:hAnsi="Times New Roman" w:cs="Times New Roman"/>
          <w:sz w:val="18"/>
          <w:szCs w:val="18"/>
          <w:highlight w:val="yellow"/>
        </w:rPr>
        <w:t>й угол -</w:t>
      </w:r>
      <w:r w:rsidRPr="007B52C3">
        <w:rPr>
          <w:rFonts w:ascii="Times New Roman" w:hAnsi="Times New Roman" w:cs="Times New Roman"/>
          <w:sz w:val="18"/>
          <w:szCs w:val="18"/>
          <w:highlight w:val="yellow"/>
        </w:rPr>
        <w:t xml:space="preserve"> фигура, образованная двумя полуплоскостями с общей</w:t>
      </w:r>
      <w:r w:rsidR="008C7917" w:rsidRPr="007B52C3"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r w:rsidRPr="007B52C3">
        <w:rPr>
          <w:rFonts w:ascii="Times New Roman" w:hAnsi="Times New Roman" w:cs="Times New Roman"/>
          <w:sz w:val="18"/>
          <w:szCs w:val="18"/>
          <w:highlight w:val="yellow"/>
        </w:rPr>
        <w:t xml:space="preserve">ограничивающей их прямой. </w:t>
      </w:r>
      <w:r w:rsidRPr="001612F5">
        <w:rPr>
          <w:rFonts w:ascii="Times New Roman" w:hAnsi="Times New Roman" w:cs="Times New Roman"/>
          <w:sz w:val="18"/>
          <w:szCs w:val="18"/>
        </w:rPr>
        <w:t>Полуплоскости называются гранями, а ограничивающая их</w:t>
      </w:r>
      <w:r w:rsidR="008C7917" w:rsidRPr="001612F5">
        <w:rPr>
          <w:rFonts w:ascii="Times New Roman" w:hAnsi="Times New Roman" w:cs="Times New Roman"/>
          <w:sz w:val="18"/>
          <w:szCs w:val="18"/>
        </w:rPr>
        <w:t xml:space="preserve"> </w:t>
      </w:r>
      <w:r w:rsidRPr="001612F5">
        <w:rPr>
          <w:rFonts w:ascii="Times New Roman" w:hAnsi="Times New Roman" w:cs="Times New Roman"/>
          <w:sz w:val="18"/>
          <w:szCs w:val="18"/>
        </w:rPr>
        <w:t>прямая — ребром двугранного угла.</w:t>
      </w:r>
    </w:p>
    <w:p w14:paraId="3C10D539" w14:textId="6411D65F" w:rsidR="00965B2A" w:rsidRDefault="00965B2A" w:rsidP="00965B2A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2. Плоскость, перпендикулярная ребру двугранного угла, пересекает его грани по двум</w:t>
      </w:r>
      <w:r w:rsidR="008C7917">
        <w:rPr>
          <w:rFonts w:ascii="Times New Roman" w:hAnsi="Times New Roman" w:cs="Times New Roman"/>
          <w:sz w:val="18"/>
          <w:szCs w:val="18"/>
        </w:rPr>
        <w:t xml:space="preserve"> </w:t>
      </w:r>
      <w:r w:rsidRPr="00856525">
        <w:rPr>
          <w:rFonts w:ascii="Times New Roman" w:hAnsi="Times New Roman" w:cs="Times New Roman"/>
          <w:sz w:val="18"/>
          <w:szCs w:val="18"/>
        </w:rPr>
        <w:t>полупрямым. Угол, образованный этими полупрямыми, называется линейным углом двугранного угла.</w:t>
      </w:r>
    </w:p>
    <w:p w14:paraId="1B59DE8B" w14:textId="75AFF262" w:rsidR="00C86271" w:rsidRPr="00C86271" w:rsidRDefault="00C86271" w:rsidP="00C86271">
      <w:pPr>
        <w:rPr>
          <w:rFonts w:ascii="Times New Roman" w:hAnsi="Times New Roman" w:cs="Times New Roman"/>
          <w:sz w:val="18"/>
          <w:szCs w:val="18"/>
        </w:rPr>
      </w:pPr>
      <w:r w:rsidRPr="00E233A4">
        <w:rPr>
          <w:rFonts w:ascii="Times New Roman" w:hAnsi="Times New Roman" w:cs="Times New Roman"/>
          <w:sz w:val="18"/>
          <w:szCs w:val="18"/>
          <w:highlight w:val="yellow"/>
        </w:rPr>
        <w:t>Линейны</w:t>
      </w:r>
      <w:r w:rsidR="001612F5" w:rsidRPr="00E233A4">
        <w:rPr>
          <w:rFonts w:ascii="Times New Roman" w:hAnsi="Times New Roman" w:cs="Times New Roman"/>
          <w:sz w:val="18"/>
          <w:szCs w:val="18"/>
          <w:highlight w:val="yellow"/>
        </w:rPr>
        <w:t xml:space="preserve">й угол - </w:t>
      </w:r>
      <w:r w:rsidRPr="00E233A4">
        <w:rPr>
          <w:rFonts w:ascii="Times New Roman" w:hAnsi="Times New Roman" w:cs="Times New Roman"/>
          <w:sz w:val="18"/>
          <w:szCs w:val="18"/>
          <w:highlight w:val="yellow"/>
        </w:rPr>
        <w:t xml:space="preserve">угол, </w:t>
      </w:r>
      <w:r w:rsidR="00E233A4" w:rsidRPr="00E233A4">
        <w:rPr>
          <w:rFonts w:ascii="Times New Roman" w:hAnsi="Times New Roman" w:cs="Times New Roman"/>
          <w:sz w:val="18"/>
          <w:szCs w:val="18"/>
          <w:highlight w:val="yellow"/>
        </w:rPr>
        <w:t>образованный лучами, перпендикулярными к ребру</w:t>
      </w:r>
      <w:r w:rsidR="00285550">
        <w:rPr>
          <w:rFonts w:ascii="Times New Roman" w:hAnsi="Times New Roman" w:cs="Times New Roman"/>
          <w:sz w:val="18"/>
          <w:szCs w:val="18"/>
          <w:highlight w:val="yellow"/>
        </w:rPr>
        <w:t xml:space="preserve"> двугранного угла</w:t>
      </w:r>
      <w:r w:rsidR="00E233A4" w:rsidRPr="00E233A4">
        <w:rPr>
          <w:rFonts w:ascii="Times New Roman" w:hAnsi="Times New Roman" w:cs="Times New Roman"/>
          <w:sz w:val="18"/>
          <w:szCs w:val="18"/>
          <w:highlight w:val="yellow"/>
        </w:rPr>
        <w:t>.</w:t>
      </w:r>
    </w:p>
    <w:p w14:paraId="7AFFD052" w14:textId="2C896CF7" w:rsidR="00965B2A" w:rsidRPr="00856525" w:rsidRDefault="00E054C9" w:rsidP="00E054C9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3. За меру двугранного угла принимается мера соответствующего ему линейного угла. Все линейные углы двугранного угла совмещаются параллельным переносом, а значит, равны. Поэтому мера двугранного угла не зависит от выбора линейного угла.</w:t>
      </w:r>
    </w:p>
    <w:p w14:paraId="2F261107" w14:textId="020BFB02" w:rsidR="00E054C9" w:rsidRPr="00856525" w:rsidRDefault="00E054C9" w:rsidP="00E054C9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4</w:t>
      </w:r>
      <w:r w:rsidRPr="007B52C3">
        <w:rPr>
          <w:rFonts w:ascii="Times New Roman" w:hAnsi="Times New Roman" w:cs="Times New Roman"/>
          <w:sz w:val="18"/>
          <w:szCs w:val="18"/>
          <w:highlight w:val="yellow"/>
        </w:rPr>
        <w:t>. Трехгранным углом называется фигура, составленная из трех плоских углов. Эти углы называются гранями трехгранного угла, а их стороны – ребрами.</w:t>
      </w:r>
    </w:p>
    <w:p w14:paraId="20A93460" w14:textId="58C503AB" w:rsidR="00E054C9" w:rsidRPr="00856525" w:rsidRDefault="003B44BC" w:rsidP="003B44BC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5. Общая вершина плоских углов называется вершиной трехгранного угла. Двугранные углы, образованные гранями трехгранного угла, называются двугранными углами трехгранного угла.</w:t>
      </w:r>
    </w:p>
    <w:p w14:paraId="192A8BDE" w14:textId="2119552A" w:rsidR="003B44BC" w:rsidRPr="00856525" w:rsidRDefault="003B44BC" w:rsidP="003B44BC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6</w:t>
      </w:r>
      <w:r w:rsidRPr="007B52C3">
        <w:rPr>
          <w:rFonts w:ascii="Times New Roman" w:hAnsi="Times New Roman" w:cs="Times New Roman"/>
          <w:sz w:val="18"/>
          <w:szCs w:val="18"/>
          <w:highlight w:val="yellow"/>
        </w:rPr>
        <w:t>. Многогранник – это такое тело, поверхность которого состоит из конечного числа плоских многоугольников.</w:t>
      </w:r>
    </w:p>
    <w:p w14:paraId="2E430B1C" w14:textId="3F689B62" w:rsidR="003B44BC" w:rsidRPr="00856525" w:rsidRDefault="003B44BC" w:rsidP="003B44BC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 xml:space="preserve">7. </w:t>
      </w:r>
      <w:r w:rsidRPr="00EC0EB7">
        <w:rPr>
          <w:rFonts w:ascii="Times New Roman" w:hAnsi="Times New Roman" w:cs="Times New Roman"/>
          <w:sz w:val="18"/>
          <w:szCs w:val="18"/>
          <w:highlight w:val="yellow"/>
        </w:rPr>
        <w:t>Многогранник называется выпуклым, если он расположен по одну сторону плоскости каждого плоского многоугольника на его поверхности.</w:t>
      </w:r>
    </w:p>
    <w:p w14:paraId="2B1DE315" w14:textId="73D2F6F4" w:rsidR="003B44BC" w:rsidRPr="00856525" w:rsidRDefault="003B44BC" w:rsidP="008044A7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 xml:space="preserve">8. </w:t>
      </w:r>
      <w:r w:rsidR="008044A7" w:rsidRPr="00856525">
        <w:rPr>
          <w:rFonts w:ascii="Times New Roman" w:hAnsi="Times New Roman" w:cs="Times New Roman"/>
          <w:sz w:val="18"/>
          <w:szCs w:val="18"/>
        </w:rPr>
        <w:t>Общая часть такой плоскости и поверхности выпуклого многогранника называется гранью. Грани выпуклого многогранника являются плоскими выпуклыми многоугольниками. Стороны граней называются ребрами многогранника, а вершины — вершинами многогранника. Разверткой многогранника называется совокупность плоских многоугольников, равных его граням, для которых указано, как их склеивать друг с другом по сторонам и вершинам. Упоминание вершин при этом совсем нелишне, так как дед многоугольника можно склеить по общей стороне двумя различными способами.</w:t>
      </w:r>
    </w:p>
    <w:p w14:paraId="7F58D118" w14:textId="551358B5" w:rsidR="008044A7" w:rsidRDefault="008044A7" w:rsidP="008044A7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9. Призмой называется многогранник, который состоит из двух плоских многоугольников, лежащих в разных плоскостях и совмещаемых параллельным переносом, и всех отрезков, соединяющих соответствующие точки этих многоугольников. Многоугольники называются основаниями призмы, а отрезки, соединяющие соответствующие вершины, — боковыми ребрами призмы.</w:t>
      </w:r>
    </w:p>
    <w:p w14:paraId="623F09F1" w14:textId="6F37A49E" w:rsidR="007B52C3" w:rsidRPr="00376061" w:rsidRDefault="00376061" w:rsidP="00376061">
      <w:pPr>
        <w:rPr>
          <w:rFonts w:ascii="Times New Roman" w:hAnsi="Times New Roman" w:cs="Times New Roman"/>
          <w:sz w:val="18"/>
          <w:szCs w:val="18"/>
        </w:rPr>
      </w:pPr>
      <w:r w:rsidRPr="00376061">
        <w:rPr>
          <w:rFonts w:ascii="Times New Roman" w:hAnsi="Times New Roman" w:cs="Times New Roman"/>
          <w:sz w:val="18"/>
          <w:szCs w:val="18"/>
          <w:highlight w:val="yellow"/>
        </w:rPr>
        <w:t>Призма </w:t>
      </w:r>
      <w:proofErr w:type="gramStart"/>
      <w:r w:rsidRPr="00376061">
        <w:rPr>
          <w:rFonts w:ascii="Times New Roman" w:hAnsi="Times New Roman" w:cs="Times New Roman"/>
          <w:sz w:val="18"/>
          <w:szCs w:val="18"/>
          <w:highlight w:val="yellow"/>
        </w:rPr>
        <w:t>- это</w:t>
      </w:r>
      <w:proofErr w:type="gramEnd"/>
      <w:r w:rsidRPr="00376061">
        <w:rPr>
          <w:rFonts w:ascii="Times New Roman" w:hAnsi="Times New Roman" w:cs="Times New Roman"/>
          <w:sz w:val="18"/>
          <w:szCs w:val="18"/>
          <w:highlight w:val="yellow"/>
        </w:rPr>
        <w:t> многогранник, две грани которого равные многоугольники (основания), лежащие в параллельных плоскостях, а боковые грани – параллелограммы.</w:t>
      </w:r>
    </w:p>
    <w:p w14:paraId="0C80674B" w14:textId="46C7B4C8" w:rsidR="008044A7" w:rsidRPr="00856525" w:rsidRDefault="008044A7" w:rsidP="008044A7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10. Так как параллельный перенос есть движение, то основания призмы равны. Так как при параллельном переносе плоскость переходит в параллельную плоскость (или в себя), то у призмы основания лежат в параллельных плоскостях. Так как при параллельном переносе точки смещаются по параллельным (или совпадающим) прямым на одно и то же расстояние, то у призмы боковые ребра параллельны и равны, и следовательно, боковые грани — параллелограммы.</w:t>
      </w:r>
    </w:p>
    <w:p w14:paraId="766F3EE2" w14:textId="5F75CD23" w:rsidR="008044A7" w:rsidRPr="00856525" w:rsidRDefault="008044A7" w:rsidP="008044A7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11. Высотой призмы называется расстояние между плоскостями её оснований.</w:t>
      </w:r>
    </w:p>
    <w:p w14:paraId="03F84E36" w14:textId="108FD213" w:rsidR="008044A7" w:rsidRPr="00856525" w:rsidRDefault="008044A7" w:rsidP="008044A7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12. Отрезок, соединяющий две вершины призмы, не принадлежащие одной грани, называется диагональю призмы.</w:t>
      </w:r>
    </w:p>
    <w:p w14:paraId="787AEBE1" w14:textId="7F2D0A3C" w:rsidR="007F164D" w:rsidRPr="00376061" w:rsidRDefault="007F164D" w:rsidP="008044A7">
      <w:pPr>
        <w:rPr>
          <w:rFonts w:ascii="Times New Roman" w:hAnsi="Times New Roman" w:cs="Times New Roman"/>
          <w:sz w:val="18"/>
          <w:szCs w:val="18"/>
          <w:highlight w:val="yellow"/>
        </w:rPr>
      </w:pPr>
      <w:r w:rsidRPr="00856525">
        <w:rPr>
          <w:rFonts w:ascii="Times New Roman" w:hAnsi="Times New Roman" w:cs="Times New Roman"/>
          <w:sz w:val="18"/>
          <w:szCs w:val="18"/>
        </w:rPr>
        <w:t xml:space="preserve">15. </w:t>
      </w:r>
      <w:r w:rsidRPr="00376061">
        <w:rPr>
          <w:rFonts w:ascii="Times New Roman" w:hAnsi="Times New Roman" w:cs="Times New Roman"/>
          <w:sz w:val="18"/>
          <w:szCs w:val="18"/>
          <w:highlight w:val="yellow"/>
        </w:rPr>
        <w:t>Призма называется прямой, если её боковые ребра перпендикулярны основаниям. В противном случае призма называется наклонной.</w:t>
      </w:r>
    </w:p>
    <w:p w14:paraId="7DEE9BBA" w14:textId="69EE2F6A" w:rsidR="007F164D" w:rsidRPr="00856525" w:rsidRDefault="007F164D" w:rsidP="008044A7">
      <w:pPr>
        <w:rPr>
          <w:rFonts w:ascii="Times New Roman" w:hAnsi="Times New Roman" w:cs="Times New Roman"/>
          <w:sz w:val="18"/>
          <w:szCs w:val="18"/>
        </w:rPr>
      </w:pPr>
      <w:r w:rsidRPr="00376061">
        <w:rPr>
          <w:rFonts w:ascii="Times New Roman" w:hAnsi="Times New Roman" w:cs="Times New Roman"/>
          <w:sz w:val="18"/>
          <w:szCs w:val="18"/>
          <w:highlight w:val="yellow"/>
        </w:rPr>
        <w:t>16. Прямая призма называется правильной, если её основания являются правильными многоугольниками.</w:t>
      </w:r>
      <w:r w:rsidRPr="0085652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9DD929" w14:textId="40AC09BF" w:rsidR="007F164D" w:rsidRPr="00856525" w:rsidRDefault="007F164D" w:rsidP="008044A7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17. Боковой поверхностью призмы (площадью боковой поверхности) называется сумма площадей боковых граней. Полная поверхность призмы равна сумме боковой поверхности и площадей оснований.</w:t>
      </w:r>
    </w:p>
    <w:p w14:paraId="22FEB8C2" w14:textId="10B3166E" w:rsidR="007F164D" w:rsidRPr="00856525" w:rsidRDefault="007F164D" w:rsidP="008044A7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19. Если основание призмы есть параллелограмм, то она называется параллелепипедом.</w:t>
      </w:r>
    </w:p>
    <w:p w14:paraId="41703B60" w14:textId="3B351BFB" w:rsidR="007F164D" w:rsidRPr="00856525" w:rsidRDefault="007F164D" w:rsidP="008044A7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24. Прямоугольный параллелепипед, у которого все ребра равны, называется кубом.</w:t>
      </w:r>
    </w:p>
    <w:p w14:paraId="7F7F523B" w14:textId="7C980BAE" w:rsidR="007F164D" w:rsidRPr="00856525" w:rsidRDefault="007F164D" w:rsidP="008044A7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26. У прямоугольного параллелепипеда есть три плоскости симметрии, проходящие через его центр симметрии параллельно граням.</w:t>
      </w:r>
    </w:p>
    <w:p w14:paraId="6173EEF5" w14:textId="6AB6A057" w:rsidR="00962EE6" w:rsidRDefault="007F164D" w:rsidP="00962EE6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 xml:space="preserve">27. </w:t>
      </w:r>
      <w:r w:rsidR="00962EE6" w:rsidRPr="00376061">
        <w:rPr>
          <w:rFonts w:ascii="Times New Roman" w:hAnsi="Times New Roman" w:cs="Times New Roman"/>
          <w:sz w:val="18"/>
          <w:szCs w:val="18"/>
          <w:highlight w:val="yellow"/>
        </w:rPr>
        <w:t>Пирамидой называется многогранник, который состоит из плоского многоугольника — основания пирамиды, точки, не лежащей в плоскости основания, — вершины пирамиды и всех отрезков, соединяющих вершину пирамиды с точками основания</w:t>
      </w:r>
      <w:r w:rsidR="0004480B">
        <w:rPr>
          <w:rFonts w:ascii="Times New Roman" w:hAnsi="Times New Roman" w:cs="Times New Roman"/>
          <w:sz w:val="18"/>
          <w:szCs w:val="18"/>
        </w:rPr>
        <w:t>.</w:t>
      </w:r>
    </w:p>
    <w:p w14:paraId="7B321F2A" w14:textId="5BC2914E" w:rsidR="0004480B" w:rsidRPr="0004480B" w:rsidRDefault="0004480B" w:rsidP="0004480B">
      <w:pPr>
        <w:rPr>
          <w:rFonts w:ascii="Times New Roman" w:hAnsi="Times New Roman" w:cs="Times New Roman"/>
          <w:sz w:val="18"/>
          <w:szCs w:val="18"/>
        </w:rPr>
      </w:pPr>
      <w:r w:rsidRPr="0004480B">
        <w:rPr>
          <w:rFonts w:ascii="Times New Roman" w:hAnsi="Times New Roman" w:cs="Times New Roman"/>
          <w:sz w:val="18"/>
          <w:szCs w:val="18"/>
          <w:highlight w:val="yellow"/>
        </w:rPr>
        <w:t xml:space="preserve">Пирамида – многогранник, основание которого — </w:t>
      </w:r>
      <w:proofErr w:type="gramStart"/>
      <w:r w:rsidRPr="0004480B">
        <w:rPr>
          <w:rFonts w:ascii="Times New Roman" w:hAnsi="Times New Roman" w:cs="Times New Roman"/>
          <w:sz w:val="18"/>
          <w:szCs w:val="18"/>
          <w:highlight w:val="yellow"/>
        </w:rPr>
        <w:t>многоугольник ,</w:t>
      </w:r>
      <w:proofErr w:type="gramEnd"/>
      <w:r w:rsidRPr="0004480B">
        <w:rPr>
          <w:rFonts w:ascii="Times New Roman" w:hAnsi="Times New Roman" w:cs="Times New Roman"/>
          <w:sz w:val="18"/>
          <w:szCs w:val="18"/>
          <w:highlight w:val="yellow"/>
        </w:rPr>
        <w:t xml:space="preserve"> а остальные грани — треугольники, имеющие общую вершину.</w:t>
      </w:r>
    </w:p>
    <w:p w14:paraId="6E133AC4" w14:textId="4E2BBC27" w:rsidR="00962EE6" w:rsidRPr="00856525" w:rsidRDefault="00962EE6" w:rsidP="00962EE6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 xml:space="preserve">Отрезки, соединяющие вершину пирамиды с вершинами основания, называются боковыми ребрами. </w:t>
      </w:r>
    </w:p>
    <w:p w14:paraId="45040F98" w14:textId="42625CF8" w:rsidR="00962EE6" w:rsidRPr="00856525" w:rsidRDefault="00962EE6" w:rsidP="00962EE6">
      <w:pPr>
        <w:rPr>
          <w:rFonts w:ascii="Times New Roman" w:hAnsi="Times New Roman" w:cs="Times New Roman"/>
          <w:sz w:val="18"/>
          <w:szCs w:val="18"/>
        </w:rPr>
      </w:pPr>
      <w:r w:rsidRPr="00856525">
        <w:rPr>
          <w:rFonts w:ascii="Times New Roman" w:hAnsi="Times New Roman" w:cs="Times New Roman"/>
          <w:sz w:val="18"/>
          <w:szCs w:val="18"/>
        </w:rPr>
        <w:t>Высотой пирамиды называется перпендикуляр, опущенный из вершины пирамиды на плоскость основания.</w:t>
      </w:r>
    </w:p>
    <w:p w14:paraId="47D703E0" w14:textId="77777777" w:rsidR="00962EE6" w:rsidRPr="00856525" w:rsidRDefault="00962EE6" w:rsidP="00962EE6">
      <w:pPr>
        <w:rPr>
          <w:rFonts w:ascii="Times New Roman" w:hAnsi="Times New Roman" w:cs="Times New Roman"/>
          <w:sz w:val="18"/>
          <w:szCs w:val="18"/>
        </w:rPr>
      </w:pPr>
    </w:p>
    <w:p w14:paraId="7C9DAFA9" w14:textId="77777777" w:rsidR="008044A7" w:rsidRDefault="008044A7" w:rsidP="008044A7"/>
    <w:p w14:paraId="38A8A3BD" w14:textId="77777777" w:rsidR="003B44BC" w:rsidRDefault="003B44BC" w:rsidP="003B44BC"/>
    <w:p w14:paraId="75E74BFB" w14:textId="77777777" w:rsidR="00E054C9" w:rsidRDefault="00E054C9" w:rsidP="00E054C9"/>
    <w:sectPr w:rsidR="00E054C9" w:rsidSect="008C7917">
      <w:pgSz w:w="11907" w:h="16840" w:code="9"/>
      <w:pgMar w:top="567" w:right="1021" w:bottom="95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2A"/>
    <w:rsid w:val="0004480B"/>
    <w:rsid w:val="001612F5"/>
    <w:rsid w:val="00285550"/>
    <w:rsid w:val="00376061"/>
    <w:rsid w:val="003B44BC"/>
    <w:rsid w:val="004F221D"/>
    <w:rsid w:val="007B52C3"/>
    <w:rsid w:val="007F164D"/>
    <w:rsid w:val="008044A7"/>
    <w:rsid w:val="00856525"/>
    <w:rsid w:val="008C7917"/>
    <w:rsid w:val="00962EE6"/>
    <w:rsid w:val="00965B2A"/>
    <w:rsid w:val="009E7CAC"/>
    <w:rsid w:val="00C86271"/>
    <w:rsid w:val="00E054C9"/>
    <w:rsid w:val="00E233A4"/>
    <w:rsid w:val="00E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968E"/>
  <w15:chartTrackingRefBased/>
  <w15:docId w15:val="{59C17AF9-D818-4C2F-8E6B-A366BD15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6</cp:revision>
  <cp:lastPrinted>2022-02-24T14:38:00Z</cp:lastPrinted>
  <dcterms:created xsi:type="dcterms:W3CDTF">2022-02-22T15:55:00Z</dcterms:created>
  <dcterms:modified xsi:type="dcterms:W3CDTF">2022-03-02T17:43:00Z</dcterms:modified>
</cp:coreProperties>
</file>