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8A48D" w14:textId="406C3E14" w:rsidR="00266DAA" w:rsidRDefault="00D87109">
      <w:r>
        <w:t>S</w:t>
      </w:r>
      <w:r>
        <w:rPr>
          <w:rFonts w:hint="eastAsia"/>
        </w:rPr>
        <w:t>upervisor管理(前台启动两个服务):</w:t>
      </w:r>
    </w:p>
    <w:p w14:paraId="34BD4739" w14:textId="49CEBAD9" w:rsidR="00F71AF8" w:rsidRDefault="00F71AF8">
      <w:r>
        <w:rPr>
          <w:rFonts w:hint="eastAsia"/>
        </w:rPr>
        <w:t>先安装epel</w:t>
      </w:r>
      <w:r>
        <w:t>-release</w:t>
      </w:r>
    </w:p>
    <w:p w14:paraId="1AE2E6B5" w14:textId="01099EF3" w:rsidR="00F71AF8" w:rsidRDefault="00F71AF8">
      <w:r>
        <w:rPr>
          <w:rFonts w:hint="eastAsia"/>
        </w:rPr>
        <w:t>然后yum安装supervisor</w:t>
      </w:r>
    </w:p>
    <w:p w14:paraId="29D397E2" w14:textId="43D3F07A" w:rsidR="00D87109" w:rsidRDefault="00D87109">
      <w:r>
        <w:rPr>
          <w:noProof/>
        </w:rPr>
        <w:drawing>
          <wp:inline distT="0" distB="0" distL="0" distR="0" wp14:anchorId="2B6AE7CC" wp14:editId="3F4B3B13">
            <wp:extent cx="4114800" cy="809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BC86" w14:textId="3C9E6AC3" w:rsidR="00F71AF8" w:rsidRDefault="00BA65A6">
      <w:r>
        <w:rPr>
          <w:rFonts w:hint="eastAsia"/>
        </w:rPr>
        <w:t>文件以.ini结尾:</w:t>
      </w:r>
    </w:p>
    <w:p w14:paraId="2472809A" w14:textId="1C382E3B" w:rsidR="001256CA" w:rsidRDefault="001256CA">
      <w:r>
        <w:rPr>
          <w:noProof/>
        </w:rPr>
        <w:drawing>
          <wp:inline distT="0" distB="0" distL="0" distR="0" wp14:anchorId="3252428F" wp14:editId="490B8E0A">
            <wp:extent cx="5274310" cy="666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41CB" w14:textId="485320AC" w:rsidR="00BA65A6" w:rsidRDefault="00BA65A6">
      <w:r>
        <w:rPr>
          <w:noProof/>
        </w:rPr>
        <w:drawing>
          <wp:inline distT="0" distB="0" distL="0" distR="0" wp14:anchorId="38193EE7" wp14:editId="13C33B87">
            <wp:extent cx="5274310" cy="431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8E76" w14:textId="6F0A0E1F" w:rsidR="00F71AF8" w:rsidRDefault="007E25C8">
      <w:r>
        <w:rPr>
          <w:noProof/>
        </w:rPr>
        <w:drawing>
          <wp:inline distT="0" distB="0" distL="0" distR="0" wp14:anchorId="6FCC9FD0" wp14:editId="181BE5C7">
            <wp:extent cx="377190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9AEA" w14:textId="22376867" w:rsidR="007E25C8" w:rsidRDefault="007E25C8">
      <w:r>
        <w:rPr>
          <w:rFonts w:hint="eastAsia"/>
        </w:rPr>
        <w:t>前台方式启动supervisor:</w:t>
      </w:r>
    </w:p>
    <w:p w14:paraId="42ACEF77" w14:textId="1BB7F1E6" w:rsidR="007E25C8" w:rsidRDefault="007E25C8">
      <w:r>
        <w:rPr>
          <w:noProof/>
        </w:rPr>
        <w:drawing>
          <wp:inline distT="0" distB="0" distL="0" distR="0" wp14:anchorId="7AC7B8A0" wp14:editId="0F0053F7">
            <wp:extent cx="5274310" cy="441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F5C2" w14:textId="28DE859A" w:rsidR="007E25C8" w:rsidRDefault="007E25C8"/>
    <w:p w14:paraId="7BB834AA" w14:textId="6877904A" w:rsidR="00AC5810" w:rsidRDefault="00AC5810">
      <w:r>
        <w:rPr>
          <w:rFonts w:hint="eastAsia"/>
        </w:rPr>
        <w:t>管理两个服务:</w:t>
      </w:r>
    </w:p>
    <w:p w14:paraId="4DE754CD" w14:textId="3A1D2C01" w:rsidR="00AC5810" w:rsidRDefault="00AC5810">
      <w:pPr>
        <w:rPr>
          <w:rFonts w:hint="eastAsia"/>
        </w:rPr>
      </w:pPr>
      <w:r>
        <w:rPr>
          <w:noProof/>
        </w:rPr>
        <w:drawing>
          <wp:inline distT="0" distB="0" distL="0" distR="0" wp14:anchorId="0C2DF982" wp14:editId="2439D7DE">
            <wp:extent cx="5274310" cy="1046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AC77" w14:textId="6557382E" w:rsidR="007E25C8" w:rsidRDefault="007E25C8"/>
    <w:p w14:paraId="5E132C94" w14:textId="1EBCF010" w:rsidR="007E25C8" w:rsidRDefault="00905A86">
      <w:commentRangeStart w:id="0"/>
      <w:r>
        <w:t>L</w:t>
      </w:r>
      <w:r>
        <w:rPr>
          <w:rFonts w:hint="eastAsia"/>
        </w:rPr>
        <w:t>nmp</w:t>
      </w:r>
      <w:commentRangeEnd w:id="0"/>
      <w:r w:rsidR="00CE6DB0">
        <w:rPr>
          <w:rStyle w:val="a3"/>
        </w:rPr>
        <w:commentReference w:id="0"/>
      </w:r>
      <w:r>
        <w:t>:</w:t>
      </w:r>
    </w:p>
    <w:p w14:paraId="51524BE9" w14:textId="7F820A73" w:rsidR="00905A86" w:rsidRDefault="00CE6DB0">
      <w:r>
        <w:t>‘</w:t>
      </w:r>
      <w:r w:rsidR="00905A86">
        <w:rPr>
          <w:noProof/>
        </w:rPr>
        <w:drawing>
          <wp:inline distT="0" distB="0" distL="0" distR="0" wp14:anchorId="65635147" wp14:editId="6CC06402">
            <wp:extent cx="5274310" cy="1123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F671" w14:textId="0D35F086" w:rsidR="007E25C8" w:rsidRDefault="00251B0E">
      <w:r>
        <w:rPr>
          <w:rFonts w:hint="eastAsia"/>
        </w:rPr>
        <w:t>?</w:t>
      </w:r>
    </w:p>
    <w:p w14:paraId="08D3C94D" w14:textId="3FDE3809" w:rsidR="007E25C8" w:rsidRDefault="007E25C8"/>
    <w:p w14:paraId="4B18796D" w14:textId="04F7215E" w:rsidR="007E25C8" w:rsidRDefault="007E25C8"/>
    <w:p w14:paraId="17C7D3AA" w14:textId="37B57A94" w:rsidR="007E25C8" w:rsidRDefault="005A0568">
      <w:r>
        <w:t>N</w:t>
      </w:r>
      <w:r>
        <w:rPr>
          <w:rFonts w:hint="eastAsia"/>
        </w:rPr>
        <w:t>ginx</w:t>
      </w:r>
      <w:r>
        <w:t>:php:</w:t>
      </w:r>
    </w:p>
    <w:p w14:paraId="482C6418" w14:textId="6E16EFEA" w:rsidR="005A0568" w:rsidRDefault="005A0568">
      <w:r>
        <w:rPr>
          <w:noProof/>
        </w:rPr>
        <w:drawing>
          <wp:inline distT="0" distB="0" distL="0" distR="0" wp14:anchorId="00FED96D" wp14:editId="7A895010">
            <wp:extent cx="5274310" cy="819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48F9979" w14:textId="53FFA001" w:rsidR="007E25C8" w:rsidRDefault="007E25C8"/>
    <w:p w14:paraId="10AA3988" w14:textId="6D6DD0D9" w:rsidR="007E25C8" w:rsidRDefault="007E25C8"/>
    <w:p w14:paraId="28F208BF" w14:textId="68466139" w:rsidR="007E25C8" w:rsidRDefault="007E25C8"/>
    <w:p w14:paraId="6F0CBFBD" w14:textId="5724B569" w:rsidR="007E25C8" w:rsidRDefault="007E25C8"/>
    <w:p w14:paraId="365071CF" w14:textId="472AE4EC" w:rsidR="007E25C8" w:rsidRDefault="007E25C8"/>
    <w:p w14:paraId="539CF997" w14:textId="481FF71D" w:rsidR="007E25C8" w:rsidRDefault="007E25C8"/>
    <w:p w14:paraId="0D57E489" w14:textId="7FE71CCE" w:rsidR="007E25C8" w:rsidRDefault="007E25C8"/>
    <w:p w14:paraId="6048FE26" w14:textId="6B4AE69F" w:rsidR="007E25C8" w:rsidRDefault="007E25C8"/>
    <w:p w14:paraId="337E5467" w14:textId="1078C9F7" w:rsidR="007E25C8" w:rsidRDefault="007E25C8"/>
    <w:p w14:paraId="04E8B458" w14:textId="6E5B3C81" w:rsidR="007E25C8" w:rsidRDefault="007E25C8"/>
    <w:p w14:paraId="3D2D04F8" w14:textId="03246B59" w:rsidR="007E25C8" w:rsidRDefault="007E25C8"/>
    <w:p w14:paraId="2736F33A" w14:textId="021DACE7" w:rsidR="007E25C8" w:rsidRDefault="007E25C8"/>
    <w:p w14:paraId="477EC035" w14:textId="64A08420" w:rsidR="007E25C8" w:rsidRDefault="007E25C8"/>
    <w:p w14:paraId="7CF9AC6B" w14:textId="11587B30" w:rsidR="007E25C8" w:rsidRDefault="007E25C8"/>
    <w:p w14:paraId="0A7A8CB9" w14:textId="1A755619" w:rsidR="007E25C8" w:rsidRDefault="007E25C8"/>
    <w:p w14:paraId="2274BC19" w14:textId="7360DBB4" w:rsidR="007E25C8" w:rsidRDefault="007E25C8"/>
    <w:p w14:paraId="65D97350" w14:textId="6229A5B1" w:rsidR="007E25C8" w:rsidRDefault="007E25C8"/>
    <w:p w14:paraId="72C66B23" w14:textId="410916E0" w:rsidR="007E25C8" w:rsidRDefault="007E25C8"/>
    <w:p w14:paraId="14BF5E47" w14:textId="0C90878A" w:rsidR="007E25C8" w:rsidRDefault="007E25C8"/>
    <w:p w14:paraId="1FAC6006" w14:textId="32EC8412" w:rsidR="007E25C8" w:rsidRDefault="007E25C8"/>
    <w:p w14:paraId="369381BA" w14:textId="53E49895" w:rsidR="007E25C8" w:rsidRDefault="007E25C8"/>
    <w:p w14:paraId="03BE6812" w14:textId="3AAB2925" w:rsidR="007E25C8" w:rsidRDefault="007E25C8"/>
    <w:p w14:paraId="53564988" w14:textId="304FBF1F" w:rsidR="007E25C8" w:rsidRDefault="007E25C8"/>
    <w:p w14:paraId="7E63E47F" w14:textId="5941CCFA" w:rsidR="007E25C8" w:rsidRDefault="007E25C8"/>
    <w:p w14:paraId="4C6181F0" w14:textId="53C2BC56" w:rsidR="007E25C8" w:rsidRDefault="007E25C8"/>
    <w:p w14:paraId="70C01B83" w14:textId="14EC5C7D" w:rsidR="007E25C8" w:rsidRDefault="007E25C8"/>
    <w:p w14:paraId="4AA4F077" w14:textId="34A9E2E4" w:rsidR="007E25C8" w:rsidRDefault="007E25C8"/>
    <w:p w14:paraId="7472209D" w14:textId="595A146E" w:rsidR="007E25C8" w:rsidRDefault="007E25C8"/>
    <w:p w14:paraId="6FCEA14A" w14:textId="650E9236" w:rsidR="007E25C8" w:rsidRDefault="007E25C8"/>
    <w:p w14:paraId="7B0C050B" w14:textId="172A78A0" w:rsidR="007E25C8" w:rsidRDefault="007E25C8"/>
    <w:p w14:paraId="53624EE4" w14:textId="7D796694" w:rsidR="007E25C8" w:rsidRDefault="007E25C8"/>
    <w:p w14:paraId="35612F3B" w14:textId="6C5DC0D3" w:rsidR="007E25C8" w:rsidRDefault="007E25C8"/>
    <w:p w14:paraId="63BB490C" w14:textId="22EE4EDE" w:rsidR="007E25C8" w:rsidRDefault="007E25C8"/>
    <w:p w14:paraId="2B5457A4" w14:textId="5DB302DF" w:rsidR="007E25C8" w:rsidRDefault="007E25C8"/>
    <w:p w14:paraId="37820C1D" w14:textId="13178BFB" w:rsidR="007E25C8" w:rsidRDefault="007E25C8"/>
    <w:p w14:paraId="0961CEB0" w14:textId="0842F9C0" w:rsidR="007E25C8" w:rsidRDefault="007E25C8"/>
    <w:p w14:paraId="0C73FCFD" w14:textId="58BD3F44" w:rsidR="007E25C8" w:rsidRDefault="007E25C8"/>
    <w:p w14:paraId="6F30E6DF" w14:textId="4215EAAE" w:rsidR="007E25C8" w:rsidRDefault="007E25C8"/>
    <w:p w14:paraId="5DD8DDD1" w14:textId="63C27523" w:rsidR="007E25C8" w:rsidRDefault="007E25C8"/>
    <w:p w14:paraId="3614B43B" w14:textId="53530038" w:rsidR="007E25C8" w:rsidRDefault="007E25C8"/>
    <w:p w14:paraId="323C3471" w14:textId="4AB4B38F" w:rsidR="007E25C8" w:rsidRDefault="007E25C8"/>
    <w:p w14:paraId="11594CFE" w14:textId="29EB7029" w:rsidR="007E25C8" w:rsidRDefault="007E25C8"/>
    <w:p w14:paraId="483A9E19" w14:textId="0BD010AF" w:rsidR="007E25C8" w:rsidRDefault="007E25C8"/>
    <w:p w14:paraId="481CB6C1" w14:textId="109BF843" w:rsidR="007E25C8" w:rsidRDefault="007E25C8"/>
    <w:p w14:paraId="4A8FD644" w14:textId="0B1BC3D3" w:rsidR="007E25C8" w:rsidRDefault="007E25C8"/>
    <w:p w14:paraId="43343651" w14:textId="451491E6" w:rsidR="007E25C8" w:rsidRDefault="007E25C8"/>
    <w:p w14:paraId="412E018A" w14:textId="1CFDF4EF" w:rsidR="007E25C8" w:rsidRDefault="007E25C8"/>
    <w:p w14:paraId="55AA3A95" w14:textId="7E964416" w:rsidR="007E25C8" w:rsidRDefault="007E25C8"/>
    <w:p w14:paraId="65BEF7A7" w14:textId="6A2F9EA7" w:rsidR="007E25C8" w:rsidRDefault="007E25C8"/>
    <w:p w14:paraId="3FE65678" w14:textId="028FFF5B" w:rsidR="007E25C8" w:rsidRDefault="007E25C8"/>
    <w:p w14:paraId="6943FDA7" w14:textId="7066E754" w:rsidR="007E25C8" w:rsidRDefault="007E25C8"/>
    <w:p w14:paraId="36C5756E" w14:textId="5036D6CD" w:rsidR="007E25C8" w:rsidRDefault="007E25C8"/>
    <w:p w14:paraId="62DB4825" w14:textId="116B8CD6" w:rsidR="007E25C8" w:rsidRDefault="007E25C8"/>
    <w:p w14:paraId="6606959A" w14:textId="25A62710" w:rsidR="007E25C8" w:rsidRDefault="007E25C8"/>
    <w:p w14:paraId="72355CC9" w14:textId="04359245" w:rsidR="007E25C8" w:rsidRDefault="007E25C8"/>
    <w:p w14:paraId="16390F4D" w14:textId="260CB339" w:rsidR="007E25C8" w:rsidRDefault="007E25C8"/>
    <w:p w14:paraId="504458AA" w14:textId="690A4C1F" w:rsidR="007E25C8" w:rsidRDefault="007E25C8"/>
    <w:p w14:paraId="4B171D59" w14:textId="50CDC23D" w:rsidR="007E25C8" w:rsidRDefault="007E25C8"/>
    <w:p w14:paraId="00A16F03" w14:textId="4C2C7931" w:rsidR="007E25C8" w:rsidRDefault="007E25C8"/>
    <w:p w14:paraId="613221FE" w14:textId="5B4F06BB" w:rsidR="007E25C8" w:rsidRDefault="007E25C8"/>
    <w:p w14:paraId="01C21EA3" w14:textId="0F1DF982" w:rsidR="007E25C8" w:rsidRDefault="007E25C8"/>
    <w:p w14:paraId="0BF99CBD" w14:textId="01FEC519" w:rsidR="007E25C8" w:rsidRDefault="007E25C8"/>
    <w:p w14:paraId="25DBF9AB" w14:textId="0305E7B3" w:rsidR="007E25C8" w:rsidRDefault="007E25C8"/>
    <w:p w14:paraId="14966897" w14:textId="693722ED" w:rsidR="007E25C8" w:rsidRDefault="007E25C8"/>
    <w:p w14:paraId="0343C62D" w14:textId="5A166B49" w:rsidR="007E25C8" w:rsidRDefault="007E25C8"/>
    <w:p w14:paraId="291EBF8B" w14:textId="1BA6F0D2" w:rsidR="007E25C8" w:rsidRDefault="007E25C8"/>
    <w:p w14:paraId="6E715A0A" w14:textId="0D9822DA" w:rsidR="007E25C8" w:rsidRDefault="007E25C8"/>
    <w:p w14:paraId="207DCA5B" w14:textId="14C8D1A3" w:rsidR="007E25C8" w:rsidRDefault="007E25C8"/>
    <w:p w14:paraId="771F261D" w14:textId="010626D1" w:rsidR="007E25C8" w:rsidRDefault="007E25C8"/>
    <w:p w14:paraId="640BD233" w14:textId="348BEA29" w:rsidR="007E25C8" w:rsidRDefault="007E25C8"/>
    <w:p w14:paraId="76A300F5" w14:textId="66689D94" w:rsidR="007E25C8" w:rsidRDefault="007E25C8"/>
    <w:p w14:paraId="56722A3B" w14:textId="77777777" w:rsidR="007E25C8" w:rsidRDefault="007E25C8">
      <w:pPr>
        <w:rPr>
          <w:rFonts w:hint="eastAsia"/>
        </w:rPr>
      </w:pPr>
    </w:p>
    <w:sectPr w:rsidR="007E2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吴 琪" w:date="2019-12-12T15:44:00Z" w:initials="吴">
    <w:p w14:paraId="06D8F305" w14:textId="4BEFBDAA" w:rsidR="00CE6DB0" w:rsidRDefault="00CE6DB0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D8F3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D8F305" w16cid:durableId="219CDE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吴 琪">
    <w15:presenceInfo w15:providerId="Windows Live" w15:userId="10e0f218f2d3c0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8A"/>
    <w:rsid w:val="001256CA"/>
    <w:rsid w:val="00251B0E"/>
    <w:rsid w:val="00266DAA"/>
    <w:rsid w:val="005470C5"/>
    <w:rsid w:val="005A0568"/>
    <w:rsid w:val="007E25C8"/>
    <w:rsid w:val="008C338A"/>
    <w:rsid w:val="00905A86"/>
    <w:rsid w:val="00AC5810"/>
    <w:rsid w:val="00BA65A6"/>
    <w:rsid w:val="00CE6DB0"/>
    <w:rsid w:val="00D87109"/>
    <w:rsid w:val="00F7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5F88"/>
  <w15:chartTrackingRefBased/>
  <w15:docId w15:val="{6FAD5A2D-A85A-44E3-BCB7-C3F68615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E6DB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E6DB0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E6DB0"/>
  </w:style>
  <w:style w:type="paragraph" w:styleId="a6">
    <w:name w:val="annotation subject"/>
    <w:basedOn w:val="a4"/>
    <w:next w:val="a4"/>
    <w:link w:val="a7"/>
    <w:uiPriority w:val="99"/>
    <w:semiHidden/>
    <w:unhideWhenUsed/>
    <w:rsid w:val="00CE6DB0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E6DB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CE6DB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6D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1/relationships/commentsExtended" Target="commentsExtended.xm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琪</dc:creator>
  <cp:keywords/>
  <dc:description/>
  <cp:lastModifiedBy>吴 琪</cp:lastModifiedBy>
  <cp:revision>21</cp:revision>
  <dcterms:created xsi:type="dcterms:W3CDTF">2019-12-12T07:31:00Z</dcterms:created>
  <dcterms:modified xsi:type="dcterms:W3CDTF">2019-12-12T08:33:00Z</dcterms:modified>
</cp:coreProperties>
</file>