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3545" w14:textId="65739920" w:rsidR="00CD2055" w:rsidRPr="0001628F" w:rsidRDefault="00CD2055" w:rsidP="0001628F">
      <w:pPr>
        <w:pStyle w:val="Titre2"/>
      </w:pPr>
      <w:r w:rsidRPr="0001628F">
        <w:t>E</w:t>
      </w:r>
      <w:r w:rsidRPr="0001628F">
        <w:t xml:space="preserve">nvironnement </w:t>
      </w:r>
      <w:r w:rsidRPr="0001628F">
        <w:t>développement </w:t>
      </w:r>
      <w:r w:rsidRPr="0001628F">
        <w:t xml:space="preserve">: </w:t>
      </w:r>
    </w:p>
    <w:p w14:paraId="0A62380E" w14:textId="594F6C2B" w:rsidR="0001628F" w:rsidRPr="0001628F" w:rsidRDefault="00CD2055" w:rsidP="0001628F">
      <w:pPr>
        <w:pStyle w:val="Paragraphedeliste"/>
        <w:numPr>
          <w:ilvl w:val="0"/>
          <w:numId w:val="2"/>
        </w:numPr>
      </w:pPr>
      <w:r w:rsidRPr="0001628F">
        <w:t>API</w:t>
      </w:r>
      <w:r w:rsidR="0001628F" w:rsidRPr="0001628F">
        <w:t xml:space="preserve"> REST</w:t>
      </w:r>
      <w:r w:rsidRPr="0001628F">
        <w:t> :</w:t>
      </w:r>
      <w:r w:rsidRPr="0001628F">
        <w:t xml:space="preserve"> </w:t>
      </w:r>
    </w:p>
    <w:p w14:paraId="240CEF08" w14:textId="7BA883CC" w:rsidR="0001628F" w:rsidRPr="0001628F" w:rsidRDefault="0001628F" w:rsidP="0001628F">
      <w:pPr>
        <w:pStyle w:val="Paragraphedeliste"/>
        <w:numPr>
          <w:ilvl w:val="1"/>
          <w:numId w:val="2"/>
        </w:numPr>
      </w:pPr>
      <w:r w:rsidRPr="0001628F">
        <w:t>Node JS (v. 10.13 minimum)</w:t>
      </w:r>
    </w:p>
    <w:p w14:paraId="18B8CE57" w14:textId="56F58570" w:rsidR="0001628F" w:rsidRPr="0001628F" w:rsidRDefault="0001628F" w:rsidP="0001628F">
      <w:pPr>
        <w:pStyle w:val="Paragraphedeliste"/>
        <w:numPr>
          <w:ilvl w:val="1"/>
          <w:numId w:val="2"/>
        </w:numPr>
      </w:pPr>
      <w:r w:rsidRPr="0001628F">
        <w:t>développ</w:t>
      </w:r>
      <w:r w:rsidR="00CD2055" w:rsidRPr="0001628F">
        <w:t>ement sous Java ?</w:t>
      </w:r>
      <w:r w:rsidR="00CD2055" w:rsidRPr="0001628F">
        <w:t xml:space="preserve"> </w:t>
      </w:r>
    </w:p>
    <w:p w14:paraId="676CA175" w14:textId="5D0B61EE" w:rsidR="00CD2055" w:rsidRPr="0001628F" w:rsidRDefault="0001628F" w:rsidP="0001628F">
      <w:pPr>
        <w:pStyle w:val="Paragraphedeliste"/>
        <w:numPr>
          <w:ilvl w:val="1"/>
          <w:numId w:val="2"/>
        </w:numPr>
      </w:pPr>
      <w:r w:rsidRPr="0001628F">
        <w:t>développement sous Docker ?</w:t>
      </w:r>
    </w:p>
    <w:p w14:paraId="6D991E54" w14:textId="77777777" w:rsidR="0001628F" w:rsidRPr="0001628F" w:rsidRDefault="0001628F" w:rsidP="0001628F">
      <w:pPr>
        <w:pStyle w:val="Paragraphedeliste"/>
        <w:numPr>
          <w:ilvl w:val="0"/>
          <w:numId w:val="2"/>
        </w:numPr>
      </w:pPr>
      <w:r w:rsidRPr="0001628F">
        <w:t xml:space="preserve">Application web (frontend web) : </w:t>
      </w:r>
    </w:p>
    <w:p w14:paraId="021EDDE7" w14:textId="6731D085" w:rsidR="0001628F" w:rsidRPr="0001628F" w:rsidRDefault="0001628F" w:rsidP="00CE465C">
      <w:pPr>
        <w:pStyle w:val="Paragraphedeliste"/>
        <w:numPr>
          <w:ilvl w:val="1"/>
          <w:numId w:val="2"/>
        </w:numPr>
      </w:pPr>
      <w:proofErr w:type="spellStart"/>
      <w:r w:rsidRPr="0001628F">
        <w:t>A</w:t>
      </w:r>
      <w:r w:rsidR="00CD2055" w:rsidRPr="0001628F">
        <w:t>ngular</w:t>
      </w:r>
      <w:proofErr w:type="spellEnd"/>
      <w:r w:rsidRPr="0001628F">
        <w:t xml:space="preserve"> (v. </w:t>
      </w:r>
      <w:r w:rsidRPr="0001628F">
        <w:t>6</w:t>
      </w:r>
      <w:r w:rsidRPr="0001628F">
        <w:t xml:space="preserve"> minimum)</w:t>
      </w:r>
      <w:r w:rsidR="00CD2055" w:rsidRPr="0001628F">
        <w:t xml:space="preserve"> </w:t>
      </w:r>
    </w:p>
    <w:p w14:paraId="55A31E4A" w14:textId="77777777" w:rsidR="0001628F" w:rsidRPr="0001628F" w:rsidRDefault="0001628F" w:rsidP="0001628F">
      <w:pPr>
        <w:pStyle w:val="Paragraphedeliste"/>
        <w:numPr>
          <w:ilvl w:val="0"/>
          <w:numId w:val="2"/>
        </w:numPr>
      </w:pPr>
      <w:r w:rsidRPr="0001628F">
        <w:t>F</w:t>
      </w:r>
      <w:r w:rsidR="00CD2055" w:rsidRPr="0001628F">
        <w:t>rontend mobile</w:t>
      </w:r>
      <w:r w:rsidRPr="0001628F">
        <w:t> :</w:t>
      </w:r>
      <w:r w:rsidR="00CD2055" w:rsidRPr="0001628F">
        <w:t xml:space="preserve"> </w:t>
      </w:r>
    </w:p>
    <w:p w14:paraId="7465AE20" w14:textId="0DE0F67B" w:rsidR="00CD2055" w:rsidRPr="0001628F" w:rsidRDefault="0001628F" w:rsidP="0001628F">
      <w:pPr>
        <w:pStyle w:val="Paragraphedeliste"/>
        <w:numPr>
          <w:ilvl w:val="1"/>
          <w:numId w:val="2"/>
        </w:numPr>
      </w:pPr>
      <w:r w:rsidRPr="0001628F">
        <w:t>I</w:t>
      </w:r>
      <w:r w:rsidR="00CD2055" w:rsidRPr="0001628F">
        <w:t>oni</w:t>
      </w:r>
      <w:r w:rsidRPr="0001628F">
        <w:t>c</w:t>
      </w:r>
      <w:r w:rsidRPr="0001628F">
        <w:t xml:space="preserve"> (v. </w:t>
      </w:r>
      <w:r w:rsidRPr="0001628F">
        <w:t>2.2</w:t>
      </w:r>
      <w:r w:rsidRPr="0001628F">
        <w:t xml:space="preserve"> minimum)</w:t>
      </w:r>
      <w:r w:rsidR="00CD2055" w:rsidRPr="0001628F">
        <w:t xml:space="preserve"> </w:t>
      </w:r>
    </w:p>
    <w:p w14:paraId="7BD5F1F0" w14:textId="111A27A6" w:rsidR="00CD2055" w:rsidRPr="00CD2055" w:rsidRDefault="00CD2055" w:rsidP="0001628F">
      <w:pPr>
        <w:pStyle w:val="Titre2"/>
      </w:pPr>
      <w:r w:rsidRPr="00CD2055">
        <w:t xml:space="preserve">Outils </w:t>
      </w:r>
      <w:r w:rsidRPr="00CD2055">
        <w:t xml:space="preserve">gestion de projet : </w:t>
      </w:r>
    </w:p>
    <w:p w14:paraId="2C01C030" w14:textId="77777777" w:rsidR="0001628F" w:rsidRPr="0001628F" w:rsidRDefault="0001628F" w:rsidP="0001628F">
      <w:pPr>
        <w:pStyle w:val="Paragraphedeliste"/>
        <w:numPr>
          <w:ilvl w:val="0"/>
          <w:numId w:val="2"/>
        </w:numPr>
      </w:pPr>
      <w:r w:rsidRPr="0001628F">
        <w:t xml:space="preserve">Suivi de l’avancement du projet (répartition des rôles, suivi des tâches, suivi de l’avancement) : </w:t>
      </w:r>
    </w:p>
    <w:p w14:paraId="09258636" w14:textId="4B80EC9A" w:rsidR="0001628F" w:rsidRPr="0001628F" w:rsidRDefault="0001628F" w:rsidP="0001628F">
      <w:pPr>
        <w:pStyle w:val="Paragraphedeliste"/>
        <w:numPr>
          <w:ilvl w:val="1"/>
          <w:numId w:val="2"/>
        </w:numPr>
      </w:pPr>
      <w:r w:rsidRPr="0001628F">
        <w:t>Trello</w:t>
      </w:r>
    </w:p>
    <w:p w14:paraId="59F19387" w14:textId="31592C8D" w:rsidR="0001628F" w:rsidRPr="0001628F" w:rsidRDefault="0001628F" w:rsidP="0001628F">
      <w:pPr>
        <w:pStyle w:val="Paragraphedeliste"/>
        <w:numPr>
          <w:ilvl w:val="0"/>
          <w:numId w:val="2"/>
        </w:numPr>
      </w:pPr>
      <w:r w:rsidRPr="0001628F">
        <w:t>Gestion du versioning et des fichiers de code :</w:t>
      </w:r>
    </w:p>
    <w:p w14:paraId="5534A3D9" w14:textId="5F1445CB" w:rsidR="00CD2055" w:rsidRDefault="0001628F" w:rsidP="0001628F">
      <w:pPr>
        <w:pStyle w:val="Paragraphedeliste"/>
        <w:numPr>
          <w:ilvl w:val="1"/>
          <w:numId w:val="2"/>
        </w:numPr>
      </w:pPr>
      <w:r w:rsidRPr="0001628F">
        <w:t>G</w:t>
      </w:r>
      <w:r w:rsidR="00CD2055" w:rsidRPr="0001628F">
        <w:t>it</w:t>
      </w:r>
      <w:r w:rsidRPr="0001628F">
        <w:t>H</w:t>
      </w:r>
      <w:r w:rsidR="00CD2055" w:rsidRPr="0001628F">
        <w:t xml:space="preserve">ub  </w:t>
      </w:r>
    </w:p>
    <w:p w14:paraId="27C66AAB" w14:textId="7A1C3160" w:rsidR="00CE465C" w:rsidRDefault="00CE465C" w:rsidP="00CE465C">
      <w:pPr>
        <w:pStyle w:val="Paragraphedeliste"/>
        <w:numPr>
          <w:ilvl w:val="0"/>
          <w:numId w:val="2"/>
        </w:numPr>
      </w:pPr>
      <w:r>
        <w:t>Réunion, travail en groupe</w:t>
      </w:r>
    </w:p>
    <w:p w14:paraId="2C8B6E7E" w14:textId="4983C473" w:rsidR="00CE465C" w:rsidRPr="0001628F" w:rsidRDefault="00CE465C" w:rsidP="0001628F">
      <w:pPr>
        <w:pStyle w:val="Paragraphedeliste"/>
        <w:numPr>
          <w:ilvl w:val="1"/>
          <w:numId w:val="2"/>
        </w:numPr>
      </w:pPr>
      <w:r>
        <w:t>Discord</w:t>
      </w:r>
    </w:p>
    <w:p w14:paraId="1931D747" w14:textId="4DEE949E" w:rsidR="00CD2055" w:rsidRDefault="00CD2055" w:rsidP="0001628F">
      <w:pPr>
        <w:pStyle w:val="Titre2"/>
      </w:pPr>
      <w:r w:rsidRPr="00CD2055">
        <w:t>Process</w:t>
      </w:r>
      <w:r w:rsidR="00094FA3">
        <w:t xml:space="preserve"> pour la gestion de projet</w:t>
      </w:r>
      <w:r w:rsidRPr="00CD2055">
        <w:t xml:space="preserve"> : </w:t>
      </w:r>
    </w:p>
    <w:p w14:paraId="6C23BD5E" w14:textId="20177813" w:rsidR="0001628F" w:rsidRDefault="00F952D8" w:rsidP="00F952D8">
      <w:pPr>
        <w:pStyle w:val="Paragraphedeliste"/>
        <w:numPr>
          <w:ilvl w:val="0"/>
          <w:numId w:val="2"/>
        </w:numPr>
      </w:pPr>
      <w:r>
        <w:t>Affectation des rôles</w:t>
      </w:r>
    </w:p>
    <w:p w14:paraId="3A871EB0" w14:textId="11C5D0A0" w:rsidR="00F952D8" w:rsidRDefault="008C2DF8" w:rsidP="00F952D8">
      <w:pPr>
        <w:pStyle w:val="Paragraphedeliste"/>
        <w:numPr>
          <w:ilvl w:val="0"/>
          <w:numId w:val="2"/>
        </w:numPr>
      </w:pPr>
      <w:r>
        <w:t>Validation</w:t>
      </w:r>
      <w:r w:rsidR="00B3016B">
        <w:t xml:space="preserve"> du maquettage</w:t>
      </w:r>
    </w:p>
    <w:p w14:paraId="179BC385" w14:textId="4EAEE8C3" w:rsidR="00CD2055" w:rsidRDefault="00B3016B" w:rsidP="009036B1">
      <w:pPr>
        <w:pStyle w:val="Paragraphedeliste"/>
        <w:numPr>
          <w:ilvl w:val="0"/>
          <w:numId w:val="2"/>
        </w:numPr>
      </w:pPr>
      <w:r>
        <w:t>Création des tâches</w:t>
      </w:r>
    </w:p>
    <w:p w14:paraId="27247069" w14:textId="46840DEB" w:rsidR="00CE465C" w:rsidRDefault="00CE465C" w:rsidP="009036B1">
      <w:pPr>
        <w:pStyle w:val="Paragraphedeliste"/>
        <w:numPr>
          <w:ilvl w:val="0"/>
          <w:numId w:val="2"/>
        </w:numPr>
      </w:pPr>
      <w:r>
        <w:t>Répartition des tâches</w:t>
      </w:r>
    </w:p>
    <w:p w14:paraId="5316BB00" w14:textId="69002C17" w:rsidR="00CE465C" w:rsidRDefault="00CE465C" w:rsidP="009036B1">
      <w:pPr>
        <w:pStyle w:val="Paragraphedeliste"/>
        <w:numPr>
          <w:ilvl w:val="0"/>
          <w:numId w:val="2"/>
        </w:numPr>
      </w:pPr>
      <w:r>
        <w:t>Suivi de l’évolution des tâches</w:t>
      </w:r>
    </w:p>
    <w:p w14:paraId="46A850F6" w14:textId="1D1DCB1D" w:rsidR="00CE465C" w:rsidRDefault="00CE465C" w:rsidP="009036B1">
      <w:pPr>
        <w:pStyle w:val="Paragraphedeliste"/>
        <w:numPr>
          <w:ilvl w:val="0"/>
          <w:numId w:val="2"/>
        </w:numPr>
      </w:pPr>
      <w:r>
        <w:t>Réunions d’état d’avancement (rythme à déterminer)</w:t>
      </w:r>
    </w:p>
    <w:p w14:paraId="1B05CDA3" w14:textId="72D0776E" w:rsidR="00CE465C" w:rsidRPr="009036B1" w:rsidRDefault="00CE465C" w:rsidP="009036B1">
      <w:pPr>
        <w:pStyle w:val="Paragraphedeliste"/>
        <w:numPr>
          <w:ilvl w:val="0"/>
          <w:numId w:val="2"/>
        </w:numPr>
      </w:pPr>
      <w:r>
        <w:t>CR de réunions d’état d’avancement</w:t>
      </w:r>
    </w:p>
    <w:p w14:paraId="0B18EC91" w14:textId="77777777" w:rsidR="009036B1" w:rsidRDefault="009036B1" w:rsidP="009036B1">
      <w:pPr>
        <w:pStyle w:val="Titre2"/>
      </w:pPr>
      <w:r>
        <w:t>U</w:t>
      </w:r>
      <w:r w:rsidR="00CD2055" w:rsidRPr="009036B1">
        <w:t>se case</w:t>
      </w:r>
      <w:r>
        <w:t xml:space="preserve"> </w:t>
      </w:r>
      <w:r w:rsidR="00CD2055" w:rsidRPr="009036B1">
        <w:t xml:space="preserve">: </w:t>
      </w:r>
    </w:p>
    <w:p w14:paraId="446823D2" w14:textId="3C7492D3" w:rsidR="009036B1" w:rsidRDefault="009036B1" w:rsidP="009036B1">
      <w:pPr>
        <w:pStyle w:val="Paragraphedeliste"/>
        <w:numPr>
          <w:ilvl w:val="0"/>
          <w:numId w:val="2"/>
        </w:numPr>
      </w:pPr>
      <w:r>
        <w:t>Client non authentifié :</w:t>
      </w:r>
    </w:p>
    <w:p w14:paraId="5C2EDA22" w14:textId="7700FEBA" w:rsidR="00876226" w:rsidRDefault="009036B1" w:rsidP="00876226">
      <w:pPr>
        <w:pStyle w:val="Paragraphedeliste"/>
        <w:numPr>
          <w:ilvl w:val="1"/>
          <w:numId w:val="2"/>
        </w:numPr>
      </w:pPr>
      <w:r>
        <w:t xml:space="preserve">Page d’accueil : </w:t>
      </w:r>
      <w:r w:rsidR="00F01B31">
        <w:t>p</w:t>
      </w:r>
      <w:r>
        <w:t>lats de la semaine</w:t>
      </w:r>
      <w:r w:rsidR="00F01B31">
        <w:t> :</w:t>
      </w:r>
    </w:p>
    <w:p w14:paraId="68352BA7" w14:textId="77777777" w:rsidR="00876226" w:rsidRDefault="00876226" w:rsidP="00876226">
      <w:pPr>
        <w:pStyle w:val="Paragraphedeliste"/>
        <w:numPr>
          <w:ilvl w:val="2"/>
          <w:numId w:val="2"/>
        </w:numPr>
      </w:pPr>
      <w:r>
        <w:t>Permet de passer commande d’un menu pour un jour voulu</w:t>
      </w:r>
      <w:r>
        <w:t xml:space="preserve"> </w:t>
      </w:r>
    </w:p>
    <w:p w14:paraId="160777A0" w14:textId="20D360CC" w:rsidR="009C00ED" w:rsidRDefault="009C00ED" w:rsidP="00876226">
      <w:pPr>
        <w:pStyle w:val="Paragraphedeliste"/>
        <w:numPr>
          <w:ilvl w:val="3"/>
          <w:numId w:val="2"/>
        </w:numPr>
      </w:pPr>
      <w:r>
        <w:t>Page d’accueil du site</w:t>
      </w:r>
    </w:p>
    <w:p w14:paraId="3E2D732E" w14:textId="3FE231CC" w:rsidR="009036B1" w:rsidRDefault="00F01B31" w:rsidP="00876226">
      <w:pPr>
        <w:pStyle w:val="Paragraphedeliste"/>
        <w:numPr>
          <w:ilvl w:val="3"/>
          <w:numId w:val="2"/>
        </w:numPr>
      </w:pPr>
      <w:r>
        <w:t>Affiche les jours de la semaine et les plats (2) de chaque jour</w:t>
      </w:r>
    </w:p>
    <w:p w14:paraId="71DB1B5C" w14:textId="4457328E" w:rsidR="009036B1" w:rsidRDefault="009C00ED" w:rsidP="009036B1">
      <w:pPr>
        <w:pStyle w:val="Paragraphedeliste"/>
        <w:numPr>
          <w:ilvl w:val="1"/>
          <w:numId w:val="2"/>
        </w:numPr>
      </w:pPr>
      <w:r>
        <w:t xml:space="preserve">Page d’accueil : </w:t>
      </w:r>
      <w:r w:rsidR="00F01B31">
        <w:t>modal de sélection du plat :</w:t>
      </w:r>
    </w:p>
    <w:p w14:paraId="2370C70C" w14:textId="01A760CB" w:rsidR="00876226" w:rsidRDefault="00876226" w:rsidP="00F01B31">
      <w:pPr>
        <w:pStyle w:val="Paragraphedeliste"/>
        <w:numPr>
          <w:ilvl w:val="2"/>
          <w:numId w:val="2"/>
        </w:numPr>
      </w:pPr>
      <w:r>
        <w:t>Permet d’ajouter, pour un jour donné, une quantité de plats</w:t>
      </w:r>
    </w:p>
    <w:p w14:paraId="5EAC5D1A" w14:textId="51D64062" w:rsidR="00F01B31" w:rsidRDefault="00F01B31" w:rsidP="00876226">
      <w:pPr>
        <w:pStyle w:val="Paragraphedeliste"/>
        <w:numPr>
          <w:ilvl w:val="3"/>
          <w:numId w:val="2"/>
        </w:numPr>
      </w:pPr>
      <w:r>
        <w:t xml:space="preserve">Permet de sélectionner le plat 1 </w:t>
      </w:r>
      <w:r w:rsidR="00876226">
        <w:t>et/</w:t>
      </w:r>
      <w:r>
        <w:t>ou le plat 2 pour le jour désiré</w:t>
      </w:r>
    </w:p>
    <w:p w14:paraId="766FE38A" w14:textId="31227D0C" w:rsidR="00F01B31" w:rsidRDefault="00F01B31" w:rsidP="00876226">
      <w:pPr>
        <w:pStyle w:val="Paragraphedeliste"/>
        <w:numPr>
          <w:ilvl w:val="3"/>
          <w:numId w:val="2"/>
        </w:numPr>
      </w:pPr>
      <w:r>
        <w:t>Permet de sélectionner la quantité désirée</w:t>
      </w:r>
    </w:p>
    <w:p w14:paraId="132404F0" w14:textId="5AD67E39" w:rsidR="00F01B31" w:rsidRDefault="00F01B31" w:rsidP="00876226">
      <w:pPr>
        <w:pStyle w:val="Paragraphedeliste"/>
        <w:numPr>
          <w:ilvl w:val="3"/>
          <w:numId w:val="2"/>
        </w:numPr>
      </w:pPr>
      <w:r>
        <w:t>Permet d’ajouter la sélection au panier</w:t>
      </w:r>
    </w:p>
    <w:p w14:paraId="71B5290B" w14:textId="75F13361" w:rsidR="00F01B31" w:rsidRDefault="00F01B31" w:rsidP="00F01B31">
      <w:pPr>
        <w:pStyle w:val="Paragraphedeliste"/>
        <w:numPr>
          <w:ilvl w:val="1"/>
          <w:numId w:val="2"/>
        </w:numPr>
      </w:pPr>
      <w:r>
        <w:t>Panier :</w:t>
      </w:r>
    </w:p>
    <w:p w14:paraId="40B6187E" w14:textId="0636F9AB" w:rsidR="00876226" w:rsidRDefault="00876226" w:rsidP="00F01B31">
      <w:pPr>
        <w:pStyle w:val="Paragraphedeliste"/>
        <w:numPr>
          <w:ilvl w:val="2"/>
          <w:numId w:val="2"/>
        </w:numPr>
      </w:pPr>
      <w:r>
        <w:t>Permet d’afficher son panier et de le modifier si nécessaire</w:t>
      </w:r>
    </w:p>
    <w:p w14:paraId="1899AEE0" w14:textId="3B90E536" w:rsidR="00F01B31" w:rsidRDefault="00F01B31" w:rsidP="00876226">
      <w:pPr>
        <w:pStyle w:val="Paragraphedeliste"/>
        <w:numPr>
          <w:ilvl w:val="3"/>
          <w:numId w:val="2"/>
        </w:numPr>
      </w:pPr>
      <w:r>
        <w:lastRenderedPageBreak/>
        <w:t>Affiche un récapitulatif des plats sélectionnés pour les différents jours</w:t>
      </w:r>
    </w:p>
    <w:p w14:paraId="6F10CB0D" w14:textId="674FE5F1" w:rsidR="00F01B31" w:rsidRDefault="00F01B31" w:rsidP="00876226">
      <w:pPr>
        <w:pStyle w:val="Paragraphedeliste"/>
        <w:numPr>
          <w:ilvl w:val="3"/>
          <w:numId w:val="2"/>
        </w:numPr>
      </w:pPr>
      <w:r>
        <w:t>Affiche la quantité de chaque plat</w:t>
      </w:r>
    </w:p>
    <w:p w14:paraId="7F35435C" w14:textId="383F5F30" w:rsidR="00F01B31" w:rsidRDefault="00F01B31" w:rsidP="00876226">
      <w:pPr>
        <w:pStyle w:val="Paragraphedeliste"/>
        <w:numPr>
          <w:ilvl w:val="3"/>
          <w:numId w:val="2"/>
        </w:numPr>
      </w:pPr>
      <w:r>
        <w:t>Affiche le sous-total pour chaque jour où est commandé un plat</w:t>
      </w:r>
    </w:p>
    <w:p w14:paraId="72338DC0" w14:textId="484698E7" w:rsidR="00876226" w:rsidRDefault="00876226" w:rsidP="00876226">
      <w:pPr>
        <w:pStyle w:val="Paragraphedeliste"/>
        <w:numPr>
          <w:ilvl w:val="3"/>
          <w:numId w:val="2"/>
        </w:numPr>
      </w:pPr>
      <w:r>
        <w:t>Affiche un total monétaire pour l’ensemble des plats commandés</w:t>
      </w:r>
    </w:p>
    <w:p w14:paraId="7A132DEF" w14:textId="240CF02B" w:rsidR="00F01B31" w:rsidRDefault="00F01B31" w:rsidP="00876226">
      <w:pPr>
        <w:pStyle w:val="Paragraphedeliste"/>
        <w:numPr>
          <w:ilvl w:val="3"/>
          <w:numId w:val="2"/>
        </w:numPr>
      </w:pPr>
      <w:r>
        <w:t>Permet de modifier (supprimer) sa sélection</w:t>
      </w:r>
    </w:p>
    <w:p w14:paraId="1F667265" w14:textId="1BC04E84" w:rsidR="00876226" w:rsidRDefault="00876226" w:rsidP="00876226">
      <w:pPr>
        <w:pStyle w:val="Paragraphedeliste"/>
        <w:numPr>
          <w:ilvl w:val="3"/>
          <w:numId w:val="2"/>
        </w:numPr>
      </w:pPr>
      <w:r>
        <w:t>Réactualise la page automatiquement après une modification</w:t>
      </w:r>
    </w:p>
    <w:p w14:paraId="6203FEE3" w14:textId="2CA8138C" w:rsidR="00F01B31" w:rsidRDefault="00876226" w:rsidP="009036B1">
      <w:pPr>
        <w:pStyle w:val="Paragraphedeliste"/>
        <w:numPr>
          <w:ilvl w:val="1"/>
          <w:numId w:val="2"/>
        </w:numPr>
      </w:pPr>
      <w:r>
        <w:t>Carte :</w:t>
      </w:r>
    </w:p>
    <w:p w14:paraId="4702A2F9" w14:textId="24CD4B89" w:rsidR="00876226" w:rsidRDefault="00876226" w:rsidP="00876226">
      <w:pPr>
        <w:pStyle w:val="Paragraphedeliste"/>
        <w:numPr>
          <w:ilvl w:val="2"/>
          <w:numId w:val="2"/>
        </w:numPr>
      </w:pPr>
      <w:r>
        <w:t>Affiche tous les produits disponibles, ainsi que leurs prix</w:t>
      </w:r>
    </w:p>
    <w:p w14:paraId="72D782B6" w14:textId="5F3C7726" w:rsidR="00876226" w:rsidRDefault="00876226" w:rsidP="009036B1">
      <w:pPr>
        <w:pStyle w:val="Paragraphedeliste"/>
        <w:numPr>
          <w:ilvl w:val="1"/>
          <w:numId w:val="2"/>
        </w:numPr>
      </w:pPr>
      <w:r>
        <w:t>Création de compte :</w:t>
      </w:r>
    </w:p>
    <w:p w14:paraId="2DB3E36B" w14:textId="68960971" w:rsidR="00876226" w:rsidRDefault="00876226" w:rsidP="00876226">
      <w:pPr>
        <w:pStyle w:val="Paragraphedeliste"/>
        <w:numPr>
          <w:ilvl w:val="2"/>
          <w:numId w:val="2"/>
        </w:numPr>
      </w:pPr>
      <w:r>
        <w:t xml:space="preserve">Permet de saisir différentes informations pour procéder à la création de son compte client </w:t>
      </w:r>
    </w:p>
    <w:p w14:paraId="5EF522B8" w14:textId="7B60C567" w:rsidR="00876226" w:rsidRDefault="00876226" w:rsidP="00876226">
      <w:pPr>
        <w:pStyle w:val="Paragraphedeliste"/>
        <w:numPr>
          <w:ilvl w:val="3"/>
          <w:numId w:val="2"/>
        </w:numPr>
      </w:pPr>
      <w:r>
        <w:t>Affiche un ensemble de champs à remplir</w:t>
      </w:r>
    </w:p>
    <w:p w14:paraId="030272F4" w14:textId="1E5573BA" w:rsidR="00876226" w:rsidRDefault="00876226" w:rsidP="00876226">
      <w:pPr>
        <w:pStyle w:val="Paragraphedeliste"/>
        <w:numPr>
          <w:ilvl w:val="3"/>
          <w:numId w:val="2"/>
        </w:numPr>
      </w:pPr>
      <w:r>
        <w:t xml:space="preserve">Permet de valider le </w:t>
      </w:r>
      <w:r w:rsidRPr="00A63427">
        <w:rPr>
          <w:i/>
          <w:iCs/>
        </w:rPr>
        <w:t>process</w:t>
      </w:r>
      <w:r>
        <w:t xml:space="preserve"> de création ou de l’annuler par deux boutons</w:t>
      </w:r>
    </w:p>
    <w:p w14:paraId="2CC5D785" w14:textId="7A1095C4" w:rsidR="00D05C05" w:rsidRDefault="009036B1" w:rsidP="00D05C05">
      <w:pPr>
        <w:pStyle w:val="Paragraphedeliste"/>
        <w:numPr>
          <w:ilvl w:val="0"/>
          <w:numId w:val="2"/>
        </w:numPr>
      </w:pPr>
      <w:r>
        <w:t>Client authentifié :</w:t>
      </w:r>
    </w:p>
    <w:p w14:paraId="3CE9D06D" w14:textId="77777777" w:rsidR="00D05C05" w:rsidRDefault="00D05C05" w:rsidP="00D05C05">
      <w:pPr>
        <w:pStyle w:val="Paragraphedeliste"/>
        <w:numPr>
          <w:ilvl w:val="1"/>
          <w:numId w:val="2"/>
        </w:numPr>
      </w:pPr>
      <w:r>
        <w:t xml:space="preserve">Connexion : </w:t>
      </w:r>
    </w:p>
    <w:p w14:paraId="70EDA788" w14:textId="77777777" w:rsidR="00D05C05" w:rsidRDefault="00D05C05" w:rsidP="00D05C05">
      <w:pPr>
        <w:pStyle w:val="Paragraphedeliste"/>
        <w:numPr>
          <w:ilvl w:val="2"/>
          <w:numId w:val="2"/>
        </w:numPr>
      </w:pPr>
      <w:r>
        <w:t>Permet de s’authentifier</w:t>
      </w:r>
    </w:p>
    <w:p w14:paraId="6841069D" w14:textId="77777777" w:rsidR="00D05C05" w:rsidRDefault="00D05C05" w:rsidP="00D05C05">
      <w:pPr>
        <w:pStyle w:val="Paragraphedeliste"/>
        <w:numPr>
          <w:ilvl w:val="3"/>
          <w:numId w:val="2"/>
        </w:numPr>
      </w:pPr>
      <w:r>
        <w:t>Comprend un champ de saisie du login</w:t>
      </w:r>
    </w:p>
    <w:p w14:paraId="5C7D7C7D" w14:textId="77777777" w:rsidR="00FE049B" w:rsidRDefault="00D05C05" w:rsidP="00FE049B">
      <w:pPr>
        <w:pStyle w:val="Paragraphedeliste"/>
        <w:numPr>
          <w:ilvl w:val="3"/>
          <w:numId w:val="2"/>
        </w:numPr>
      </w:pPr>
      <w:r>
        <w:t>Comprend un champ de saisie du mot de passe</w:t>
      </w:r>
    </w:p>
    <w:p w14:paraId="21A798C4" w14:textId="2346226F" w:rsidR="00D05C05" w:rsidRDefault="00FE049B" w:rsidP="00FE049B">
      <w:pPr>
        <w:pStyle w:val="Paragraphedeliste"/>
        <w:numPr>
          <w:ilvl w:val="3"/>
          <w:numId w:val="2"/>
        </w:numPr>
      </w:pPr>
      <w:r>
        <w:t>Permet de sélectionner plusieurs options via des boutons : « Se connecter », « Mot de passe oublié », « Annuler »</w:t>
      </w:r>
    </w:p>
    <w:p w14:paraId="72610475" w14:textId="77777777" w:rsidR="00E66CE6" w:rsidRDefault="00E66CE6" w:rsidP="00E66CE6">
      <w:pPr>
        <w:pStyle w:val="Paragraphedeliste"/>
        <w:numPr>
          <w:ilvl w:val="1"/>
          <w:numId w:val="2"/>
        </w:numPr>
      </w:pPr>
      <w:r>
        <w:t>Page d’accueil : plats de la semaine :</w:t>
      </w:r>
    </w:p>
    <w:p w14:paraId="0EF4FA76" w14:textId="77777777" w:rsidR="00E66CE6" w:rsidRDefault="00E66CE6" w:rsidP="00E66CE6">
      <w:pPr>
        <w:pStyle w:val="Paragraphedeliste"/>
        <w:numPr>
          <w:ilvl w:val="2"/>
          <w:numId w:val="2"/>
        </w:numPr>
      </w:pPr>
      <w:r>
        <w:t xml:space="preserve">Permet de passer commande d’un menu pour un jour voulu </w:t>
      </w:r>
    </w:p>
    <w:p w14:paraId="67394161" w14:textId="77777777" w:rsidR="00E66CE6" w:rsidRDefault="00E66CE6" w:rsidP="00E66CE6">
      <w:pPr>
        <w:pStyle w:val="Paragraphedeliste"/>
        <w:numPr>
          <w:ilvl w:val="3"/>
          <w:numId w:val="2"/>
        </w:numPr>
      </w:pPr>
      <w:r>
        <w:t>Page d’accueil du site</w:t>
      </w:r>
    </w:p>
    <w:p w14:paraId="1A8E0F24" w14:textId="77777777" w:rsidR="00E66CE6" w:rsidRDefault="00E66CE6" w:rsidP="00E66CE6">
      <w:pPr>
        <w:pStyle w:val="Paragraphedeliste"/>
        <w:numPr>
          <w:ilvl w:val="3"/>
          <w:numId w:val="2"/>
        </w:numPr>
      </w:pPr>
      <w:r>
        <w:t>Affiche les jours de la semaine et les plats (2) de chaque jour</w:t>
      </w:r>
    </w:p>
    <w:p w14:paraId="56E796F1" w14:textId="77777777" w:rsidR="00E66CE6" w:rsidRDefault="00E66CE6" w:rsidP="00E66CE6">
      <w:pPr>
        <w:pStyle w:val="Paragraphedeliste"/>
        <w:numPr>
          <w:ilvl w:val="1"/>
          <w:numId w:val="2"/>
        </w:numPr>
      </w:pPr>
      <w:r>
        <w:t>Page d’accueil : modal de sélection du plat :</w:t>
      </w:r>
    </w:p>
    <w:p w14:paraId="0D96849B" w14:textId="77777777" w:rsidR="00E66CE6" w:rsidRDefault="00E66CE6" w:rsidP="00E66CE6">
      <w:pPr>
        <w:pStyle w:val="Paragraphedeliste"/>
        <w:numPr>
          <w:ilvl w:val="2"/>
          <w:numId w:val="2"/>
        </w:numPr>
      </w:pPr>
      <w:r>
        <w:t>Permet d’ajouter, pour un jour donné, une quantité de plats</w:t>
      </w:r>
    </w:p>
    <w:p w14:paraId="6269D4BF" w14:textId="77777777" w:rsidR="00E66CE6" w:rsidRDefault="00E66CE6" w:rsidP="00E66CE6">
      <w:pPr>
        <w:pStyle w:val="Paragraphedeliste"/>
        <w:numPr>
          <w:ilvl w:val="3"/>
          <w:numId w:val="2"/>
        </w:numPr>
      </w:pPr>
      <w:r>
        <w:t>Permet de sélectionner le plat 1 et/ou le plat 2 pour le jour désiré</w:t>
      </w:r>
    </w:p>
    <w:p w14:paraId="11138432" w14:textId="77777777" w:rsidR="00E66CE6" w:rsidRDefault="00E66CE6" w:rsidP="00E66CE6">
      <w:pPr>
        <w:pStyle w:val="Paragraphedeliste"/>
        <w:numPr>
          <w:ilvl w:val="3"/>
          <w:numId w:val="2"/>
        </w:numPr>
      </w:pPr>
      <w:r>
        <w:t>Permet de sélectionner la quantité désirée</w:t>
      </w:r>
    </w:p>
    <w:p w14:paraId="31DC495E" w14:textId="77777777" w:rsidR="00E66CE6" w:rsidRDefault="00E66CE6" w:rsidP="00E66CE6">
      <w:pPr>
        <w:pStyle w:val="Paragraphedeliste"/>
        <w:numPr>
          <w:ilvl w:val="3"/>
          <w:numId w:val="2"/>
        </w:numPr>
      </w:pPr>
      <w:r>
        <w:t>Permet d’ajouter la sélection au panier</w:t>
      </w:r>
    </w:p>
    <w:p w14:paraId="6AF75A3C" w14:textId="77777777" w:rsidR="00E66CE6" w:rsidRDefault="00E66CE6" w:rsidP="00E66CE6">
      <w:pPr>
        <w:pStyle w:val="Paragraphedeliste"/>
        <w:numPr>
          <w:ilvl w:val="1"/>
          <w:numId w:val="2"/>
        </w:numPr>
      </w:pPr>
      <w:r>
        <w:t>Panier :</w:t>
      </w:r>
    </w:p>
    <w:p w14:paraId="2E4DADC1" w14:textId="011DE956" w:rsidR="00E66CE6" w:rsidRDefault="00E66CE6" w:rsidP="00E66CE6">
      <w:pPr>
        <w:pStyle w:val="Paragraphedeliste"/>
        <w:numPr>
          <w:ilvl w:val="2"/>
          <w:numId w:val="2"/>
        </w:numPr>
      </w:pPr>
      <w:r>
        <w:t>Permet d’afficher son panier</w:t>
      </w:r>
      <w:r>
        <w:t xml:space="preserve">, </w:t>
      </w:r>
      <w:r>
        <w:t>de le modifier si nécessaire</w:t>
      </w:r>
      <w:r>
        <w:t xml:space="preserve"> et de valider sa commande</w:t>
      </w:r>
    </w:p>
    <w:p w14:paraId="300A9839" w14:textId="56471F67" w:rsidR="00E66CE6" w:rsidRDefault="00E66CE6" w:rsidP="00E66CE6">
      <w:pPr>
        <w:pStyle w:val="Paragraphedeliste"/>
        <w:numPr>
          <w:ilvl w:val="3"/>
          <w:numId w:val="2"/>
        </w:numPr>
      </w:pPr>
      <w:r>
        <w:t>Affiche la cagnotte disponible pour l’utilisateur</w:t>
      </w:r>
    </w:p>
    <w:p w14:paraId="750F85A0" w14:textId="1C6D816B" w:rsidR="00E66CE6" w:rsidRDefault="00E66CE6" w:rsidP="00E66CE6">
      <w:pPr>
        <w:pStyle w:val="Paragraphedeliste"/>
        <w:numPr>
          <w:ilvl w:val="3"/>
          <w:numId w:val="2"/>
        </w:numPr>
      </w:pPr>
      <w:r>
        <w:t>Affiche un récapitulatif des plats sélectionnés pour les différents jours</w:t>
      </w:r>
    </w:p>
    <w:p w14:paraId="6F863406" w14:textId="77777777" w:rsidR="00E66CE6" w:rsidRDefault="00E66CE6" w:rsidP="00E66CE6">
      <w:pPr>
        <w:pStyle w:val="Paragraphedeliste"/>
        <w:numPr>
          <w:ilvl w:val="3"/>
          <w:numId w:val="2"/>
        </w:numPr>
      </w:pPr>
      <w:r>
        <w:t>Affiche la quantité de chaque plat</w:t>
      </w:r>
    </w:p>
    <w:p w14:paraId="0A86AF69" w14:textId="77777777" w:rsidR="00E66CE6" w:rsidRDefault="00E66CE6" w:rsidP="00E66CE6">
      <w:pPr>
        <w:pStyle w:val="Paragraphedeliste"/>
        <w:numPr>
          <w:ilvl w:val="3"/>
          <w:numId w:val="2"/>
        </w:numPr>
      </w:pPr>
      <w:r>
        <w:t>Affiche le sous-total pour chaque jour où est commandé un plat</w:t>
      </w:r>
    </w:p>
    <w:p w14:paraId="6C0411E7" w14:textId="77777777" w:rsidR="00E66CE6" w:rsidRDefault="00E66CE6" w:rsidP="00E66CE6">
      <w:pPr>
        <w:pStyle w:val="Paragraphedeliste"/>
        <w:numPr>
          <w:ilvl w:val="3"/>
          <w:numId w:val="2"/>
        </w:numPr>
      </w:pPr>
      <w:r>
        <w:lastRenderedPageBreak/>
        <w:t>Affiche un total monétaire pour l’ensemble des plats commandés</w:t>
      </w:r>
    </w:p>
    <w:p w14:paraId="732FC50C" w14:textId="77777777" w:rsidR="00E66CE6" w:rsidRDefault="00E66CE6" w:rsidP="00E66CE6">
      <w:pPr>
        <w:pStyle w:val="Paragraphedeliste"/>
        <w:numPr>
          <w:ilvl w:val="3"/>
          <w:numId w:val="2"/>
        </w:numPr>
      </w:pPr>
      <w:r>
        <w:t>Permet de modifier (supprimer) sa sélection</w:t>
      </w:r>
    </w:p>
    <w:p w14:paraId="0AA76090" w14:textId="77777777" w:rsidR="00E66CE6" w:rsidRDefault="00E66CE6" w:rsidP="00E66CE6">
      <w:pPr>
        <w:pStyle w:val="Paragraphedeliste"/>
        <w:numPr>
          <w:ilvl w:val="3"/>
          <w:numId w:val="2"/>
        </w:numPr>
      </w:pPr>
      <w:r>
        <w:t>Réactualise la page automatiquement après une modification</w:t>
      </w:r>
    </w:p>
    <w:p w14:paraId="427D2426" w14:textId="77777777" w:rsidR="00E66CE6" w:rsidRDefault="00E66CE6" w:rsidP="00E66CE6">
      <w:pPr>
        <w:pStyle w:val="Paragraphedeliste"/>
        <w:numPr>
          <w:ilvl w:val="3"/>
          <w:numId w:val="2"/>
        </w:numPr>
      </w:pPr>
      <w:r>
        <w:t>Permet de valider sa commande</w:t>
      </w:r>
    </w:p>
    <w:p w14:paraId="55E0ACFB" w14:textId="77777777" w:rsidR="00E66CE6" w:rsidRDefault="00E66CE6" w:rsidP="00E66CE6">
      <w:pPr>
        <w:pStyle w:val="Paragraphedeliste"/>
        <w:numPr>
          <w:ilvl w:val="1"/>
          <w:numId w:val="2"/>
        </w:numPr>
      </w:pPr>
      <w:r>
        <w:t>Carte :</w:t>
      </w:r>
    </w:p>
    <w:p w14:paraId="36693E6B" w14:textId="58414EEB" w:rsidR="00D05C05" w:rsidRDefault="00E66CE6" w:rsidP="00FE049B">
      <w:pPr>
        <w:pStyle w:val="Paragraphedeliste"/>
        <w:numPr>
          <w:ilvl w:val="2"/>
          <w:numId w:val="2"/>
        </w:numPr>
      </w:pPr>
      <w:r>
        <w:t>Affiche tous les produits disponibles, ainsi que leurs prix</w:t>
      </w:r>
    </w:p>
    <w:p w14:paraId="00BE28D8" w14:textId="264CE862" w:rsidR="00D05C05" w:rsidRDefault="00D05C05" w:rsidP="00D05C05">
      <w:pPr>
        <w:pStyle w:val="Paragraphedeliste"/>
        <w:numPr>
          <w:ilvl w:val="1"/>
          <w:numId w:val="2"/>
        </w:numPr>
      </w:pPr>
      <w:r>
        <w:t>Mon compte :</w:t>
      </w:r>
    </w:p>
    <w:p w14:paraId="6F7BBACF" w14:textId="629E3692" w:rsidR="00D05C05" w:rsidRDefault="00D05C05" w:rsidP="00D05C05">
      <w:pPr>
        <w:pStyle w:val="Paragraphedeliste"/>
        <w:numPr>
          <w:ilvl w:val="2"/>
          <w:numId w:val="2"/>
        </w:numPr>
      </w:pPr>
      <w:r>
        <w:t>Permet d’afficher les différentes informations liées à son compte</w:t>
      </w:r>
    </w:p>
    <w:p w14:paraId="6AA06803" w14:textId="4F60E0E6" w:rsidR="00D05C05" w:rsidRDefault="00D05C05" w:rsidP="00D05C05">
      <w:pPr>
        <w:pStyle w:val="Paragraphedeliste"/>
        <w:numPr>
          <w:ilvl w:val="3"/>
          <w:numId w:val="2"/>
        </w:numPr>
      </w:pPr>
      <w:r>
        <w:t>Affiche les nom, prénom et adresse mail enregistrés</w:t>
      </w:r>
    </w:p>
    <w:p w14:paraId="52A0BC55" w14:textId="2BBE23F3" w:rsidR="00D05C05" w:rsidRDefault="00D05C05" w:rsidP="00D05C05">
      <w:pPr>
        <w:pStyle w:val="Paragraphedeliste"/>
        <w:numPr>
          <w:ilvl w:val="3"/>
          <w:numId w:val="2"/>
        </w:numPr>
      </w:pPr>
      <w:r>
        <w:t>Affiche la cagnotte disponible</w:t>
      </w:r>
    </w:p>
    <w:p w14:paraId="3875EC0E" w14:textId="4ECC40DD" w:rsidR="00D05C05" w:rsidRDefault="00D05C05" w:rsidP="00D05C05">
      <w:pPr>
        <w:pStyle w:val="Paragraphedeliste"/>
        <w:numPr>
          <w:ilvl w:val="3"/>
          <w:numId w:val="2"/>
        </w:numPr>
      </w:pPr>
      <w:r>
        <w:t>Affiche les commandes en cours</w:t>
      </w:r>
    </w:p>
    <w:p w14:paraId="0CE13FFF" w14:textId="2706E647" w:rsidR="00D05C05" w:rsidRDefault="00D05C05" w:rsidP="00D05C05">
      <w:pPr>
        <w:pStyle w:val="Paragraphedeliste"/>
        <w:numPr>
          <w:ilvl w:val="3"/>
          <w:numId w:val="2"/>
        </w:numPr>
      </w:pPr>
      <w:r>
        <w:t>Permet d’apporter des modifications aux informations de l’utilisateur</w:t>
      </w:r>
    </w:p>
    <w:p w14:paraId="745DEA48" w14:textId="77777777" w:rsidR="00FE049B" w:rsidRDefault="00D05C05" w:rsidP="00FE049B">
      <w:pPr>
        <w:pStyle w:val="Paragraphedeliste"/>
        <w:numPr>
          <w:ilvl w:val="3"/>
          <w:numId w:val="2"/>
        </w:numPr>
      </w:pPr>
      <w:r>
        <w:t>Permet à l’utilisateur de supprimer son compte</w:t>
      </w:r>
    </w:p>
    <w:p w14:paraId="51F1B1FC" w14:textId="5294D26E" w:rsidR="00FE049B" w:rsidRDefault="00FE049B" w:rsidP="00FE049B">
      <w:pPr>
        <w:pStyle w:val="Paragraphedeliste"/>
        <w:numPr>
          <w:ilvl w:val="1"/>
          <w:numId w:val="2"/>
        </w:numPr>
      </w:pPr>
      <w:r>
        <w:t>Mon compte :</w:t>
      </w:r>
      <w:r>
        <w:t xml:space="preserve"> modification des informations utilisateur</w:t>
      </w:r>
    </w:p>
    <w:p w14:paraId="3259A785" w14:textId="67D25415" w:rsidR="00FE049B" w:rsidRDefault="00FE049B" w:rsidP="00FE049B">
      <w:pPr>
        <w:pStyle w:val="Paragraphedeliste"/>
        <w:numPr>
          <w:ilvl w:val="2"/>
          <w:numId w:val="2"/>
        </w:numPr>
      </w:pPr>
      <w:r>
        <w:t xml:space="preserve">Permet de modifier </w:t>
      </w:r>
      <w:r>
        <w:t>les différentes informations liées à son compte</w:t>
      </w:r>
      <w:r>
        <w:t> : nom, prénom, adresse mail, mot de passe</w:t>
      </w:r>
    </w:p>
    <w:p w14:paraId="78513E17" w14:textId="77777777" w:rsidR="00FE049B" w:rsidRDefault="00FE049B" w:rsidP="00D05C05">
      <w:pPr>
        <w:pStyle w:val="Paragraphedeliste"/>
        <w:numPr>
          <w:ilvl w:val="3"/>
          <w:numId w:val="2"/>
        </w:numPr>
      </w:pPr>
      <w:r>
        <w:t>Champs à remplir pour les catégories</w:t>
      </w:r>
    </w:p>
    <w:p w14:paraId="052D1FC5" w14:textId="77777777" w:rsidR="00FE049B" w:rsidRDefault="00FE049B" w:rsidP="00D05C05">
      <w:pPr>
        <w:pStyle w:val="Paragraphedeliste"/>
        <w:numPr>
          <w:ilvl w:val="3"/>
          <w:numId w:val="2"/>
        </w:numPr>
      </w:pPr>
      <w:r>
        <w:t>Modification du mot de passe : saisie de l’ancien mot de passe, puis saisie du nouveau et confirmation du nouveau mot de passe</w:t>
      </w:r>
    </w:p>
    <w:p w14:paraId="691D2631" w14:textId="77777777" w:rsidR="00FE049B" w:rsidRDefault="00FE049B" w:rsidP="00FE049B">
      <w:pPr>
        <w:pStyle w:val="Paragraphedeliste"/>
        <w:numPr>
          <w:ilvl w:val="3"/>
          <w:numId w:val="2"/>
        </w:numPr>
      </w:pPr>
      <w:r>
        <w:t xml:space="preserve">Bouton de validation des modifications </w:t>
      </w:r>
    </w:p>
    <w:p w14:paraId="1E4F0902" w14:textId="4990ABD5" w:rsidR="00FE049B" w:rsidRDefault="00FE049B" w:rsidP="00FE049B">
      <w:pPr>
        <w:pStyle w:val="Paragraphedeliste"/>
        <w:numPr>
          <w:ilvl w:val="1"/>
          <w:numId w:val="2"/>
        </w:numPr>
      </w:pPr>
      <w:r>
        <w:t xml:space="preserve">Mon compte : </w:t>
      </w:r>
      <w:r>
        <w:t xml:space="preserve">modal de </w:t>
      </w:r>
      <w:proofErr w:type="spellStart"/>
      <w:r>
        <w:t>re-génération</w:t>
      </w:r>
      <w:proofErr w:type="spellEnd"/>
      <w:r>
        <w:t xml:space="preserve"> d’un mot de passe</w:t>
      </w:r>
    </w:p>
    <w:p w14:paraId="4E1CD947" w14:textId="794AF9A6" w:rsidR="00FE049B" w:rsidRDefault="00FE049B" w:rsidP="00FE049B">
      <w:pPr>
        <w:pStyle w:val="Paragraphedeliste"/>
        <w:numPr>
          <w:ilvl w:val="2"/>
          <w:numId w:val="2"/>
        </w:numPr>
      </w:pPr>
      <w:r>
        <w:t>Permet de générer un mot de passe après sélection de l’option « Mot de passe oublié »</w:t>
      </w:r>
    </w:p>
    <w:p w14:paraId="4EBCE6FE" w14:textId="28124F59" w:rsidR="00D05C05" w:rsidRDefault="00FE049B" w:rsidP="00D05C05">
      <w:pPr>
        <w:pStyle w:val="Paragraphedeliste"/>
        <w:numPr>
          <w:ilvl w:val="3"/>
          <w:numId w:val="2"/>
        </w:numPr>
      </w:pPr>
      <w:r>
        <w:t>Affiche un champ pour permettre à l’utilisateur de saisir l’adresse mail où lui sera envoyé le nouveau mot de passe</w:t>
      </w:r>
    </w:p>
    <w:p w14:paraId="2EC951CE" w14:textId="77777777" w:rsidR="00CE465C" w:rsidRDefault="00FE049B" w:rsidP="00CE465C">
      <w:pPr>
        <w:pStyle w:val="Paragraphedeliste"/>
        <w:numPr>
          <w:ilvl w:val="3"/>
          <w:numId w:val="2"/>
        </w:numPr>
      </w:pPr>
      <w:r>
        <w:t xml:space="preserve">Affiche </w:t>
      </w:r>
      <w:r>
        <w:t>boutons pour valider ou annuler l’opération</w:t>
      </w:r>
    </w:p>
    <w:p w14:paraId="7C5418EF" w14:textId="77C2B942" w:rsidR="00CE465C" w:rsidRDefault="00CE465C" w:rsidP="00CE465C">
      <w:pPr>
        <w:pStyle w:val="Paragraphedeliste"/>
        <w:numPr>
          <w:ilvl w:val="1"/>
          <w:numId w:val="2"/>
        </w:numPr>
      </w:pPr>
      <w:r>
        <w:t xml:space="preserve">Mon compte : modal de </w:t>
      </w:r>
      <w:r>
        <w:t>déconnexion</w:t>
      </w:r>
    </w:p>
    <w:p w14:paraId="617AD0E3" w14:textId="25AEC0DE" w:rsidR="00FE049B" w:rsidRDefault="00CE465C" w:rsidP="00CE465C">
      <w:pPr>
        <w:pStyle w:val="Paragraphedeliste"/>
        <w:numPr>
          <w:ilvl w:val="2"/>
          <w:numId w:val="2"/>
        </w:numPr>
      </w:pPr>
      <w:r>
        <w:t xml:space="preserve">Permet </w:t>
      </w:r>
      <w:r>
        <w:t>à l’utilisateur de se déconnecter</w:t>
      </w:r>
    </w:p>
    <w:p w14:paraId="17BBBBF6" w14:textId="4ADB7736" w:rsidR="00D05C05" w:rsidRDefault="009036B1" w:rsidP="00D05C05">
      <w:pPr>
        <w:pStyle w:val="Paragraphedeliste"/>
        <w:numPr>
          <w:ilvl w:val="0"/>
          <w:numId w:val="2"/>
        </w:numPr>
      </w:pPr>
      <w:r>
        <w:t>Administrateur :</w:t>
      </w:r>
      <w:r w:rsidR="00FE049B">
        <w:t xml:space="preserve"> </w:t>
      </w:r>
    </w:p>
    <w:p w14:paraId="18268C22" w14:textId="77777777" w:rsidR="00D05C05" w:rsidRDefault="00D05C05" w:rsidP="00D05C05">
      <w:pPr>
        <w:pStyle w:val="Paragraphedeliste"/>
        <w:numPr>
          <w:ilvl w:val="1"/>
          <w:numId w:val="2"/>
        </w:numPr>
      </w:pPr>
      <w:r>
        <w:t xml:space="preserve">Connexion : </w:t>
      </w:r>
    </w:p>
    <w:p w14:paraId="19DABDEF" w14:textId="77777777" w:rsidR="00D05C05" w:rsidRDefault="00D05C05" w:rsidP="00D05C05">
      <w:pPr>
        <w:pStyle w:val="Paragraphedeliste"/>
        <w:numPr>
          <w:ilvl w:val="2"/>
          <w:numId w:val="2"/>
        </w:numPr>
      </w:pPr>
      <w:r>
        <w:t>Permet de s’authentifier</w:t>
      </w:r>
    </w:p>
    <w:p w14:paraId="77B53B89" w14:textId="77777777" w:rsidR="00D05C05" w:rsidRDefault="00D05C05" w:rsidP="00D05C05">
      <w:pPr>
        <w:pStyle w:val="Paragraphedeliste"/>
        <w:numPr>
          <w:ilvl w:val="3"/>
          <w:numId w:val="2"/>
        </w:numPr>
      </w:pPr>
      <w:r>
        <w:t>Comprend un champ de saisie du login</w:t>
      </w:r>
    </w:p>
    <w:p w14:paraId="7EB9DC12" w14:textId="77777777" w:rsidR="00D05C05" w:rsidRDefault="00D05C05" w:rsidP="00D05C05">
      <w:pPr>
        <w:pStyle w:val="Paragraphedeliste"/>
        <w:numPr>
          <w:ilvl w:val="3"/>
          <w:numId w:val="2"/>
        </w:numPr>
      </w:pPr>
      <w:r>
        <w:t>Comprend un champ de saisie du mot de passe</w:t>
      </w:r>
    </w:p>
    <w:p w14:paraId="3B3C8E8F" w14:textId="77777777" w:rsidR="00D05C05" w:rsidRDefault="00D05C05" w:rsidP="00D05C05">
      <w:pPr>
        <w:pStyle w:val="Paragraphedeliste"/>
        <w:numPr>
          <w:ilvl w:val="3"/>
          <w:numId w:val="2"/>
        </w:numPr>
      </w:pPr>
      <w:r>
        <w:t>Permet de sélectionner plusieurs options via des boutons : « Se connecter », « Mot de passe oublié », « Annuler »</w:t>
      </w:r>
    </w:p>
    <w:p w14:paraId="6497ABAA" w14:textId="131EF77C" w:rsidR="00BF1376" w:rsidRDefault="00BF1376" w:rsidP="00BF1376">
      <w:pPr>
        <w:pStyle w:val="Paragraphedeliste"/>
        <w:numPr>
          <w:ilvl w:val="1"/>
          <w:numId w:val="2"/>
        </w:numPr>
      </w:pPr>
      <w:r>
        <w:t xml:space="preserve">Page d’accueil : </w:t>
      </w:r>
      <w:r>
        <w:t>récapitulatif des commandes :</w:t>
      </w:r>
    </w:p>
    <w:p w14:paraId="586D94FE" w14:textId="09C37A15" w:rsidR="00BF1376" w:rsidRDefault="00BF1376" w:rsidP="00BF1376">
      <w:pPr>
        <w:pStyle w:val="Paragraphedeliste"/>
        <w:numPr>
          <w:ilvl w:val="2"/>
          <w:numId w:val="2"/>
        </w:numPr>
      </w:pPr>
      <w:r>
        <w:t>Permet de consulter la liste des commandes par jour, ainsi que leur statut</w:t>
      </w:r>
    </w:p>
    <w:p w14:paraId="2B2F3C1D" w14:textId="6D5F24D7" w:rsidR="00BF1376" w:rsidRDefault="00BF1376" w:rsidP="00BF1376">
      <w:pPr>
        <w:pStyle w:val="Paragraphedeliste"/>
        <w:numPr>
          <w:ilvl w:val="3"/>
          <w:numId w:val="2"/>
        </w:numPr>
      </w:pPr>
      <w:r>
        <w:t>Affiche les différents jours de la semaine</w:t>
      </w:r>
    </w:p>
    <w:p w14:paraId="76155033" w14:textId="17737B2F" w:rsidR="00BF1376" w:rsidRDefault="00BF1376" w:rsidP="00BF1376">
      <w:pPr>
        <w:pStyle w:val="Paragraphedeliste"/>
        <w:numPr>
          <w:ilvl w:val="3"/>
          <w:numId w:val="2"/>
        </w:numPr>
      </w:pPr>
      <w:r>
        <w:t>Affiche les différentes commandes du jour sélectionné</w:t>
      </w:r>
    </w:p>
    <w:p w14:paraId="44496B4D" w14:textId="513157A8" w:rsidR="00BF1376" w:rsidRDefault="00BF1376" w:rsidP="00BF1376">
      <w:pPr>
        <w:pStyle w:val="Paragraphedeliste"/>
        <w:numPr>
          <w:ilvl w:val="3"/>
          <w:numId w:val="2"/>
        </w:numPr>
      </w:pPr>
      <w:r>
        <w:lastRenderedPageBreak/>
        <w:t>Permet d’indiquer le statut d’une commande (« Emportée » ou « Annulée »)</w:t>
      </w:r>
    </w:p>
    <w:p w14:paraId="6CFCB1AD" w14:textId="43AF22B3" w:rsidR="00BF1376" w:rsidRDefault="00BF1376" w:rsidP="00BF1376">
      <w:pPr>
        <w:pStyle w:val="Paragraphedeliste"/>
        <w:numPr>
          <w:ilvl w:val="3"/>
          <w:numId w:val="2"/>
        </w:numPr>
      </w:pPr>
      <w:r>
        <w:t>Affiche un récapitulatif du nombre de plats commandés</w:t>
      </w:r>
    </w:p>
    <w:p w14:paraId="33A71F0B" w14:textId="16BBB9CE" w:rsidR="009036B1" w:rsidRDefault="00BF1376" w:rsidP="00BF1376">
      <w:pPr>
        <w:pStyle w:val="Paragraphedeliste"/>
        <w:numPr>
          <w:ilvl w:val="1"/>
          <w:numId w:val="2"/>
        </w:numPr>
      </w:pPr>
      <w:r>
        <w:t>Récapitulatif des commandes :</w:t>
      </w:r>
      <w:r>
        <w:t xml:space="preserve"> modal d’annulation</w:t>
      </w:r>
    </w:p>
    <w:p w14:paraId="38F10934" w14:textId="733E13A4" w:rsidR="00BF1376" w:rsidRDefault="00BF1376" w:rsidP="00BF1376">
      <w:pPr>
        <w:pStyle w:val="Paragraphedeliste"/>
        <w:numPr>
          <w:ilvl w:val="2"/>
          <w:numId w:val="2"/>
        </w:numPr>
      </w:pPr>
      <w:r>
        <w:t>Permet de valider, ou non, l’annulation d’un plat</w:t>
      </w:r>
    </w:p>
    <w:p w14:paraId="3129CBF0" w14:textId="3824FF9D" w:rsidR="00BF1376" w:rsidRDefault="00BF1376" w:rsidP="00BF1376">
      <w:pPr>
        <w:pStyle w:val="Paragraphedeliste"/>
        <w:numPr>
          <w:ilvl w:val="1"/>
          <w:numId w:val="2"/>
        </w:numPr>
      </w:pPr>
      <w:r>
        <w:t>P</w:t>
      </w:r>
      <w:r>
        <w:t>lats de la semaine :</w:t>
      </w:r>
    </w:p>
    <w:p w14:paraId="5BBC304A" w14:textId="36483F1B" w:rsidR="00BF1376" w:rsidRDefault="00BF1376" w:rsidP="00BF1376">
      <w:pPr>
        <w:pStyle w:val="Paragraphedeliste"/>
        <w:numPr>
          <w:ilvl w:val="2"/>
          <w:numId w:val="2"/>
        </w:numPr>
      </w:pPr>
      <w:r>
        <w:t xml:space="preserve">Permet </w:t>
      </w:r>
      <w:r>
        <w:t xml:space="preserve">de faire le menu de la semaine en ajoutant les différents plats pour les jours de la semaine </w:t>
      </w:r>
    </w:p>
    <w:p w14:paraId="3F26DC00" w14:textId="77777777" w:rsidR="00BF1376" w:rsidRDefault="00BF1376" w:rsidP="00BF1376">
      <w:pPr>
        <w:pStyle w:val="Paragraphedeliste"/>
        <w:numPr>
          <w:ilvl w:val="1"/>
          <w:numId w:val="2"/>
        </w:numPr>
      </w:pPr>
      <w:r>
        <w:t>Carte :</w:t>
      </w:r>
    </w:p>
    <w:p w14:paraId="50D2BE92" w14:textId="2EF952A6" w:rsidR="00BF1376" w:rsidRDefault="00BF1376" w:rsidP="00BF1376">
      <w:pPr>
        <w:pStyle w:val="Paragraphedeliste"/>
        <w:numPr>
          <w:ilvl w:val="2"/>
          <w:numId w:val="2"/>
        </w:numPr>
      </w:pPr>
      <w:r>
        <w:t>Permet de modifier la carte en ajoutant ou retirant des articles</w:t>
      </w:r>
      <w:r>
        <w:t xml:space="preserve"> </w:t>
      </w:r>
      <w:r>
        <w:t xml:space="preserve">et leur </w:t>
      </w:r>
      <w:r>
        <w:t>prix</w:t>
      </w:r>
    </w:p>
    <w:p w14:paraId="1ADDBD84" w14:textId="3BA1542E" w:rsidR="00BF1376" w:rsidRDefault="00BF1376" w:rsidP="00BF1376">
      <w:pPr>
        <w:pStyle w:val="Paragraphedeliste"/>
        <w:numPr>
          <w:ilvl w:val="3"/>
          <w:numId w:val="2"/>
        </w:numPr>
      </w:pPr>
      <w:r>
        <w:t>Affiche le nom de l’article et son prix</w:t>
      </w:r>
    </w:p>
    <w:p w14:paraId="37272CBF" w14:textId="46EF2D90" w:rsidR="00BF1376" w:rsidRDefault="00BF1376" w:rsidP="00BF1376">
      <w:pPr>
        <w:pStyle w:val="Paragraphedeliste"/>
        <w:numPr>
          <w:ilvl w:val="3"/>
          <w:numId w:val="2"/>
        </w:numPr>
      </w:pPr>
      <w:r>
        <w:t>Permet de modifier un article</w:t>
      </w:r>
    </w:p>
    <w:p w14:paraId="6DD2A788" w14:textId="278FF4E3" w:rsidR="00BF1376" w:rsidRDefault="00BF1376" w:rsidP="00BF1376">
      <w:pPr>
        <w:pStyle w:val="Paragraphedeliste"/>
        <w:numPr>
          <w:ilvl w:val="3"/>
          <w:numId w:val="2"/>
        </w:numPr>
      </w:pPr>
      <w:r>
        <w:t>Permet de supprimer un article</w:t>
      </w:r>
    </w:p>
    <w:p w14:paraId="61F29DAC" w14:textId="6297F1EE" w:rsidR="00BF1376" w:rsidRDefault="00BF1376" w:rsidP="00BF1376">
      <w:pPr>
        <w:pStyle w:val="Paragraphedeliste"/>
        <w:numPr>
          <w:ilvl w:val="1"/>
          <w:numId w:val="2"/>
        </w:numPr>
      </w:pPr>
      <w:r>
        <w:t>Carte : modal de suppression ou de validation</w:t>
      </w:r>
    </w:p>
    <w:p w14:paraId="7A29235B" w14:textId="113DC651" w:rsidR="00BF1376" w:rsidRDefault="00BF1376" w:rsidP="00BF1376">
      <w:pPr>
        <w:pStyle w:val="Paragraphedeliste"/>
        <w:numPr>
          <w:ilvl w:val="2"/>
          <w:numId w:val="2"/>
        </w:numPr>
      </w:pPr>
      <w:r>
        <w:t>Permet de valider la modification d’un article</w:t>
      </w:r>
    </w:p>
    <w:p w14:paraId="09EDD7A3" w14:textId="328BBA64" w:rsidR="00BF1376" w:rsidRDefault="00BF1376" w:rsidP="00BF1376">
      <w:pPr>
        <w:pStyle w:val="Paragraphedeliste"/>
        <w:numPr>
          <w:ilvl w:val="2"/>
          <w:numId w:val="2"/>
        </w:numPr>
      </w:pPr>
      <w:r>
        <w:t>Permet de valider la suppression d’un article</w:t>
      </w:r>
    </w:p>
    <w:p w14:paraId="65EA4ADF" w14:textId="49942AFC" w:rsidR="00BF1376" w:rsidRDefault="002F3233" w:rsidP="00BF1376">
      <w:pPr>
        <w:pStyle w:val="Paragraphedeliste"/>
        <w:numPr>
          <w:ilvl w:val="1"/>
          <w:numId w:val="2"/>
        </w:numPr>
      </w:pPr>
      <w:r>
        <w:t>Compte utilisateur :</w:t>
      </w:r>
    </w:p>
    <w:p w14:paraId="5441DF16" w14:textId="48ECF178" w:rsidR="002F3233" w:rsidRDefault="002F3233" w:rsidP="002F3233">
      <w:pPr>
        <w:pStyle w:val="Paragraphedeliste"/>
        <w:numPr>
          <w:ilvl w:val="2"/>
          <w:numId w:val="2"/>
        </w:numPr>
      </w:pPr>
      <w:r>
        <w:t>Permet d’afficher les nom, prénom et adresse mail des utilisateurs inscrits</w:t>
      </w:r>
    </w:p>
    <w:p w14:paraId="44F8643B" w14:textId="37FE4BA3" w:rsidR="002F3233" w:rsidRDefault="002F3233" w:rsidP="002F3233">
      <w:pPr>
        <w:pStyle w:val="Paragraphedeliste"/>
        <w:numPr>
          <w:ilvl w:val="3"/>
          <w:numId w:val="2"/>
        </w:numPr>
      </w:pPr>
      <w:r>
        <w:t>Permet de rechercher un client en particulier via un champ de recherche</w:t>
      </w:r>
    </w:p>
    <w:p w14:paraId="31A88621" w14:textId="7C997925" w:rsidR="002F3233" w:rsidRDefault="002F3233" w:rsidP="002F3233">
      <w:pPr>
        <w:pStyle w:val="Paragraphedeliste"/>
        <w:numPr>
          <w:ilvl w:val="3"/>
          <w:numId w:val="2"/>
        </w:numPr>
      </w:pPr>
      <w:r>
        <w:t xml:space="preserve">Permet de visualiser les détails d’une fiche client </w:t>
      </w:r>
    </w:p>
    <w:p w14:paraId="00D9A651" w14:textId="1764EBBA" w:rsidR="002F3233" w:rsidRDefault="002F3233" w:rsidP="002F3233">
      <w:pPr>
        <w:pStyle w:val="Paragraphedeliste"/>
        <w:numPr>
          <w:ilvl w:val="1"/>
          <w:numId w:val="2"/>
        </w:numPr>
      </w:pPr>
      <w:r>
        <w:t>Compte utilisateur :</w:t>
      </w:r>
      <w:r>
        <w:t xml:space="preserve"> détail d’une fiche utilisateur</w:t>
      </w:r>
    </w:p>
    <w:p w14:paraId="15B3FF89" w14:textId="3C31B7AF" w:rsidR="002F3233" w:rsidRDefault="002F3233" w:rsidP="002F3233">
      <w:pPr>
        <w:pStyle w:val="Paragraphedeliste"/>
        <w:numPr>
          <w:ilvl w:val="2"/>
          <w:numId w:val="2"/>
        </w:numPr>
      </w:pPr>
      <w:r>
        <w:t>Permet de visualiser les informations d’un utilisateur de façon détaillée : nom, prénom, adresse mail, cagnotte disponible, commandes en cours</w:t>
      </w:r>
    </w:p>
    <w:p w14:paraId="5A60892B" w14:textId="4E4391B4" w:rsidR="002F3233" w:rsidRDefault="002F3233" w:rsidP="002F3233">
      <w:pPr>
        <w:pStyle w:val="Paragraphedeliste"/>
        <w:numPr>
          <w:ilvl w:val="3"/>
          <w:numId w:val="2"/>
        </w:numPr>
      </w:pPr>
      <w:r>
        <w:t>Permet de créditer ou solder un compte via deux boutons</w:t>
      </w:r>
    </w:p>
    <w:p w14:paraId="67DC1360" w14:textId="53D11729" w:rsidR="002F3233" w:rsidRDefault="002F3233" w:rsidP="002F3233">
      <w:pPr>
        <w:pStyle w:val="Paragraphedeliste"/>
        <w:numPr>
          <w:ilvl w:val="1"/>
          <w:numId w:val="2"/>
        </w:numPr>
      </w:pPr>
      <w:r>
        <w:t>Compte utilisateur : détail d’une fiche utilisateur</w:t>
      </w:r>
      <w:r>
        <w:t> : modal de solde de compte</w:t>
      </w:r>
    </w:p>
    <w:p w14:paraId="4125D666" w14:textId="548B4A53" w:rsidR="002F3233" w:rsidRDefault="002F3233" w:rsidP="002F3233">
      <w:pPr>
        <w:pStyle w:val="Paragraphedeliste"/>
        <w:numPr>
          <w:ilvl w:val="2"/>
          <w:numId w:val="2"/>
        </w:numPr>
      </w:pPr>
      <w:r>
        <w:t>Permet de valider, ou non, le solde d’un compte utilisateur</w:t>
      </w:r>
    </w:p>
    <w:p w14:paraId="639ECD43" w14:textId="7FFB5F3F" w:rsidR="002F3233" w:rsidRDefault="002F3233" w:rsidP="002F3233">
      <w:pPr>
        <w:pStyle w:val="Paragraphedeliste"/>
        <w:numPr>
          <w:ilvl w:val="1"/>
          <w:numId w:val="2"/>
        </w:numPr>
      </w:pPr>
      <w:r>
        <w:t xml:space="preserve">Compte utilisateur : détail d’une fiche utilisateur : modal de </w:t>
      </w:r>
      <w:r>
        <w:t>crédit de cagnotte</w:t>
      </w:r>
    </w:p>
    <w:p w14:paraId="6981E28E" w14:textId="1686605C" w:rsidR="002F3233" w:rsidRDefault="002F3233" w:rsidP="002F3233">
      <w:pPr>
        <w:pStyle w:val="Paragraphedeliste"/>
        <w:numPr>
          <w:ilvl w:val="2"/>
          <w:numId w:val="2"/>
        </w:numPr>
      </w:pPr>
      <w:r>
        <w:t>Permet d’indiquer le montant à créditer sur la cagnotte de l’utilisateur</w:t>
      </w:r>
    </w:p>
    <w:p w14:paraId="4890D1F6" w14:textId="7AEC3C6A" w:rsidR="00BF1376" w:rsidRDefault="00D05C05" w:rsidP="00BF1376">
      <w:pPr>
        <w:pStyle w:val="Paragraphedeliste"/>
        <w:numPr>
          <w:ilvl w:val="1"/>
          <w:numId w:val="2"/>
        </w:numPr>
      </w:pPr>
      <w:r>
        <w:t>Configuration :</w:t>
      </w:r>
    </w:p>
    <w:p w14:paraId="53D698D5" w14:textId="47CA9F97" w:rsidR="00D05C05" w:rsidRDefault="00D05C05" w:rsidP="00D05C05">
      <w:pPr>
        <w:pStyle w:val="Paragraphedeliste"/>
        <w:numPr>
          <w:ilvl w:val="2"/>
          <w:numId w:val="2"/>
        </w:numPr>
      </w:pPr>
      <w:r>
        <w:t>Permet de déterminer le nombre maximum de plats commandés par un utilisateur, ainsi que les horaires limites pour passer commande</w:t>
      </w:r>
    </w:p>
    <w:p w14:paraId="43594809" w14:textId="2B76353D" w:rsidR="00D05C05" w:rsidRDefault="00D05C05" w:rsidP="00D05C05">
      <w:pPr>
        <w:pStyle w:val="Paragraphedeliste"/>
        <w:numPr>
          <w:ilvl w:val="3"/>
          <w:numId w:val="2"/>
        </w:numPr>
      </w:pPr>
      <w:r>
        <w:t>Affiche un champ de sélection pour compléter la limite du nombre de plats</w:t>
      </w:r>
    </w:p>
    <w:p w14:paraId="31851ECE" w14:textId="40C48855" w:rsidR="00FF7D79" w:rsidRDefault="00D05C05" w:rsidP="0001628F">
      <w:pPr>
        <w:pStyle w:val="Paragraphedeliste"/>
        <w:numPr>
          <w:ilvl w:val="3"/>
          <w:numId w:val="2"/>
        </w:numPr>
      </w:pPr>
      <w:r>
        <w:t>Affiche un champ de sélection</w:t>
      </w:r>
      <w:r>
        <w:t xml:space="preserve"> pour compléter la limite horaire</w:t>
      </w:r>
    </w:p>
    <w:sectPr w:rsidR="00FF7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1C1"/>
    <w:multiLevelType w:val="hybridMultilevel"/>
    <w:tmpl w:val="EB42EA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11D8F"/>
    <w:multiLevelType w:val="hybridMultilevel"/>
    <w:tmpl w:val="B3846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D4CA1"/>
    <w:multiLevelType w:val="hybridMultilevel"/>
    <w:tmpl w:val="FDE24C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A0AE9"/>
    <w:multiLevelType w:val="multilevel"/>
    <w:tmpl w:val="6B30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576703"/>
    <w:multiLevelType w:val="hybridMultilevel"/>
    <w:tmpl w:val="64FCA90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443494">
    <w:abstractNumId w:val="3"/>
  </w:num>
  <w:num w:numId="2" w16cid:durableId="458643076">
    <w:abstractNumId w:val="1"/>
  </w:num>
  <w:num w:numId="3" w16cid:durableId="815269150">
    <w:abstractNumId w:val="4"/>
  </w:num>
  <w:num w:numId="4" w16cid:durableId="2014261576">
    <w:abstractNumId w:val="2"/>
  </w:num>
  <w:num w:numId="5" w16cid:durableId="194145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4E"/>
    <w:rsid w:val="0001628F"/>
    <w:rsid w:val="00094FA3"/>
    <w:rsid w:val="001A1BC0"/>
    <w:rsid w:val="001C3A4F"/>
    <w:rsid w:val="00292D9C"/>
    <w:rsid w:val="002F3233"/>
    <w:rsid w:val="00354E91"/>
    <w:rsid w:val="00406269"/>
    <w:rsid w:val="005017ED"/>
    <w:rsid w:val="00671F2A"/>
    <w:rsid w:val="00876226"/>
    <w:rsid w:val="008C2DF8"/>
    <w:rsid w:val="009036B1"/>
    <w:rsid w:val="009B4F6D"/>
    <w:rsid w:val="009C00ED"/>
    <w:rsid w:val="00B3016B"/>
    <w:rsid w:val="00BF1376"/>
    <w:rsid w:val="00CD2055"/>
    <w:rsid w:val="00CE465C"/>
    <w:rsid w:val="00D04BD8"/>
    <w:rsid w:val="00D05C05"/>
    <w:rsid w:val="00E66CE6"/>
    <w:rsid w:val="00EE1CFB"/>
    <w:rsid w:val="00F01B31"/>
    <w:rsid w:val="00F430CB"/>
    <w:rsid w:val="00F952D8"/>
    <w:rsid w:val="00FA004E"/>
    <w:rsid w:val="00FE049B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A81D"/>
  <w15:chartTrackingRefBased/>
  <w15:docId w15:val="{B2B1A4F1-3110-4FCC-8C85-17B23552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28F"/>
    <w:rPr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628F"/>
    <w:pPr>
      <w:outlineLvl w:val="1"/>
    </w:pPr>
    <w:rPr>
      <w:b/>
      <w:bCs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ROUILLON">
    <w:name w:val="BROUILLON"/>
    <w:basedOn w:val="Normal"/>
    <w:next w:val="Normal"/>
    <w:autoRedefine/>
    <w:qFormat/>
    <w:rsid w:val="00406269"/>
    <w:pPr>
      <w:jc w:val="both"/>
    </w:pPr>
    <w:rPr>
      <w:i/>
      <w:iCs/>
      <w:color w:val="767171" w:themeColor="background2" w:themeShade="80"/>
    </w:rPr>
  </w:style>
  <w:style w:type="paragraph" w:customStyle="1" w:styleId="li1">
    <w:name w:val="li1"/>
    <w:basedOn w:val="Normal"/>
    <w:rsid w:val="00CD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CD205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1628F"/>
    <w:rPr>
      <w:b/>
      <w:bCs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09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271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73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289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03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685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08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8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791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37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8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3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66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088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1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1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1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40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6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9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8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469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19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838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437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76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35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1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95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64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3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06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94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0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766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8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60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8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87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46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895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1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35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805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91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05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043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985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KRAFT</dc:creator>
  <cp:keywords/>
  <dc:description/>
  <cp:lastModifiedBy>Jerome KRAFT</cp:lastModifiedBy>
  <cp:revision>9</cp:revision>
  <dcterms:created xsi:type="dcterms:W3CDTF">2022-09-09T11:32:00Z</dcterms:created>
  <dcterms:modified xsi:type="dcterms:W3CDTF">2022-09-09T13:56:00Z</dcterms:modified>
</cp:coreProperties>
</file>