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01 - 15 - 2013 10:30 - 11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Dungeon Finder/Organizer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Bag of Holding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PHPBoards -- OpenSource Boards -- For discussion bored.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https://www.phpbb.com/</w:t>
        </w:r>
      </w:hyperlink>
      <w:r w:rsidDel="00000000" w:rsidR="00000000" w:rsidRPr="00000000">
        <w:rPr>
          <w:rtl w:val="0"/>
        </w:rPr>
        <w:t xml:space="preserve"> -- Mike + Russel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rtl w:val="0"/>
        </w:rPr>
        <w:t xml:space="preserve">MySQL 3.23+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rtl w:val="0"/>
        </w:rPr>
        <w:t xml:space="preserve">PHP 4.3.3+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rtl w:val="0"/>
        </w:rPr>
        <w:t xml:space="preserve">getimagesize() enabled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</w:pPr>
      <w:r w:rsidDel="00000000" w:rsidR="00000000" w:rsidRPr="00000000">
        <w:rPr>
          <w:rtl w:val="0"/>
        </w:rPr>
        <w:t xml:space="preserve">Zlib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</w:pPr>
      <w:r w:rsidDel="00000000" w:rsidR="00000000" w:rsidRPr="00000000">
        <w:rPr>
          <w:rtl w:val="0"/>
        </w:rPr>
        <w:t xml:space="preserve">Remote FTP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</w:pPr>
      <w:r w:rsidDel="00000000" w:rsidR="00000000" w:rsidRPr="00000000">
        <w:rPr>
          <w:rtl w:val="0"/>
        </w:rPr>
        <w:t xml:space="preserve">XML Support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</w:pPr>
      <w:r w:rsidDel="00000000" w:rsidR="00000000" w:rsidRPr="00000000">
        <w:rPr>
          <w:rtl w:val="0"/>
        </w:rPr>
        <w:t xml:space="preserve">Imagemagick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</w:pPr>
      <w:r w:rsidDel="00000000" w:rsidR="00000000" w:rsidRPr="00000000">
        <w:rPr>
          <w:rtl w:val="0"/>
        </w:rPr>
        <w:t xml:space="preserve">GD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Database Design --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http://www.wizards.com/default.asp?x=d20/article/srd35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Users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Classes -- Riz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Races -- Toy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Spells -- Jackie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b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