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FFEBE" w14:textId="0699D820" w:rsidR="00A20D8B" w:rsidRDefault="00A20D8B" w:rsidP="00A20D8B">
      <w:pPr>
        <w:pStyle w:val="Heading1"/>
        <w:rPr>
          <w:rFonts w:hint="eastAsia"/>
        </w:rPr>
      </w:pPr>
      <w:r>
        <w:rPr>
          <w:rFonts w:hint="eastAsia"/>
        </w:rPr>
        <w:t>Task 7: Configure your Plug-In</w:t>
      </w:r>
    </w:p>
    <w:p w14:paraId="139D24C7" w14:textId="77777777" w:rsidR="00BC2965" w:rsidRDefault="00BC2965" w:rsidP="00BC29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get your UML profile registered and your UML profile editor to work, you </w:t>
      </w:r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 xml:space="preserve">need to implement some extension points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your Eclipse plug-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in (assume that you define all your models in a single plug-in)</w:t>
      </w:r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this task, you are required to configure your Eclipse plug-in and implement corresponding extension points to get your editor to work, and test your editor through a running Eclipse instance. </w:t>
      </w:r>
    </w:p>
    <w:p w14:paraId="5AFD255E" w14:textId="138053EF" w:rsidR="00BC2965" w:rsidRPr="00BC2965" w:rsidRDefault="00BC2965" w:rsidP="00BC29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Below</w:t>
      </w:r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 xml:space="preserve"> are some hints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that may assist you</w:t>
      </w:r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C8F7D89" w14:textId="77777777" w:rsidR="00BC2965" w:rsidRPr="00BC2965" w:rsidRDefault="00BC2965" w:rsidP="00BC29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 xml:space="preserve">You need to define an </w:t>
      </w:r>
      <w:proofErr w:type="spellStart"/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>ecore</w:t>
      </w:r>
      <w:proofErr w:type="spellEnd"/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 xml:space="preserve"> mapping for your creation class to have access to the path of your UML profile. To do this, you need to implement the extension point: </w:t>
      </w:r>
      <w:proofErr w:type="spellStart"/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>org.eclipse.emf.ecore.uri_mapping</w:t>
      </w:r>
      <w:proofErr w:type="spellEnd"/>
    </w:p>
    <w:p w14:paraId="67CFCA4F" w14:textId="77777777" w:rsidR="00BC2965" w:rsidRPr="00BC2965" w:rsidRDefault="00BC2965" w:rsidP="00BC29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 xml:space="preserve">You need to register your UML profile through the extension point: </w:t>
      </w:r>
      <w:proofErr w:type="spellStart"/>
      <w:proofErr w:type="gramStart"/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>org.eclipse.papyrus.uml.extensionpoints</w:t>
      </w:r>
      <w:proofErr w:type="gramEnd"/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>.UMLProfile</w:t>
      </w:r>
      <w:proofErr w:type="spellEnd"/>
    </w:p>
    <w:p w14:paraId="299114DD" w14:textId="23DB6FAC" w:rsidR="00BC2965" w:rsidRDefault="00BC2965" w:rsidP="00BC29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 xml:space="preserve">Finally you need to register your architecture model for Papyrus to pick it up, through the extension point: </w:t>
      </w:r>
      <w:proofErr w:type="spellStart"/>
      <w:proofErr w:type="gramStart"/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>org.eclipse</w:t>
      </w:r>
      <w:proofErr w:type="gramEnd"/>
      <w:r w:rsidRPr="00BC2965">
        <w:rPr>
          <w:rFonts w:ascii="Segoe UI" w:eastAsia="Times New Roman" w:hAnsi="Segoe UI" w:cs="Segoe UI"/>
          <w:color w:val="24292E"/>
          <w:sz w:val="24"/>
          <w:szCs w:val="24"/>
        </w:rPr>
        <w:t>.papyrus.infra.architecture.models</w:t>
      </w:r>
      <w:proofErr w:type="spellEnd"/>
    </w:p>
    <w:p w14:paraId="3457D7E7" w14:textId="7E5FFEF7" w:rsidR="00BC2965" w:rsidRPr="00BC2965" w:rsidRDefault="00BC2965" w:rsidP="00BC296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is a detailed guide on how to add extensions using extension point in </w:t>
      </w:r>
      <w:hyperlink r:id="rId5" w:history="1">
        <w:r w:rsidRPr="00BC2965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DDA25CC" w14:textId="45D0D720" w:rsidR="00BC2965" w:rsidRPr="00BC2965" w:rsidRDefault="00BC2965" w:rsidP="00BC29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296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Note: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You have 20 minutes to complete this task.</w:t>
      </w:r>
    </w:p>
    <w:p w14:paraId="23E66A55" w14:textId="77777777" w:rsidR="00815926" w:rsidRDefault="00815926"/>
    <w:sectPr w:rsidR="0081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77452"/>
    <w:multiLevelType w:val="multilevel"/>
    <w:tmpl w:val="8850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D2"/>
    <w:rsid w:val="002B4E1F"/>
    <w:rsid w:val="007579C8"/>
    <w:rsid w:val="00815926"/>
    <w:rsid w:val="00891CD2"/>
    <w:rsid w:val="00A20D8B"/>
    <w:rsid w:val="00B04757"/>
    <w:rsid w:val="00B81251"/>
    <w:rsid w:val="00BC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CFD5"/>
  <w15:chartTrackingRefBased/>
  <w15:docId w15:val="{3247722C-54F4-4FA8-B9E4-10340FD0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965"/>
    <w:rPr>
      <w:b/>
      <w:bCs/>
    </w:rPr>
  </w:style>
  <w:style w:type="character" w:styleId="Hyperlink">
    <w:name w:val="Hyperlink"/>
    <w:basedOn w:val="DefaultParagraphFont"/>
    <w:uiPriority w:val="99"/>
    <w:unhideWhenUsed/>
    <w:rsid w:val="00BC29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29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0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ogella.com/tutorials/EclipseExtensionPoint/articl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997</Characters>
  <Application>Microsoft Macintosh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3</cp:revision>
  <dcterms:created xsi:type="dcterms:W3CDTF">2019-02-17T17:03:00Z</dcterms:created>
  <dcterms:modified xsi:type="dcterms:W3CDTF">2019-02-19T16:33:00Z</dcterms:modified>
</cp:coreProperties>
</file>