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D61C8">
      <w:pPr>
        <w:numPr>
          <w:numId w:val="0"/>
        </w:numPr>
        <w:jc w:val="center"/>
        <w:rPr>
          <w:rFonts w:hint="eastAsia" w:ascii="Times New Roman" w:hAnsi="Times New Roman" w:cs="Times New Roman" w:eastAsiaTheme="minorEastAsia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L</w: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>ección 9-10</w:t>
      </w:r>
    </w:p>
    <w:p w14:paraId="3371875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EJERCICIOS DE CONJUGACIONES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56C6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E11F4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0" w:type="dxa"/>
          </w:tcPr>
          <w:p w14:paraId="2F28E97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ser</w:t>
            </w:r>
          </w:p>
        </w:tc>
        <w:tc>
          <w:tcPr>
            <w:tcW w:w="2131" w:type="dxa"/>
          </w:tcPr>
          <w:p w14:paraId="4E1D17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4E171E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estar</w:t>
            </w:r>
          </w:p>
        </w:tc>
      </w:tr>
      <w:tr w14:paraId="37F21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21EB73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0" w:type="dxa"/>
          </w:tcPr>
          <w:p w14:paraId="26C2DF7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3D553F9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1" w:type="dxa"/>
          </w:tcPr>
          <w:p w14:paraId="06B9543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191D8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13F100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14:paraId="2C4E60B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31E8CBB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14:paraId="7568A04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4A475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1037B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14:paraId="488C2AD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722682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14:paraId="24D0F2F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7C99A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0DC03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14:paraId="1B19635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6EFDDC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14:paraId="1013307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4E45A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842BF3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14:paraId="3C8CD96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6A6EE37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14:paraId="146BA35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58DEF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40982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14:paraId="2533425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1C15849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14:paraId="58CBA2B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207523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FEBD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D85D9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0" w:type="dxa"/>
          </w:tcPr>
          <w:p w14:paraId="6AAC78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tener</w:t>
            </w:r>
          </w:p>
        </w:tc>
        <w:tc>
          <w:tcPr>
            <w:tcW w:w="2131" w:type="dxa"/>
          </w:tcPr>
          <w:p w14:paraId="3B8D4E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264988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ir</w:t>
            </w:r>
          </w:p>
        </w:tc>
      </w:tr>
      <w:tr w14:paraId="40254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EF7D6B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0" w:type="dxa"/>
          </w:tcPr>
          <w:p w14:paraId="4EAA9F4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4E949DD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1" w:type="dxa"/>
          </w:tcPr>
          <w:p w14:paraId="7B26DA4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7057B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0E1EB7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14:paraId="5E40E6F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470032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14:paraId="70CC16C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4627C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5E5362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14:paraId="2DB190F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7EBC1E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14:paraId="264E7BE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06FFE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3F899D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14:paraId="6DF2708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3E2342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14:paraId="3AE2F03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0322D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BA0A31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14:paraId="3F2EC6C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4DE8EA6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14:paraId="17C9D6D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2E51F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EE71BB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14:paraId="7AF59A1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6924E38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14:paraId="4CEF66D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9C57647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F336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EAAD0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0" w:type="dxa"/>
          </w:tcPr>
          <w:p w14:paraId="41AF2E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hacer</w:t>
            </w:r>
          </w:p>
        </w:tc>
        <w:tc>
          <w:tcPr>
            <w:tcW w:w="2131" w:type="dxa"/>
          </w:tcPr>
          <w:p w14:paraId="3364E9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09B878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poder</w:t>
            </w:r>
          </w:p>
        </w:tc>
      </w:tr>
      <w:tr w14:paraId="192D1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1B15B2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0" w:type="dxa"/>
          </w:tcPr>
          <w:p w14:paraId="1EF263E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243BDEE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1" w:type="dxa"/>
          </w:tcPr>
          <w:p w14:paraId="28B58AD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07EF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740FA1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14:paraId="47ED3BF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703C9FC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14:paraId="0F3DC85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6C90F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52F4E2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14:paraId="5D79516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15C4DF6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14:paraId="7898D24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44019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87A381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14:paraId="4B94E79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70D4BAF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14:paraId="21918DE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01104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8102F9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14:paraId="00B4D04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153BD45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14:paraId="69BE276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6B799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D9CADC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14:paraId="16B8432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609A9C5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14:paraId="32DE91B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DD70AC8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45F4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F22EAF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0" w:type="dxa"/>
          </w:tcPr>
          <w:p w14:paraId="63E640A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ver</w:t>
            </w:r>
          </w:p>
        </w:tc>
        <w:tc>
          <w:tcPr>
            <w:tcW w:w="2131" w:type="dxa"/>
          </w:tcPr>
          <w:p w14:paraId="0B6D60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329456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querer</w:t>
            </w:r>
          </w:p>
        </w:tc>
      </w:tr>
      <w:tr w14:paraId="45095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F0FFB0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0" w:type="dxa"/>
          </w:tcPr>
          <w:p w14:paraId="5A3707F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30C79F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1" w:type="dxa"/>
          </w:tcPr>
          <w:p w14:paraId="2BFC275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1279B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3C2429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14:paraId="37FF20E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686998C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14:paraId="71088C6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40DFD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5ACA11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14:paraId="65C351A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50A26D9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14:paraId="420556F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55F7E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74E69C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14:paraId="03C6E32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08191E3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14:paraId="2BD2CBB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6B53F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9F9A2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14:paraId="311A2B5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6118B85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14:paraId="2C10619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4D4F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4F2CF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14:paraId="57164A6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6CCE311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14:paraId="0BEBD7B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51297C3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69E2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21FF85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0" w:type="dxa"/>
          </w:tcPr>
          <w:p w14:paraId="686E13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venir</w:t>
            </w:r>
          </w:p>
        </w:tc>
        <w:tc>
          <w:tcPr>
            <w:tcW w:w="2131" w:type="dxa"/>
          </w:tcPr>
          <w:p w14:paraId="5F2B64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150848F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volver</w:t>
            </w:r>
          </w:p>
        </w:tc>
      </w:tr>
      <w:tr w14:paraId="1F582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F09AFB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0" w:type="dxa"/>
          </w:tcPr>
          <w:p w14:paraId="143B2B6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24BC497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1" w:type="dxa"/>
          </w:tcPr>
          <w:p w14:paraId="6725458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34A71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032B3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14:paraId="34BA36E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1DC724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14:paraId="4E3C9EB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2664C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499A34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14:paraId="35B0765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7DD8865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14:paraId="08DD3E0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387AF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EDD394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14:paraId="15107B8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1DF0951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14:paraId="74CDAFB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1E4E4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400B19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14:paraId="4F0354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0F6C278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14:paraId="2334BD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0D630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EDB723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14:paraId="58800CB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3B4355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14:paraId="4351AA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2A8DF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83887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0" w:type="dxa"/>
          </w:tcPr>
          <w:p w14:paraId="2B0B31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saber</w:t>
            </w:r>
          </w:p>
        </w:tc>
        <w:tc>
          <w:tcPr>
            <w:tcW w:w="2131" w:type="dxa"/>
          </w:tcPr>
          <w:p w14:paraId="0E015E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4BB8A3C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decir</w:t>
            </w:r>
          </w:p>
        </w:tc>
      </w:tr>
      <w:tr w14:paraId="13A80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3A0A88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0" w:type="dxa"/>
          </w:tcPr>
          <w:p w14:paraId="5DE2B94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6C51E07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1" w:type="dxa"/>
          </w:tcPr>
          <w:p w14:paraId="302C3D9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08273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B84DB5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14:paraId="1FAEB4C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736410E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14:paraId="4A730B6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22DD0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9AB20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14:paraId="17F3DB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5DEF8B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14:paraId="004DED8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0DD0B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6B1DCA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14:paraId="553D0FD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724A2D9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14:paraId="749CB3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50695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4E3F76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14:paraId="0489F5E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13221C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14:paraId="1BA3F5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4730D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E4912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14:paraId="08DC909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18C2A6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14:paraId="03F91D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2FA48AE"/>
    <w:p w14:paraId="2F1BCD46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FBF6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B2F50C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0" w:type="dxa"/>
          </w:tcPr>
          <w:p w14:paraId="1D920F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dormir</w:t>
            </w:r>
          </w:p>
        </w:tc>
        <w:tc>
          <w:tcPr>
            <w:tcW w:w="2131" w:type="dxa"/>
          </w:tcPr>
          <w:p w14:paraId="763F9B4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7899CA79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llevar</w:t>
            </w:r>
          </w:p>
        </w:tc>
      </w:tr>
      <w:tr w14:paraId="63E6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FB8E3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0" w:type="dxa"/>
          </w:tcPr>
          <w:p w14:paraId="3D5DBA9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479A8D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1" w:type="dxa"/>
          </w:tcPr>
          <w:p w14:paraId="0985E89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16008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64647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14:paraId="0CEE70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29A7AC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14:paraId="5006F4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17115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650D89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14:paraId="0C85CE6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6AC0927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14:paraId="2EC05F7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0A8DE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DE69E9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14:paraId="0BD7A84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495A091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14:paraId="2AA0CF4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26E8D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923BA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14:paraId="55B8E8C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7D47887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14:paraId="6687B35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24EF0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7CB16F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14:paraId="3D2DDB8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363257A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14:paraId="0DC0ED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1081015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CAC1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7F655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0" w:type="dxa"/>
          </w:tcPr>
          <w:p w14:paraId="15E2C1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dejar</w:t>
            </w:r>
          </w:p>
        </w:tc>
        <w:tc>
          <w:tcPr>
            <w:tcW w:w="2131" w:type="dxa"/>
          </w:tcPr>
          <w:p w14:paraId="445F54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7D0C93E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necesitar</w:t>
            </w:r>
          </w:p>
        </w:tc>
      </w:tr>
      <w:tr w14:paraId="1A94F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63C08E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0" w:type="dxa"/>
          </w:tcPr>
          <w:p w14:paraId="78449EA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7842C1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1" w:type="dxa"/>
          </w:tcPr>
          <w:p w14:paraId="1712B70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73276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4F98DE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14:paraId="2CF9017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17B6FBB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14:paraId="122321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15D42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86B049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14:paraId="558016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73D6374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14:paraId="23587CB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7BA64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1E21BD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14:paraId="4585138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09F7E3C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14:paraId="4EF21D9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19D0C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859E50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14:paraId="20EDC05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0F5DF86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14:paraId="3C03829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57CAB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DF30F5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14:paraId="16F71BA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3DA0997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14:paraId="3E83F5B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C14C506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30AA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A7DCBF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0" w:type="dxa"/>
          </w:tcPr>
          <w:p w14:paraId="3E542F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creer</w:t>
            </w:r>
          </w:p>
        </w:tc>
        <w:tc>
          <w:tcPr>
            <w:tcW w:w="2131" w:type="dxa"/>
          </w:tcPr>
          <w:p w14:paraId="63110B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4DC7F22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entregar</w:t>
            </w:r>
          </w:p>
        </w:tc>
      </w:tr>
      <w:tr w14:paraId="2839C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BB685C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0" w:type="dxa"/>
          </w:tcPr>
          <w:p w14:paraId="2C8D15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76900CC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1" w:type="dxa"/>
          </w:tcPr>
          <w:p w14:paraId="1C4EDC9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0AE52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04A2A0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14:paraId="562D45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66577F2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14:paraId="19B9929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7F514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96A341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14:paraId="2A543A8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717445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14:paraId="6844068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74B58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B56005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14:paraId="7833FAB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499408D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14:paraId="0ECEDEF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7C010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6DC846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14:paraId="35CC26F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0DD63DE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14:paraId="32689E4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52452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1665E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14:paraId="00B15EC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1F6869B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14:paraId="02AF9A2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F136C55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3F2A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E3BA8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0" w:type="dxa"/>
          </w:tcPr>
          <w:p w14:paraId="54D008B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discutir</w:t>
            </w:r>
          </w:p>
        </w:tc>
        <w:tc>
          <w:tcPr>
            <w:tcW w:w="2131" w:type="dxa"/>
          </w:tcPr>
          <w:p w14:paraId="315012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49BAB3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buscar</w:t>
            </w:r>
          </w:p>
        </w:tc>
      </w:tr>
      <w:tr w14:paraId="1E5C0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A95A99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0" w:type="dxa"/>
          </w:tcPr>
          <w:p w14:paraId="33D637E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5CA7B9F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2131" w:type="dxa"/>
          </w:tcPr>
          <w:p w14:paraId="60F1102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7A448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25B32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14:paraId="39C4872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578A996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14:paraId="1E4C7BB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7D615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5296B1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14:paraId="082546C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715BA44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14:paraId="64F03C8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3B86E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1131D7D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14:paraId="11F858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5826788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14:paraId="006DC2F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77FF1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A9BAC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14:paraId="1746D0F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58437B4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14:paraId="25D7D74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76A81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0F29E81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14:paraId="0B3C33F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1" w:type="dxa"/>
          </w:tcPr>
          <w:p w14:paraId="1F7B32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14:paraId="7228D69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BB93924"/>
    <w:p w14:paraId="01DA246B"/>
    <w:p w14:paraId="143FEAA8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PRONOMBRES DATIVOS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 xml:space="preserve"> 与格代词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1"/>
        <w:gridCol w:w="2130"/>
        <w:gridCol w:w="2131"/>
      </w:tblGrid>
      <w:tr w14:paraId="45D83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gridSpan w:val="2"/>
          </w:tcPr>
          <w:p w14:paraId="437B62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SINGULAR</w:t>
            </w:r>
          </w:p>
        </w:tc>
        <w:tc>
          <w:tcPr>
            <w:tcW w:w="4261" w:type="dxa"/>
            <w:gridSpan w:val="2"/>
          </w:tcPr>
          <w:p w14:paraId="3ED2D9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PLURAL</w:t>
            </w:r>
          </w:p>
        </w:tc>
      </w:tr>
      <w:tr w14:paraId="68A32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2FBEB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</w:t>
            </w:r>
          </w:p>
        </w:tc>
        <w:tc>
          <w:tcPr>
            <w:tcW w:w="2131" w:type="dxa"/>
          </w:tcPr>
          <w:p w14:paraId="7F2883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me</w:t>
            </w:r>
          </w:p>
        </w:tc>
        <w:tc>
          <w:tcPr>
            <w:tcW w:w="2130" w:type="dxa"/>
          </w:tcPr>
          <w:p w14:paraId="1CA52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nosotros, nosotras</w:t>
            </w:r>
          </w:p>
        </w:tc>
        <w:tc>
          <w:tcPr>
            <w:tcW w:w="2131" w:type="dxa"/>
          </w:tcPr>
          <w:p w14:paraId="7B9F19F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nos</w:t>
            </w:r>
          </w:p>
        </w:tc>
      </w:tr>
      <w:tr w14:paraId="5FE59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72E5F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tú</w:t>
            </w:r>
          </w:p>
        </w:tc>
        <w:tc>
          <w:tcPr>
            <w:tcW w:w="2131" w:type="dxa"/>
          </w:tcPr>
          <w:p w14:paraId="7AAB36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te</w:t>
            </w:r>
          </w:p>
        </w:tc>
        <w:tc>
          <w:tcPr>
            <w:tcW w:w="2130" w:type="dxa"/>
          </w:tcPr>
          <w:p w14:paraId="0425B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vosotros, vosotras</w:t>
            </w:r>
          </w:p>
        </w:tc>
        <w:tc>
          <w:tcPr>
            <w:tcW w:w="2131" w:type="dxa"/>
          </w:tcPr>
          <w:p w14:paraId="792CE7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os</w:t>
            </w:r>
          </w:p>
        </w:tc>
      </w:tr>
      <w:tr w14:paraId="5D089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34C8D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usted-hombre o mujer</w:t>
            </w:r>
          </w:p>
          <w:p w14:paraId="72045E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él, ella</w:t>
            </w:r>
          </w:p>
          <w:p w14:paraId="77CC2922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>una cosa masculina o femenina</w:t>
            </w:r>
          </w:p>
        </w:tc>
        <w:tc>
          <w:tcPr>
            <w:tcW w:w="2131" w:type="dxa"/>
            <w:vAlign w:val="center"/>
          </w:tcPr>
          <w:p w14:paraId="1360FC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  <w:lang w:val="it-IT"/>
              </w:rPr>
            </w:pPr>
          </w:p>
          <w:p w14:paraId="40F3C3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le</w:t>
            </w:r>
          </w:p>
        </w:tc>
        <w:tc>
          <w:tcPr>
            <w:tcW w:w="2130" w:type="dxa"/>
          </w:tcPr>
          <w:p w14:paraId="7D1729C6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ustedes-hombres o mujeres</w:t>
            </w:r>
          </w:p>
          <w:p w14:paraId="324C3457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ellos, ellas</w:t>
            </w:r>
          </w:p>
          <w:p w14:paraId="141DF2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cosas masculinas o femeninas</w:t>
            </w:r>
          </w:p>
        </w:tc>
        <w:tc>
          <w:tcPr>
            <w:tcW w:w="2131" w:type="dxa"/>
            <w:vAlign w:val="center"/>
          </w:tcPr>
          <w:p w14:paraId="3E8A04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  <w:p w14:paraId="2BCFEE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les</w:t>
            </w:r>
          </w:p>
        </w:tc>
      </w:tr>
      <w:tr w14:paraId="129B1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F296E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1" w:type="dxa"/>
          </w:tcPr>
          <w:p w14:paraId="6AF28D7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32"/>
              </w:rPr>
              <w:t>与格代词与所指代的名词保持性数一致；</w:t>
            </w:r>
          </w:p>
          <w:p w14:paraId="0915A0B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32"/>
              </w:rPr>
              <w:t>与格代词放在动词变位之前，与之分写；</w:t>
            </w:r>
          </w:p>
          <w:p w14:paraId="2C255C0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32"/>
              </w:rPr>
              <w:t>与格代词放在动词原形之后，与之合写。</w:t>
            </w:r>
          </w:p>
        </w:tc>
        <w:tc>
          <w:tcPr>
            <w:tcW w:w="2130" w:type="dxa"/>
          </w:tcPr>
          <w:p w14:paraId="5654B0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1" w:type="dxa"/>
          </w:tcPr>
          <w:p w14:paraId="430F05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32"/>
              </w:rPr>
              <w:t>通常情况下，在首次提及某人或某物时，需要用le或les来复指所提及的人或物。</w:t>
            </w:r>
          </w:p>
        </w:tc>
      </w:tr>
    </w:tbl>
    <w:p w14:paraId="00CCF7E8"/>
    <w:p w14:paraId="10868EF1">
      <w:pPr>
        <w:rPr>
          <w:rFonts w:ascii="Times New Roman" w:hAnsi="Times New Roman" w:cs="Times New Roman"/>
          <w:b/>
          <w:bCs/>
          <w:sz w:val="24"/>
          <w:u w:val="single"/>
          <w:lang w:val="es-ES"/>
        </w:rPr>
      </w:pPr>
      <w:r>
        <w:rPr>
          <w:rFonts w:hint="eastAsia" w:ascii="Times New Roman" w:hAnsi="Times New Roman" w:cs="Times New Roman"/>
          <w:b/>
          <w:bCs/>
          <w:sz w:val="24"/>
          <w:u w:val="single"/>
          <w:lang w:val="es-ES"/>
        </w:rPr>
        <w:t>EJEMPLO</w:t>
      </w:r>
      <w:r>
        <w:rPr>
          <w:rFonts w:hint="eastAsia" w:ascii="Times New Roman" w:hAnsi="Times New Roman" w:cs="Times New Roman"/>
          <w:b/>
          <w:bCs/>
          <w:sz w:val="24"/>
          <w:u w:val="single"/>
        </w:rPr>
        <w:t>例子</w:t>
      </w:r>
      <w:r>
        <w:rPr>
          <w:rFonts w:hint="eastAsia" w:ascii="Times New Roman" w:hAnsi="Times New Roman" w:cs="Times New Roman"/>
          <w:b/>
          <w:bCs/>
          <w:sz w:val="24"/>
          <w:u w:val="single"/>
          <w:lang w:val="es-ES"/>
        </w:rPr>
        <w:t>：</w:t>
      </w:r>
    </w:p>
    <w:p w14:paraId="41FCE8A6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¿Qué te regala Luis? Me regala un reloj.</w:t>
      </w:r>
    </w:p>
    <w:p w14:paraId="04FD1D24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¿Qué os pregunta Leonor? Nos pregunta dónde vivimos.</w:t>
      </w:r>
    </w:p>
    <w:p w14:paraId="1836AC81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¿Qué te dice el médico? Me dice que estoy bien.</w:t>
      </w:r>
    </w:p>
    <w:p w14:paraId="31DDADED">
      <w:pPr>
        <w:rPr>
          <w:lang w:val="es-ES"/>
        </w:rPr>
      </w:pPr>
    </w:p>
    <w:p w14:paraId="58D23E27">
      <w:pPr>
        <w:rPr>
          <w:rFonts w:ascii="Times New Roman" w:hAnsi="Times New Roman" w:cs="Times New Roman"/>
          <w:b/>
          <w:bCs/>
          <w:sz w:val="24"/>
          <w:u w:val="single"/>
          <w:lang w:val="es-ES"/>
        </w:rPr>
      </w:pPr>
      <w:r>
        <w:rPr>
          <w:rFonts w:hint="eastAsia" w:ascii="Times New Roman" w:hAnsi="Times New Roman" w:cs="Times New Roman"/>
          <w:b/>
          <w:bCs/>
          <w:sz w:val="24"/>
          <w:u w:val="single"/>
          <w:lang w:val="es-ES"/>
        </w:rPr>
        <w:t>EJEMPLO</w:t>
      </w:r>
      <w:r>
        <w:rPr>
          <w:rFonts w:hint="eastAsia" w:ascii="Times New Roman" w:hAnsi="Times New Roman" w:cs="Times New Roman"/>
          <w:b/>
          <w:bCs/>
          <w:sz w:val="24"/>
          <w:u w:val="single"/>
        </w:rPr>
        <w:t>例子</w:t>
      </w:r>
      <w:r>
        <w:rPr>
          <w:rFonts w:hint="eastAsia" w:ascii="Times New Roman" w:hAnsi="Times New Roman" w:cs="Times New Roman"/>
          <w:b/>
          <w:bCs/>
          <w:sz w:val="24"/>
          <w:u w:val="single"/>
          <w:lang w:val="es-ES"/>
        </w:rPr>
        <w:t>2：</w:t>
      </w:r>
    </w:p>
    <w:p w14:paraId="5D0A5A2F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¿Qué le regalas a Pedro? Le regalo una chaqueta.</w:t>
      </w:r>
    </w:p>
    <w:p w14:paraId="5EAB3AC2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¿Qué le pasa al gato? No le pasa nada.</w:t>
      </w:r>
    </w:p>
    <w:p w14:paraId="6D89B4C2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Les compro unos bombones a mis hermanas.</w:t>
      </w:r>
    </w:p>
    <w:p w14:paraId="5DD27903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¿Qué le pasa a la radio? No funciona.</w:t>
      </w:r>
    </w:p>
    <w:p w14:paraId="40562CB2">
      <w:pPr>
        <w:rPr>
          <w:lang w:val="es-ES"/>
        </w:rPr>
      </w:pPr>
    </w:p>
    <w:p w14:paraId="4C9EC5E0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VOLVER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6241"/>
      </w:tblGrid>
      <w:tr w14:paraId="5F198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81" w:type="dxa"/>
          </w:tcPr>
          <w:p w14:paraId="1F4120F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6241" w:type="dxa"/>
          </w:tcPr>
          <w:p w14:paraId="7E3D3BC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vuelvo</w:t>
            </w:r>
          </w:p>
        </w:tc>
      </w:tr>
      <w:tr w14:paraId="45D00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6EDEBFD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6241" w:type="dxa"/>
          </w:tcPr>
          <w:p w14:paraId="61EAA89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vuelves</w:t>
            </w:r>
          </w:p>
        </w:tc>
      </w:tr>
      <w:tr w14:paraId="2A3D1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76DB50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6241" w:type="dxa"/>
          </w:tcPr>
          <w:p w14:paraId="426B464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vuelve</w:t>
            </w:r>
          </w:p>
        </w:tc>
      </w:tr>
      <w:tr w14:paraId="0CE6D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041D87E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6241" w:type="dxa"/>
          </w:tcPr>
          <w:p w14:paraId="4FCCE0C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volvemos</w:t>
            </w:r>
          </w:p>
        </w:tc>
      </w:tr>
      <w:tr w14:paraId="22BB1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0B964FA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6241" w:type="dxa"/>
          </w:tcPr>
          <w:p w14:paraId="108BC00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vol</w:t>
            </w:r>
            <w:r>
              <w:rPr>
                <w:rFonts w:ascii="Times New Roman" w:hAnsi="Times New Roman" w:cs="Times New Roman"/>
                <w:b/>
                <w:bCs/>
              </w:rPr>
              <w:t>véis</w:t>
            </w:r>
          </w:p>
        </w:tc>
      </w:tr>
      <w:tr w14:paraId="112CD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7339DF8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ellos,ellas,ustedes</w:t>
            </w:r>
          </w:p>
        </w:tc>
        <w:tc>
          <w:tcPr>
            <w:tcW w:w="6241" w:type="dxa"/>
          </w:tcPr>
          <w:p w14:paraId="551C475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v</w:t>
            </w:r>
            <w:r>
              <w:rPr>
                <w:rFonts w:ascii="Times New Roman" w:hAnsi="Times New Roman" w:cs="Times New Roman"/>
                <w:b/>
                <w:bCs/>
              </w:rPr>
              <w:t>uelven</w:t>
            </w:r>
          </w:p>
        </w:tc>
      </w:tr>
    </w:tbl>
    <w:p w14:paraId="4550DCD2"/>
    <w:p w14:paraId="1F50814A">
      <w:pPr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24"/>
          <w:u w:val="single"/>
        </w:rPr>
        <w:t>EJEMPLO例子：</w:t>
      </w:r>
    </w:p>
    <w:p w14:paraId="72A95C20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Vuelvo a casa.</w:t>
      </w:r>
    </w:p>
    <w:p w14:paraId="3217E008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¿Adónde vuelves?</w:t>
      </w:r>
    </w:p>
    <w:p w14:paraId="65925FE9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Vuelvo a la universidad.</w:t>
      </w:r>
    </w:p>
    <w:p w14:paraId="529B3283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No puedo volver a Beijing.</w:t>
      </w:r>
    </w:p>
    <w:p w14:paraId="24BECC19">
      <w:pPr>
        <w:rPr>
          <w:rFonts w:ascii="Times New Roman" w:hAnsi="Times New Roman" w:cs="Times New Roman"/>
          <w:b/>
          <w:bCs/>
          <w:sz w:val="24"/>
        </w:rPr>
      </w:pPr>
    </w:p>
    <w:p w14:paraId="287753DF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SABER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6241"/>
      </w:tblGrid>
      <w:tr w14:paraId="0D564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3111A5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yo</w:t>
            </w:r>
          </w:p>
        </w:tc>
        <w:tc>
          <w:tcPr>
            <w:tcW w:w="6241" w:type="dxa"/>
          </w:tcPr>
          <w:p w14:paraId="403065F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sé</w:t>
            </w:r>
          </w:p>
        </w:tc>
      </w:tr>
      <w:tr w14:paraId="415D4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13E32AB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tú</w:t>
            </w:r>
          </w:p>
        </w:tc>
        <w:tc>
          <w:tcPr>
            <w:tcW w:w="6241" w:type="dxa"/>
          </w:tcPr>
          <w:p w14:paraId="1EAA877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sabes</w:t>
            </w:r>
          </w:p>
        </w:tc>
      </w:tr>
      <w:tr w14:paraId="73A7F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297650D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él, ella, usted</w:t>
            </w:r>
          </w:p>
        </w:tc>
        <w:tc>
          <w:tcPr>
            <w:tcW w:w="6241" w:type="dxa"/>
          </w:tcPr>
          <w:p w14:paraId="1E51A97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sabe</w:t>
            </w:r>
          </w:p>
        </w:tc>
      </w:tr>
      <w:tr w14:paraId="28CC7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53D03E4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nosotros, nosotras</w:t>
            </w:r>
          </w:p>
        </w:tc>
        <w:tc>
          <w:tcPr>
            <w:tcW w:w="6241" w:type="dxa"/>
          </w:tcPr>
          <w:p w14:paraId="3E9E219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sabemos</w:t>
            </w:r>
          </w:p>
        </w:tc>
      </w:tr>
      <w:tr w14:paraId="6185E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34DB135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vosotros, vosotras</w:t>
            </w:r>
          </w:p>
        </w:tc>
        <w:tc>
          <w:tcPr>
            <w:tcW w:w="6241" w:type="dxa"/>
          </w:tcPr>
          <w:p w14:paraId="2D9A8EA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sabéis</w:t>
            </w:r>
          </w:p>
        </w:tc>
      </w:tr>
      <w:tr w14:paraId="3B793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5E5E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ellos,ellas,ustedes</w:t>
            </w:r>
          </w:p>
        </w:tc>
        <w:tc>
          <w:tcPr>
            <w:tcW w:w="6241" w:type="dxa"/>
          </w:tcPr>
          <w:p w14:paraId="1C439F2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saben</w:t>
            </w:r>
          </w:p>
        </w:tc>
      </w:tr>
    </w:tbl>
    <w:p w14:paraId="44653B34"/>
    <w:p w14:paraId="77BABDFF">
      <w:pPr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24"/>
          <w:u w:val="single"/>
        </w:rPr>
        <w:t>EJEMPLO例子：</w:t>
      </w:r>
    </w:p>
    <w:p w14:paraId="005675C5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Lo sé.</w:t>
      </w:r>
    </w:p>
    <w:p w14:paraId="3DC40F66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No lo sé. ¿Lo sabes?</w:t>
      </w:r>
    </w:p>
    <w:p w14:paraId="5743CF6D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¿Sabes que mañana tenemos que hacer el covid test?</w:t>
      </w:r>
    </w:p>
    <w:p w14:paraId="5EC6B0FD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Sí, ya lo sé.</w:t>
      </w:r>
    </w:p>
    <w:p w14:paraId="5289635D">
      <w:pPr>
        <w:rPr>
          <w:lang w:val="es-ES"/>
        </w:rPr>
      </w:pPr>
    </w:p>
    <w:p w14:paraId="2937C5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>saber + inf.</w:t>
      </w:r>
    </w:p>
    <w:p w14:paraId="4ACDEE25">
      <w:pPr>
        <w:rPr>
          <w:lang w:val="es-ES"/>
        </w:rPr>
      </w:pPr>
      <w:r>
        <w:rPr>
          <w:rFonts w:hint="eastAsia" w:ascii="Times New Roman" w:hAnsi="Times New Roman" w:cs="Times New Roman"/>
          <w:b/>
          <w:bCs/>
          <w:sz w:val="24"/>
          <w:u w:val="single"/>
          <w:lang w:val="es-ES"/>
        </w:rPr>
        <w:t>EJEMPLO</w:t>
      </w:r>
      <w:r>
        <w:rPr>
          <w:rFonts w:hint="eastAsia" w:ascii="Times New Roman" w:hAnsi="Times New Roman" w:cs="Times New Roman"/>
          <w:b/>
          <w:bCs/>
          <w:sz w:val="24"/>
          <w:u w:val="single"/>
        </w:rPr>
        <w:t>例子</w:t>
      </w:r>
      <w:r>
        <w:rPr>
          <w:rFonts w:hint="eastAsia" w:ascii="Times New Roman" w:hAnsi="Times New Roman" w:cs="Times New Roman"/>
          <w:b/>
          <w:bCs/>
          <w:sz w:val="24"/>
          <w:u w:val="single"/>
          <w:lang w:val="es-ES"/>
        </w:rPr>
        <w:t>：</w:t>
      </w:r>
    </w:p>
    <w:p w14:paraId="68B95E1A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¿Sabes nadar?</w:t>
      </w:r>
    </w:p>
    <w:p w14:paraId="2B597947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¿Sabes conducir?</w:t>
      </w:r>
    </w:p>
    <w:p w14:paraId="4EE59CEC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¿Sabes bailar?</w:t>
      </w:r>
    </w:p>
    <w:p w14:paraId="5618B74A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Sí, sé conducir.</w:t>
      </w:r>
    </w:p>
    <w:p w14:paraId="10181A85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No, no sé bailar.</w:t>
      </w:r>
    </w:p>
    <w:p w14:paraId="40D58DCC">
      <w:pPr>
        <w:rPr>
          <w:rFonts w:ascii="Times New Roman" w:hAnsi="Times New Roman" w:cs="Times New Roman"/>
          <w:b/>
          <w:bCs/>
          <w:sz w:val="24"/>
        </w:rPr>
      </w:pPr>
    </w:p>
    <w:p w14:paraId="10D5B131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MEDIOS DE TRANSPORTE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867"/>
        <w:gridCol w:w="3294"/>
      </w:tblGrid>
      <w:tr w14:paraId="6B7A8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 w14:paraId="768D6BC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走路</w:t>
            </w:r>
          </w:p>
        </w:tc>
        <w:tc>
          <w:tcPr>
            <w:tcW w:w="3867" w:type="dxa"/>
          </w:tcPr>
          <w:p w14:paraId="51A4D08B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a pie</w:t>
            </w:r>
          </w:p>
        </w:tc>
        <w:tc>
          <w:tcPr>
            <w:tcW w:w="3294" w:type="dxa"/>
          </w:tcPr>
          <w:p w14:paraId="65AF8B3B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  <w:tr w14:paraId="1E3C4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 w14:paraId="19E42A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骑马</w:t>
            </w:r>
          </w:p>
        </w:tc>
        <w:tc>
          <w:tcPr>
            <w:tcW w:w="3867" w:type="dxa"/>
          </w:tcPr>
          <w:p w14:paraId="74018A2C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a caballo</w:t>
            </w:r>
          </w:p>
        </w:tc>
        <w:tc>
          <w:tcPr>
            <w:tcW w:w="3294" w:type="dxa"/>
          </w:tcPr>
          <w:p w14:paraId="292AC01D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  <w:tr w14:paraId="3F239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 w14:paraId="689EA74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坐车</w:t>
            </w:r>
          </w:p>
        </w:tc>
        <w:tc>
          <w:tcPr>
            <w:tcW w:w="3867" w:type="dxa"/>
          </w:tcPr>
          <w:p w14:paraId="39E71603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en coche</w:t>
            </w:r>
          </w:p>
        </w:tc>
        <w:tc>
          <w:tcPr>
            <w:tcW w:w="3294" w:type="dxa"/>
          </w:tcPr>
          <w:p w14:paraId="7999B805">
            <w:pPr>
              <w:rPr>
                <w:rFonts w:ascii="Times New Roman" w:hAnsi="Times New Roman" w:cs="Times New Roman"/>
                <w:b/>
                <w:bCs/>
                <w:sz w:val="24"/>
                <w:lang w:val="zh-C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zh-CN"/>
              </w:rPr>
              <w:t xml:space="preserve">garaje </w:t>
            </w:r>
          </w:p>
        </w:tc>
      </w:tr>
      <w:tr w14:paraId="566AE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 w14:paraId="5497889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坐公交车</w:t>
            </w:r>
          </w:p>
        </w:tc>
        <w:tc>
          <w:tcPr>
            <w:tcW w:w="3867" w:type="dxa"/>
          </w:tcPr>
          <w:p w14:paraId="56E5E9D1">
            <w:pPr>
              <w:rPr>
                <w:rFonts w:ascii="Times New Roman" w:hAnsi="Times New Roman" w:cs="Times New Roman"/>
                <w:b/>
                <w:bCs/>
                <w:sz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es-ES"/>
              </w:rPr>
              <w:t>en autobús  camión  guagua</w:t>
            </w:r>
          </w:p>
        </w:tc>
        <w:tc>
          <w:tcPr>
            <w:tcW w:w="3294" w:type="dxa"/>
          </w:tcPr>
          <w:p w14:paraId="0C25C06B">
            <w:pPr>
              <w:rPr>
                <w:rFonts w:hint="eastAsia" w:ascii="Times New Roman" w:hAnsi="Times New Roman" w:cs="Times New Roman"/>
                <w:b/>
                <w:bCs/>
                <w:sz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es-ES"/>
              </w:rPr>
              <w:t>estación, parada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lang w:val="es-ES"/>
              </w:rPr>
              <w:t xml:space="preserve"> </w:t>
            </w:r>
          </w:p>
        </w:tc>
      </w:tr>
      <w:tr w14:paraId="442FD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 w14:paraId="3867E6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坐火车</w:t>
            </w:r>
          </w:p>
        </w:tc>
        <w:tc>
          <w:tcPr>
            <w:tcW w:w="3867" w:type="dxa"/>
          </w:tcPr>
          <w:p w14:paraId="7EBB605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en tren   AVE</w:t>
            </w:r>
          </w:p>
        </w:tc>
        <w:tc>
          <w:tcPr>
            <w:tcW w:w="3294" w:type="dxa"/>
          </w:tcPr>
          <w:p w14:paraId="41090673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</w:rPr>
              <w:t xml:space="preserve">estación </w:t>
            </w:r>
          </w:p>
        </w:tc>
      </w:tr>
      <w:tr w14:paraId="45C14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 w14:paraId="1AD3553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坐飞机</w:t>
            </w:r>
          </w:p>
        </w:tc>
        <w:tc>
          <w:tcPr>
            <w:tcW w:w="3867" w:type="dxa"/>
          </w:tcPr>
          <w:p w14:paraId="4A52F524">
            <w:pPr>
              <w:rPr>
                <w:rFonts w:ascii="Times New Roman" w:hAnsi="Times New Roman" w:cs="Times New Roman"/>
                <w:b/>
                <w:bCs/>
                <w:sz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es-ES"/>
              </w:rPr>
              <w:t>en avión    Iberia  Vueling</w:t>
            </w:r>
          </w:p>
        </w:tc>
        <w:tc>
          <w:tcPr>
            <w:tcW w:w="3294" w:type="dxa"/>
          </w:tcPr>
          <w:p w14:paraId="0DA642BA">
            <w:pPr>
              <w:rPr>
                <w:rFonts w:ascii="Times New Roman" w:hAnsi="Times New Roman" w:cs="Times New Roman"/>
                <w:b/>
                <w:bCs/>
                <w:sz w:val="24"/>
                <w:lang w:val="es-ES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lang w:val="es-ES"/>
              </w:rPr>
              <w:t>aeropuerto</w:t>
            </w:r>
          </w:p>
        </w:tc>
      </w:tr>
      <w:tr w14:paraId="654A6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 w14:paraId="4E3A623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坐地铁</w:t>
            </w:r>
          </w:p>
        </w:tc>
        <w:tc>
          <w:tcPr>
            <w:tcW w:w="3867" w:type="dxa"/>
          </w:tcPr>
          <w:p w14:paraId="64EE68D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en metro</w:t>
            </w:r>
          </w:p>
        </w:tc>
        <w:tc>
          <w:tcPr>
            <w:tcW w:w="3294" w:type="dxa"/>
          </w:tcPr>
          <w:p w14:paraId="00B66F22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</w:rPr>
              <w:t>estación, parada</w:t>
            </w:r>
          </w:p>
        </w:tc>
      </w:tr>
      <w:tr w14:paraId="4E7B2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  <w:vAlign w:val="top"/>
          </w:tcPr>
          <w:p w14:paraId="5542F7E1">
            <w:pPr>
              <w:jc w:val="both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坐船</w:t>
            </w:r>
          </w:p>
        </w:tc>
        <w:tc>
          <w:tcPr>
            <w:tcW w:w="3867" w:type="dxa"/>
          </w:tcPr>
          <w:p w14:paraId="27CD1FD6">
            <w:pPr>
              <w:rPr>
                <w:rFonts w:hint="default" w:ascii="Times New Roman" w:hAnsi="Times New Roman" w:cs="Times New Roman" w:eastAsiaTheme="minor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lang w:val="en-US" w:eastAsia="zh-CN"/>
              </w:rPr>
              <w:t>en barco</w:t>
            </w:r>
          </w:p>
        </w:tc>
        <w:tc>
          <w:tcPr>
            <w:tcW w:w="3294" w:type="dxa"/>
          </w:tcPr>
          <w:p w14:paraId="01F27610">
            <w:pPr>
              <w:rPr>
                <w:rFonts w:hint="default" w:ascii="Times New Roman" w:hAnsi="Times New Roman" w:cs="Times New Roman" w:eastAsiaTheme="minor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lang w:val="en-US" w:eastAsia="zh-CN"/>
              </w:rPr>
              <w:t>puerto</w:t>
            </w:r>
          </w:p>
        </w:tc>
      </w:tr>
      <w:tr w14:paraId="74B61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 w14:paraId="0D4681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骑自行车</w:t>
            </w:r>
          </w:p>
        </w:tc>
        <w:tc>
          <w:tcPr>
            <w:tcW w:w="3867" w:type="dxa"/>
          </w:tcPr>
          <w:p w14:paraId="71CA6A45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en bicicleta       la bici</w:t>
            </w:r>
          </w:p>
        </w:tc>
        <w:tc>
          <w:tcPr>
            <w:tcW w:w="3294" w:type="dxa"/>
          </w:tcPr>
          <w:p w14:paraId="6BC5D01B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  <w:tr w14:paraId="2A9B0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 w14:paraId="3537193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骑摩托车</w:t>
            </w:r>
          </w:p>
        </w:tc>
        <w:tc>
          <w:tcPr>
            <w:tcW w:w="3867" w:type="dxa"/>
          </w:tcPr>
          <w:p w14:paraId="6C90310B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en motocicleta    la moto</w:t>
            </w:r>
          </w:p>
        </w:tc>
        <w:tc>
          <w:tcPr>
            <w:tcW w:w="3294" w:type="dxa"/>
          </w:tcPr>
          <w:p w14:paraId="534273DB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</w:tbl>
    <w:p w14:paraId="5C3CA020"/>
    <w:p w14:paraId="308EB8D8">
      <w:pPr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24"/>
          <w:u w:val="single"/>
        </w:rPr>
        <w:t>EJEMPLO例子：</w:t>
      </w:r>
    </w:p>
    <w:p w14:paraId="058F151D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Voy a la universidad en metro.</w:t>
      </w:r>
    </w:p>
    <w:p w14:paraId="6F797362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Vamos en autobús.</w:t>
      </w:r>
    </w:p>
    <w:p w14:paraId="338C29F5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Juan va a Barcelona en avión.</w:t>
      </w:r>
    </w:p>
    <w:p w14:paraId="0D6842C7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¿Vais en coche?</w:t>
      </w:r>
    </w:p>
    <w:p w14:paraId="1F5538CA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No, vamos en metro, hay mucho tráfico ahora.</w:t>
      </w:r>
    </w:p>
    <w:p w14:paraId="47445625">
      <w:pPr>
        <w:rPr>
          <w:rFonts w:ascii="Times New Roman" w:hAnsi="Times New Roman" w:cs="Times New Roman"/>
          <w:b/>
          <w:bCs/>
          <w:sz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lang w:val="es-ES"/>
        </w:rPr>
        <w:t>Mi marido va al trabajo a pie.</w:t>
      </w:r>
    </w:p>
    <w:p w14:paraId="328CA926">
      <w:pPr>
        <w:rPr>
          <w:rFonts w:ascii="Times New Roman" w:hAnsi="Times New Roman" w:cs="Times New Roman"/>
          <w:b/>
          <w:bCs/>
          <w:sz w:val="24"/>
          <w:lang w:val="es-ES"/>
        </w:rPr>
      </w:pPr>
    </w:p>
    <w:p w14:paraId="06FBD0E1">
      <w:pPr>
        <w:rPr>
          <w:rFonts w:hint="default" w:ascii="Comic Sans MS" w:hAnsi="Comic Sans MS" w:cs="Comic Sans MS"/>
          <w:b/>
          <w:bCs/>
          <w:sz w:val="24"/>
          <w:lang w:eastAsia="zh-CN"/>
        </w:rPr>
      </w:pPr>
      <w:r>
        <w:rPr>
          <w:rFonts w:hint="default" w:ascii="Comic Sans MS" w:hAnsi="Comic Sans MS" w:cs="Comic Sans MS"/>
          <w:b/>
          <w:bCs/>
          <w:sz w:val="24"/>
          <w:lang w:val="en-US" w:eastAsia="zh-CN"/>
        </w:rPr>
        <w:t xml:space="preserve">Video: </w:t>
      </w:r>
      <w:r>
        <w:rPr>
          <w:rFonts w:hint="default" w:ascii="Comic Sans MS" w:hAnsi="Comic Sans MS" w:cs="Comic Sans MS"/>
          <w:b/>
          <w:bCs/>
          <w:sz w:val="24"/>
          <w:lang w:eastAsia="zh-CN"/>
        </w:rPr>
        <w:t>¿Qué, dónde, cómo?</w:t>
      </w:r>
    </w:p>
    <w:p w14:paraId="624DCEA3">
      <w:pP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  <w:t>¿Qué es esto? Es un parque.</w:t>
      </w:r>
    </w:p>
    <w:p w14:paraId="4C97FFF5">
      <w:pP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  <w:t>¿Qué es esto? Es una llave.</w:t>
      </w:r>
    </w:p>
    <w:p w14:paraId="526E6ABC">
      <w:pP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  <w:t>¿Qué es esto? Es una silla.</w:t>
      </w:r>
    </w:p>
    <w:p w14:paraId="7575D9FF">
      <w:pP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  <w:t>¿Qué es esto? Es un balcón.</w:t>
      </w:r>
    </w:p>
    <w:p w14:paraId="3D159469">
      <w:pP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  <w:t>¿Qué es esto? Es una tienda.</w:t>
      </w:r>
    </w:p>
    <w:p w14:paraId="2B8BBD53">
      <w:pP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  <w:t>¿Qué es esto? Es una mesa.</w:t>
      </w:r>
    </w:p>
    <w:p w14:paraId="2FA254AE">
      <w:pP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  <w:t>¿Qué es esto? Es el mar.</w:t>
      </w:r>
    </w:p>
    <w:p w14:paraId="3A53E595">
      <w:pP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</w:pPr>
    </w:p>
    <w:p w14:paraId="059602A8">
      <w:pP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  <w:t>¿Qué hay en el pantalón? En el pantalón hay una llave.</w:t>
      </w:r>
    </w:p>
    <w:p w14:paraId="18EA988E">
      <w:pP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  <w:t>¿Qué hay en el mar? En el mar hay un barco.</w:t>
      </w:r>
    </w:p>
    <w:p w14:paraId="41C76071">
      <w:pP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  <w:t>¿Qué hay en la casa? En la casa hay una mesa.</w:t>
      </w:r>
    </w:p>
    <w:p w14:paraId="13253618">
      <w:pP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  <w:t>¿Qué hay en el balcón? En el balcón hay una niña.</w:t>
      </w:r>
    </w:p>
    <w:p w14:paraId="7F0CAC43">
      <w:pP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  <w:t>¿Qué hay en el parque? En el parque hay unos niños.</w:t>
      </w:r>
    </w:p>
    <w:p w14:paraId="235AFB64">
      <w:pP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</w:pPr>
    </w:p>
    <w:p w14:paraId="6BDF8EF5">
      <w:pP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  <w:t>¿Dónde está el autobús? El autobús está en la calle.</w:t>
      </w:r>
    </w:p>
    <w:p w14:paraId="6293934F">
      <w:pP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eastAsia="zh-CN"/>
        </w:rPr>
        <w:t>¿Dónde está la silla? La silla está en el balcón.</w:t>
      </w:r>
    </w:p>
    <w:p w14:paraId="2D6BFF50">
      <w:pP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  <w:t>¿Dónde están los árboles? Los árboles están en el parque.</w:t>
      </w:r>
    </w:p>
    <w:p w14:paraId="2F9306A7">
      <w:pP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  <w:t>¿Dónde están los pantalones? Los pantalones están en la tienda.</w:t>
      </w:r>
    </w:p>
    <w:p w14:paraId="5D300B83">
      <w:pP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</w:pPr>
    </w:p>
    <w:p w14:paraId="751DB4C3">
      <w:pP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  <w:t>¿Cómo es la moto? La moto es rápida.</w:t>
      </w:r>
    </w:p>
    <w:p w14:paraId="67A5EF23">
      <w:pP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  <w:t>¿Cómo es el barco? El barco es pequeño.</w:t>
      </w:r>
    </w:p>
    <w:p w14:paraId="0437510A">
      <w:pP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  <w:t>¿Cómo es el mar? El mar es bonito.</w:t>
      </w:r>
      <w:bookmarkStart w:id="0" w:name="_GoBack"/>
      <w:bookmarkEnd w:id="0"/>
    </w:p>
    <w:p w14:paraId="28A91092">
      <w:pP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  <w:t>¿Cómo son las flores? Las flores son amarillas.</w:t>
      </w:r>
    </w:p>
    <w:p w14:paraId="25B1BA95">
      <w:pP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</w:pPr>
    </w:p>
    <w:p w14:paraId="2F2B8CEB">
      <w:pP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  <w:t>Hay unos hombres. Los hombres son guapos.</w:t>
      </w:r>
    </w:p>
    <w:p w14:paraId="13541E8D">
      <w:pP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  <w:t>Hay unos coches. Los coches están en la calle.</w:t>
      </w:r>
    </w:p>
    <w:p w14:paraId="17E14BC6">
      <w:pP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  <w:t>Son unas artistas. Las artistas son guapas.</w:t>
      </w:r>
    </w:p>
    <w:p w14:paraId="3DBB8BB9">
      <w:pP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  <w:t>Es una llave. Es la llave de un coche.</w:t>
      </w:r>
    </w:p>
    <w:p w14:paraId="0F441C78">
      <w:pP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  <w:t>Hay unas sillas. Las sillas están en el balcón.</w:t>
      </w:r>
    </w:p>
    <w:p w14:paraId="5BC01134">
      <w:pP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  <w:t>Es un barco. El barco está en el mar.</w:t>
      </w:r>
    </w:p>
    <w:p w14:paraId="14DE0CD8">
      <w:pP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  <w:t>Hay una moto. La moto está en el parque.</w:t>
      </w:r>
    </w:p>
    <w:p w14:paraId="2ADAFE13">
      <w:pP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  <w:t>Hay una calle. La calle es ancha.</w:t>
      </w:r>
    </w:p>
    <w:p w14:paraId="1A2106ED">
      <w:pPr>
        <w:rPr>
          <w:lang w:val="es-E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431DD3"/>
    <w:multiLevelType w:val="singleLevel"/>
    <w:tmpl w:val="D1431D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B81E04E"/>
    <w:multiLevelType w:val="singleLevel"/>
    <w:tmpl w:val="1B81E04E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E5MGE1Y2ZlZTE1Y2Y0MDA3ZDQyMjRhOWU4MDFiODAifQ=="/>
  </w:docVars>
  <w:rsids>
    <w:rsidRoot w:val="65913DD7"/>
    <w:rsid w:val="00175615"/>
    <w:rsid w:val="001E6755"/>
    <w:rsid w:val="00BA52DC"/>
    <w:rsid w:val="00CB4AAA"/>
    <w:rsid w:val="00FE7D60"/>
    <w:rsid w:val="0AE71698"/>
    <w:rsid w:val="372E0EA9"/>
    <w:rsid w:val="39981C2C"/>
    <w:rsid w:val="3CD447A2"/>
    <w:rsid w:val="4677540E"/>
    <w:rsid w:val="474B6530"/>
    <w:rsid w:val="5DA833CA"/>
    <w:rsid w:val="61C973B4"/>
    <w:rsid w:val="65913DD7"/>
    <w:rsid w:val="79195424"/>
    <w:rsid w:val="7C46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1E763-FF98-410B-A70D-43A03A733A3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480</Words>
  <Characters>2796</Characters>
  <Lines>59</Lines>
  <Paragraphs>16</Paragraphs>
  <TotalTime>223</TotalTime>
  <ScaleCrop>false</ScaleCrop>
  <LinksUpToDate>false</LinksUpToDate>
  <CharactersWithSpaces>3018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2022-11-07T03:58:00Z</dcterms:created>
  <dc:creator>Ramona靖懿</dc:creator>
  <cp:lastModifiedBy>Wynnie靖懿</cp:lastModifiedBy>
  <dcterms:modified xsi:type="dcterms:W3CDTF">2026-04-22T06:05:30Z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381A4EF42EAA42929B2A33E3D1D0F7C2</vt:lpwstr>
  </property>
  <property fmtid="{D5CDD505-2E9C-101B-9397-08002B2CF9AE}" pid="4" name="KSOTemplateDocerSaveRecord">
    <vt:lpwstr>eyJoZGlkIjoiYTE5MGE1Y2ZlZTE1Y2Y0MDA3ZDQyMjRhOWU4MDFiODAiLCJ1c2VySWQiOiIzNDQ1MzE2MDUifQ==</vt:lpwstr>
  </property>
</Properties>
</file>