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信仰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使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人们齐聚一堂，也使人们互相争斗。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低级的信仰是畏惧，高级的信仰是希望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更高级的呢，科学呢）</w:t>
      </w:r>
    </w:p>
    <w:p/>
    <w:p>
      <w:pPr>
        <w:rPr>
          <w:rFonts w:hint="eastAsia"/>
        </w:rPr>
      </w:pPr>
      <w:r>
        <w:rPr>
          <w:rFonts w:hint="eastAsia"/>
        </w:rPr>
        <w:t>多神论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为什么古人多信奉多神论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古人会区分掌管日月，四季，生死的神，现在又何尝不是呢，将科学分为数学，物理学，化学，生物学等，远比以前人分的更复杂，更具系统性。不知道这个类比是否恰当。其实都是对自然法则的一种归纳总结的方式。</w:t>
      </w:r>
    </w:p>
    <w:p/>
    <w:p>
      <w:pPr>
        <w:rPr>
          <w:rFonts w:hint="eastAsia"/>
        </w:rPr>
      </w:pPr>
      <w:r>
        <w:rPr>
          <w:rFonts w:hint="eastAsia"/>
        </w:rPr>
        <w:t>一神论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因为科学取代了神学的现实意义，神学更多的转变为精神价值，所以不必再那么细分，还有就是其成为了在精神层面统一人们思想的工具，从而普遍转变为一神论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有个疑问，是哲学取代了神学还是科学取代了神学？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哲学可以视为独立于神学，科学之外的信仰学派吗？可以吧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比如儒家思想，道家思想，也都是对自然法则，对人类社会发展的思考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萨满，德鲁伊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黄金律法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秩序也可以算作一种信仰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秩序与自由意志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世间不存在绝对的自由，最大的自由是遵循自然规则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人类建立了社会，秩序是人类社会属性的体现，是在自然规则的基础上再加以约束的规则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社会属性有利于人类种群适应大自然，但</w:t>
      </w:r>
      <w:bookmarkStart w:id="0" w:name="_GoBack"/>
      <w:bookmarkEnd w:id="0"/>
      <w:r>
        <w:rPr>
          <w:rFonts w:hint="eastAsia"/>
          <w:lang w:val="en-US" w:eastAsia="zh-CN"/>
        </w:rPr>
        <w:t>不利于人类个体在大自然中的生存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我姑且将信仰分为三大类：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神学信仰：萨满信仰，图腾信仰，德鲁伊信仰，多神信仰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哲学信仰：道家，法家，儒家，犹太教，佛教，一神信仰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科学信仰：数学，物理学，化学，经典力学，相对论，量子力学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现如今的信仰体系是一个以科学为主，哲学为辅的信仰体系，也有人会信仰神学，但是也是在科学信仰的基础上存在的，而且是少数，大多只能说是了解。已经很少有人不信仰科学了吧。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会有新的更高级的信仰出现，但是不会颠覆科学信仰，只是在另外的维度去影响我们。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因为信仰只是对大自然规律的归纳总结，道不变，信仰就不会被颠覆。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在神学信仰中，近亲结合会被神所诅咒，所以被反对。在哲学信仰中，近亲结合不符合纲常伦理，所以被反对。在科学信仰中，近亲结合会导致基因遗传问题，所以被反对。但本质上都是人类发现近亲结合不符合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所以只是单纯的因为我信仰科学，所以觉得科学的解释更严谨，更高明。还是说信仰本身也是在不断升级完善的？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2023-10-30 感慨：难怪之前感觉神学信仰和科学信仰割裂的那么厉害，原来是忽略了哲学信仰，今天可算是联系起来了，感觉想法有很大的突破。但是总感觉进一步验证了现今思想体系的合理性。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51C67"/>
    <w:multiLevelType w:val="singleLevel"/>
    <w:tmpl w:val="03651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2B5B34"/>
    <w:rsid w:val="00114776"/>
    <w:rsid w:val="001846E1"/>
    <w:rsid w:val="002B5B34"/>
    <w:rsid w:val="00544858"/>
    <w:rsid w:val="006B60B5"/>
    <w:rsid w:val="00702C79"/>
    <w:rsid w:val="009628D0"/>
    <w:rsid w:val="00A630B4"/>
    <w:rsid w:val="00C079D9"/>
    <w:rsid w:val="00D45BD7"/>
    <w:rsid w:val="00DB20F7"/>
    <w:rsid w:val="00E21320"/>
    <w:rsid w:val="01FD609D"/>
    <w:rsid w:val="09A84B40"/>
    <w:rsid w:val="0A886720"/>
    <w:rsid w:val="0A892BC4"/>
    <w:rsid w:val="0AD11E75"/>
    <w:rsid w:val="0AE53B72"/>
    <w:rsid w:val="0B09160F"/>
    <w:rsid w:val="0C1C1816"/>
    <w:rsid w:val="0C945850"/>
    <w:rsid w:val="0CE916F8"/>
    <w:rsid w:val="0DDC300B"/>
    <w:rsid w:val="0EA93835"/>
    <w:rsid w:val="0F64150A"/>
    <w:rsid w:val="11270A41"/>
    <w:rsid w:val="13255454"/>
    <w:rsid w:val="145A2EDB"/>
    <w:rsid w:val="1594066F"/>
    <w:rsid w:val="18644328"/>
    <w:rsid w:val="18D3325C"/>
    <w:rsid w:val="1A734CF7"/>
    <w:rsid w:val="1AC27A2C"/>
    <w:rsid w:val="1C984EE8"/>
    <w:rsid w:val="1D104A7F"/>
    <w:rsid w:val="1D3A1AFC"/>
    <w:rsid w:val="1E74103D"/>
    <w:rsid w:val="1E854FF8"/>
    <w:rsid w:val="202D3B9A"/>
    <w:rsid w:val="20A21E92"/>
    <w:rsid w:val="20AD0062"/>
    <w:rsid w:val="221A3B7F"/>
    <w:rsid w:val="23151041"/>
    <w:rsid w:val="235D02F2"/>
    <w:rsid w:val="23825FAA"/>
    <w:rsid w:val="23C95987"/>
    <w:rsid w:val="25A466AC"/>
    <w:rsid w:val="25C805EC"/>
    <w:rsid w:val="27484E85"/>
    <w:rsid w:val="27DC212D"/>
    <w:rsid w:val="2A53244F"/>
    <w:rsid w:val="2ADC0696"/>
    <w:rsid w:val="2C0C0B07"/>
    <w:rsid w:val="2C4E7372"/>
    <w:rsid w:val="2EBC4A66"/>
    <w:rsid w:val="2F560A17"/>
    <w:rsid w:val="2FEF6776"/>
    <w:rsid w:val="3005243D"/>
    <w:rsid w:val="304E16EE"/>
    <w:rsid w:val="30A029DC"/>
    <w:rsid w:val="30F46739"/>
    <w:rsid w:val="313308E4"/>
    <w:rsid w:val="3255145A"/>
    <w:rsid w:val="32BD6FFF"/>
    <w:rsid w:val="348222AE"/>
    <w:rsid w:val="35F25212"/>
    <w:rsid w:val="36036374"/>
    <w:rsid w:val="390414E4"/>
    <w:rsid w:val="396F0BAD"/>
    <w:rsid w:val="3A6C2BF8"/>
    <w:rsid w:val="3B7C7A57"/>
    <w:rsid w:val="3BA174BE"/>
    <w:rsid w:val="3E18333B"/>
    <w:rsid w:val="3F4665A9"/>
    <w:rsid w:val="3FDD65EB"/>
    <w:rsid w:val="40DC4AF4"/>
    <w:rsid w:val="41A76EB0"/>
    <w:rsid w:val="422B5D33"/>
    <w:rsid w:val="42316445"/>
    <w:rsid w:val="43140575"/>
    <w:rsid w:val="43487B49"/>
    <w:rsid w:val="4374370A"/>
    <w:rsid w:val="4712301E"/>
    <w:rsid w:val="478D4D9A"/>
    <w:rsid w:val="47C36A0E"/>
    <w:rsid w:val="48AC2FFE"/>
    <w:rsid w:val="49E2722B"/>
    <w:rsid w:val="4A8204BA"/>
    <w:rsid w:val="4E200716"/>
    <w:rsid w:val="4E2A50F1"/>
    <w:rsid w:val="4EAA7FE0"/>
    <w:rsid w:val="510D4856"/>
    <w:rsid w:val="51295B34"/>
    <w:rsid w:val="51DA5080"/>
    <w:rsid w:val="528B1ED6"/>
    <w:rsid w:val="52974D1F"/>
    <w:rsid w:val="534D3630"/>
    <w:rsid w:val="538A6632"/>
    <w:rsid w:val="55006BAB"/>
    <w:rsid w:val="566273F2"/>
    <w:rsid w:val="56E878F7"/>
    <w:rsid w:val="58337298"/>
    <w:rsid w:val="59CD1026"/>
    <w:rsid w:val="5A13112F"/>
    <w:rsid w:val="5A403EEE"/>
    <w:rsid w:val="5D6D0B56"/>
    <w:rsid w:val="5F2E07B9"/>
    <w:rsid w:val="60EC4488"/>
    <w:rsid w:val="62AF1C11"/>
    <w:rsid w:val="63155F18"/>
    <w:rsid w:val="637D586B"/>
    <w:rsid w:val="64137F7D"/>
    <w:rsid w:val="64540CC2"/>
    <w:rsid w:val="64A15589"/>
    <w:rsid w:val="65982E30"/>
    <w:rsid w:val="66D93700"/>
    <w:rsid w:val="6A6634FD"/>
    <w:rsid w:val="6C136D6D"/>
    <w:rsid w:val="6C1A00FB"/>
    <w:rsid w:val="6DE94229"/>
    <w:rsid w:val="6E160D96"/>
    <w:rsid w:val="6F4F026E"/>
    <w:rsid w:val="6F885CC3"/>
    <w:rsid w:val="70910BA8"/>
    <w:rsid w:val="70FE448F"/>
    <w:rsid w:val="716A5681"/>
    <w:rsid w:val="722E2B52"/>
    <w:rsid w:val="74F60E4B"/>
    <w:rsid w:val="75706FDE"/>
    <w:rsid w:val="77FE6B23"/>
    <w:rsid w:val="78126A72"/>
    <w:rsid w:val="78E0447A"/>
    <w:rsid w:val="797352EE"/>
    <w:rsid w:val="7B3960C4"/>
    <w:rsid w:val="7B3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169</Characters>
  <Lines>1</Lines>
  <Paragraphs>1</Paragraphs>
  <TotalTime>64</TotalTime>
  <ScaleCrop>false</ScaleCrop>
  <LinksUpToDate>false</LinksUpToDate>
  <CharactersWithSpaces>169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2021-11-22T03:47:00Z</dcterms:created>
  <dc:creator>双 捷</dc:creator>
  <cp:lastModifiedBy>shj</cp:lastModifiedBy>
  <dcterms:modified xsi:type="dcterms:W3CDTF">2024-01-05T10:30:22Z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FB2C73504D2E45BD97EF27ABA097EC6E</vt:lpwstr>
  </property>
</Properties>
</file>