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D6CEC" w14:textId="1BC325D0" w:rsidR="005B5032" w:rsidRDefault="00EE0F36">
      <w:r>
        <w:t>Fortr</w:t>
      </w:r>
      <w:r>
        <w:rPr>
          <w:rFonts w:hint="eastAsia"/>
        </w:rPr>
        <w:t>an</w:t>
      </w:r>
      <w:r>
        <w:rPr>
          <w:rFonts w:hint="eastAsia"/>
        </w:rPr>
        <w:t>程序</w:t>
      </w:r>
      <w:r w:rsidR="00975548">
        <w:t>(01.f90)</w:t>
      </w:r>
      <w:r>
        <w:rPr>
          <w:rFonts w:hint="eastAsia"/>
        </w:rPr>
        <w:t>代码：</w:t>
      </w:r>
    </w:p>
    <w:p w14:paraId="15D4C481" w14:textId="77777777" w:rsidR="00EE0F36" w:rsidRDefault="00EE0F36" w:rsidP="00EE0F36">
      <w:r>
        <w:t>program main</w:t>
      </w:r>
    </w:p>
    <w:p w14:paraId="1E833A78" w14:textId="77777777" w:rsidR="00EE0F36" w:rsidRDefault="00EE0F36" w:rsidP="00EE0F36">
      <w:r>
        <w:t xml:space="preserve">      implicit none</w:t>
      </w:r>
    </w:p>
    <w:p w14:paraId="2B66CA83" w14:textId="77777777" w:rsidR="00EE0F36" w:rsidRDefault="00EE0F36" w:rsidP="00EE0F36">
      <w:r>
        <w:t xml:space="preserve">      real :: u(48,17,37),v(48,17,37)</w:t>
      </w:r>
    </w:p>
    <w:p w14:paraId="2173D0EB" w14:textId="77777777" w:rsidR="00EE0F36" w:rsidRDefault="00EE0F36" w:rsidP="00EE0F36">
      <w:r>
        <w:t xml:space="preserve">      integer :: i,j,k</w:t>
      </w:r>
    </w:p>
    <w:p w14:paraId="73228C3A" w14:textId="77777777" w:rsidR="00EE0F36" w:rsidRDefault="00EE0F36" w:rsidP="00EE0F36">
      <w:r>
        <w:t xml:space="preserve">      open(1,file='U850.DAT',form='formatted')</w:t>
      </w:r>
    </w:p>
    <w:p w14:paraId="0F6A8A81" w14:textId="77777777" w:rsidR="00EE0F36" w:rsidRDefault="00EE0F36" w:rsidP="00EE0F36">
      <w:r>
        <w:t xml:space="preserve">      do i=1,48</w:t>
      </w:r>
    </w:p>
    <w:p w14:paraId="05502D0A" w14:textId="77777777" w:rsidR="00EE0F36" w:rsidRDefault="00EE0F36" w:rsidP="00EE0F36">
      <w:r>
        <w:t xml:space="preserve">            read(1,*)</w:t>
      </w:r>
    </w:p>
    <w:p w14:paraId="6FDC989E" w14:textId="77777777" w:rsidR="00EE0F36" w:rsidRDefault="00EE0F36" w:rsidP="00EE0F36">
      <w:r>
        <w:t xml:space="preserve">                  do j=1,17</w:t>
      </w:r>
    </w:p>
    <w:p w14:paraId="7CD7EA3E" w14:textId="77777777" w:rsidR="00EE0F36" w:rsidRDefault="00EE0F36" w:rsidP="00EE0F36">
      <w:r>
        <w:t xml:space="preserve">                        read(1,"(37F6.2)")   u(i,j,:)</w:t>
      </w:r>
    </w:p>
    <w:p w14:paraId="02424EAE" w14:textId="77777777" w:rsidR="00EE0F36" w:rsidRDefault="00EE0F36" w:rsidP="00EE0F36">
      <w:r>
        <w:t xml:space="preserve">                  enddo</w:t>
      </w:r>
    </w:p>
    <w:p w14:paraId="44D109F4" w14:textId="77777777" w:rsidR="00EE0F36" w:rsidRDefault="00EE0F36" w:rsidP="00EE0F36">
      <w:r>
        <w:t xml:space="preserve">      enddo</w:t>
      </w:r>
    </w:p>
    <w:p w14:paraId="2277BDF2" w14:textId="77777777" w:rsidR="00EE0F36" w:rsidRDefault="00EE0F36" w:rsidP="00EE0F36">
      <w:r>
        <w:t xml:space="preserve">      close(1)</w:t>
      </w:r>
    </w:p>
    <w:p w14:paraId="66BEB166" w14:textId="77777777" w:rsidR="00EE0F36" w:rsidRDefault="00EE0F36" w:rsidP="00EE0F36">
      <w:r>
        <w:t xml:space="preserve">      open(2,file='V850.DAT',form='formatted')</w:t>
      </w:r>
    </w:p>
    <w:p w14:paraId="3CA870A5" w14:textId="77777777" w:rsidR="00EE0F36" w:rsidRDefault="00EE0F36" w:rsidP="00EE0F36">
      <w:r>
        <w:t xml:space="preserve">      do i=1,48</w:t>
      </w:r>
    </w:p>
    <w:p w14:paraId="24F63492" w14:textId="77777777" w:rsidR="00EE0F36" w:rsidRDefault="00EE0F36" w:rsidP="00EE0F36">
      <w:r>
        <w:t xml:space="preserve">            read(2,*)</w:t>
      </w:r>
    </w:p>
    <w:p w14:paraId="144B9B96" w14:textId="77777777" w:rsidR="00EE0F36" w:rsidRDefault="00EE0F36" w:rsidP="00EE0F36">
      <w:r>
        <w:t xml:space="preserve">                  do j=1,17</w:t>
      </w:r>
    </w:p>
    <w:p w14:paraId="339C751A" w14:textId="77777777" w:rsidR="00EE0F36" w:rsidRDefault="00EE0F36" w:rsidP="00EE0F36">
      <w:r>
        <w:t xml:space="preserve">                        read(2,"(37F6.2)")   v(i,j,:)</w:t>
      </w:r>
    </w:p>
    <w:p w14:paraId="14453559" w14:textId="77777777" w:rsidR="00EE0F36" w:rsidRDefault="00EE0F36" w:rsidP="00EE0F36">
      <w:r>
        <w:t xml:space="preserve">                  enddo</w:t>
      </w:r>
    </w:p>
    <w:p w14:paraId="3E1C5513" w14:textId="77777777" w:rsidR="00EE0F36" w:rsidRDefault="00EE0F36" w:rsidP="00EE0F36">
      <w:r>
        <w:t xml:space="preserve">      enddo</w:t>
      </w:r>
    </w:p>
    <w:p w14:paraId="5FF88727" w14:textId="77777777" w:rsidR="00EE0F36" w:rsidRDefault="00EE0F36" w:rsidP="00EE0F36">
      <w:r>
        <w:t xml:space="preserve">      close(2)</w:t>
      </w:r>
    </w:p>
    <w:p w14:paraId="5C65C76C" w14:textId="77777777" w:rsidR="00EE0F36" w:rsidRDefault="00EE0F36" w:rsidP="00EE0F36">
      <w:r>
        <w:t xml:space="preserve">      open(3,file='data.dat',form='unformatted',access='stream')</w:t>
      </w:r>
    </w:p>
    <w:p w14:paraId="47A0556C" w14:textId="77777777" w:rsidR="00EE0F36" w:rsidRDefault="00EE0F36" w:rsidP="00EE0F36">
      <w:r>
        <w:t xml:space="preserve">      do i=1,48</w:t>
      </w:r>
    </w:p>
    <w:p w14:paraId="6CF9EC3E" w14:textId="77777777" w:rsidR="00EE0F36" w:rsidRDefault="00EE0F36" w:rsidP="00EE0F36">
      <w:r>
        <w:t xml:space="preserve">            write(3)    ((v(i,j,k),k=1,37),j=1,17)</w:t>
      </w:r>
    </w:p>
    <w:p w14:paraId="4AE908D3" w14:textId="77777777" w:rsidR="00EE0F36" w:rsidRDefault="00EE0F36" w:rsidP="00EE0F36">
      <w:r>
        <w:t xml:space="preserve">            write(3)    ((u(i,j,k),k=1,37),j=1,17)</w:t>
      </w:r>
    </w:p>
    <w:p w14:paraId="69045BB2" w14:textId="77777777" w:rsidR="00EE0F36" w:rsidRDefault="00EE0F36" w:rsidP="00EE0F36">
      <w:r>
        <w:t xml:space="preserve">      enddo</w:t>
      </w:r>
    </w:p>
    <w:p w14:paraId="673E9BB8" w14:textId="77777777" w:rsidR="00EE0F36" w:rsidRDefault="00EE0F36" w:rsidP="00EE0F36">
      <w:r>
        <w:t xml:space="preserve">      close(3)</w:t>
      </w:r>
    </w:p>
    <w:p w14:paraId="6D38B3B1" w14:textId="5DBD82BD" w:rsidR="00EE0F36" w:rsidRDefault="00EE0F36" w:rsidP="00EE0F36">
      <w:r>
        <w:t>end program main</w:t>
      </w:r>
    </w:p>
    <w:p w14:paraId="1F75000B" w14:textId="4C1FC5A7" w:rsidR="002200A7" w:rsidRDefault="002200A7" w:rsidP="002200A7">
      <w:pPr>
        <w:pageBreakBefore/>
      </w:pPr>
      <w:r>
        <w:lastRenderedPageBreak/>
        <w:t>data.ctl</w:t>
      </w:r>
      <w:r w:rsidR="00975548">
        <w:t>(</w:t>
      </w:r>
      <w:r w:rsidR="00975548">
        <w:rPr>
          <w:rFonts w:hint="eastAsia"/>
        </w:rPr>
        <w:t>数据描述文件</w:t>
      </w:r>
      <w:r w:rsidR="00975548">
        <w:t>)</w:t>
      </w:r>
      <w:r>
        <w:rPr>
          <w:rFonts w:hint="eastAsia"/>
        </w:rPr>
        <w:t>代码：</w:t>
      </w:r>
    </w:p>
    <w:p w14:paraId="4A89487D" w14:textId="77777777" w:rsidR="002200A7" w:rsidRDefault="002200A7" w:rsidP="002200A7">
      <w:r>
        <w:t>dset ^data.dat</w:t>
      </w:r>
    </w:p>
    <w:p w14:paraId="0FAEB250" w14:textId="77777777" w:rsidR="002200A7" w:rsidRDefault="002200A7" w:rsidP="002200A7">
      <w:r>
        <w:t>xdef  37    linear      60    2.5</w:t>
      </w:r>
    </w:p>
    <w:p w14:paraId="3BFB64CE" w14:textId="77777777" w:rsidR="002200A7" w:rsidRDefault="002200A7" w:rsidP="002200A7">
      <w:r>
        <w:t>ydef  17    linear      0     2.5</w:t>
      </w:r>
    </w:p>
    <w:p w14:paraId="36570017" w14:textId="77777777" w:rsidR="002200A7" w:rsidRDefault="002200A7" w:rsidP="002200A7">
      <w:r>
        <w:t>zdef  1     levels      850</w:t>
      </w:r>
    </w:p>
    <w:p w14:paraId="42AB303F" w14:textId="77777777" w:rsidR="002200A7" w:rsidRDefault="002200A7" w:rsidP="002200A7">
      <w:r>
        <w:t>undef -2e33</w:t>
      </w:r>
    </w:p>
    <w:p w14:paraId="3C66BC13" w14:textId="77777777" w:rsidR="002200A7" w:rsidRDefault="002200A7" w:rsidP="002200A7">
      <w:r>
        <w:t>tdef  48    linear      JAN1982     1MO</w:t>
      </w:r>
    </w:p>
    <w:p w14:paraId="4C4A00EA" w14:textId="77777777" w:rsidR="002200A7" w:rsidRDefault="002200A7" w:rsidP="002200A7">
      <w:r>
        <w:t>vars  2</w:t>
      </w:r>
    </w:p>
    <w:p w14:paraId="4E11ECF2" w14:textId="77777777" w:rsidR="002200A7" w:rsidRDefault="002200A7" w:rsidP="002200A7">
      <w:r>
        <w:t>v     1     99    v-wind-speed</w:t>
      </w:r>
    </w:p>
    <w:p w14:paraId="20BBD4E3" w14:textId="77777777" w:rsidR="002200A7" w:rsidRDefault="002200A7" w:rsidP="002200A7">
      <w:r>
        <w:t>u     1     99    u-wind-speed</w:t>
      </w:r>
    </w:p>
    <w:p w14:paraId="0D575F5B" w14:textId="1424BA47" w:rsidR="002200A7" w:rsidRDefault="002200A7" w:rsidP="002200A7">
      <w:r>
        <w:t>endvars</w:t>
      </w:r>
    </w:p>
    <w:p w14:paraId="600AE37F" w14:textId="665A28EC" w:rsidR="00AF5195" w:rsidRDefault="00AF5195" w:rsidP="00AF5195">
      <w:pPr>
        <w:pageBreakBefore/>
      </w:pPr>
      <w:r>
        <w:lastRenderedPageBreak/>
        <w:t>data.gs</w:t>
      </w:r>
      <w:r w:rsidR="00975548">
        <w:t>(g</w:t>
      </w:r>
      <w:r w:rsidR="00975548">
        <w:rPr>
          <w:rFonts w:hint="eastAsia"/>
        </w:rPr>
        <w:t>rads</w:t>
      </w:r>
      <w:r w:rsidR="00975548">
        <w:rPr>
          <w:rFonts w:hint="eastAsia"/>
        </w:rPr>
        <w:t>脚本</w:t>
      </w:r>
      <w:r w:rsidR="00975548">
        <w:t>)</w:t>
      </w:r>
      <w:r>
        <w:rPr>
          <w:rFonts w:hint="eastAsia"/>
        </w:rPr>
        <w:t>代码：</w:t>
      </w:r>
    </w:p>
    <w:p w14:paraId="1C409C7F" w14:textId="77777777" w:rsidR="00AF5195" w:rsidRDefault="00AF5195" w:rsidP="00AF5195">
      <w:r>
        <w:t>'open data.ctl'</w:t>
      </w:r>
    </w:p>
    <w:p w14:paraId="75C070AD" w14:textId="77777777" w:rsidR="00AF5195" w:rsidRDefault="00AF5195" w:rsidP="00AF5195">
      <w:r>
        <w:t>'set lon 60 150'</w:t>
      </w:r>
    </w:p>
    <w:p w14:paraId="72AF940E" w14:textId="77777777" w:rsidR="00AF5195" w:rsidRDefault="00AF5195" w:rsidP="00AF5195">
      <w:r>
        <w:t>'set lat 0 40'</w:t>
      </w:r>
    </w:p>
    <w:p w14:paraId="54CFDCFD" w14:textId="77777777" w:rsidR="00AF5195" w:rsidRDefault="00AF5195" w:rsidP="00AF5195">
      <w:r>
        <w:t>'set gxout vector'</w:t>
      </w:r>
    </w:p>
    <w:p w14:paraId="455DB226" w14:textId="77777777" w:rsidR="00AF5195" w:rsidRDefault="00AF5195" w:rsidP="00AF5195">
      <w:r>
        <w:t>t=1</w:t>
      </w:r>
    </w:p>
    <w:p w14:paraId="36882649" w14:textId="77777777" w:rsidR="00AF5195" w:rsidRDefault="00AF5195" w:rsidP="00AF5195">
      <w:r>
        <w:t>while(t&lt;=48)</w:t>
      </w:r>
    </w:p>
    <w:p w14:paraId="20318721" w14:textId="77777777" w:rsidR="00AF5195" w:rsidRDefault="00AF5195" w:rsidP="00AF5195">
      <w:r>
        <w:t>'draw title wind-field-'t'*month'</w:t>
      </w:r>
    </w:p>
    <w:p w14:paraId="2719B0D7" w14:textId="77777777" w:rsidR="00AF5195" w:rsidRDefault="00AF5195" w:rsidP="00AF5195">
      <w:r>
        <w:t>'set t 't''</w:t>
      </w:r>
    </w:p>
    <w:p w14:paraId="1FA1F642" w14:textId="77777777" w:rsidR="00AF5195" w:rsidRDefault="00AF5195" w:rsidP="00AF5195">
      <w:r>
        <w:t>'d u;v'</w:t>
      </w:r>
    </w:p>
    <w:p w14:paraId="237106C3" w14:textId="77777777" w:rsidR="00AF5195" w:rsidRDefault="00AF5195" w:rsidP="00AF5195">
      <w:r>
        <w:t>'printim vector'%t%'.png'</w:t>
      </w:r>
    </w:p>
    <w:p w14:paraId="421D36F0" w14:textId="77777777" w:rsidR="00AF5195" w:rsidRDefault="00AF5195" w:rsidP="00AF5195">
      <w:r>
        <w:t>t=t+1</w:t>
      </w:r>
    </w:p>
    <w:p w14:paraId="75D175B1" w14:textId="77777777" w:rsidR="00AF5195" w:rsidRDefault="00AF5195" w:rsidP="00AF5195">
      <w:r>
        <w:t>'c'</w:t>
      </w:r>
    </w:p>
    <w:p w14:paraId="7F9D05B4" w14:textId="77777777" w:rsidR="00AF5195" w:rsidRDefault="00AF5195" w:rsidP="00AF5195">
      <w:r>
        <w:t>endwhile</w:t>
      </w:r>
    </w:p>
    <w:p w14:paraId="45F0B4B7" w14:textId="77777777" w:rsidR="00AF5195" w:rsidRDefault="00AF5195" w:rsidP="00AF5195">
      <w:r>
        <w:t>;</w:t>
      </w:r>
    </w:p>
    <w:p w14:paraId="1DA32205" w14:textId="4D9FBF80" w:rsidR="00AF5195" w:rsidRDefault="00AF5195" w:rsidP="00AF5195">
      <w:r>
        <w:t>'disable fwrite'</w:t>
      </w:r>
    </w:p>
    <w:p w14:paraId="04827B9A" w14:textId="3BC0CF1E" w:rsidR="00975548" w:rsidRDefault="00975548">
      <w:r>
        <w:br w:type="page"/>
      </w:r>
    </w:p>
    <w:p w14:paraId="3C2A6C1C" w14:textId="36A266EA" w:rsidR="00092E38" w:rsidRDefault="00EE6EE7" w:rsidP="00092E38">
      <w:pPr>
        <w:pageBreakBefore/>
      </w:pPr>
      <w:r>
        <w:rPr>
          <w:rFonts w:hint="eastAsia"/>
        </w:rPr>
        <w:lastRenderedPageBreak/>
        <w:t>后记：</w:t>
      </w:r>
      <w:r w:rsidR="00C2419C">
        <w:rPr>
          <w:rFonts w:hint="eastAsia"/>
        </w:rPr>
        <w:t>将</w:t>
      </w:r>
      <w:r w:rsidR="00975548">
        <w:rPr>
          <w:rFonts w:hint="eastAsia"/>
        </w:rPr>
        <w:t>输出图片合并为一个</w:t>
      </w:r>
      <w:r w:rsidR="00975548">
        <w:t>gif</w:t>
      </w:r>
      <w:r w:rsidR="00975548">
        <w:rPr>
          <w:rFonts w:hint="eastAsia"/>
        </w:rPr>
        <w:t>动图参考了</w:t>
      </w:r>
      <w:hyperlink r:id="rId7" w:history="1">
        <w:r w:rsidR="005C54B0" w:rsidRPr="009D6F03">
          <w:rPr>
            <w:rStyle w:val="a7"/>
          </w:rPr>
          <w:t>https://www.cnblogs.com/Parallel-Life/archive/2013/01/19/2867447.html</w:t>
        </w:r>
      </w:hyperlink>
      <w:r w:rsidR="005C54B0" w:rsidRPr="009D6F03">
        <w:rPr>
          <w:rFonts w:hint="eastAsia"/>
        </w:rPr>
        <w:t>所说的办法</w:t>
      </w:r>
      <w:r w:rsidR="00092E38">
        <w:rPr>
          <w:rFonts w:hint="eastAsia"/>
        </w:rPr>
        <w:t>。</w:t>
      </w:r>
    </w:p>
    <w:p w14:paraId="7E5A56FB" w14:textId="533BA857" w:rsidR="00092E38" w:rsidRDefault="00092E38" w:rsidP="00092E38">
      <w:r>
        <w:rPr>
          <w:rFonts w:hint="eastAsia"/>
        </w:rPr>
        <w:t>命令</w:t>
      </w:r>
      <w:r>
        <w:t>:</w:t>
      </w:r>
    </w:p>
    <w:p w14:paraId="32B5EE38" w14:textId="04DE2F04" w:rsidR="00092E38" w:rsidRDefault="00092E38" w:rsidP="00092E38">
      <w:r>
        <w:t>convert -delay 50 vector*.png vector.gif</w:t>
      </w:r>
    </w:p>
    <w:p w14:paraId="1930B7D7" w14:textId="7732CE1F" w:rsidR="00DA4D1D" w:rsidRDefault="005C54B0" w:rsidP="00092E38">
      <w:pPr>
        <w:rPr>
          <w:rFonts w:hint="eastAsia"/>
        </w:rPr>
      </w:pPr>
      <w:r w:rsidRPr="009D6F03">
        <w:rPr>
          <w:rFonts w:hint="eastAsia"/>
        </w:rPr>
        <w:t>但是不足之处在于</w:t>
      </w:r>
      <w:r w:rsidR="00DA4D1D">
        <w:rPr>
          <w:rFonts w:hint="eastAsia"/>
        </w:rPr>
        <w:t>:</w:t>
      </w:r>
    </w:p>
    <w:p w14:paraId="7E7C4909" w14:textId="21BF556B" w:rsidR="00DA4D1D" w:rsidRDefault="00594505" w:rsidP="00594505">
      <w:r>
        <w:rPr>
          <w:rFonts w:hint="eastAsia"/>
        </w:rPr>
        <w:t>一．</w:t>
      </w:r>
      <w:r w:rsidR="005C54B0" w:rsidRPr="009D6F03">
        <w:rPr>
          <w:rFonts w:hint="eastAsia"/>
        </w:rPr>
        <w:t>1</w:t>
      </w:r>
      <w:r w:rsidR="005C54B0" w:rsidRPr="009D6F03">
        <w:t>-9</w:t>
      </w:r>
      <w:r w:rsidR="005C54B0">
        <w:rPr>
          <w:rFonts w:hint="eastAsia"/>
        </w:rPr>
        <w:t>都是我</w:t>
      </w:r>
      <w:r w:rsidR="009D6F03">
        <w:rPr>
          <w:rFonts w:hint="eastAsia"/>
        </w:rPr>
        <w:t>自己</w:t>
      </w:r>
      <w:r w:rsidR="005C54B0">
        <w:rPr>
          <w:rFonts w:hint="eastAsia"/>
        </w:rPr>
        <w:t>手动添的</w:t>
      </w:r>
      <w:r w:rsidR="005C54B0">
        <w:rPr>
          <w:rFonts w:hint="eastAsia"/>
        </w:rPr>
        <w:t>0</w:t>
      </w:r>
      <w:r w:rsidR="00092E38">
        <w:rPr>
          <w:rFonts w:hint="eastAsia"/>
        </w:rPr>
        <w:t>。</w:t>
      </w:r>
    </w:p>
    <w:p w14:paraId="6F9516BD" w14:textId="72C4D080" w:rsidR="009E18FA" w:rsidRDefault="00594505" w:rsidP="00092E38">
      <w:r>
        <w:rPr>
          <w:rFonts w:ascii="Cambria Math" w:hAnsi="Cambria Math" w:cs="Cambria Math" w:hint="eastAsia"/>
          <w:color w:val="333333"/>
          <w:sz w:val="20"/>
          <w:szCs w:val="20"/>
          <w:shd w:val="clear" w:color="auto" w:fill="FFFFFF"/>
        </w:rPr>
        <w:t>二．</w:t>
      </w:r>
      <w:r w:rsidR="00E12F16">
        <w:rPr>
          <w:rFonts w:hint="eastAsia"/>
        </w:rPr>
        <w:t>第一张图片的</w:t>
      </w:r>
      <w:r w:rsidR="00E12F16">
        <w:rPr>
          <w:rFonts w:hint="eastAsia"/>
        </w:rPr>
        <w:t>draw</w:t>
      </w:r>
      <w:r w:rsidR="00E12F16">
        <w:t xml:space="preserve"> </w:t>
      </w:r>
      <w:r w:rsidR="00E12F16">
        <w:rPr>
          <w:rFonts w:hint="eastAsia"/>
        </w:rPr>
        <w:t>title</w:t>
      </w:r>
      <w:r w:rsidR="00E12F16">
        <w:rPr>
          <w:rFonts w:hint="eastAsia"/>
        </w:rPr>
        <w:t>始终无法显示出来，</w:t>
      </w:r>
      <w:r w:rsidR="00092E38">
        <w:rPr>
          <w:rFonts w:hint="eastAsia"/>
        </w:rPr>
        <w:t>无论</w:t>
      </w:r>
      <w:r w:rsidR="00E12F16">
        <w:t xml:space="preserve"> win</w:t>
      </w:r>
      <w:r w:rsidR="006D30A3">
        <w:t>10</w:t>
      </w:r>
      <w:r w:rsidR="00E12F16">
        <w:rPr>
          <w:rFonts w:hint="eastAsia"/>
        </w:rPr>
        <w:t>装的</w:t>
      </w:r>
      <w:r w:rsidR="00E12F16">
        <w:rPr>
          <w:rFonts w:hint="eastAsia"/>
        </w:rPr>
        <w:t>o</w:t>
      </w:r>
      <w:r w:rsidR="00E12F16">
        <w:t>pengrads2.2.1</w:t>
      </w:r>
      <w:r w:rsidR="00E12F16">
        <w:rPr>
          <w:rFonts w:hint="eastAsia"/>
        </w:rPr>
        <w:t>还是</w:t>
      </w:r>
      <w:r w:rsidR="00E12F16">
        <w:t>debian</w:t>
      </w:r>
      <w:r w:rsidR="004B4824">
        <w:rPr>
          <w:rFonts w:hint="eastAsia"/>
        </w:rPr>
        <w:t xml:space="preserve"> </w:t>
      </w:r>
      <w:r w:rsidR="00092E38">
        <w:t>sid</w:t>
      </w:r>
      <w:r w:rsidR="00E12F16">
        <w:rPr>
          <w:rFonts w:hint="eastAsia"/>
        </w:rPr>
        <w:t>源里的</w:t>
      </w:r>
      <w:r w:rsidR="00E12F16">
        <w:rPr>
          <w:rFonts w:hint="eastAsia"/>
        </w:rPr>
        <w:t>g</w:t>
      </w:r>
      <w:r w:rsidR="00E12F16">
        <w:t>rads2.2.1</w:t>
      </w:r>
      <w:r w:rsidR="00E12F16">
        <w:rPr>
          <w:rFonts w:hint="eastAsia"/>
        </w:rPr>
        <w:t>都</w:t>
      </w:r>
      <w:r w:rsidR="00092E38">
        <w:rPr>
          <w:rFonts w:hint="eastAsia"/>
        </w:rPr>
        <w:t>是</w:t>
      </w:r>
      <w:r w:rsidR="00E12F16">
        <w:rPr>
          <w:rFonts w:hint="eastAsia"/>
        </w:rPr>
        <w:t>如此，不知何故</w:t>
      </w:r>
      <w:r w:rsidR="00092E38">
        <w:rPr>
          <w:rFonts w:hint="eastAsia"/>
        </w:rPr>
        <w:t>。</w:t>
      </w:r>
      <w:r w:rsidR="00E12F16">
        <w:rPr>
          <w:rFonts w:hint="eastAsia"/>
        </w:rPr>
        <w:t>最后用</w:t>
      </w:r>
      <w:r w:rsidR="00092E38">
        <w:rPr>
          <w:rFonts w:hint="eastAsia"/>
        </w:rPr>
        <w:t>还是用</w:t>
      </w:r>
      <w:r w:rsidR="00E12F16">
        <w:t>gimp</w:t>
      </w:r>
      <w:r w:rsidR="00E12F16">
        <w:rPr>
          <w:rFonts w:hint="eastAsia"/>
        </w:rPr>
        <w:t>给它补上的</w:t>
      </w:r>
      <w:r w:rsidR="00092E38">
        <w:rPr>
          <w:rFonts w:hint="eastAsia"/>
        </w:rPr>
        <w:t>。</w:t>
      </w:r>
    </w:p>
    <w:p w14:paraId="6ED67F26" w14:textId="777C1DED" w:rsidR="00975548" w:rsidRDefault="00C5782B" w:rsidP="00092E38">
      <w:r>
        <w:rPr>
          <w:rFonts w:hint="eastAsia"/>
        </w:rPr>
        <w:t>gif</w:t>
      </w:r>
      <w:r>
        <w:rPr>
          <w:rFonts w:hint="eastAsia"/>
        </w:rPr>
        <w:t>在附件。</w:t>
      </w:r>
    </w:p>
    <w:sectPr w:rsidR="0097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D6B79" w14:textId="77777777" w:rsidR="00D413D6" w:rsidRDefault="00D413D6" w:rsidP="00EE0F36">
      <w:pPr>
        <w:spacing w:after="0" w:line="240" w:lineRule="auto"/>
      </w:pPr>
      <w:r>
        <w:separator/>
      </w:r>
    </w:p>
  </w:endnote>
  <w:endnote w:type="continuationSeparator" w:id="0">
    <w:p w14:paraId="63A105CD" w14:textId="77777777" w:rsidR="00D413D6" w:rsidRDefault="00D413D6" w:rsidP="00EE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6A12F" w14:textId="77777777" w:rsidR="00D413D6" w:rsidRDefault="00D413D6" w:rsidP="00EE0F36">
      <w:pPr>
        <w:spacing w:after="0" w:line="240" w:lineRule="auto"/>
      </w:pPr>
      <w:r>
        <w:separator/>
      </w:r>
    </w:p>
  </w:footnote>
  <w:footnote w:type="continuationSeparator" w:id="0">
    <w:p w14:paraId="6B42FA52" w14:textId="77777777" w:rsidR="00D413D6" w:rsidRDefault="00D413D6" w:rsidP="00EE0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15015"/>
    <w:multiLevelType w:val="hybridMultilevel"/>
    <w:tmpl w:val="007A8082"/>
    <w:lvl w:ilvl="0" w:tplc="C46036D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513BF"/>
    <w:multiLevelType w:val="hybridMultilevel"/>
    <w:tmpl w:val="02CCAB5C"/>
    <w:lvl w:ilvl="0" w:tplc="6E8C56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D1"/>
    <w:rsid w:val="00092E38"/>
    <w:rsid w:val="002200A7"/>
    <w:rsid w:val="002923B0"/>
    <w:rsid w:val="004B4824"/>
    <w:rsid w:val="00576DD1"/>
    <w:rsid w:val="00594505"/>
    <w:rsid w:val="005B5032"/>
    <w:rsid w:val="005C54B0"/>
    <w:rsid w:val="006D30A3"/>
    <w:rsid w:val="006D6515"/>
    <w:rsid w:val="00975548"/>
    <w:rsid w:val="009D6F03"/>
    <w:rsid w:val="009E18FA"/>
    <w:rsid w:val="00AF5195"/>
    <w:rsid w:val="00C2419C"/>
    <w:rsid w:val="00C5782B"/>
    <w:rsid w:val="00D413D6"/>
    <w:rsid w:val="00DA4D1D"/>
    <w:rsid w:val="00E12F16"/>
    <w:rsid w:val="00EE0F36"/>
    <w:rsid w:val="00EE6EE7"/>
    <w:rsid w:val="00F8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C59D"/>
  <w15:chartTrackingRefBased/>
  <w15:docId w15:val="{F809C58A-3290-42FF-B6D4-786DADA5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E0F36"/>
  </w:style>
  <w:style w:type="paragraph" w:styleId="a5">
    <w:name w:val="footer"/>
    <w:basedOn w:val="a"/>
    <w:link w:val="a6"/>
    <w:uiPriority w:val="99"/>
    <w:unhideWhenUsed/>
    <w:rsid w:val="00EE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E0F36"/>
  </w:style>
  <w:style w:type="character" w:styleId="a7">
    <w:name w:val="Hyperlink"/>
    <w:basedOn w:val="a0"/>
    <w:uiPriority w:val="99"/>
    <w:unhideWhenUsed/>
    <w:rsid w:val="009755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554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D6F0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arallel-Life/archive/2013/01/19/286744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思进</dc:creator>
  <cp:keywords/>
  <dc:description/>
  <cp:lastModifiedBy>卞 思进</cp:lastModifiedBy>
  <cp:revision>17</cp:revision>
  <dcterms:created xsi:type="dcterms:W3CDTF">2020-05-12T09:56:00Z</dcterms:created>
  <dcterms:modified xsi:type="dcterms:W3CDTF">2020-05-12T10:15:00Z</dcterms:modified>
</cp:coreProperties>
</file>