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19" w:rsidRDefault="00531568">
      <w:hyperlink r:id="rId5" w:history="1">
        <w:r w:rsidRPr="00CB3D9A">
          <w:rPr>
            <w:rStyle w:val="Hyperlink"/>
          </w:rPr>
          <w:t>http://dictionary.reference.com/browse/iconography</w:t>
        </w:r>
      </w:hyperlink>
    </w:p>
    <w:p w:rsidR="00531568" w:rsidRDefault="00531568"/>
    <w:p w:rsidR="00531568" w:rsidRDefault="00531568">
      <w:hyperlink r:id="rId6" w:history="1">
        <w:r w:rsidRPr="00CB3D9A">
          <w:rPr>
            <w:rStyle w:val="Hyperlink"/>
          </w:rPr>
          <w:t>http://artandpopularculture.com/Iconography</w:t>
        </w:r>
      </w:hyperlink>
    </w:p>
    <w:p w:rsidR="00BC593A" w:rsidRDefault="00BC593A"/>
    <w:p w:rsidR="00BC593A" w:rsidRDefault="00BC593A">
      <w:hyperlink r:id="rId7" w:history="1">
        <w:r w:rsidRPr="00CB3D9A">
          <w:rPr>
            <w:rStyle w:val="Hyperlink"/>
          </w:rPr>
          <w:t>http://www.123helpme.com/view.asp?id=43661</w:t>
        </w:r>
      </w:hyperlink>
    </w:p>
    <w:p w:rsidR="00BC593A" w:rsidRDefault="00BC593A"/>
    <w:p w:rsidR="00331267" w:rsidRDefault="00331267">
      <w:hyperlink r:id="rId8" w:history="1">
        <w:r w:rsidRPr="00CB3D9A">
          <w:rPr>
            <w:rStyle w:val="Hyperlink"/>
          </w:rPr>
          <w:t>http://fireantstudio.com/news/iconography-and-web-design/#</w:t>
        </w:r>
      </w:hyperlink>
      <w:r w:rsidRPr="00331267">
        <w:t>!</w:t>
      </w:r>
    </w:p>
    <w:p w:rsidR="004F1B74" w:rsidRDefault="004F1B74"/>
    <w:p w:rsidR="004F1B74" w:rsidRDefault="004F1B74">
      <w:hyperlink r:id="rId9" w:history="1">
        <w:r w:rsidRPr="00CB3D9A">
          <w:rPr>
            <w:rStyle w:val="Hyperlink"/>
          </w:rPr>
          <w:t>http://www.slideshare.net/futureinsights/iconography-and-the-responsive-web-35162119</w:t>
        </w:r>
      </w:hyperlink>
    </w:p>
    <w:p w:rsidR="004F1B74" w:rsidRDefault="004F1B74"/>
    <w:p w:rsidR="004F1B74" w:rsidRDefault="004F1B74">
      <w:hyperlink r:id="rId10" w:history="1">
        <w:r w:rsidRPr="00CB3D9A">
          <w:rPr>
            <w:rStyle w:val="Hyperlink"/>
          </w:rPr>
          <w:t>http://www.futureinsights.com/home/iconography-the-responsive-web.html</w:t>
        </w:r>
      </w:hyperlink>
    </w:p>
    <w:p w:rsidR="004F1B74" w:rsidRDefault="004F1B74"/>
    <w:p w:rsidR="004F1B74" w:rsidRDefault="004F1B74"/>
    <w:p w:rsidR="004F1B74" w:rsidRDefault="004F1B74">
      <w:hyperlink r:id="rId11" w:history="1">
        <w:r w:rsidRPr="00CB3D9A">
          <w:rPr>
            <w:rStyle w:val="Hyperlink"/>
          </w:rPr>
          <w:t>http://webdesign.tutsplus.com/articles/all-about-responsive-iconography--webdesign-16232</w:t>
        </w:r>
      </w:hyperlink>
    </w:p>
    <w:p w:rsidR="004F1B74" w:rsidRDefault="004F1B74"/>
    <w:p w:rsidR="004F1B74" w:rsidRDefault="004F1B74"/>
    <w:p w:rsidR="004F1B74" w:rsidRDefault="004F1B74"/>
    <w:p w:rsidR="00331267" w:rsidRDefault="00331267"/>
    <w:p w:rsidR="00331267" w:rsidRDefault="00331267"/>
    <w:p w:rsidR="00BC593A" w:rsidRDefault="00BC593A"/>
    <w:p w:rsidR="00531568" w:rsidRDefault="00531568"/>
    <w:p w:rsidR="00531568" w:rsidRDefault="00531568"/>
    <w:p w:rsidR="00531568" w:rsidRDefault="00531568"/>
    <w:p w:rsidR="00531568" w:rsidRDefault="00531568"/>
    <w:p w:rsidR="00531568" w:rsidRDefault="00531568"/>
    <w:p w:rsidR="00531568" w:rsidRDefault="00531568"/>
    <w:p w:rsidR="00531568" w:rsidRDefault="00531568"/>
    <w:p w:rsidR="00531568" w:rsidRDefault="00531568"/>
    <w:p w:rsidR="00531568" w:rsidRDefault="00531568">
      <w:r>
        <w:t xml:space="preserve">My topic of choice is iconography. It is a very useful and abundantly used item in this day and time whether on a computer or other visual element. I chose this topic because of its prevalent use through out and within the web design and development career path. It is also a used way to represent things in our everyday life. It is a topic of great importance to us all in and out of this field. It’s not a difficult topic to understand, but one to grasp whole. </w:t>
      </w:r>
    </w:p>
    <w:p w:rsidR="00531568" w:rsidRDefault="00531568"/>
    <w:p w:rsidR="00531568" w:rsidRPr="00D03885" w:rsidRDefault="00531568" w:rsidP="00531568">
      <w:pPr>
        <w:rPr>
          <w:rFonts w:eastAsia="Times New Roman" w:cs="Times New Roman"/>
        </w:rPr>
      </w:pPr>
      <w:r>
        <w:t xml:space="preserve">Let’s look at what iconography is and how it is used. Iconography is the </w:t>
      </w:r>
      <w:r w:rsidRPr="00531568">
        <w:rPr>
          <w:rFonts w:eastAsia="Times New Roman" w:cs="Times New Roman"/>
        </w:rPr>
        <w:t>representation or a group of representations of a person, place, or thing, as a portrait or a collection of portraits.</w:t>
      </w:r>
      <w:r w:rsidRPr="00531568">
        <w:rPr>
          <w:rFonts w:ascii="Times" w:eastAsia="Times New Roman" w:hAnsi="Times" w:cs="Times New Roman"/>
          <w:sz w:val="20"/>
          <w:szCs w:val="20"/>
        </w:rPr>
        <w:t xml:space="preserve"> </w:t>
      </w:r>
      <w:r w:rsidR="00331267">
        <w:rPr>
          <w:rFonts w:eastAsia="Times New Roman" w:cs="Times New Roman"/>
        </w:rPr>
        <w:t xml:space="preserve">The use of iconography can date back to 3000BC. </w:t>
      </w:r>
      <w:r w:rsidR="00D03885">
        <w:rPr>
          <w:rFonts w:eastAsia="Times New Roman" w:cs="Times New Roman"/>
        </w:rPr>
        <w:t xml:space="preserve">It’s used in many instances to represent an action, directive, or even a means of giving meanings through visual elements. We use iconography a lot in web design and development. You see signs and symbols that are considered iconography through out our everyday life whether it is going to eat, looking for an item online, or travel. There are many icons out there that directs ones actions. Our use of iconography within web design goes a long ways in </w:t>
      </w:r>
      <w:r w:rsidR="00BC593A">
        <w:rPr>
          <w:rFonts w:eastAsia="Times New Roman" w:cs="Times New Roman"/>
        </w:rPr>
        <w:t xml:space="preserve">giving us short symbols to </w:t>
      </w:r>
      <w:r w:rsidR="00BC593A">
        <w:rPr>
          <w:rFonts w:eastAsia="Times New Roman" w:cs="Times New Roman"/>
        </w:rPr>
        <w:lastRenderedPageBreak/>
        <w:t xml:space="preserve">represent desired words, items, or web elements. </w:t>
      </w:r>
      <w:r w:rsidR="00331267">
        <w:rPr>
          <w:rFonts w:eastAsia="Times New Roman" w:cs="Times New Roman"/>
        </w:rPr>
        <w:t>Iconography can be used to help speed up understanding and reduce cognitive load on the user. Overall</w:t>
      </w:r>
      <w:r w:rsidR="004F1B74">
        <w:rPr>
          <w:rFonts w:eastAsia="Times New Roman" w:cs="Times New Roman"/>
        </w:rPr>
        <w:t>, icons inform us, warn us, express emotions, and definitely transcend language. Iconography is a m</w:t>
      </w:r>
      <w:bookmarkStart w:id="0" w:name="_GoBack"/>
      <w:bookmarkEnd w:id="0"/>
      <w:r w:rsidR="004F1B74">
        <w:rPr>
          <w:rFonts w:eastAsia="Times New Roman" w:cs="Times New Roman"/>
        </w:rPr>
        <w:t>uch needed and used element in today’s world. It continues to grow in its use. It isn’t something that is hard to understand but knowing the many uses and needs can help in our development process and create a better user environment. An icon speaks louder than words.</w:t>
      </w:r>
    </w:p>
    <w:p w:rsidR="00531568" w:rsidRDefault="00531568"/>
    <w:sectPr w:rsidR="00531568" w:rsidSect="00647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68"/>
    <w:rsid w:val="00227E19"/>
    <w:rsid w:val="00331267"/>
    <w:rsid w:val="004F1B74"/>
    <w:rsid w:val="00531568"/>
    <w:rsid w:val="00647ACD"/>
    <w:rsid w:val="00BC593A"/>
    <w:rsid w:val="00D03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78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568"/>
    <w:rPr>
      <w:color w:val="0000FF" w:themeColor="hyperlink"/>
      <w:u w:val="single"/>
    </w:rPr>
  </w:style>
  <w:style w:type="character" w:customStyle="1" w:styleId="oneclick-link">
    <w:name w:val="oneclick-link"/>
    <w:basedOn w:val="DefaultParagraphFont"/>
    <w:rsid w:val="00531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568"/>
    <w:rPr>
      <w:color w:val="0000FF" w:themeColor="hyperlink"/>
      <w:u w:val="single"/>
    </w:rPr>
  </w:style>
  <w:style w:type="character" w:customStyle="1" w:styleId="oneclick-link">
    <w:name w:val="oneclick-link"/>
    <w:basedOn w:val="DefaultParagraphFont"/>
    <w:rsid w:val="0053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641">
      <w:bodyDiv w:val="1"/>
      <w:marLeft w:val="0"/>
      <w:marRight w:val="0"/>
      <w:marTop w:val="0"/>
      <w:marBottom w:val="0"/>
      <w:divBdr>
        <w:top w:val="none" w:sz="0" w:space="0" w:color="auto"/>
        <w:left w:val="none" w:sz="0" w:space="0" w:color="auto"/>
        <w:bottom w:val="none" w:sz="0" w:space="0" w:color="auto"/>
        <w:right w:val="none" w:sz="0" w:space="0" w:color="auto"/>
      </w:divBdr>
      <w:divsChild>
        <w:div w:id="4558757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design.tutsplus.com/articles/all-about-responsive-iconography--webdesign-1623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ictionary.reference.com/browse/iconography" TargetMode="External"/><Relationship Id="rId6" Type="http://schemas.openxmlformats.org/officeDocument/2006/relationships/hyperlink" Target="http://artandpopularculture.com/Iconography" TargetMode="External"/><Relationship Id="rId7" Type="http://schemas.openxmlformats.org/officeDocument/2006/relationships/hyperlink" Target="http://www.123helpme.com/view.asp?id=43661" TargetMode="External"/><Relationship Id="rId8" Type="http://schemas.openxmlformats.org/officeDocument/2006/relationships/hyperlink" Target="http://fireantstudio.com/news/iconography-and-web-design/#" TargetMode="External"/><Relationship Id="rId9" Type="http://schemas.openxmlformats.org/officeDocument/2006/relationships/hyperlink" Target="http://www.slideshare.net/futureinsights/iconography-and-the-responsive-web-35162119" TargetMode="External"/><Relationship Id="rId10" Type="http://schemas.openxmlformats.org/officeDocument/2006/relationships/hyperlink" Target="http://www.futureinsights.com/home/iconography-the-responsiv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Williams</dc:creator>
  <cp:keywords/>
  <dc:description/>
  <cp:lastModifiedBy>Terence Williams</cp:lastModifiedBy>
  <cp:revision>1</cp:revision>
  <dcterms:created xsi:type="dcterms:W3CDTF">2015-08-04T03:32:00Z</dcterms:created>
  <dcterms:modified xsi:type="dcterms:W3CDTF">2015-08-04T04:35:00Z</dcterms:modified>
</cp:coreProperties>
</file>