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3E" w:rsidRPr="00F47C3E" w:rsidRDefault="00F47C3E" w:rsidP="00F47C3E">
      <w:pPr>
        <w:widowControl/>
        <w:shd w:val="clear" w:color="auto" w:fill="FFFFFF"/>
        <w:spacing w:before="100" w:beforeAutospacing="1" w:after="100" w:afterAutospacing="1" w:line="723" w:lineRule="atLeast"/>
        <w:ind w:leftChars="-810" w:left="-1701"/>
        <w:jc w:val="left"/>
        <w:outlineLvl w:val="2"/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</w:pPr>
      <w:r w:rsidRPr="00F47C3E"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  <w:t>Short papers</w:t>
      </w:r>
    </w:p>
    <w:tbl>
      <w:tblPr>
        <w:tblW w:w="14040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7"/>
        <w:gridCol w:w="7243"/>
      </w:tblGrid>
      <w:tr w:rsidR="00F47C3E" w:rsidRPr="00F47C3E" w:rsidTr="00F47C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Authors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Title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Heike Adel and Hinrich Schütze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Global Normalization of Convolutional Neural Networks for Joint Entity and Relation Classification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Alham Fikri Aji and Kenneth Heafield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Sparse Communication for Distributed Gradient Descent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Md Shad Akhtar, Abhishek Kumar, Deepanway Ghosal, Asif Ekbal and Pushpak Bhattacharyya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Multilayer Perceptron based Ensemble Technique for Fine-grained Financial Sentiment Analysis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Jacob Andreas and Dan Klein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Analogs of Linguistic Structure in Deep Representations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Tatsuya Aoki, Ryohei Sasano, Hiroya Takamura and Manadu Okumura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Distinguishing Japanese Non-standard Usages from Standard Ones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Zhenisbek Assylbekov, Rustem Takhanov, Bagdat Myrzakhmetov and Jonathan N.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Syllable-aware Neural Language Models: A Failure to Beat Character-aware Ones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Miguel Ballesteros and Yaser Al-Onaizan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AMR Parsing using Stack-LSTMs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Antonio Valerio Miceli Barone, Barry Haddow, Ulrich Germann and Rico Sennrich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Regularization techniques for fine-tuning in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Rachel Bawden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Machine Translation, it's a question of style, innit? The case of English tag questions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Jan A. Botha, Emily Pitler, Ji Ma, Anton Bakalov, Alex Salcianu, David Weiss, Ryan McDonald and Slav Petrov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Natural Language Processing with Small Feed-Forward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Jiong Cai, Yong Jiang and Kewei 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CRF Autoencoder for Unsupervised Dependency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Andrew Cattle and Xiaojuan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Predicting Word Association Strengths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Yin-Wen Chang and Michael Collins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Source-Side Left-to-Right or Target-Side Left-to-Right? An Empirical Comparison of Two Phrase-Based Decoding Algorithms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Kehai Chen, Rui Wang, Masao Utiyama, Lemao Liu, Akihiro Tamura, Eiichiro Sumita and Tiejun Zhao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Machine Translation with Source Dependency Representation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Prafulla Kumar Choubey and Ruihong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Sequential Model for Classifying Temporal Relations between Intra-Sentence Events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Oana Cocarascu and Francesca Toni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attack and support argumentative relations using deep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Ryan Cotterell, Ekaterina Vylomova, Huda Khayrallah, Christo Kirov and David Yarowsky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Paradigm Completion for Derivational Morphology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Jacob Devlin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Sharp Models on Dull Hardware: Fast and Accurate Neural Machine Translation Decoding on the CPU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Tobias Domhan and Felix Hieber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Using Target-side Monolingual Data for Neural Machine Translation through Multi-task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Zi-Yi Dou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Capturing User and Product Information for Document Level Sentiment Analysis with Deep Memory Network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Xinya Du and Claire Cardie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Where to Focus in Reading Comprehension for Neural Question Generation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Mihai Dusmanu, Elena Cabrio and Serena Villata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Argument Mining on Twitter: Arguments, Facts and Sources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Jared Fernandez, Zhaocheng Yu and Doug Downey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VecShare: A Framework for Sharing Word Representation Vectors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Annemarie Friedrich and Damyana Gateva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Classification of telicity using cross-linguistic annotation projection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Cheng-Yang Fu, Joon Lee, Mohit Bansal and Alexander 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Video Highlight Prediction Using Audience Chat Reactions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Varun Gangal, Harsh Jhamtani, Graham Neubig, Eduard Hovy and Eric Nyberg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Charmanteau: Character Embedding Models For Portmanteau Creation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Clément Gautrais, Peggy Cellier, René Quiniou and Alexandre Termier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Topic Signatures in Political Campaign Speeches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Spandana Gella, Rico Sennrich, Frank Keller and Mirella Lapata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Image Pivoting for Learning Multilingual Multimodal Representations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Tanya Goyal, Sachin Kelkar, Manas Agarwal and Jeenu Grover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Empirical Analysis of Edit Importance between Document Versions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Arihant Gupta, Syed Sarfaraz Akhtar, Avijit Vajpayee, Arjit Srivastava, Madan Gopal Jhanwar and Manish Shrivastava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Exploiting Morphological Regularities in Distributional Word Representations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E. Dario Gutierrez, Guillermo Cecchi, Cheryl Corcoran and Philip Corlett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Using Automated Metaphor Identification to Aid in Detection and Prediction of First-Episode Schizophrenia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Dan Han, Pascual Martínez-Gómez and Koji Mineshima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Visual Denotations for Recognizing Textual Entailment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Wenjuan Han, Yong Jiang and Kewei 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Dependency Grammar Induction with Neural Lexicalization and Big Training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Souleiman Hasan and Edward Curry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Word Re-Embedding via Manifold Dimensionality Retention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Benjamin Heinzerling, Nafise Sadat Moosavi and Michael Strube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Revisiting Selectional Preferences for Coreference Resolution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Aurélie Herbelot and Marco Baroni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High-risk learning: acquiring new word vectors from tiny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YiYao Huang and William Yang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 Residual Learning for Weakly-Supervised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Liang Huang, Kai Zhao and Mingbo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When to Finish? Optimal Beam Search for Neural Text Generation (modulo beam size)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Zhuoxuan Jiang, Shanshan Feng, Gao Cong, Chunyan Miao and Xiaoming 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Novel Cascade Model for Learning Latent Similarity from Heterogeneous Sequential Data of MOOC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Yong Jiang, Wenjuan Han and Kewei 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Combining Generative and Discriminative Approaches to Unsupervised Dependency Parsing via Dual Decomposition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Khalid Al Khatib, Henning Wachsmuth, Matthias Hagen and Benno 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Patterns of Argumentation Strategies across Topics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Joo-Kyung Kim, Young-Bum Kim, Ruhi Sarikaya and Eric Fosler-Lussier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Cross-Lingual Transfer Learning for POS Tagging without Cross-Lingual Resources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Satwik Kottur, José Moura, Stefan Lee and Dhruv Batra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Natural Language Does Not Emerge ‘Naturally’ in Multi-Agent Dialog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Andrey Kutuzov, Erik Velldal and Lilja Øvrelid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Temporal dynamics of semantic relations in word embeddings: an application to predicting armed conflict participants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Thomas Lavergne and François Yvon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the Structure of Variable-Order CRFs: a finite-state perspective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Xin Li and Wai 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 Multi-Task Learning for Aspect Term Extraction with Memory Interaction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Peng-Hsuan Li, Ruo-Ping Dong, Yu-Siang Wang, Ju-Chieh Chou and Wei-Yun 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Leveraging Linguistic Structures for Named Entity Recognition with Bidirectional Recursive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Shen Li, Zhe Zhao, Tao Liu, Renfen Hu and Xiaoyong 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Initializing Convolutional Filters with Semantic Features for Text Classification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Haijing Liu, Yang Gao, Pin Lv, Mengxue Li, Shiqiang Geng, Minglan Li and Hao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Using Argument-based Features to Predict and Analyse Review Helpfulness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Tianyu Liu, Kexiang Wang, Baobao Chang and Zhifang 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Soft-label Method for Noise-tolerant Distantly Supervised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Sharid Loáiciga, Liane Guillou and Christian Hardmeier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What is it? Disambiguating the different readings of the pronoun ‘it’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You Lu, Jeffrey Lund and Jordan Boyd-Graber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Why ADAGRAD Fails for Online Topic Modeling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Chaitanya Malaviya, Graham Neubig and Patrick Littell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Language Representations for Typology Prediction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Nitika Mathur, Timothy Baldwin and Trevor Cohn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Sequence Effects in Crowdsourced Annotations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Oren Melamud, Ido Dagan and Jacob Goldberger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Simple Language Model based on PMI Matrix Approximations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Stefano Menini, Federico Nanni, Simone Paolo Ponzetto and Sara Tonelli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Topic-Based Agreement and Disagreement in US Electoral Manifestos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David Mimno and Laure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strange geometry of skip-gram with negative sampling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Mathieu Morey, Philippe Muller and Nicholas Asher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How much progress have we made on RST discourse parsing? A replication study of recent results on the RST-DT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Jesse Mu, Joshua K. Hartshorne and Timothy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Evaluating Hierarchies of Verb Argument Structure with Hierarchical Clustering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Vivi Nastase and Carlo Strapparava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Word Etymology as Native Language Interference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Xing Niu, Marianna Martindale and Marine Carpuat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Study of Style in Machine Translation: Controlling the Formality of Machine Translation Output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Enrique Noriega-Atala, Marco A. Valenzuela-Escárcega, Clayton Morrison and Mihai Surdeanu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what to read: Focused machine reading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Takamasa Oshikiri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Segmentation-Free Word Embedding for Unsegmented Languages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Natalie Parde and Rodney Nielsen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Finding Patterns in Noisy Crowds: Regression-based Annotation Aggregation for Crowdsourced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Ramakanth Pasunuru and Mohit Bansal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Reinforcement Learning for Video Captioning with Entailment Rewards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Nima Pourdamghani and Kevin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Deciphering Related Languages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Daniel Preoţiuc-Pietro, Sharath Chandra Guntuku and Lyle Ungar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Controlling Human Perception of Basic User Traits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Jay Pujara, Eriq Augustine and Lise Getoor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Sparsity and Noise: Where Knowledge Graph Embeddings Fall Short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Hannah Rashkin, Eunsol Choi, Jin Yea Jang, Svitlana Volkova and Yejin Choi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Truth of Varying Shades: Analyzing Language in Fake News and Political Fact-Checking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Joseph Sanu, Mingbin Xu, Hui Jiang and Quan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Word Embeddings based on Fixed-Size Ordinally Forgetting Encoding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Maarten Sap, Marcella Cindy Prasetio, Ari Holtzman, Hannah Rashkin and Yejin Choi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Connotation Frames of Power and Agency in Modern Films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Kanthashree Mysore Sathyendra, Shomir Wilson, Florian Schaub, Sebastian Zimmeck and Norman Sadeh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the Provision of Choices in Privacy Policy Text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Allen Schmaltz, Yoon Kim, Alexander Rush and Stuart Shieber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Adapting Sequence Models for Sentence Correction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Raksha Sharma, Arpan Somani, Lakshya Kumar and Pushpak Bhattacharyya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Sentiment Intensity Ranking among Adjectives Using Sentiment Bearing Word Embeddings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Aditya Sharma, Zarana Parekh and Partha Talukdar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Speeding up Reinforcement Learning-based Information Extraction Training using Asynchronous Methods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Eyal Shnarch, Ran Levy, Vikas Raykar and Noam Slonim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GRASP: Rich Patterns for Argumentation Mining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Lei Shu, Hu Xu and Bing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DOC: Deep Open Classification of Text Documents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Daniil Sorokin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Context-Aware Representations for Knowledge Base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Lucas Sterckx, Jason Naradowsky, Bill Byrne, Thomas Demeester and Chris Develder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Break it Down for Me: A Study in Automated Lyric Annotation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Mitchell Stern, Daniel Fried and Dan Klein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Effective Inference for Generative Neural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Karl Stratos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Sub-Character Architecture for Korean Language Processing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Siliang Tang, Ning Zhang, Jinjiang Zhang, Fei Wu and Yueting 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NITE: A Neural Inductive Teaching Framework for Domain Specific NER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Quan Hung Tran, Ingrid Zukerman and Gholamreza Haffari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Preserving Distributional Information in Dialogue Act Classification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Ferhan Ture and Oliver Jojic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No Need to Pay Attention: Simple Recurrent Neural Networks Work!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Kateryna Tymoshenko, Daniele Bonadiman and Alessandro Moschitti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Ranking Kernels for Structures and Embeddings: A Hybrid Preference and Classification Model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Ashwin Vijayakumar, Ramakrishna Vedantam and Devi Parikh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Sound-Word2Vec: Learning Word Representations Grounded in Sounds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Longyue Wang, Zhaopeng Tu, Andy Way and Qun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Exploiting Cross-Sentence Context for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Rui Wang, Masao Utiyama, Lemao Liu, Kehai Chen and Eiichiro Sumita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Instance Weighting for Neural Machine Translation Domain Adaptation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Shaonan Wang, Jiajun Zhang and Chengqing Zong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Exploiting Word Internal Structures for Generic Chinese Sentence Representation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Liang Wang, Sujian Li, Yajuan Lv and Houfeng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to Rank Semantic Coherence for Topic Segmentation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Yi Wu, David Bamman and Stuart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Adversarial Training for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Hainan Xu and Philipp Koehn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Zipporah: a Fast and Scalable Data Cleaning System for Noisy Web-Crawled Parallel Corpora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Min Yang, Jincheng Mei, Heng Ji, zhao wei, Zhou Zhao and Xiaojun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and Tracking Sentiments and Topics from Social Media Texts during Natural Disasters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Wei Yang, Wei Lu and Vincent Zheng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Simple Regularization-based Algorithm for Learning Cross-Domain Word Embeddings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Weiwei Yang, Jordan Boyd-Graber and Philip Resnik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Adapting Topic Models using Lexical Associations with Tree Priors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Semih Yavuz, Izzeddin Gur, Yu Su and Xifeng 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Recovering Question Answering Errors via Query Revision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Licheng Yu, Mohit Bansal and Tamara 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Hierarchically-Attentive RNN for Album Summarization and Storytelling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Liang-Chih Yu, Jin Wang, K. Robert Lai and Xuejie Zhang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Refining Word Embeddings for Sentiment Analysis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Jinxing Yu, Xun Jian, Hao Xin and Yangqiu Song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Joint Embeddings of Chinese Words, Characters, and Fine-grained Subcharacter Components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Sina Zarrieß and David Schlangen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Deriving continous grounded meaning representations from referentially structured multimodal contexts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Xiaowei Zhang, Wei Chen, Shuang Xu and Bo Xu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Compact and Fast Neural Machine Translation Using a Combined Method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Qing Zhang and Houfeng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Noise-Clustered Distant Supervision for Relation Extraction: A Nonparametric Bayesian Perspective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Zhirui Zhang, Shujie Liu, Mu Li, Ming Zhou and Enhong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Stack-based Multi-layer Attention for Transition-based Dependency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Jianmin Zhang and Xiaojun 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Automatic Construction of News Overview Articles by News Synthesis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Kai Zhao, Dapeng Li and Liang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Joint Syntactic and Discourse Parsing with Recurrent Neural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Jie Zhao, Yu Su, Ziyu Guan and Huan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End-to-End Deep Framework for Answer Triggering with a Novel Group-Level Objective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Hao Zhou, Zhenting Yu, Yue Zhang, Shujian Huang, XIN-YU DAI and Jiajun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Word-Context Character Embeddings for Chinese Word Segmentation</w:t>
            </w:r>
          </w:p>
        </w:tc>
      </w:tr>
    </w:tbl>
    <w:p w:rsidR="00F47C3E" w:rsidRPr="00F47C3E" w:rsidRDefault="00F47C3E" w:rsidP="00F47C3E">
      <w:pPr>
        <w:widowControl/>
        <w:shd w:val="clear" w:color="auto" w:fill="FFFFFF"/>
        <w:spacing w:before="100" w:beforeAutospacing="1" w:after="100" w:afterAutospacing="1" w:line="723" w:lineRule="atLeast"/>
        <w:ind w:leftChars="-742" w:left="-1558"/>
        <w:jc w:val="left"/>
        <w:outlineLvl w:val="2"/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</w:pPr>
      <w:r w:rsidRPr="00F47C3E"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  <w:t>Long papers</w:t>
      </w:r>
    </w:p>
    <w:tbl>
      <w:tblPr>
        <w:tblW w:w="14040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0"/>
        <w:gridCol w:w="6970"/>
      </w:tblGrid>
      <w:tr w:rsidR="00F47C3E" w:rsidRPr="00F47C3E" w:rsidTr="00F47C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Authors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Title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David Alvarez-Melis and Tommi Jaakkola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causal framework for explaining the predictions of black-box sequence-to-sequence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Hadi Amiri, Timothy Miller and Guergana Savova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Repeat before Forgetting: Spaced Repetition for Efficient and Effective Training of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Peter Anderson, Basura Fernando, Mark Johnson and Stephen Gould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Guided Open Vocabulary Image Captioning with Constrained Beam Search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Yuki Arase and Jun'ichi Tsujii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Monolingual Phrase Alignment on Parse Forests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Adam St Arnaud, David Beck and Grzegorz Kondrak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Cognate Sets Across Dictionaries of Related Languages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Ehsaneddin Asgari and Hinrich Schütze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Past, Present, Future: A Computational Investigation of the Typology of Tense in 1000 Languages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Ivano Basile and Fabio Tamburini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Quantum Language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Joost Bastings, Ivan Titov, Wilker Aziz, Diego Marcheggiani and Khalil Simaan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Graph Convolutional Encoders for Syntax-aware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Chloé Braud, Ophélie Lacroix and Anders Søgaard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Does syntax help discourse segmentation? Not so much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Denny Britz, Melody Guan and Minh-Thang Luong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Efficient Attention using a Fixed-Size Memory Representation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Denny Britz, Anna Goldie, Minh-Thang Luong and Quoc 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Exploring Hyperparameter Sensitivity in Neural Machine Translation Architectures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Luana Bulat, Stephen Clark and Ekaterina Shutova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Speaking, Seeing, Understanding: Correlating semantic models with conceptual representation in the brain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Iacer Calixto, Qun Liu and Nick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Incorporating Global Visual Features into Attention-based Neural Machine Translation.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Junjie Cao, Sheng Huang, Weiwei Sun and Xiaojun 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Quasi-Second-Order Parsing for 1-Endpoint-Crossing, Pagenumber-2 Graphs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Arun Chaganty, Ashwin Paranjape, Percy Liang and Christopher D. Manning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Importance sampling for unbiased on-demand evaluation of knowledge base population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Cheng Chang, Runzhe Yang, Lu Chen, Xiang Zhou and Kai Yu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Affordable On-line Dialogue Policy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Snigdha Chaturvedi, Haoruo Peng and Dan Roth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Story Comprehension for Predicting What Happens Next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Peng Chen, Zhongqian Sun, Lidong Bing and Wei Yang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Recurrent Attention Network on Memory for Aspect Sentiment Analysis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Lu Chen, Xiang Zhou, Cheng Chang, Runzhe Yang and Kai Yu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Agent-Aware Dropout DQN for Safe and Efficient On-line Dialogue Policy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Hao Cheng, Hao Fang and Mari Ostendorf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Factored Neural Network Model for Characterizing Online Discussions in Vector Space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Prafulla Kumar Choubey and Ruihong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Event Coreference Resolution by Iteratively Unfolding Inter-dependencies among Events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Alexis Conneau, Douwe Kiela, Holger Schwenk, Loïc Barrault and Antoine Bordes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Supervised Learning of Universal Sentence Representations from Natural Language Inference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Caio Corro, Joseph Le Roux and Mathieu Lacroix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Efficient Discontinuous Phrase-Structure Parsing via the Generalized Maximum Spanning Arborescence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Ryan Cotterell and Georg Heigold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Cross-lingual Character-Level Neural Morphological Tagging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Leonard Dahlmann, Evgeny Matusov, Pavel Petrushkov and Shahram Khadivi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Machine Translation Leveraging Phrase-based Models in a Hybrid Search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Johannes Daxenberger, Steffen Eger, Ivan Habernal, Christian Stab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What is the Essence of a Claim? Cross-Domain Claim Identification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Jean-Benoit Delbrouck and Stéphane Dupont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empirical study of the effectiveness of images on Multi-modal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Tao Ding, Warren K. Bickel and Shimei 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Multi-View Unsupervised User Feature Embedding for Social Media-based Substance Use Prediction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 Dong, Jonathan Mallinson, Siva Reddy and Mirella Lapata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to Paraphrase for Question Answering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Nan Duan, Duyu Tang, Peng Chen and Ming 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Question Generation for Question Answering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haim dubossarsky, Daphna Weinshall and Eitan Grossman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Outta Control: Laws of Semantic Change and Inherent Biases in Word Representation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Greg Durrett, Jonathan K. Kummerfeld, Taylor Berg-Kirkpatrick, Rebecca Portnoff, Sadia Afroz, Damon McCoy, Kirill Levchenko and Vern Paxson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Products in Online Cybercrime Marketplaces: A Dataset for Fine-grained Domain Adaptation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Joshua Eisenberg and Mark Finlayson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Simpler and More Generalizable Story Detector using Verb and Character Features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Micha Elsner and Cory Shain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Speech segmentation with a neural encoder model of working memory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Arash Eshghi, Igor Shalyminov and Oliver Lemon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Bootstrapping incremental dialogue systems from minimal data: the generalisation power of dialogue grammars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Tobias Falke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Bringing Structure into Summaries: Crowdsourcing a Benchmark Corpus of Concept Maps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Meng Fang, Yuan Li and Trevor Cohn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how to Active Learn: A Deep Reinforcement Learning Approach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Bjarke Felbo, Alan Mislove, Anders Søgaard, Iyad Rahwan and Sune Lehmann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Using millions of emoji occurrences to learn any-domain representations for detecting sentiment, emotion and sarcasm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Yang Feng, Shiyue Zhang, Andi Zhang, Dong Wang and Andrew 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Memory-augmented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Besnik Fetahu, Katja Markert and Avishek Anand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Fine Grained Citation Span for References in Wikipedia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Kathleen C. Fraser, Kristina Lundholm Fors, Dimitrios Kokkinakis and Arto Nordlund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analysis of eye-movements during reading for the detection of mild cognitive impairment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Lea Frermann and György Szarvas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Inducing Semantic Micro-Clusters from Deep Multi-View Representations of Novels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Zhe Gan, Yunchen Pu, Ricardo Henao, Chunyuan Li, Xiaodong He and Lawrence Carin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Generic Sentence Representations Using Convolutional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Octavian-Eugen Ganea and Thomas Hofmann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 Joint Entity Disambiguation with Local Neural Attention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Aparna Garimella, Carmen Banea and Rada Mihalcea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Demographic-aware word associations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Kiril Gashteovski, Rainer Gemulla and Luciano Del Corro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MinIE: Minimizing Facts in Open Information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Aniruddha Ghosh and Tony Veale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Magnets for Sarcasm: Making Sarcasm Detection Timely, Contextual and Very Personal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Goran Glavaš and Simone Paolo Ponzetto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Dual Tensor Model for Detecting Asymmetric Lexico-Semantic Relations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David Golub, Po-Sen Huang, Xiaodong He and Li Deng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Two-Stage Synthesis Networks for Transfer Learning in Machine Comprehension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Chen Gong, Zhenghua Li, Min Zhang and Xinzhou Jiang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Multi-Grained Chinese Word Segmentation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Jiatao Gu, Kyunghyun Cho and Victor O.K. 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Trainable Greedy Decoding for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Lin Gui, Jiannan Hu, Yulan He, Ruifeng Xu, Lu Qin and Jiachen 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Question Answering Approach for Emotion Cause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Tao Gui, Qi Zhang, Haoran Huang, Minlong Peng and Xuanjing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Part-of-Speech Tagging for Twitter with Adversarial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Nitish Gupta, Sameer Singh and Dan Roth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Entity Linking via Joint Encoding of Types, Descriptions, and Context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Kata Gábor, Haifa Zargayouna, Isabelle Tellier, Davide Buscaldi and Thierry Charnois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Exploring Vector Spaces for Semantic Relations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Kazuma Hashimoto and Yoshimasa Tsuruoka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Machine Translation with Source-Side Latent Graph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Kazuma Hashimoto, caiming xiong, Yoshimasa Tsuruoka and Richard Socher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Joint Many-Task Model: Growing a Neural Network for Multiple NLP Tasks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Hua He, Kris Ganjam, Navendu Jain, Jessica Lundin, Ryen White and Jimmy 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Insight Extraction System on BioMedical Literature with Deep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Daniel Hewlett, Llion Jones, Alexandre Lacoste and izzeddin gur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Accurate Supervised and Semi-Supervised Machine Reading for Long Documents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Cong Duy Vu Hoang, Gholamreza Haffari and Trevor Cohn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Decoding as Continuous Optimisation in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Mark Hopkins, Cristian Petrescu-Prahova, Roie Levin, Ronan Le Bras, Alvaro Herrasti and Vidur Joshi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Beyond Sentential Semantic Parsing: Tackling the Math SAT with a Cascade of Tree Transducers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Tobias Horsmann and Torsten Zesch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Do LSTMs really work so well for PoS tagging? -- A replication study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Nabil Hossain, John Krumm, Lucy Vanderwende, Eric Horvitz and Henry Kautz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Filling the Blanks (hint: plural noun) for Mad Libs Humor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Lifu Huang, Avirup Sil, Heng Ji and Radu Florian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Improving Slot Filling Performance with Attentive Neural Networks on Dependency Structures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Danqing Huang, Shuming Shi, Chin-Yew Lin and Jian Yin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Fine-Grained Expressions to Solve Math Word Problems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Kai Hui, Andrew Yates, Klaus Berberich and Gerard de Melo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PACRR: A Position-Aware Neural IR Model for Relevance Matching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Pierre Isabelle, Colin Cherry and George Foster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Challenge Set Approach to Evaluating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Masaru Isonuma, Toru Fujino, Junichiro Mori, Yutaka Matsuo and Ichiro Sakata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Extractive Summarization Using Multi-Task Learning with Document Classification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Yangfeng Ji, Chenhao Tan, Sebastian Martschat, Yejin Choi and Noah A.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Dynamic Entity Representations in Neural Language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Robin Jia and Percy Liang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Adversarial Examples for Evaluating Reading Comprehension Systems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Yohan Jo, Michael Yoder, Hyeju Jang and Carolyn Rose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Modeling Dialogue Acts with Content Word Filtering and Speaker Preferences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Kenneth Joseph, Lisa Friedland, William Hobbs, David Lazer and Oren Tsur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ConStance: Modeling Annotation Contexts to Improve Stance Classification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Nobuhiro Kaji and Hayato Kobayashi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Incremental Skip-gram Model with Negative Sampling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Dongyeop Kang, Varun Gangal, Ang Lu, Zheng Chen and Eduard Hovy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Detecting and Explaining Causes From Text For a Time Series Event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Jungo Kasai, Bob Frank, Tom McCoy, Owen Rambow and Alexis Nasr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TAG Parsing with Neural Networks and Vector Representations of Supertags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Katherine Keith, Abram Handler, Michael Pinkham, Cara Magliozzi, Joshua McDuffie and Brendan O'Connor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civilians killed by police with distantly supervised entity-event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Nikita Kitaev and Dan Klein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Where is Misty? Interpreting Spatial Descriptors by Modeling Regions in Space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Jayant Krishnamurthy, Pradeep Dasigi and Matt Gardner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Semantic Parsing with Type Constraints for Semi-Structured Tables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Guokun Lai, Qizhe Xie, Hanxiao Liu, Yiming Yang and Eduard Hovy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RACE: Large-scale ReAding Comprehension Dataset From Examinations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Wuwei Lan, Siyu Qiu, Hua He and Wei Xu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Continuously Growing Dataset of Sentential Paraphrases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Man Lan, Jianxiang Wang, Yuanbin Wu, Zheng-Yu Niu and Haifeng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Multi-task Attention-based Neural Networks for Implicit Discourse Relationship Representation and Identification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Carolin Lawrence, Artem Sokolov and Stefan Riezler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Counterfactual Learning from Bandit Feedback under Deterministic Logging : A Case Study in Statistical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Kenton Lee, Luheng He, Mike Lewis and Luke Zettlemoyer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End-to-end Neural Coreference Resolution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Guang-He Lee and Yun-Nung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MUSE: Modularizing Unsupervised Sense Embeddings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Mike Lewis, Denis Yarats, Yann Dauphin, Devi Parikh and Dhruv Batra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Deal or No Deal? End-to-End Learning of Negotiation Dialogues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Piji Li, Wai Lam, Lidong Bing and Zihao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 Recurrent Generative Decoder for Abstractive Text Summarization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Piji Li, Wai Lam, Lidong Bing, Weiwei Guo and Hang 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Cascaded Attention based Unsupervised Information Distillation for Compressive Summarization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Bofang Li, Tao Liu, Zhe Zhao, Buzhou Tang, Aleksandr Drozd, Anna Rogers and Xiaoyong 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Investigating Different Syntactic Context Types and Context Representations for Learning Word Embeddings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Jiwei Li and Dan Jurafsky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Net Models of Open-domain Discourse Coherence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Jiwei Li, Will Monroe, Tianlin Shi, S\'ebastien Jean, Alan Ritter and Dan Jurafsky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Adversarial Learning for Neural Dialogue Generation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Haoran Li, Junnan Zhu, Cong Ma, Jiajun Zhang and Chengqing Zong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Multi-modal Summarization for Asynchronous Collection of Text, Image, Audio and Video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Hongyu Lin, Le Sun and Xianpei 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Reasoning with Heterogeneous Knowledge for Commonsense Machine Comprehension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Liyuan Liu, Xiang Ren, Qi Zhu, Shi Zhi, Huan Gui, Heng Ji and Jiawei 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Heterogeneous Supervision for Relation Extraction: A Representation Learning Approach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Rui Liu, Junjie Hu, Wei Wei, Zi Yang and Eric Nyberg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Structural Embedding of Syntactic Trees for Machine Comprehension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Yang Liu, Kun Han, Zhao Tan and Yun Lei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Using Context Information for Dialog Act Classification in DNN Framework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Yang Liu and Mirella Lapata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Contextually Informed Representations for Linear-Time Discourse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Pengfei Liu, Kaiyu Qian, Xipeng Qiu and Xuanjing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Idiom-Aware Compositional Distributed Semantics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Yunfei Long, Lu Qin, Rong Xiang, Minglei Li and Chu-Ren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Cognition Based Attention Model for Sentiment Analysis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Teng Long, Emmanuel Bengio, Ryan Lowe, Jackie Chi Kit Cheung and Doina Precup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World Knowledge for Reading Comprehension: Rare Entity Prediction with Hierarchical LSTMs Using External Descriptions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Yi Luan, Mari Ostendorf and Hannaneh Hajishirzi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Scientific Information Extraction with Semi-supervised Neural Tagging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Bingfeng Luo, Yansong Feng, Jianbo Xu, Xiang Zhang and Dongyan Zhao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to Predict Charges for Criminal Cases with Legal Basis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Veronica Lynn, Youngseo Son, Vivek Kulkarni, Niranjan Balasubramanian and H. Andrew Schwartz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Human Centered NLP with User-Factor Adaptation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Qingsong Ma, Yvette Graham, Timothy Baldwin and Qun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Further Investigation into Reference Bias in Monolingual Evaluation of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Aroma Mahendru, Viraj Prabhu, Akrit Mohapatra, Dhruv Batra and Stefan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Promise of Premise: Harnessing Question Premises in Visual Question Answering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Ana Marasovic, Leo Born, Juri Opitz and Anette 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Mention-Ranking Model for Abstract Anaphora Resolution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Diego Marcheggiani and Ivan Titov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Encoding Sentences with Graph Convolutional Networks for Semantic Role Labeling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André F. T. Martins and Julia Kreutzer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What's Easy: Fully Differentiable Neural Easy-First Taggers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Stephen Mayhew, Chen-Tse Tsai and Dan Roth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Cheap Translation for Cross-Lingual Named Entity Recognition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Lara McConnaughey, Jennifer Dai and David Bamman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Labeled Segmentation of Printed Books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Dheeraj Mekala, Vivek Gupta, Bhargavi Paranjape and Harish Karnick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SCDV : Sparse Composite Document Vectors using soft clustering over distributional representations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Yuanliang Meng, Anna Rumshisky and Alexey Romanov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Temporal Information Extraction for Question Answering Using Syntactic Dependencies in an LSTM-based Architecture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Dipendra Misra, John Langford and Yoav Artzi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Mapping Instructions and Visual Observations to Actions with Reinforcement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Alex Morales and Chengxiang Zhai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Humor in Reviews using Background Text Sources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Aldrian Obaja Muis and Wei 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Labeling Gaps Between Words: Recognizing Overlapping Mentions with Mention Separators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Ndapandula Nakashole and Raphael Flauger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Knowledge Distillation for Bilingual Dictionary Induction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Shashi Narayan, Claire Gardent, Shay B. Cohen and Anastasia Shimorina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Split and Rephrase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Khanh Nguyen, Hal Daumé III and Jordan Boyd-Graber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Reinforcement Learning for Bandit Neural Machine Translation with Simulated Human Feedback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Kim Anh Nguyen, Maximilian Köper, Sabine Schulte im Walde and Ngoc Thang Vu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Hierarchical Embeddings for Hypernymy Detection and Directionality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Giannis Nikolentzos, Polykarpos Meladianos, Francois Rousseau, Yannis Stavrakas and Michalis Vazirgiannis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Shortest-Path Graph Kernels for Document Similarity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Qiang Ning, Zhili Feng and Dan Roth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Structured Learning Approach to Temporal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Rodrigo Nogueira and Kyunghyun 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Task-Oriented Query Reformulation with Reinforcement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Jekaterina Novikova, Ondřej Dušek, Amanda Cercas Curry and Verena Rieser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Why We Need New Evaluation Metrics for NLG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Prakhar Ojha and Partha Talukdar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KGEval: Accuracy Estimation of Automatically Constructed Knowledge Graphs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Deepak P, Dinesh Garg and Shirish Shevade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Latent Space Embedding for Retrieval in Question-Answer Archives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Sungjoon Park, JinYeong Bak and Alice 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Rotated Word Vector Representations and their Interpretability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Tommaso Pasini and Roberto Navigli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Train-O-Matic: Large-Scale Supervised Word Sense Disambiguation in Multiple Languages without Manual Training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Jasabanta Patro, Bidisha Samanta, Saurabh Singh, Abhipsa Basu, Prithwish Mukherjee, Monojit Choudhury and Animesh Mukherjee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All that is English may be Hindi: Enhancing language identification through automatic ranking of the likeliness of word borrowing in social media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John Pavlopoulos, Prodromos Malakasiotis and Ion Androutsopoulos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Deeper Attention to Abusive User Content Moderation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Haoruo Peng, Ming-Wei Chang and Wen-tau Yih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Maximum Margin Reward Networks for Learning from Explicit and Implicit Supervision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Baolin Peng, Xiujun Li, Lihong Li, Jianfeng Gao, Asli Celikyilmaz, Sungjin Lee and Kam-Fai Wong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Composite Task-Completion Dialogue Policy Learning via Hierarchical Deep Reinforcement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Yuval Pinter, Robert Guthrie and Jacob Eisenstein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Mimicking Word Embeddings using Subword RNNs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Lahari Poddar, Wynne Hsu and Mong Li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Author-aware Aspect Topic Sentiment Model to Retrieve Supporting Opinions from Reviews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Peter Potash and Anna Rumshisky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Debate Automation: a Recurrent Model for Predicting Debate Winners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Peter Potash, Alexey Romanov and Anna Rumshisky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Here's My Point: Joint Pointer Architecture for Argument Mining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Alessandro Raganato, Claudio Delli Bovi and Roberto Navigli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Sequence Learning Models for Word Sense Disambiguation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Afshin Rahimi, Timothy Baldwin and Trevor Cohn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Continuous Representation of Location for Geolocation and Lexical Dialectology using Mixture Density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Jonathan Raiman and John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Globally Normalized Reader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Prajit Ramachandran, Peter Liu and Quoc 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Improving sequence to sequence learning with unlabeled data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Farzana Rashid and Eduardo Blanco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Dimensions of Interpersonal Relationships: Corpus and Experiments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Siva Reddy, Oscar Täckström, Slav Petrov, Mark Steedman and Mirella Lapata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Universal Semantic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Marek Rei, Luana Bulat, Douwe Kiela and Ekaterina Shutova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Grasping the Finer Point: A Supervised Similarity Network for Metaphor Detection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Nils Reimers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Reporting Score Distributions Makes a Difference: Performance Study of LSTM-networks for Sequence Tagging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Guy D. Rosin, Kira Radinsky and Eytan Adar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Word Relatedness over Time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Sebastian Ruder and Barbara Plank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to select data for transfer learning with Bayesian Optimization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Mrinmaya Sachan, Kumar Dubey and Eric Xing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From Textbooks to Knowledge: A Case Study in Harvesting Axiomatic Knowledge from Textbooks to Solve Geometry Problems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Enrico Santus, Emmanuele Chersoni, Alessandro Lenci and Philippe Blache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Measuring Thematic Fit with Distributional Feature Overlap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Alexandra Schofield, Laure Thompson and David Mimno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Quantifying the Effects of Text Duplication on Semantic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Sarah Schulz and Jonas Kuhn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Multi-modular domain-tailored OCR post-correction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H. Andrew Schwartz, Masoud Rouhizadeh, Michael Bishop, Philip Tetlock, Barbara Mellers and Lyle Ungar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Assessing Objective Recommendation Quality through Political Forecasting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Stanislau Semeniuta, Aliaksei Severyn and Erhardt Barth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Hybrid Convolutional Variational Autoencoder for Text Generation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Iulian Vlad Serban, Alexander G. Ororbia, Joelle Pineau and Aaron Courville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Piecewise Latent Variables for Neural Variational Text Processing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Yuanlong Shao, Stephan Gouws, Denny Britz, Anna Goldie, Brian Strope and Ray Kurzweil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Generating High-Quality and Informative Conversation Responses with Sequence-to-Sequence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Gehui Shen, Yunlun Yang and Zhi-Hong Deng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Inter-Weighted Alignment Network for Sentence Pair Modeling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Tianze Shi, Liang Huang and Lillian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Fast(er) Exact Decoding and Global Training for Transition-Based Dependency Parsing via a Minimal Feature Set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Masumi Shirakawa, Takahiro Hara and Takuya Maekawa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Never Abandon Minorities: Exhaustive Extraction of Bursty Phrases on Microblogs Using Set Cover Problem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Matthias Sperber, Graham Neubig, Jan Niehues and Alex Waibel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Lattice-to-Sequence Models for Uncertain Inputs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Shashank Srivastava, Igor Labutov and Tom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Joint Concept Learning and Semantic Parsing from Natural Language Explanations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Felix Stahlberg and Bill Byrne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Unfolding and Shrinking Neural Machine Translation Ensembles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Miloš Stanojević and Raquel Garrido Alhama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Discontinuous Constituency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Emma Strubell, Patrick Verga, David Belanger and Andrew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Fast and Accurate Entity Recognition with Iterated Dilated Convolutions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Tzu-ray Su and Hung-yi 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Chinese Word Representations From Glyphs Of Characters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 Su and Xifeng 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Cross-domain Semantic Parsing via Paraphrasing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Sandesh Swamy, Alan Ritter and Marie-Catherine de Marneffe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"i have a feeling trump will win..................": Forecasting Winners and Losers from User Predictions on Twitter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Chuanqi Tan, Furu Wei, Pengjie Ren, Weifeng Lv and Ming 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Entity Linking for Queries by Searching Wikipedia Sentences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Julien Tissier, Christopher Gravier and Amaury Habrard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Dict2vec : Learning Word Embeddings using Lexical Dictionaries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David Vilares and Yulan 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Detecting Perspectives in Political Debates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Ivan Vulić, Nikola Mrkšić and Anna Korhonen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Cross-Lingual Induction and Transfer of Verb Classes Based on Word Vector Space Specialisation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Henning Wachsmuth, Giovanni Da San Martino, Dora Kiesel and Benno 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Impact of Modeling Overall Argumentation with Tree Kernels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Chuan Wang and Nianwen Xue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Getting the Most out of AMR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Kexiang Wang, Tianyu Liu, Zhifang Sui and Baobao Chang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Affinity-Preserving Random Walk for Multi-Document Summarization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Di Wang, Nebojsa Jojic, Chris Brockett and Eric Nyberg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Steering Output Style and Topic in Neural Response Generation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Zhongqing Wang and Yue Zhang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Opinion Recommendation Using A Neural Model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Chengyu Wang, Xiaofeng He and Aoying 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Short Survey on Taxonomy Learning from Text Corpora: Issues, Resources and Recent Advances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Chengyu Wang, Yan Fan, Xiaofeng He and Aoying 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Fine-grained Relations from Chinese User Generated Categories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Xing Wang, Zhaopeng Tu, Deyi Xiong and Min Zhang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Translating Phrases in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Yasheng Wang, Yang Zhang and Bing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Sentiment Lexicon Expansion Based on Neural PU Learning, Double Dictionary Lookup, and Polarity Association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Leyi Wang and Rui Xia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Sentiment Lexicon Construction with Representation Learning Based on Hierarchical Sentiment Supervision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Zhongqing Wang, Yue Zhang and Ching-Yun Chang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Integrating Order Information and Event Relation for Script Event Prediction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Yan Wang, Xiaojiang Liu and Shuming 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 Neural Solver for Math Word Problems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Chenguang Wang, Alan Akbik, laura chiticariu, Yunyao Li, Fei Xia and Anbang Xu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CROWD-IN-THE-LOOP: A Hybrid Approach for Annotating Semantic Roles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Shaolei Wang, Wanxiang Che, Yue Zhang, Meishan Zhang and Ting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Transition-Based Disfluency Detection using LSTMs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Marlies van der Wees, Arianna Bisazza and Christof Monz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Dynamic Data Selection for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Rongxiang Weng, Shujian Huang, Zaixiang Zheng, XIN-YU DAI and Jiajun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Machine Translation with Word Predictions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John Wieting, Jonathan Mallinson and Kevin Gimpel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Paraphrastic Sentence Embeddings from Back-Translated Bitext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Derry Tanti Wijaya, Brendan Callahan, John Hewitt, Jie Gao, Xiao Ling, Marianna Apidianaki and Chris Callison-Burch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Learning Translations via Matrix Completion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Sam Wiseman, Alexander Rush and Stuart Shieber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Challenges in Data-to-Document Generation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Wenhan Xiong, Thien Hoang and William Yang Wang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DeepPath: A Reinforcement Learning Method for Knowledge Graph Reasoning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Zhen Xu, Bingquan Liu, Baoxun Wang, Chengjie SUN, Xiaolong Wang, Zhuoran Wang and Chao 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Response Generation via GAN with an Approximate Embedding Layer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Kui Xu and Xiaojun 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a Universal Sentiment Classifier in Multiple languages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Hitomi Yanaka, Koji Mineshima, Pascual Martínez-Gómez and Daisuke Bekki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Determining Semantic Textual Similarity using Natural Deduction Proofs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Fan Yang, Arjun Mukherjee and Eduard Dragut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Satirical News Detection and Analysis using Attention Mechanism and Linguistic Features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Diyi Yang, Aaron Halfaker, Robert Kraut and Eduard Hovy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Semantic Edit Intentions from Revisions in Wikipedia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Zichao Yang, Phil Blunsom, Chris Dyer and Wang 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Reference-Aware Language Models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Bishan Yang and Tom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 Joint Sequential and Relational Model for Frame-Semantic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Baosong Yang, Derek F. Wong, Tong Xiao, Lidia S. Chao and Jingbo Zhu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Bidirectional Hierarchical Representations for Attention-based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Helen Yannakoudakis, Marek Rei, Øistein E. Andersen and Zheng Yuan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Neural Sequence-Labelling Models for Grammatical Error Correction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Lili Yao, Yaoyuan Zhang, Yansong Feng, Dongyan Zhao and Rui 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Towards Implicit Content-Introducing for Generative Short-Text Conversation Systems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Andrew Yates, Arman Cohan and Nazli Goharian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Depression and Self-Harm Risk Assessment in Online Forums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Yichun Yin, Yangqiu Song and Ming Zhang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Document-Level Multi-Aspect Sentiment Classification as Machine Comprehension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Xuwang Yin and Vicente Ordonez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Obj2Text: Generating Visually Descriptive Language from Object Layouts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Qingyu Yin, Yu Zhang, Weinan Zhang and Ting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Chinese Zero Pronoun Resolution with Deep Memory Network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Amir Zadeh, Minghai Chen, Soujanya Poria, Erik Cambria and Louis-Philippe Morency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Tensor Fusion Network for Multimodal Sentiment Analysis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Nasser Zalmout and Nizar Habash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Don't Throw Those Morphological Analyzers Away Just Yet: Neural Morphological Disambiguation for Arabic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Rowan Zellers and Yejin Choi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Zero-Shot Activity Recognition with Verb Attribute Induction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Wenyuan Zeng, Yankai Lin, Zhiyuan Liu and Maosong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Incorporating Relation Paths in Neural Relation Extraction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Xiao Zhang, Yong Jiang, Hao Peng, Kewei Tu and Dan Goldwasser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Semi-supervised Structured Prediction with Neural CRF Autoencoder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Xingxing Zhang and Mirella Lapata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Sentence Simplification with Deep Reinforcement Learning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Meishan Zhang, Yue Zhang and Guohong Fu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End-to-End Neural Relation Extraction with Global Optimization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Yuhao Zhang, Victor Zhong, Danqi Chen, Gabor Angeli and Christopher D. Manning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Position-aware Attention and Supervised Data Improve Slot Filling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Meng Zhang, Yang Liu, Huanbo Luan and Maosong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Earth Mover's Distance Minimization for Unsupervised Bilingual Lexicon Induction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Yuchen Zhang, Panupong Pasupat and Percy Liang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Macro Grammars and Holistic Triggering for Efficient Semantic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Justine Zhang, Arthur Spirling and Cristian Danescu-Niculescu-Mizil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Asking too much? The rhetorical role of questions in political discourse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Jieyu Zhao, Tianlu Wang, Mark Yatskar, Vicente Ordonez and Kai-Wei Chang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Men Also Like Shopping: Reducing Gender Bias Amplification using Corpus-level Constraints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Zhe Zhao, Tao Liu, Shen Li, Bofang Li and Xiaoyong 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Ngram2vec: Learning Improved Word Representations from Ngram Co-occurrence Statistics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Xiaoqing Zheng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Incremental Graph-based Neural Dependency 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Honglei Zhuang, Chi Wang, Fangbo Tao, Lance Kaplan and Jiawei 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Identifying Semantically Deviating Outlier Documents</w:t>
            </w:r>
          </w:p>
        </w:tc>
      </w:tr>
    </w:tbl>
    <w:p w:rsidR="00F47C3E" w:rsidRPr="00F47C3E" w:rsidRDefault="00F47C3E" w:rsidP="00F47C3E">
      <w:pPr>
        <w:widowControl/>
        <w:shd w:val="clear" w:color="auto" w:fill="FFFFFF"/>
        <w:spacing w:before="100" w:beforeAutospacing="1" w:after="100" w:afterAutospacing="1" w:line="723" w:lineRule="atLeast"/>
        <w:ind w:leftChars="-742" w:left="-1558"/>
        <w:jc w:val="left"/>
        <w:outlineLvl w:val="2"/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</w:pPr>
      <w:r w:rsidRPr="00F47C3E"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  <w:t>Demo paper</w:t>
      </w:r>
      <w:bookmarkStart w:id="0" w:name="_GoBack"/>
      <w:bookmarkEnd w:id="0"/>
      <w:r w:rsidRPr="00F47C3E">
        <w:rPr>
          <w:rFonts w:ascii="Times New Roman" w:eastAsia="宋体" w:hAnsi="Times New Roman" w:cs="Times New Roman"/>
          <w:color w:val="757575"/>
          <w:kern w:val="0"/>
          <w:sz w:val="27"/>
          <w:szCs w:val="27"/>
        </w:rPr>
        <w:t>s</w:t>
      </w:r>
    </w:p>
    <w:tbl>
      <w:tblPr>
        <w:tblW w:w="14040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5"/>
        <w:gridCol w:w="6325"/>
      </w:tblGrid>
      <w:tr w:rsidR="00F47C3E" w:rsidRPr="00F47C3E" w:rsidTr="00F47C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Authors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Title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Abdalghani Abujabal, Rishiraj Saha Roy, Mohamed Yahya and Gerhard Weikum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QUINT: Interpretable Question Answering over Knowledge Bases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Lasha Abzianidze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LangPro: Natural Language Theorem Prover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Alan Akbik and Roland Vollgraf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Projector: An Interactive Annotation Projection Visualization Tool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Cecilia Ovesdotter Alm, Benjamin Meyers and Emily Prud'hommeaux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An Analysis and Visualization Tool for Case Study Learning of Linguistic Concepts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Franck Dernoncourt, Ji Young Lee and Peter Szolovits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NeuroNER: an easy-to-use program for named-entity recognition based on neural networks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Tobias Falke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GraphDocExplore: A Framework for the Experimental Comparison of Graph-based Document Exploration Techniques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Ivan Habernal, Raffael Hannemann, Christian Pollak, Christopher Klamm, Patrick Pauli and Iryna Gurevych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Argotario: Computational Argumentation Meets Serious Games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Chieh-Yang Huang, Tristan Labetoulle, Ting-Hao Huang, Yi-Pei Chen, Hung-Chen Chen, Vallari Srivastava and Lun-Wei 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MoodSwipe: A Soft Keyboard that Suggests MessageBased on User-Specified Emotions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Jaesong Lee, Joong-Hwi Shin and Jun-Seok 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Interactive Visualization and Manipulation of Attention-based Neural Machine Translation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Ross Mechanic, Dean Fulgoni, Hannah Cutler, Sneha Rajana, Zheyuan Liu, Bradley Jackson, Anne Cocos, Chris Callison-Burch and Marianna Apidianaki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KnowYourNyms? A Game of Semantic Relationships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Alexander Miller, Will Feng, Dhruv Batra, Antoine Bordes, Adam Fisch, Jiasen Lu, Devi Parikh and Jason Weston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ParlAI: A Dialog Research Software Platform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Alexander Panchenko, Fide Marten, Eugen Ruppert, Stefano Faralli, Dmitry Ustalov, Simone Paolo Ponzetto and Chris Biemann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Unsupervised, Knowledge-Free, and Interpretable Word Sense Disambiguation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Simone Papandrea, Alessandro Raganato and Claudio Delli Bovi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SupWSD: A Flexible Toolkit for Supervised Word Sense Disambiguation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Kyle Richardson and Jonas Kuhn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Function Assistant: A Tool for NL Querying of APIs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Ludwig Richter, Johanna Geiß, Andreas Spitz and Michael Gertz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HeidelPlace: An Extensible Framework for Geoparsing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Aaron Sarnat, Vidur Joshi, Cristian Petrescu-Prahova, Alvaro Herrasti, Brandon Stilson and Mark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Interactive Visualization for Linguistic Structure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Nathan Schneider and Chuck Wooters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The NLTK FrameNet API: Designing for Discoverability with a Rich Linguistic Resource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H. Andrew Schwartz, Salvatore Giorgi, Maarten Sap, Patrick Crutchley, Lyle Ungar and Johannes Eichstaedt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DLATK: Differential Language Analysis ToolKit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Ori Shapira, Hadar Ronen, Meni Adler, Yael Amsterdamer, Judit Bar-Ilan and Ido Dagan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Interactive Abstractive Summarization for Event News Tweets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Felix Stahlberg, Eva Hasler, Danielle Saunders and Bill Byrne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SGNMT -- A Flexible NMT Decoding Platform for Quick Prototyping of New Models and Search Strategies</w:t>
            </w:r>
          </w:p>
        </w:tc>
      </w:tr>
      <w:tr w:rsidR="00F47C3E" w:rsidRPr="00F47C3E" w:rsidTr="00F4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kern w:val="0"/>
                <w:sz w:val="24"/>
                <w:szCs w:val="24"/>
              </w:rPr>
              <w:t>Kohsuke Yanai, Misa Sato, Toshihiko Yanase, Kenzo Kurotsuchi, Yuta Koreeda and Yoshiki Niwa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F47C3E" w:rsidRPr="00F47C3E" w:rsidRDefault="00F47C3E" w:rsidP="00F47C3E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F47C3E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StruAP: A Tool for Bundling Linguistic Trees through Structure-based Abstract Pattern</w:t>
            </w:r>
          </w:p>
        </w:tc>
      </w:tr>
    </w:tbl>
    <w:p w:rsidR="004643D6" w:rsidRPr="00F47C3E" w:rsidRDefault="004643D6" w:rsidP="00F47C3E"/>
    <w:sectPr w:rsidR="004643D6" w:rsidRPr="00F47C3E" w:rsidSect="00F47C3E">
      <w:pgSz w:w="14742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3B" w:rsidRDefault="00C84F3B" w:rsidP="00F47C3E">
      <w:r>
        <w:separator/>
      </w:r>
    </w:p>
  </w:endnote>
  <w:endnote w:type="continuationSeparator" w:id="0">
    <w:p w:rsidR="00C84F3B" w:rsidRDefault="00C84F3B" w:rsidP="00F4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3B" w:rsidRDefault="00C84F3B" w:rsidP="00F47C3E">
      <w:r>
        <w:separator/>
      </w:r>
    </w:p>
  </w:footnote>
  <w:footnote w:type="continuationSeparator" w:id="0">
    <w:p w:rsidR="00C84F3B" w:rsidRDefault="00C84F3B" w:rsidP="00F4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F7"/>
    <w:rsid w:val="004643D6"/>
    <w:rsid w:val="007C58F7"/>
    <w:rsid w:val="00C84F3B"/>
    <w:rsid w:val="00F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C316E-49DB-4BBD-84A0-CCC4479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47C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C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47C3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47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47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6467</Words>
  <Characters>36867</Characters>
  <Application>Microsoft Office Word</Application>
  <DocSecurity>0</DocSecurity>
  <Lines>307</Lines>
  <Paragraphs>86</Paragraphs>
  <ScaleCrop>false</ScaleCrop>
  <Company/>
  <LinksUpToDate>false</LinksUpToDate>
  <CharactersWithSpaces>43248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cp:lastPrinted>2018-04-18T02:17:00Z</cp:lastPrinted>
  <dcterms:created xsi:type="dcterms:W3CDTF">2018-04-18T02:15:00Z</dcterms:created>
  <dcterms:modified xsi:type="dcterms:W3CDTF">2018-04-18T02:21:00Z</dcterms:modified>
</cp:coreProperties>
</file>