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3C" w:rsidRDefault="0043703C" w:rsidP="0043703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Goals</w:t>
      </w:r>
    </w:p>
    <w:p w:rsidR="0043703C" w:rsidRDefault="0043703C" w:rsidP="0043703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Provide a wide spectrum of high quality movies and sporting events</w:t>
      </w:r>
    </w:p>
    <w:p w:rsidR="0043703C" w:rsidRDefault="0043703C" w:rsidP="0043703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Have well organized content that can be searched</w:t>
      </w:r>
    </w:p>
    <w:p w:rsidR="0043703C" w:rsidRDefault="0043703C" w:rsidP="0043703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Ability to answer personality questions to promote new content that meets the user’s interests.</w:t>
      </w:r>
    </w:p>
    <w:p w:rsidR="0043703C" w:rsidRDefault="0043703C" w:rsidP="0043703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Ability for adult users to restrict content for minors for age appropriate content. </w:t>
      </w:r>
    </w:p>
    <w:p w:rsidR="0043703C" w:rsidRDefault="0043703C" w:rsidP="0043703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Give the user the ability to control the content they wish to see and what they have watched</w:t>
      </w:r>
    </w:p>
    <w:p w:rsidR="0043703C" w:rsidRDefault="0043703C" w:rsidP="0043703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an easy way to pay for monthly subscriptions and extra content.</w:t>
      </w:r>
    </w:p>
    <w:p w:rsidR="0043703C" w:rsidRPr="0043703C" w:rsidRDefault="0043703C" w:rsidP="0043703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</w:t>
      </w:r>
      <w:r w:rsidR="00651CE2">
        <w:rPr>
          <w:bCs/>
          <w:sz w:val="24"/>
          <w:szCs w:val="24"/>
        </w:rPr>
        <w:t>User-friendly interface with helper text and documentation for our application.</w:t>
      </w:r>
    </w:p>
    <w:p w:rsidR="0043703C" w:rsidRDefault="0043703C" w:rsidP="0043703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Users</w:t>
      </w:r>
    </w:p>
    <w:p w:rsidR="00651CE2" w:rsidRDefault="00AB0867" w:rsidP="00AB086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Working middle class</w:t>
      </w:r>
    </w:p>
    <w:p w:rsidR="00AB0867" w:rsidRDefault="00AB0867" w:rsidP="00AB086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Age 18-45</w:t>
      </w:r>
    </w:p>
    <w:p w:rsidR="00AB0867" w:rsidRDefault="00AB0867" w:rsidP="00AB086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the continental United States</w:t>
      </w:r>
    </w:p>
    <w:p w:rsidR="00AB0867" w:rsidRPr="00AB0867" w:rsidRDefault="00AB0867" w:rsidP="00AB086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Familiar with modern technology</w:t>
      </w:r>
      <w:bookmarkStart w:id="0" w:name="_GoBack"/>
      <w:bookmarkEnd w:id="0"/>
    </w:p>
    <w:p w:rsidR="0043703C" w:rsidRDefault="0043703C" w:rsidP="00DF7F20">
      <w:pPr>
        <w:jc w:val="center"/>
        <w:rPr>
          <w:b/>
          <w:bCs/>
          <w:sz w:val="32"/>
          <w:szCs w:val="32"/>
        </w:rPr>
      </w:pPr>
    </w:p>
    <w:p w:rsidR="00DF7F20" w:rsidRDefault="00DF7F20" w:rsidP="00DF7F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William Thomason</w:t>
      </w:r>
    </w:p>
    <w:p w:rsidR="00DF7F20" w:rsidRDefault="00DF7F20" w:rsidP="00DF7F20">
      <w:pPr>
        <w:ind w:firstLine="720"/>
        <w:rPr>
          <w:sz w:val="24"/>
          <w:szCs w:val="24"/>
        </w:rPr>
      </w:pPr>
      <w:r>
        <w:t xml:space="preserve">                      </w:t>
      </w:r>
      <w:r>
        <w:rPr>
          <w:noProof/>
        </w:rPr>
        <w:drawing>
          <wp:inline distT="0" distB="0" distL="0" distR="0">
            <wp:extent cx="34480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7466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20" w:rsidRDefault="00DF7F20" w:rsidP="00DF7F20">
      <w:pPr>
        <w:ind w:firstLine="72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My name is William Tyson Thomason. I reside in Des Moines, Iowa with my wife and four children. </w:t>
      </w:r>
      <w:proofErr w:type="gramStart"/>
      <w:r>
        <w:rPr>
          <w:sz w:val="24"/>
          <w:szCs w:val="24"/>
        </w:rPr>
        <w:t>I’m</w:t>
      </w:r>
      <w:proofErr w:type="gramEnd"/>
      <w:r>
        <w:rPr>
          <w:sz w:val="24"/>
          <w:szCs w:val="24"/>
        </w:rPr>
        <w:t xml:space="preserve"> a member of the Iowa Army National Guard as a chinook helicopter </w:t>
      </w:r>
      <w:r>
        <w:rPr>
          <w:sz w:val="24"/>
          <w:szCs w:val="24"/>
        </w:rPr>
        <w:lastRenderedPageBreak/>
        <w:t xml:space="preserve">mechanic. I have many interests such as fishing, hunting and camping. One of my passions is web development; </w:t>
      </w:r>
      <w:proofErr w:type="gramStart"/>
      <w:r>
        <w:rPr>
          <w:sz w:val="24"/>
          <w:szCs w:val="24"/>
        </w:rPr>
        <w:t>I’ve</w:t>
      </w:r>
      <w:proofErr w:type="gramEnd"/>
      <w:r>
        <w:rPr>
          <w:sz w:val="24"/>
          <w:szCs w:val="24"/>
        </w:rPr>
        <w:t xml:space="preserve"> been a freelance web developer for three years. I specialize in HTML, CSS and PHP. I have experience with multiple web frameworks such as Bootstrap,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and jQuery with a firm understanding and some experience with Content management systems such as Drupal and WordPress. </w:t>
      </w:r>
      <w:proofErr w:type="gramStart"/>
      <w:r>
        <w:rPr>
          <w:sz w:val="24"/>
          <w:szCs w:val="24"/>
        </w:rPr>
        <w:t>I have built and continue to maintain several websites for small businesses in the Des Moines area.</w:t>
      </w:r>
      <w:proofErr w:type="gramEnd"/>
      <w:r>
        <w:rPr>
          <w:sz w:val="24"/>
          <w:szCs w:val="24"/>
        </w:rPr>
        <w:t xml:space="preserve"> I enjoy going to local user groups to meet other developers and to learn new things in the web development field. If there is one thing, I can say that I have learned about web development is that you never stop learning. I always strive to improve my skills and be the best developer I possibly can.</w:t>
      </w:r>
    </w:p>
    <w:p w:rsidR="008D6BF3" w:rsidRDefault="008D6BF3"/>
    <w:sectPr w:rsidR="008D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1A28"/>
    <w:multiLevelType w:val="hybridMultilevel"/>
    <w:tmpl w:val="360E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91188"/>
    <w:multiLevelType w:val="hybridMultilevel"/>
    <w:tmpl w:val="74AA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5B7F"/>
    <w:multiLevelType w:val="hybridMultilevel"/>
    <w:tmpl w:val="B0BA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20"/>
    <w:rsid w:val="0043703C"/>
    <w:rsid w:val="00651CE2"/>
    <w:rsid w:val="008D6BF3"/>
    <w:rsid w:val="00AB0867"/>
    <w:rsid w:val="00D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1BB4"/>
  <w15:chartTrackingRefBased/>
  <w15:docId w15:val="{C0066478-C57F-4477-B70B-C73561E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F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3</cp:revision>
  <dcterms:created xsi:type="dcterms:W3CDTF">2019-06-11T20:21:00Z</dcterms:created>
  <dcterms:modified xsi:type="dcterms:W3CDTF">2019-06-13T19:32:00Z</dcterms:modified>
</cp:coreProperties>
</file>