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D93EE" w14:textId="62D5B0E8" w:rsidR="00193CD8" w:rsidRPr="00C00DFE" w:rsidRDefault="00C00DFE" w:rsidP="00C00D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0DFE">
        <w:rPr>
          <w:rFonts w:ascii="Times New Roman" w:hAnsi="Times New Roman" w:cs="Times New Roman"/>
          <w:sz w:val="24"/>
          <w:szCs w:val="24"/>
        </w:rPr>
        <w:t>SoapUI</w:t>
      </w:r>
      <w:r>
        <w:rPr>
          <w:rFonts w:ascii="Times New Roman" w:hAnsi="Times New Roman" w:cs="Times New Roman"/>
          <w:sz w:val="24"/>
          <w:szCs w:val="24"/>
        </w:rPr>
        <w:t xml:space="preserve"> Tutorial </w:t>
      </w:r>
    </w:p>
    <w:p w14:paraId="6BDDA1F9" w14:textId="6941351B" w:rsidR="00C00DFE" w:rsidRDefault="00C00DFE" w:rsidP="00C00DF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“</w:t>
      </w:r>
      <w:r w:rsidR="0033493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mpty” project </w:t>
      </w:r>
    </w:p>
    <w:p w14:paraId="4B98CF86" w14:textId="1D07F7BA" w:rsidR="00C00DFE" w:rsidRDefault="00C00DFE" w:rsidP="00C00DF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Right-click and rename the project to something that represents the project you are working on </w:t>
      </w:r>
    </w:p>
    <w:p w14:paraId="55B76C17" w14:textId="049553D3" w:rsidR="00C00DFE" w:rsidRDefault="00C00DFE" w:rsidP="00C00DF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Right-click and select “New REST Service from URI”</w:t>
      </w:r>
    </w:p>
    <w:p w14:paraId="6FBD869D" w14:textId="781BCC5D" w:rsidR="00C00DFE" w:rsidRDefault="00C00DFE" w:rsidP="00C00DF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base URL</w:t>
      </w:r>
    </w:p>
    <w:p w14:paraId="6CA7326E" w14:textId="47409145" w:rsidR="00C00DFE" w:rsidRDefault="00C00DFE" w:rsidP="00C00DFE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http://localhost:3000</w:t>
      </w:r>
    </w:p>
    <w:p w14:paraId="3FABD625" w14:textId="77777777" w:rsidR="00C00DFE" w:rsidRDefault="00C00DFE" w:rsidP="00C00DF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the expanded [] entry </w:t>
      </w:r>
    </w:p>
    <w:p w14:paraId="22996D93" w14:textId="2176F288" w:rsidR="00C00DFE" w:rsidRDefault="00C00DFE" w:rsidP="00C00DF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click the base URL and specify the Node.js API path</w:t>
      </w:r>
    </w:p>
    <w:p w14:paraId="6B431B6D" w14:textId="3AF09AA2" w:rsidR="00C00DFE" w:rsidRDefault="00C00DFE" w:rsidP="00C00DFE">
      <w:pPr>
        <w:pStyle w:val="NoSpacing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/employees </w:t>
      </w:r>
      <w:bookmarkStart w:id="0" w:name="_GoBack"/>
      <w:bookmarkEnd w:id="0"/>
    </w:p>
    <w:p w14:paraId="3B691756" w14:textId="77777777" w:rsidR="00C00DFE" w:rsidRPr="00C00DFE" w:rsidRDefault="00C00DFE" w:rsidP="00C00DF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00DFE" w:rsidRPr="00C0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42E97"/>
    <w:multiLevelType w:val="hybridMultilevel"/>
    <w:tmpl w:val="0D54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FE"/>
    <w:rsid w:val="00193CD8"/>
    <w:rsid w:val="00334935"/>
    <w:rsid w:val="00C00DFE"/>
    <w:rsid w:val="00C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E00C"/>
  <w15:chartTrackingRefBased/>
  <w15:docId w15:val="{9BB3664B-41C9-4882-B112-D5F24581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0D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Krasso</dc:creator>
  <cp:keywords/>
  <dc:description/>
  <cp:lastModifiedBy>Richard Krasso</cp:lastModifiedBy>
  <cp:revision>3</cp:revision>
  <dcterms:created xsi:type="dcterms:W3CDTF">2019-09-25T20:37:00Z</dcterms:created>
  <dcterms:modified xsi:type="dcterms:W3CDTF">2019-09-25T20:44:00Z</dcterms:modified>
</cp:coreProperties>
</file>