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4014" w14:textId="77777777" w:rsidR="00960138" w:rsidRDefault="00960138" w:rsidP="00960138">
      <w:pPr>
        <w:spacing w:after="0"/>
      </w:pPr>
      <w:r>
        <w:t>February 25, 2025</w:t>
      </w:r>
    </w:p>
    <w:p w14:paraId="472D20E6" w14:textId="77777777" w:rsidR="00960138" w:rsidRPr="006D77C7" w:rsidRDefault="00960138" w:rsidP="00960138"/>
    <w:p w14:paraId="2953E508" w14:textId="77777777" w:rsidR="00960138" w:rsidRPr="006D77C7" w:rsidRDefault="00960138" w:rsidP="00960138">
      <w:r w:rsidRPr="006D77C7">
        <w:t>To My Community, My Family</w:t>
      </w:r>
    </w:p>
    <w:p w14:paraId="128636B5" w14:textId="77777777" w:rsidR="00960138" w:rsidRPr="006D77C7" w:rsidRDefault="00960138" w:rsidP="00960138"/>
    <w:p w14:paraId="41ED6637" w14:textId="77777777" w:rsidR="00960138" w:rsidRPr="006D77C7" w:rsidRDefault="00960138" w:rsidP="00960138">
      <w:r w:rsidRPr="006D77C7">
        <w:t>This letter is for you-the people who have shaped me, who have given me purpose, and who have supported me through more than a decade of service as your Tenant Association President. This is for those who have seen my work, believed in my vision, and trusted me to fight for you.</w:t>
      </w:r>
    </w:p>
    <w:p w14:paraId="4B77291E" w14:textId="77777777" w:rsidR="00960138" w:rsidRPr="006D77C7" w:rsidRDefault="00960138" w:rsidP="00960138"/>
    <w:p w14:paraId="35713546" w14:textId="77777777" w:rsidR="00960138" w:rsidRPr="006D77C7" w:rsidRDefault="00960138" w:rsidP="00960138">
      <w:pPr>
        <w:rPr>
          <w:b/>
          <w:bCs/>
        </w:rPr>
      </w:pPr>
      <w:r w:rsidRPr="006D77C7">
        <w:rPr>
          <w:b/>
          <w:bCs/>
        </w:rPr>
        <w:t>First, I owe you an apology</w:t>
      </w:r>
    </w:p>
    <w:p w14:paraId="53157BF2" w14:textId="77777777" w:rsidR="00960138" w:rsidRPr="006D77C7" w:rsidRDefault="00960138" w:rsidP="00960138">
      <w:r w:rsidRPr="006D77C7">
        <w:t>A deep, heartfelt, and overdue apology.</w:t>
      </w:r>
    </w:p>
    <w:p w14:paraId="7A40D19F" w14:textId="77777777" w:rsidR="00960138" w:rsidRPr="006D77C7" w:rsidRDefault="00960138" w:rsidP="00960138">
      <w:r w:rsidRPr="006D77C7">
        <w:t>I stand before you, humbled, hat in hand, asking-can you ever forgive me? I am only just beginning to forgive myself, and here's why:</w:t>
      </w:r>
    </w:p>
    <w:p w14:paraId="23B6B162" w14:textId="77777777" w:rsidR="00960138" w:rsidRPr="006D77C7" w:rsidRDefault="00960138" w:rsidP="00960138">
      <w:r w:rsidRPr="006D77C7">
        <w:t xml:space="preserve">I let it get to me. I let the negativity, the personal attacks, and the distractions pull me away from what truly matters-you. My purpose, my calling, my fight has always been for you. When I lost sight of that, I lost sight of myself </w:t>
      </w:r>
      <w:proofErr w:type="gramStart"/>
      <w:r w:rsidRPr="006D77C7">
        <w:t>And</w:t>
      </w:r>
      <w:proofErr w:type="gramEnd"/>
      <w:r w:rsidRPr="006D77C7">
        <w:t xml:space="preserve"> that is too far-too far from my guiding star.</w:t>
      </w:r>
    </w:p>
    <w:p w14:paraId="32BFB061" w14:textId="77777777" w:rsidR="00960138" w:rsidRDefault="00960138" w:rsidP="00960138">
      <w:r w:rsidRPr="006D77C7">
        <w:t xml:space="preserve">But I am back. And I promise </w:t>
      </w:r>
      <w:proofErr w:type="gramStart"/>
      <w:r w:rsidRPr="006D77C7">
        <w:t>you,</w:t>
      </w:r>
      <w:proofErr w:type="gramEnd"/>
      <w:r w:rsidRPr="006D77C7">
        <w:t xml:space="preserve"> I will never let that happen again.</w:t>
      </w:r>
    </w:p>
    <w:p w14:paraId="7EDE406B" w14:textId="77777777" w:rsidR="00960138" w:rsidRDefault="00960138" w:rsidP="00960138">
      <w:r w:rsidRPr="006D77C7">
        <w:t>I allowed outside noise to shake me. I let the weight of unfair attacks momentarily pull me from the mission I swore to uphold-advocating for you. That was my mistake. And for that, I am deeply sorry. But from that mistake, I have learned. I have grown stronger.</w:t>
      </w:r>
    </w:p>
    <w:p w14:paraId="2F5A3824" w14:textId="77777777" w:rsidR="00960138" w:rsidRDefault="00960138" w:rsidP="00960138">
      <w:r w:rsidRPr="006D77C7">
        <w:t>I have remembered why I do this.</w:t>
      </w:r>
    </w:p>
    <w:p w14:paraId="33288CE1" w14:textId="77777777" w:rsidR="00960138" w:rsidRDefault="00960138" w:rsidP="00960138">
      <w:r w:rsidRPr="006D77C7">
        <w:t>I have reignited the fire that fuels my passion for service. Gone are the days of trying to please everyone, of being swayed by the loudest voices instead of standing firm in my convictions. I am here to serve, to fight, to uplift. And I will do so with unwavering dedication.</w:t>
      </w:r>
    </w:p>
    <w:p w14:paraId="35B15860" w14:textId="77777777" w:rsidR="00960138" w:rsidRPr="006D77C7" w:rsidRDefault="00960138" w:rsidP="00960138">
      <w:r w:rsidRPr="006D77C7">
        <w:t>I have rediscovered my purpose. My why. And that why is you.</w:t>
      </w:r>
    </w:p>
    <w:p w14:paraId="6F981D09" w14:textId="77777777" w:rsidR="00960138" w:rsidRPr="006D77C7" w:rsidRDefault="00960138" w:rsidP="00960138">
      <w:pPr>
        <w:rPr>
          <w:b/>
          <w:bCs/>
        </w:rPr>
      </w:pPr>
      <w:r w:rsidRPr="006D77C7">
        <w:rPr>
          <w:b/>
          <w:bCs/>
        </w:rPr>
        <w:t>Which is why I must take a stand.</w:t>
      </w:r>
    </w:p>
    <w:p w14:paraId="399ECB05" w14:textId="77777777" w:rsidR="00960138" w:rsidRDefault="00960138" w:rsidP="00960138">
      <w:r w:rsidRPr="006D77C7">
        <w:t>Leadership req</w:t>
      </w:r>
      <w:r>
        <w:t>uires</w:t>
      </w:r>
      <w:r w:rsidRPr="006D77C7">
        <w:t xml:space="preserve"> making t</w:t>
      </w:r>
      <w:r>
        <w:t>ough c</w:t>
      </w:r>
      <w:r w:rsidRPr="006D77C7">
        <w:t>alls, and I will not waver in m</w:t>
      </w:r>
      <w:r>
        <w:t xml:space="preserve">y </w:t>
      </w:r>
      <w:r w:rsidRPr="006D77C7">
        <w:t xml:space="preserve">responsibility to uphold integrity within our assoc1at1on. The </w:t>
      </w:r>
      <w:proofErr w:type="spellStart"/>
      <w:r w:rsidRPr="006D77C7">
        <w:t>maJonty</w:t>
      </w:r>
      <w:proofErr w:type="spellEnd"/>
      <w:r w:rsidRPr="006D77C7">
        <w:t xml:space="preserve"> of the board-three out of five officers-have exercised the option granted to us by our bylaws to uphold work ethics, support our fellow board members and</w:t>
      </w:r>
      <w:r>
        <w:t xml:space="preserve"> </w:t>
      </w:r>
      <w:r w:rsidRPr="006D77C7">
        <w:t>ensure the effectiveness of our leadership. This is not personal-it is about protecting the int</w:t>
      </w:r>
      <w:r>
        <w:t xml:space="preserve">egrity </w:t>
      </w:r>
      <w:r w:rsidRPr="006D77C7">
        <w:t>of our board and ensuring we have the right leadership in place.</w:t>
      </w:r>
    </w:p>
    <w:p w14:paraId="1BDF561C" w14:textId="77777777" w:rsidR="00960138" w:rsidRDefault="00960138" w:rsidP="00960138">
      <w:r>
        <w:t xml:space="preserve">As we move </w:t>
      </w:r>
      <w:proofErr w:type="gramStart"/>
      <w:r>
        <w:t>forward</w:t>
      </w:r>
      <w:proofErr w:type="gramEnd"/>
      <w:r>
        <w:t xml:space="preserve"> </w:t>
      </w:r>
      <w:r w:rsidRPr="006D77C7">
        <w:t xml:space="preserve">we are looking ahead to training and welcoming new energy who share our vision, ethics, and commitment to this community. This is not about favoritism, it's about ensuring we have the best possible team in place to serve you. </w:t>
      </w:r>
    </w:p>
    <w:p w14:paraId="61F73B19" w14:textId="77777777" w:rsidR="00960138" w:rsidRDefault="00960138" w:rsidP="00960138">
      <w:r w:rsidRPr="006D77C7">
        <w:t>I asked to stand with us in supporting</w:t>
      </w:r>
      <w:r>
        <w:t xml:space="preserve"> ethics</w:t>
      </w:r>
      <w:r w:rsidRPr="006D77C7">
        <w:t xml:space="preserve"> and integrity and transparency.</w:t>
      </w:r>
    </w:p>
    <w:p w14:paraId="64A3207F" w14:textId="77777777" w:rsidR="00960138" w:rsidRDefault="00960138" w:rsidP="00960138">
      <w:r w:rsidRPr="006D77C7">
        <w:t xml:space="preserve">We </w:t>
      </w:r>
      <w:r>
        <w:t xml:space="preserve">are </w:t>
      </w:r>
      <w:r w:rsidRPr="006D77C7">
        <w:t>pleased to introduce Randall Frost (#512) as our new Treasurer, tasked with rebuilding our financial records from the ground up. Randall takes the place of our Beloved Robert Stuart, who died too fast and too young. Randall's experience and dedication will be invaluable in restoring our books and strengthening our association. And he loves my vow going forward sans-drama. That's our new pulse.</w:t>
      </w:r>
    </w:p>
    <w:p w14:paraId="61228FFC" w14:textId="77777777" w:rsidR="00960138" w:rsidRDefault="00960138" w:rsidP="00960138">
      <w:r w:rsidRPr="006D77C7">
        <w:lastRenderedPageBreak/>
        <w:t>Additionally, as we have dismissed Stacy, Kalief (#511) is currently interviewing for the Secretary position. He has a proven track record of integrity, accountability, and genuine care for this community. He will not misrepresent himself, and we believe he will be a positive asset to our leadership team.</w:t>
      </w:r>
    </w:p>
    <w:p w14:paraId="05FAAD50" w14:textId="77777777" w:rsidR="00960138" w:rsidRDefault="00960138" w:rsidP="00960138">
      <w:r w:rsidRPr="006D77C7">
        <w:t>While I understand that some may not be happy with these decisions, they are fully protected by our bylaws. Leadership is about making the best choices for the community-not the easiest ones.</w:t>
      </w:r>
    </w:p>
    <w:p w14:paraId="7CD785B7" w14:textId="77777777" w:rsidR="00960138" w:rsidRPr="006D77C7" w:rsidRDefault="00960138" w:rsidP="00960138">
      <w:pPr>
        <w:rPr>
          <w:b/>
          <w:bCs/>
        </w:rPr>
      </w:pPr>
      <w:r>
        <w:rPr>
          <w:b/>
          <w:bCs/>
        </w:rPr>
        <w:t>My Vows to You</w:t>
      </w:r>
    </w:p>
    <w:p w14:paraId="7331AB66" w14:textId="77777777" w:rsidR="00960138" w:rsidRDefault="00960138" w:rsidP="00960138">
      <w:pPr>
        <w:pStyle w:val="ListParagraph"/>
        <w:numPr>
          <w:ilvl w:val="0"/>
          <w:numId w:val="1"/>
        </w:numPr>
      </w:pPr>
      <w:r>
        <w:t>I vow to never lose sight of my guiding star again.</w:t>
      </w:r>
      <w:r>
        <w:br/>
        <w:t>My convictions fuel my dedication. I will always act in service to you, even when it means making tough, unpopular decisions.</w:t>
      </w:r>
    </w:p>
    <w:p w14:paraId="538953E0" w14:textId="77777777" w:rsidR="00960138" w:rsidRDefault="00960138" w:rsidP="00960138">
      <w:pPr>
        <w:pStyle w:val="ListParagraph"/>
        <w:numPr>
          <w:ilvl w:val="0"/>
          <w:numId w:val="1"/>
        </w:numPr>
      </w:pPr>
      <w:r>
        <w:t>I vow to serve with integrity and transparency.</w:t>
      </w:r>
      <w:r>
        <w:br/>
        <w:t>I will never withhold the truth from you, even when it is difficult to hear. Leadership requires honesty.</w:t>
      </w:r>
    </w:p>
    <w:p w14:paraId="5663A0E6" w14:textId="77777777" w:rsidR="00960138" w:rsidRDefault="00960138" w:rsidP="00960138">
      <w:pPr>
        <w:pStyle w:val="ListParagraph"/>
        <w:numPr>
          <w:ilvl w:val="0"/>
          <w:numId w:val="1"/>
        </w:numPr>
      </w:pPr>
      <w:r>
        <w:t>I vow to lead by example. Drama-free!</w:t>
      </w:r>
      <w:r>
        <w:br/>
        <w:t xml:space="preserve">I will uphold the highest ethical standards-not just for myself, but for the entire board. I am getting back to </w:t>
      </w:r>
      <w:proofErr w:type="gramStart"/>
      <w:r>
        <w:t>work, and</w:t>
      </w:r>
      <w:proofErr w:type="gramEnd"/>
      <w:r>
        <w:t xml:space="preserve"> getting my legacy back on track.</w:t>
      </w:r>
    </w:p>
    <w:p w14:paraId="4720804E" w14:textId="77777777" w:rsidR="00960138" w:rsidRPr="006D77C7" w:rsidRDefault="00960138" w:rsidP="00960138">
      <w:r w:rsidRPr="006D77C7">
        <w:t>There will be no more needless distractions, no more pocket-dial plots-just real, focused leadership, the kind you voted for in the first place and the kind you deserve.</w:t>
      </w:r>
    </w:p>
    <w:p w14:paraId="44E707A1" w14:textId="77777777" w:rsidR="00960138" w:rsidRDefault="00960138" w:rsidP="00960138">
      <w:r w:rsidRPr="006D77C7">
        <w:t xml:space="preserve">I am here. I am listening. I am fighting for you. I </w:t>
      </w:r>
      <w:proofErr w:type="spellStart"/>
      <w:proofErr w:type="gramStart"/>
      <w:r w:rsidRPr="006D77C7">
        <w:t>an</w:t>
      </w:r>
      <w:proofErr w:type="spellEnd"/>
      <w:proofErr w:type="gramEnd"/>
      <w:r w:rsidRPr="006D77C7">
        <w:t xml:space="preserve"> taking a stand while I can.</w:t>
      </w:r>
    </w:p>
    <w:p w14:paraId="6E1C766A" w14:textId="77777777" w:rsidR="00960138" w:rsidRDefault="00960138" w:rsidP="00960138">
      <w:r w:rsidRPr="006D77C7">
        <w:t>Our next General meeting will be approximately April 15th. We are waiting to replenish our funds and be at a time when we can show you how well we work with each other. Our Board will meet on the 1st Monday of every month 3pm the Community Room.</w:t>
      </w:r>
    </w:p>
    <w:p w14:paraId="54F7B2EC" w14:textId="77777777" w:rsidR="00960138" w:rsidRDefault="00960138" w:rsidP="00960138">
      <w:r w:rsidRPr="006D77C7">
        <w:t>With gratitude and unwavering dedication,</w:t>
      </w:r>
    </w:p>
    <w:p w14:paraId="3D97EFA9" w14:textId="77777777" w:rsidR="00960138" w:rsidRDefault="00960138" w:rsidP="00960138">
      <w:r w:rsidRPr="006D77C7">
        <w:t>Margaret McNulty</w:t>
      </w:r>
    </w:p>
    <w:p w14:paraId="08D1FDC4" w14:textId="77777777" w:rsidR="00960138" w:rsidRDefault="00960138" w:rsidP="00960138">
      <w:r w:rsidRPr="006D77C7">
        <w:t>Tenant Association President,</w:t>
      </w:r>
    </w:p>
    <w:p w14:paraId="7B00F3BC" w14:textId="77777777" w:rsidR="00960138" w:rsidRPr="006D77C7" w:rsidRDefault="00960138" w:rsidP="00960138">
      <w:r w:rsidRPr="006D77C7">
        <w:t>Your Personal Advocate #618</w:t>
      </w:r>
    </w:p>
    <w:p w14:paraId="491A869C" w14:textId="77777777" w:rsidR="009A2478" w:rsidRDefault="009A2478"/>
    <w:sectPr w:rsidR="009A2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05F2D"/>
    <w:multiLevelType w:val="hybridMultilevel"/>
    <w:tmpl w:val="2B4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1103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138"/>
    <w:rsid w:val="00115E0A"/>
    <w:rsid w:val="006A38A6"/>
    <w:rsid w:val="00960138"/>
    <w:rsid w:val="009A2478"/>
    <w:rsid w:val="00AA4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D638DE"/>
  <w15:chartTrackingRefBased/>
  <w15:docId w15:val="{B7E51484-FF33-DB40-9E05-224421AA7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138"/>
    <w:pPr>
      <w:spacing w:after="120"/>
    </w:pPr>
    <w:rPr>
      <w:rFonts w:ascii="Times New Roman" w:hAnsi="Times New Roman"/>
    </w:rPr>
  </w:style>
  <w:style w:type="paragraph" w:styleId="Heading1">
    <w:name w:val="heading 1"/>
    <w:basedOn w:val="Normal"/>
    <w:next w:val="Normal"/>
    <w:link w:val="Heading1Char"/>
    <w:uiPriority w:val="9"/>
    <w:qFormat/>
    <w:rsid w:val="00960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1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1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01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01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01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01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01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138"/>
    <w:rPr>
      <w:rFonts w:eastAsiaTheme="majorEastAsia" w:cstheme="majorBidi"/>
      <w:color w:val="272727" w:themeColor="text1" w:themeTint="D8"/>
    </w:rPr>
  </w:style>
  <w:style w:type="paragraph" w:styleId="Title">
    <w:name w:val="Title"/>
    <w:basedOn w:val="Normal"/>
    <w:next w:val="Normal"/>
    <w:link w:val="TitleChar"/>
    <w:uiPriority w:val="10"/>
    <w:qFormat/>
    <w:rsid w:val="009601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13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1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0138"/>
    <w:rPr>
      <w:rFonts w:ascii="Times New Roman" w:hAnsi="Times New Roman"/>
      <w:i/>
      <w:iCs/>
      <w:color w:val="404040" w:themeColor="text1" w:themeTint="BF"/>
    </w:rPr>
  </w:style>
  <w:style w:type="paragraph" w:styleId="ListParagraph">
    <w:name w:val="List Paragraph"/>
    <w:basedOn w:val="Normal"/>
    <w:uiPriority w:val="34"/>
    <w:qFormat/>
    <w:rsid w:val="00960138"/>
    <w:pPr>
      <w:ind w:left="720"/>
      <w:contextualSpacing/>
    </w:pPr>
  </w:style>
  <w:style w:type="character" w:styleId="IntenseEmphasis">
    <w:name w:val="Intense Emphasis"/>
    <w:basedOn w:val="DefaultParagraphFont"/>
    <w:uiPriority w:val="21"/>
    <w:qFormat/>
    <w:rsid w:val="00960138"/>
    <w:rPr>
      <w:i/>
      <w:iCs/>
      <w:color w:val="0F4761" w:themeColor="accent1" w:themeShade="BF"/>
    </w:rPr>
  </w:style>
  <w:style w:type="paragraph" w:styleId="IntenseQuote">
    <w:name w:val="Intense Quote"/>
    <w:basedOn w:val="Normal"/>
    <w:next w:val="Normal"/>
    <w:link w:val="IntenseQuoteChar"/>
    <w:uiPriority w:val="30"/>
    <w:qFormat/>
    <w:rsid w:val="00960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138"/>
    <w:rPr>
      <w:rFonts w:ascii="Times New Roman" w:hAnsi="Times New Roman"/>
      <w:i/>
      <w:iCs/>
      <w:color w:val="0F4761" w:themeColor="accent1" w:themeShade="BF"/>
    </w:rPr>
  </w:style>
  <w:style w:type="character" w:styleId="IntenseReference">
    <w:name w:val="Intense Reference"/>
    <w:basedOn w:val="DefaultParagraphFont"/>
    <w:uiPriority w:val="32"/>
    <w:qFormat/>
    <w:rsid w:val="00960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656</Words>
  <Characters>3740</Characters>
  <Application>Microsoft Office Word</Application>
  <DocSecurity>0</DocSecurity>
  <Lines>31</Lines>
  <Paragraphs>8</Paragraphs>
  <ScaleCrop>false</ScaleCrop>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Rittenburg</dc:creator>
  <cp:keywords/>
  <dc:description/>
  <cp:lastModifiedBy>Angel Rittenburg</cp:lastModifiedBy>
  <cp:revision>1</cp:revision>
  <dcterms:created xsi:type="dcterms:W3CDTF">2025-06-23T03:48:00Z</dcterms:created>
  <dcterms:modified xsi:type="dcterms:W3CDTF">2025-06-23T03:48:00Z</dcterms:modified>
</cp:coreProperties>
</file>