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6F3EBC">
      <w:r>
        <w:rPr>
          <w:rFonts w:ascii="Tahoma" w:hAnsi="Tahoma" w:cs="Tahoma"/>
          <w:color w:val="444444"/>
          <w:szCs w:val="21"/>
          <w:shd w:val="clear" w:color="auto" w:fill="FFFFFF"/>
        </w:rPr>
        <w:t>执行命令：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auto crossection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346700" cy="4343400"/>
            <wp:effectExtent l="0" t="0" r="6350" b="0"/>
            <wp:docPr id="1" name="图片 1" descr="http://www.allegro-skill.com/data/attachment/forum/201403/18/211756dxvmitrheerz99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0" descr="http://www.allegro-skill.com/data/attachment/forum/201403/18/211756dxvmitrheerz99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F9 j! j3 \) M# H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对于新板而言：在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“Please Input Layer_state:”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输入所需要的层结构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s--signal,g---gnd, p----power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，例如：你要做个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层板，层结构为：信号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L7 g- V( V3 ]: a; x) X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信号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信号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电源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信号，那么输入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 g s s p s(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sgssps)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，然后点击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L0 M. j1 L1 D4 M; d2 ]# `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&lt;Add&gt;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，即可完成加层，得到配置好的光绘选项，并生成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当前文件名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&gt;.clp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D$ J1 n. f. {&amp; D- 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以供用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File-&gt;Import SubDrawing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中引入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clp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文件得到文字标注；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f0 M! R( c* V5 i1 I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“Current layer:”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的信息框中显示的是你当前的层设置，如果你不需要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d, ]4 t! ]  U% R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某层用鼠标选中该层，然后点击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&lt;Delete&gt;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，即可减去该层。如果你没选中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s8 a  Q&amp; ?' R( C- {3 R8 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“Selected,will rename”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项，则在完成删层操作后其余各层层名不变，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y8 b&amp; W, I3 h# y$ @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h2 S5 ?( o( y2 z( W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如果选中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“Selected,will rename”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项则会帮你更新层名顺序。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U% h2 o5 f/ w9 y* E, p: A" a% Q' @(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H" c/ ~9 F$ y0 B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例子：原层结构为：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“TOP”“GND02” “ART03” “ART04” “POWER05”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G  h% @. H" f5 a/ p- }. G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- m) C  u&amp; A# b$ }: C8 i' ~0 V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“BOTTOM”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，删除第三、四层后，若没选中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“Selected,will rename”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得到的层结构为：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“TOP”“GND02” “POWER05” “BOTTOM”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；若选中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R( I0 c/ w4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“Selected,will rename”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项，得到的层结构为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“TOP” “GND02” “POWER03”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“BOTTOM”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（注意：使用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“Selected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will rename”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项，必须保证层的命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J7 z5 u- L/ Q( U! R7 D7 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名是规范的）。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层命名规范性：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层命名，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没有一个统一的命名方法或规范，因此其命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V/ k! G0 u/ \* u5 W  X/ U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名比较混乱。建议层命名按如下方式：信号层：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ART(n)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；电源平面层：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POWER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z) K8 |+ ^% x( T' \  {1 z! A4 J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）；地平面层：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），其中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“n”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取两位数字，不足两位，前面加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“0”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_- V% m1 z8 Y+ A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|) i' k( J0 @# Q6 u&amp; H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并且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“n”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按层序设置。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注意事项：输入字符串必须是小写，如：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附件包含了该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skill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的使用说明，分享给需要的朋友。</w:t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15E" w:rsidRDefault="0060515E" w:rsidP="006F3EBC">
      <w:r>
        <w:separator/>
      </w:r>
    </w:p>
  </w:endnote>
  <w:endnote w:type="continuationSeparator" w:id="0">
    <w:p w:rsidR="0060515E" w:rsidRDefault="0060515E" w:rsidP="006F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15E" w:rsidRDefault="0060515E" w:rsidP="006F3EBC">
      <w:r>
        <w:separator/>
      </w:r>
    </w:p>
  </w:footnote>
  <w:footnote w:type="continuationSeparator" w:id="0">
    <w:p w:rsidR="0060515E" w:rsidRDefault="0060515E" w:rsidP="006F3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C0"/>
    <w:rsid w:val="00175F73"/>
    <w:rsid w:val="0060515E"/>
    <w:rsid w:val="006F3EBC"/>
    <w:rsid w:val="00E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CF575-D055-4475-86B5-84C45324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EBC"/>
    <w:rPr>
      <w:sz w:val="18"/>
      <w:szCs w:val="18"/>
    </w:rPr>
  </w:style>
  <w:style w:type="character" w:customStyle="1" w:styleId="apple-converted-space">
    <w:name w:val="apple-converted-space"/>
    <w:basedOn w:val="a0"/>
    <w:rsid w:val="006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>Users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2016-03-04T06:26:00Z</dcterms:created>
  <dcterms:modified xsi:type="dcterms:W3CDTF">2016-03-04T06:26:00Z</dcterms:modified>
</cp:coreProperties>
</file>