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F2323">
      <w:bookmarkStart w:id="0" w:name="_GoBack"/>
      <w:bookmarkEnd w:id="0"/>
    </w:p>
    <w:p w14:paraId="5986A0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</w:tblGrid>
      <w:tr w14:paraId="4E9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 w14:paraId="2CE098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774" w:type="dxa"/>
          </w:tcPr>
          <w:p w14:paraId="4DD5CF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74" w:type="dxa"/>
          </w:tcPr>
          <w:p w14:paraId="369B34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775" w:type="dxa"/>
          </w:tcPr>
          <w:p w14:paraId="089317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775" w:type="dxa"/>
          </w:tcPr>
          <w:p w14:paraId="689B2F0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 w14:paraId="5ED173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宿舍楼层</w:t>
            </w:r>
          </w:p>
        </w:tc>
        <w:tc>
          <w:tcPr>
            <w:tcW w:w="775" w:type="dxa"/>
          </w:tcPr>
          <w:p w14:paraId="63DFA67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775" w:type="dxa"/>
          </w:tcPr>
          <w:p w14:paraId="415FD9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75" w:type="dxa"/>
          </w:tcPr>
          <w:p w14:paraId="376809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75" w:type="dxa"/>
          </w:tcPr>
          <w:p w14:paraId="639C8A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 w14:paraId="4D4AF534">
      <w:pPr>
        <w:rPr>
          <w:rFonts w:hint="default"/>
          <w:lang w:val="en-US" w:eastAsia="zh-CN"/>
        </w:rPr>
      </w:pPr>
    </w:p>
    <w:p w14:paraId="7DFB0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楼层信息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2108F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727FBA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47" w:type="dxa"/>
          </w:tcPr>
          <w:p w14:paraId="3B1305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47" w:type="dxa"/>
          </w:tcPr>
          <w:p w14:paraId="3313AB7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47" w:type="dxa"/>
          </w:tcPr>
          <w:p w14:paraId="1E5CEE6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 w14:paraId="2B64E11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 w14:paraId="75D4AC3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 w14:paraId="0329B4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 w14:paraId="611807B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 w14:paraId="68CC845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BB68D87">
      <w:pPr>
        <w:rPr>
          <w:rFonts w:hint="default"/>
          <w:lang w:val="en-US" w:eastAsia="zh-CN"/>
        </w:rPr>
      </w:pPr>
    </w:p>
    <w:p w14:paraId="2DD18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44819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7A5747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 w14:paraId="0E6D80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房间编号</w:t>
            </w:r>
          </w:p>
        </w:tc>
        <w:tc>
          <w:tcPr>
            <w:tcW w:w="1065" w:type="dxa"/>
          </w:tcPr>
          <w:p w14:paraId="1407D4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居住人数</w:t>
            </w:r>
          </w:p>
        </w:tc>
        <w:tc>
          <w:tcPr>
            <w:tcW w:w="1065" w:type="dxa"/>
          </w:tcPr>
          <w:p w14:paraId="200AA0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楼层名称</w:t>
            </w:r>
          </w:p>
        </w:tc>
        <w:tc>
          <w:tcPr>
            <w:tcW w:w="1065" w:type="dxa"/>
          </w:tcPr>
          <w:p w14:paraId="2C4BED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最大居住人数</w:t>
            </w:r>
          </w:p>
        </w:tc>
        <w:tc>
          <w:tcPr>
            <w:tcW w:w="1065" w:type="dxa"/>
          </w:tcPr>
          <w:p w14:paraId="2268B7E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 w14:paraId="127EE2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 w14:paraId="46F906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09FA942">
      <w:pPr>
        <w:rPr>
          <w:rFonts w:hint="default"/>
          <w:lang w:val="en-US" w:eastAsia="zh-CN"/>
        </w:rPr>
      </w:pPr>
    </w:p>
    <w:p w14:paraId="2B9FFCFA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管理员信息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8B8A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C2420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 w14:paraId="75DA1B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 w14:paraId="66636D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 w14:paraId="706C741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7B01C9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ABD084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zZGUzZGY0ZDEyNTBhMjNkZWQ3NTA5YmQxMDUyODUifQ=="/>
  </w:docVars>
  <w:rsids>
    <w:rsidRoot w:val="00000000"/>
    <w:rsid w:val="2A6432D1"/>
    <w:rsid w:val="5B1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76</Characters>
  <Lines>0</Lines>
  <Paragraphs>0</Paragraphs>
  <TotalTime>13</TotalTime>
  <ScaleCrop>false</ScaleCrop>
  <LinksUpToDate>false</LinksUpToDate>
  <CharactersWithSpaces>76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2024-10-09T13:35:00Z</dcterms:created>
  <dc:creator>86157</dc:creator>
  <cp:lastModifiedBy>白</cp:lastModifiedBy>
  <dcterms:modified xsi:type="dcterms:W3CDTF">2024-10-10T05:55:54Z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83AC4A35AB41480FB784A3646398761C_12</vt:lpwstr>
  </property>
</Properties>
</file>