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74C37" w14:textId="77777777" w:rsidR="004D74C3" w:rsidRDefault="004D74C3" w:rsidP="004D74C3">
      <w:r>
        <w:t xml:space="preserve">whd@whds-MacBook-Pro 567 % pylint week2/Triangle.py                                         </w:t>
      </w:r>
    </w:p>
    <w:p w14:paraId="5ED3DE9A" w14:textId="77777777" w:rsidR="004D74C3" w:rsidRDefault="004D74C3" w:rsidP="004D74C3">
      <w:r>
        <w:t>************* Module Triangle</w:t>
      </w:r>
    </w:p>
    <w:p w14:paraId="010FA745" w14:textId="77777777" w:rsidR="004D74C3" w:rsidRDefault="004D74C3" w:rsidP="004D74C3">
      <w:r>
        <w:t>week2/Triangle.py:13:22: C0326: Exactly one space required after comma</w:t>
      </w:r>
    </w:p>
    <w:p w14:paraId="5090B611" w14:textId="77777777" w:rsidR="004D74C3" w:rsidRDefault="004D74C3" w:rsidP="004D74C3">
      <w:r>
        <w:t>def classifyTriangle(a,b,c):</w:t>
      </w:r>
    </w:p>
    <w:p w14:paraId="5AA58643" w14:textId="77777777" w:rsidR="004D74C3" w:rsidRDefault="004D74C3" w:rsidP="004D74C3">
      <w:r>
        <w:t xml:space="preserve">                      ^ (bad-whitespace)</w:t>
      </w:r>
    </w:p>
    <w:p w14:paraId="1B1CA6B6" w14:textId="77777777" w:rsidR="004D74C3" w:rsidRDefault="004D74C3" w:rsidP="004D74C3">
      <w:r>
        <w:t>week2/Triangle.py:13:24: C0326: Exactly one space required after comma</w:t>
      </w:r>
    </w:p>
    <w:p w14:paraId="35345CF3" w14:textId="77777777" w:rsidR="004D74C3" w:rsidRDefault="004D74C3" w:rsidP="004D74C3">
      <w:r>
        <w:t>def classifyTriangle(a,b,c):</w:t>
      </w:r>
    </w:p>
    <w:p w14:paraId="34DE9F09" w14:textId="77777777" w:rsidR="004D74C3" w:rsidRDefault="004D74C3" w:rsidP="004D74C3">
      <w:r>
        <w:t xml:space="preserve">                        ^ (bad-whitespace)</w:t>
      </w:r>
    </w:p>
    <w:p w14:paraId="5B87DE0E" w14:textId="77777777" w:rsidR="004D74C3" w:rsidRDefault="004D74C3" w:rsidP="004D74C3">
      <w:r>
        <w:t>week2/Triangle.py:15:91: C0303: Trailing whitespace (trailing-whitespace)</w:t>
      </w:r>
    </w:p>
    <w:p w14:paraId="065EAB5C" w14:textId="77777777" w:rsidR="004D74C3" w:rsidRDefault="004D74C3" w:rsidP="004D74C3">
      <w:r>
        <w:t>week2/Triangle.py:16:19: C0303: Trailing whitespace (trailing-whitespace)</w:t>
      </w:r>
    </w:p>
    <w:p w14:paraId="78E0ADF4" w14:textId="77777777" w:rsidR="004D74C3" w:rsidRDefault="004D74C3" w:rsidP="004D74C3">
      <w:r>
        <w:t>week2/Triangle.py:17:0: C0303: Trailing whitespace (trailing-whitespace)</w:t>
      </w:r>
    </w:p>
    <w:p w14:paraId="5E7E590F" w14:textId="77777777" w:rsidR="004D74C3" w:rsidRDefault="004D74C3" w:rsidP="004D74C3">
      <w:r>
        <w:t>week2/Triangle.py:20:0: C0303: Trailing whitespace (trailing-whitespace)</w:t>
      </w:r>
    </w:p>
    <w:p w14:paraId="302B7230" w14:textId="77777777" w:rsidR="004D74C3" w:rsidRDefault="004D74C3" w:rsidP="004D74C3">
      <w:r>
        <w:t>week2/Triangle.py:27:0: C0303: Trailing whitespace (trailing-whitespace)</w:t>
      </w:r>
    </w:p>
    <w:p w14:paraId="0DC857D5" w14:textId="77777777" w:rsidR="004D74C3" w:rsidRDefault="004D74C3" w:rsidP="004D74C3">
      <w:r>
        <w:t>week2/Triangle.py:30:43: C0303: Trailing whitespace (trailing-whitespace)</w:t>
      </w:r>
    </w:p>
    <w:p w14:paraId="59DE494A" w14:textId="77777777" w:rsidR="004D74C3" w:rsidRDefault="004D74C3" w:rsidP="004D74C3">
      <w:r>
        <w:t>week2/Triangle.py:32:23: C0326: Exactly one space required after comma</w:t>
      </w:r>
    </w:p>
    <w:p w14:paraId="3FAE7D97" w14:textId="77777777" w:rsidR="004D74C3" w:rsidRDefault="004D74C3" w:rsidP="004D74C3">
      <w:r>
        <w:t xml:space="preserve">    if not(isinstance(a,int) and isinstance(b,int) and isinstance(c,int)):</w:t>
      </w:r>
    </w:p>
    <w:p w14:paraId="2414DE4D" w14:textId="77777777" w:rsidR="004D74C3" w:rsidRDefault="004D74C3" w:rsidP="004D74C3">
      <w:r>
        <w:t xml:space="preserve">                       ^ (bad-whitespace)</w:t>
      </w:r>
    </w:p>
    <w:p w14:paraId="4FA0FEA6" w14:textId="77777777" w:rsidR="004D74C3" w:rsidRDefault="004D74C3" w:rsidP="004D74C3">
      <w:r>
        <w:t>week2/Triangle.py:32:45: C0326: Exactly one space required after comma</w:t>
      </w:r>
    </w:p>
    <w:p w14:paraId="6E55F580" w14:textId="77777777" w:rsidR="004D74C3" w:rsidRDefault="004D74C3" w:rsidP="004D74C3">
      <w:r>
        <w:t xml:space="preserve">    if not(isinstance(a,int) and isinstance(b,int) and isinstance(c,int)):</w:t>
      </w:r>
    </w:p>
    <w:p w14:paraId="72B82F7A" w14:textId="77777777" w:rsidR="004D74C3" w:rsidRDefault="004D74C3" w:rsidP="004D74C3">
      <w:r>
        <w:t xml:space="preserve">                                             ^ (bad-whitespace)</w:t>
      </w:r>
    </w:p>
    <w:p w14:paraId="1F023E74" w14:textId="77777777" w:rsidR="004D74C3" w:rsidRDefault="004D74C3" w:rsidP="004D74C3">
      <w:r>
        <w:t>week2/Triangle.py:32:67: C0326: Exactly one space required after comma</w:t>
      </w:r>
    </w:p>
    <w:p w14:paraId="3422A79B" w14:textId="77777777" w:rsidR="004D74C3" w:rsidRDefault="004D74C3" w:rsidP="004D74C3">
      <w:r>
        <w:t xml:space="preserve">    if not(isinstance(a,int) and isinstance(b,int) and isinstance(c,int)):</w:t>
      </w:r>
    </w:p>
    <w:p w14:paraId="3084B961" w14:textId="77777777" w:rsidR="004D74C3" w:rsidRDefault="004D74C3" w:rsidP="004D74C3">
      <w:r>
        <w:t xml:space="preserve">                                                                   ^ (bad-whitespace)</w:t>
      </w:r>
    </w:p>
    <w:p w14:paraId="6EC8906F" w14:textId="77777777" w:rsidR="004D74C3" w:rsidRDefault="004D74C3" w:rsidP="004D74C3">
      <w:r>
        <w:t>week2/Triangle.py:33:0: W0301: Unnecessary semicolon (unnecessary-semicolon)</w:t>
      </w:r>
    </w:p>
    <w:p w14:paraId="1F59D622" w14:textId="77777777" w:rsidR="004D74C3" w:rsidRDefault="004D74C3" w:rsidP="004D74C3">
      <w:r>
        <w:t>week2/Triangle.py:38:0: C0303: Trailing whitespace (trailing-whitespace)</w:t>
      </w:r>
    </w:p>
    <w:p w14:paraId="547887BA" w14:textId="77777777" w:rsidR="004D74C3" w:rsidRDefault="004D74C3" w:rsidP="004D74C3">
      <w:r>
        <w:t>week2/Triangle.py:41:0: C0303: Trailing whitespace (trailing-whitespace)</w:t>
      </w:r>
    </w:p>
    <w:p w14:paraId="2EFBDF4F" w14:textId="77777777" w:rsidR="004D74C3" w:rsidRDefault="004D74C3" w:rsidP="004D74C3">
      <w:r>
        <w:t>week2/Triangle.py:42:0: C0303: Trailing whitespace (trailing-whitespace)</w:t>
      </w:r>
    </w:p>
    <w:p w14:paraId="0FB2B364" w14:textId="77777777" w:rsidR="004D74C3" w:rsidRDefault="004D74C3" w:rsidP="004D74C3">
      <w:r>
        <w:t>week2/Triangle.py:43:59: C0303: Trailing whitespace (trailing-whitespace)</w:t>
      </w:r>
    </w:p>
    <w:p w14:paraId="5598C710" w14:textId="77777777" w:rsidR="004D74C3" w:rsidRDefault="004D74C3" w:rsidP="004D74C3">
      <w:r>
        <w:t>week2/Triangle.py:49:0: C0303: Trailing whitespace (trailing-whitespace)</w:t>
      </w:r>
    </w:p>
    <w:p w14:paraId="61199271" w14:textId="77777777" w:rsidR="004D74C3" w:rsidRDefault="004D74C3" w:rsidP="004D74C3">
      <w:r>
        <w:t>week2/Triangle.py:50:47: C0303: Trailing whitespace (trailing-whitespace)</w:t>
      </w:r>
    </w:p>
    <w:p w14:paraId="2D13ECE4" w14:textId="77777777" w:rsidR="004D74C3" w:rsidRDefault="004D74C3" w:rsidP="004D74C3">
      <w:r>
        <w:t>week2/Triangle.py:53:0: C0301: Line too long (117/100) (line-too-long)</w:t>
      </w:r>
    </w:p>
    <w:p w14:paraId="7073B99F" w14:textId="77777777" w:rsidR="004D74C3" w:rsidRDefault="004D74C3" w:rsidP="004D74C3">
      <w:r>
        <w:t>week2/Triangle.py:1:0: C0103: Module name "Triangle" doesn't conform to snake_case naming style (invalid-name)</w:t>
      </w:r>
    </w:p>
    <w:p w14:paraId="22A4FDF4" w14:textId="77777777" w:rsidR="004D74C3" w:rsidRDefault="004D74C3" w:rsidP="004D74C3">
      <w:r>
        <w:t>week2/Triangle.py:13:0: C0103: Function name "classifyTriangle" doesn't conform to snake_case naming style (invalid-name)</w:t>
      </w:r>
    </w:p>
    <w:p w14:paraId="2EAF306A" w14:textId="77777777" w:rsidR="004D74C3" w:rsidRDefault="004D74C3" w:rsidP="004D74C3">
      <w:r>
        <w:t>week2/Triangle.py:13:0: C0103: Argument name "a" doesn't conform to snake_case naming style (invalid-name)</w:t>
      </w:r>
    </w:p>
    <w:p w14:paraId="11E123E2" w14:textId="77777777" w:rsidR="004D74C3" w:rsidRDefault="004D74C3" w:rsidP="004D74C3">
      <w:r>
        <w:t>week2/Triangle.py:13:0: C0103: Argument name "b" doesn't conform to snake_case naming style (invalid-name)</w:t>
      </w:r>
    </w:p>
    <w:p w14:paraId="052A529F" w14:textId="77777777" w:rsidR="004D74C3" w:rsidRDefault="004D74C3" w:rsidP="004D74C3">
      <w:r>
        <w:t>week2/Triangle.py:13:0: C0103: Argument name "c" doesn't conform to snake_case naming style (invalid-name)</w:t>
      </w:r>
    </w:p>
    <w:p w14:paraId="43B0561C" w14:textId="77777777" w:rsidR="004D74C3" w:rsidRDefault="004D74C3" w:rsidP="004D74C3">
      <w:r>
        <w:t>week2/Triangle.py:51:4: R1705: Unnecessary "elif" after "return" (no-else-return)</w:t>
      </w:r>
    </w:p>
    <w:p w14:paraId="5EE43A6D" w14:textId="77777777" w:rsidR="004D74C3" w:rsidRDefault="004D74C3" w:rsidP="004D74C3">
      <w:r>
        <w:t>week2/Triangle.py:55:9: R1714: Consider merging these comparisons with "in" to 'b not in (a, c)' (consider-using-in)</w:t>
      </w:r>
    </w:p>
    <w:p w14:paraId="74A241A9" w14:textId="77777777" w:rsidR="004D74C3" w:rsidRDefault="004D74C3" w:rsidP="004D74C3">
      <w:r>
        <w:lastRenderedPageBreak/>
        <w:t>week2/Triangle.py:13:0: R0911: Too many return statements (8/6) (too-many-return-statements)</w:t>
      </w:r>
    </w:p>
    <w:p w14:paraId="0FBDD6FA" w14:textId="77777777" w:rsidR="004D74C3" w:rsidRDefault="004D74C3" w:rsidP="004D74C3"/>
    <w:p w14:paraId="00ECDB90" w14:textId="77777777" w:rsidR="004D74C3" w:rsidRDefault="004D74C3" w:rsidP="004D74C3">
      <w:r>
        <w:t>--------------------------------------------------------------------</w:t>
      </w:r>
    </w:p>
    <w:p w14:paraId="16D73544" w14:textId="19AFD345" w:rsidR="00FD1747" w:rsidRPr="004D74C3" w:rsidRDefault="004D74C3" w:rsidP="004D74C3">
      <w:r>
        <w:t>Your code has been rated at -6.88/10 (previous run: -6.88/10, +0.00)</w:t>
      </w:r>
      <w:bookmarkStart w:id="0" w:name="_GoBack"/>
      <w:bookmarkEnd w:id="0"/>
    </w:p>
    <w:sectPr w:rsidR="00FD1747" w:rsidRPr="004D74C3" w:rsidSect="0065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47"/>
    <w:rsid w:val="004D74C3"/>
    <w:rsid w:val="0065409F"/>
    <w:rsid w:val="007D429E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4E0BF"/>
  <w15:chartTrackingRefBased/>
  <w15:docId w15:val="{C232FA71-94B3-C840-9282-3BCB52EA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Wu</dc:creator>
  <cp:keywords/>
  <dc:description/>
  <cp:lastModifiedBy>Haodong Wu</cp:lastModifiedBy>
  <cp:revision>2</cp:revision>
  <dcterms:created xsi:type="dcterms:W3CDTF">2020-02-24T23:06:00Z</dcterms:created>
  <dcterms:modified xsi:type="dcterms:W3CDTF">2020-02-24T23:41:00Z</dcterms:modified>
</cp:coreProperties>
</file>