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C6" w:rsidRDefault="001E5EF9">
      <w:pPr>
        <w:rPr>
          <w:sz w:val="36"/>
        </w:rPr>
      </w:pPr>
      <w:r>
        <w:rPr>
          <w:sz w:val="36"/>
        </w:rPr>
        <w:t>Resources</w:t>
      </w:r>
    </w:p>
    <w:p w:rsidR="00AD3F88" w:rsidRDefault="00AD3F88" w:rsidP="00AD3F88">
      <w:pPr>
        <w:pStyle w:val="ListParagraph"/>
        <w:numPr>
          <w:ilvl w:val="0"/>
          <w:numId w:val="1"/>
        </w:numPr>
      </w:pPr>
      <w:r>
        <w:t xml:space="preserve">Electricity Data: </w:t>
      </w:r>
      <w:hyperlink r:id="rId5" w:history="1">
        <w:r w:rsidRPr="008653F1">
          <w:rPr>
            <w:rStyle w:val="Hyperlink"/>
          </w:rPr>
          <w:t>https://www.eia.gov/electricity/data/browser/#/topic/0?agg=2,0,1&amp;fuel=vvg&amp;geo=g&amp;sec=g&amp;linechart=ELEC.GEN.ALL-US-99.M~ELEC.GEN.COW-US-99.M~ELEC.GEN.NG-US-99.M~ELEC.GEN.NUC-US-99.M~ELEC.GEN.HYC-US-99.M&amp;columnchart=ELEC.GEN.ALL-US-99.M~ELEC.GEN.COW-US-99.M~ELEC.GEN.NG-US-99.M~ELEC.GEN.NUC-US-99.M~ELEC.GEN.HYC-US-99.M&amp;map=ELEC.GEN.ALL-US-99.M&amp;freq=M&amp;start=200101&amp;end=201703&amp;ctype=linechart&amp;ltype=sourcekey&amp;rtype=s&amp;maptype=0&amp;rse=0&amp;pin</w:t>
        </w:r>
      </w:hyperlink>
      <w:r w:rsidRPr="00AD3F88">
        <w:t>=</w:t>
      </w:r>
    </w:p>
    <w:p w:rsidR="00AD3F88" w:rsidRDefault="00DA4D39" w:rsidP="00DA4D39">
      <w:pPr>
        <w:pStyle w:val="ListParagraph"/>
        <w:numPr>
          <w:ilvl w:val="0"/>
          <w:numId w:val="1"/>
        </w:numPr>
      </w:pPr>
      <w:r>
        <w:t xml:space="preserve">API Information: </w:t>
      </w:r>
      <w:hyperlink r:id="rId6" w:history="1">
        <w:r w:rsidRPr="008653F1">
          <w:rPr>
            <w:rStyle w:val="Hyperlink"/>
          </w:rPr>
          <w:t>https://www.eia.gov/opendata/qb.php?sdid=ELEC.GEN.ALL-US-99.M</w:t>
        </w:r>
      </w:hyperlink>
    </w:p>
    <w:p w:rsidR="00DA4D39" w:rsidRDefault="00DA4D39" w:rsidP="00DA4D39">
      <w:pPr>
        <w:pStyle w:val="ListParagraph"/>
        <w:numPr>
          <w:ilvl w:val="0"/>
          <w:numId w:val="1"/>
        </w:numPr>
      </w:pPr>
      <w:r>
        <w:t xml:space="preserve">API Documentation: </w:t>
      </w:r>
      <w:hyperlink r:id="rId7" w:history="1">
        <w:r w:rsidRPr="008653F1">
          <w:rPr>
            <w:rStyle w:val="Hyperlink"/>
          </w:rPr>
          <w:t>https://www.eia.gov/opendata/commands.php</w:t>
        </w:r>
      </w:hyperlink>
    </w:p>
    <w:p w:rsidR="00DA4D39" w:rsidRDefault="001C00D5" w:rsidP="001C00D5">
      <w:pPr>
        <w:pStyle w:val="ListParagraph"/>
        <w:numPr>
          <w:ilvl w:val="0"/>
          <w:numId w:val="1"/>
        </w:numPr>
      </w:pPr>
      <w:r>
        <w:t xml:space="preserve">Python API Tutorial: </w:t>
      </w:r>
      <w:hyperlink r:id="rId8" w:history="1">
        <w:r w:rsidRPr="008653F1">
          <w:rPr>
            <w:rStyle w:val="Hyperlink"/>
          </w:rPr>
          <w:t>https://www.dataquest.io/blog/python-api-tutorial/</w:t>
        </w:r>
      </w:hyperlink>
    </w:p>
    <w:p w:rsidR="001C00D5" w:rsidRPr="00542266" w:rsidRDefault="001C00D5" w:rsidP="001C00D5">
      <w:pPr>
        <w:pStyle w:val="ListParagraph"/>
        <w:numPr>
          <w:ilvl w:val="0"/>
          <w:numId w:val="1"/>
        </w:numPr>
      </w:pPr>
      <w:r>
        <w:t xml:space="preserve">Requests: </w:t>
      </w:r>
      <w:hyperlink r:id="rId9" w:history="1">
        <w:r w:rsidRPr="008653F1">
          <w:rPr>
            <w:rStyle w:val="Hyperlink"/>
          </w:rPr>
          <w:t>http://www.python-requests.org/en/latest/</w:t>
        </w:r>
      </w:hyperlink>
      <w:r>
        <w:t xml:space="preserve"> </w:t>
      </w:r>
      <w:bookmarkStart w:id="0" w:name="_GoBack"/>
      <w:bookmarkEnd w:id="0"/>
    </w:p>
    <w:sectPr w:rsidR="001C00D5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7C0"/>
    <w:multiLevelType w:val="hybridMultilevel"/>
    <w:tmpl w:val="38F0A2A6"/>
    <w:lvl w:ilvl="0" w:tplc="46767C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FC"/>
    <w:rsid w:val="001C00D5"/>
    <w:rsid w:val="001E5EF9"/>
    <w:rsid w:val="00542266"/>
    <w:rsid w:val="005956FC"/>
    <w:rsid w:val="00AD3F88"/>
    <w:rsid w:val="00B01AC6"/>
    <w:rsid w:val="00D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C9B3"/>
  <w15:chartTrackingRefBased/>
  <w15:docId w15:val="{628F1822-8F88-4E2C-9BD4-A376744D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F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3F8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4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ython-api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opendata/command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opendata/qb.php?sdid=ELEC.GEN.ALL-US-99.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ia.gov/electricity/data/browser/#/topic/0?agg=2,0,1&amp;fuel=vvg&amp;geo=g&amp;sec=g&amp;linechart=ELEC.GEN.ALL-US-99.M~ELEC.GEN.COW-US-99.M~ELEC.GEN.NG-US-99.M~ELEC.GEN.NUC-US-99.M~ELEC.GEN.HYC-US-99.M&amp;columnchart=ELEC.GEN.ALL-US-99.M~ELEC.GEN.COW-US-99.M~ELEC.GEN.NG-US-99.M~ELEC.GEN.NUC-US-99.M~ELEC.GEN.HYC-US-99.M&amp;map=ELEC.GEN.ALL-US-99.M&amp;freq=M&amp;start=200101&amp;end=201703&amp;ctype=linechart&amp;ltype=sourcekey&amp;rtype=s&amp;maptype=0&amp;rse=0&amp;p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-requests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6</cp:revision>
  <dcterms:created xsi:type="dcterms:W3CDTF">2017-06-01T05:10:00Z</dcterms:created>
  <dcterms:modified xsi:type="dcterms:W3CDTF">2017-06-01T05:12:00Z</dcterms:modified>
</cp:coreProperties>
</file>