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7AE" w:rsidRDefault="00A96561">
      <w:r>
        <w:t>jangan menyerah!</w:t>
      </w:r>
      <w:bookmarkStart w:id="0" w:name="_GoBack"/>
      <w:bookmarkEnd w:id="0"/>
    </w:p>
    <w:sectPr w:rsidR="00C42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6CF"/>
    <w:rsid w:val="005016CF"/>
    <w:rsid w:val="0076037B"/>
    <w:rsid w:val="00846865"/>
    <w:rsid w:val="009874BB"/>
    <w:rsid w:val="00A96561"/>
    <w:rsid w:val="00C427AE"/>
    <w:rsid w:val="00C5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D6227-4E6F-4BE1-8A00-3D083BD8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NB 13</dc:creator>
  <cp:keywords/>
  <dc:description/>
  <cp:lastModifiedBy>SMK NB 13</cp:lastModifiedBy>
  <cp:revision>5</cp:revision>
  <dcterms:created xsi:type="dcterms:W3CDTF">2020-01-14T04:51:00Z</dcterms:created>
  <dcterms:modified xsi:type="dcterms:W3CDTF">2020-01-14T04:55:00Z</dcterms:modified>
</cp:coreProperties>
</file>