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40860" w14:textId="77777777" w:rsidR="00C80FC4" w:rsidRPr="00C80FC4" w:rsidRDefault="00C80FC4" w:rsidP="00C80F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FC4">
        <w:rPr>
          <w:rFonts w:ascii="宋体" w:eastAsia="宋体" w:hAnsi="宋体" w:cs="宋体"/>
          <w:kern w:val="0"/>
          <w:sz w:val="24"/>
          <w:szCs w:val="24"/>
        </w:rPr>
        <w:t>后缀数组学习笔记</w:t>
      </w:r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C80FC4" w:rsidRPr="00C80FC4" w14:paraId="4F5BC1DE" w14:textId="77777777" w:rsidTr="00C8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1F6A2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首先定义：</w:t>
            </w:r>
          </w:p>
          <w:p w14:paraId="4C7F81B0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rank[i]为S[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i..n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]这个后缀是所有后缀里第几大的。</w:t>
            </w:r>
          </w:p>
          <w:p w14:paraId="529F18CC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[i]为第i大的后缀是哪一个</w:t>
            </w:r>
          </w:p>
          <w:p w14:paraId="3C873E79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因为后缀不可能相等，所以rank[i]和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[i]唯一，且满足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[rank[i]]=i</w:t>
            </w:r>
          </w:p>
          <w:p w14:paraId="2B74852B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我们可以通过类似多关键字排序+构造</w:t>
            </w:r>
            <w:r w:rsidRPr="00C80FC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Sparse Table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的方法使构造这两个数组的时间复杂度为O(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nlgn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30259AF6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注意中间过程用基数排序，否则用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qsort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的话会变成O(n(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lgn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)^2)</w:t>
            </w:r>
          </w:p>
          <w:p w14:paraId="2DB6AF21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构造完这个，我们还应该加一个height数组，height[i]表示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lcp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(i-1,i)。</w:t>
            </w:r>
          </w:p>
          <w:p w14:paraId="54693DB5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其中i表示排名，即rank[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[i]]=i</w:t>
            </w:r>
          </w:p>
          <w:p w14:paraId="647135D9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这样就相当于后缀树中两个相邻节点的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lca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了。</w:t>
            </w:r>
          </w:p>
          <w:p w14:paraId="662BB1A7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至于如何构造height[i]，这里有我写的code。</w:t>
            </w:r>
          </w:p>
          <w:p w14:paraId="354B3C1E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其中使用了一个定理：</w:t>
            </w:r>
          </w:p>
          <w:p w14:paraId="224E2CAF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height[i]&gt;=height[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[i]-1]-1（看懂什么意思以后，证明显然）</w:t>
            </w:r>
          </w:p>
          <w:p w14:paraId="2C14EAA0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使用这个定理以后构造height的复杂度降到了O(n)</w:t>
            </w:r>
          </w:p>
          <w:p w14:paraId="3979C6AE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lcp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memset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(height,0,sizeof(height));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 for (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i=1;i&lt;=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n;i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++){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 if (rank[i]==1) continue;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st,j,k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 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=max(height[rank[i-1]]-1,0);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 j=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i+st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 k=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[rank[i]-1]+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 while (j&lt;=n &amp;&amp; k&lt;=n &amp;&amp; s[j]==s[k]){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          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     j++;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     k++;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 }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 height[rank[i]]=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 }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  <w:p w14:paraId="0FC7D0CA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另外再有一个定理</w:t>
            </w:r>
            <w:proofErr w:type="spellStart"/>
            <w:r w:rsidRPr="00C80FC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lcp</w:t>
            </w:r>
            <w:proofErr w:type="spellEnd"/>
            <w:r w:rsidRPr="00C80FC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(</w:t>
            </w:r>
            <w:proofErr w:type="spellStart"/>
            <w:r w:rsidRPr="00C80FC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i,j</w:t>
            </w:r>
            <w:proofErr w:type="spellEnd"/>
            <w:r w:rsidRPr="00C80FC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)=min(</w:t>
            </w:r>
            <w:proofErr w:type="spellStart"/>
            <w:r w:rsidRPr="00C80FC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lcp</w:t>
            </w:r>
            <w:proofErr w:type="spellEnd"/>
            <w:r w:rsidRPr="00C80FC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(k-1,k)) (k∈(</w:t>
            </w:r>
            <w:proofErr w:type="spellStart"/>
            <w:r w:rsidRPr="00C80FC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i,j</w:t>
            </w:r>
            <w:proofErr w:type="spellEnd"/>
            <w:r w:rsidRPr="00C80FC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])</w:t>
            </w:r>
          </w:p>
          <w:p w14:paraId="7FA1851C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姑且叫他</w:t>
            </w:r>
            <w:proofErr w:type="spellStart"/>
            <w:r w:rsidRPr="00C80FC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lcp</w:t>
            </w:r>
            <w:proofErr w:type="spellEnd"/>
            <w:r w:rsidRPr="00C80FC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(</w:t>
            </w:r>
            <w:proofErr w:type="spellStart"/>
            <w:r w:rsidRPr="00C80FC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i,j</w:t>
            </w:r>
            <w:proofErr w:type="spellEnd"/>
            <w:r w:rsidRPr="00C80FC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)定理</w:t>
            </w:r>
          </w:p>
          <w:p w14:paraId="727C780F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然后我们就可以用它解决很多问题。</w:t>
            </w:r>
          </w:p>
          <w:p w14:paraId="2C16BF14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总的来说有：</w:t>
            </w:r>
          </w:p>
          <w:p w14:paraId="7FAD1DD4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1、多串匹配。</w:t>
            </w:r>
          </w:p>
          <w:p w14:paraId="2F5E5DBB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复杂度O( (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T+lgN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)*M)   其中T为模式串长度，N为主串长度，M为模式串个数。</w:t>
            </w:r>
          </w:p>
          <w:p w14:paraId="523E913F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主要思想就是二分，然后利用height数组，和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lcp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i,j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)定理。</w:t>
            </w:r>
          </w:p>
          <w:p w14:paraId="4556EE36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2、最长公共前缀。</w:t>
            </w:r>
          </w:p>
          <w:p w14:paraId="32FD5CAB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例题：</w:t>
            </w:r>
            <w:hyperlink r:id="rId5" w:history="1">
              <w:r w:rsidRPr="00C80FC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http://hi.baidu.com/edwardmj/blog/item/a69c46560990d5143a2935fb.html</w:t>
              </w:r>
            </w:hyperlink>
          </w:p>
          <w:p w14:paraId="3CD8D7CD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就是max(height[i])</w:t>
            </w:r>
          </w:p>
          <w:p w14:paraId="65DB987B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3、最长回文子串。</w:t>
            </w:r>
          </w:p>
          <w:p w14:paraId="34758BB0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设给定S'，求其最长回文子串。（</w:t>
            </w:r>
            <w:r w:rsidRPr="00C80FC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设其长度为n</w:t>
            </w: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  <w:p w14:paraId="1C7CB316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令S''为S'的倒序串(即S''[n-i+1]=S'[i])</w:t>
            </w:r>
          </w:p>
          <w:p w14:paraId="76EF05CA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然后S=S'+'#'+S''。（即把两串连接）（长度为2*n+1）</w:t>
            </w:r>
          </w:p>
          <w:p w14:paraId="4ABE1C6E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然后枚举中心i(1&lt;=i&lt;=n)，其镜像中心为2*n+2-i</w:t>
            </w:r>
          </w:p>
          <w:p w14:paraId="7A558026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然后就是</w:t>
            </w:r>
            <w:proofErr w:type="gram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求最多</w:t>
            </w:r>
            <w:proofErr w:type="gram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能延伸多长。</w:t>
            </w:r>
          </w:p>
          <w:p w14:paraId="3D2229FD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即求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lcp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i,i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')。利用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lcp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i,j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)定理加上Sparse Table（RMQ）就可以做到在O（1）的复杂度内解决延伸问题。</w:t>
            </w:r>
          </w:p>
          <w:p w14:paraId="62B1B63C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所以，求最长</w:t>
            </w:r>
            <w:proofErr w:type="gram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回文子串的</w:t>
            </w:r>
            <w:proofErr w:type="gram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部分，复杂度为O(N)</w:t>
            </w:r>
          </w:p>
          <w:p w14:paraId="56A90824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总复杂</w:t>
            </w:r>
            <w:proofErr w:type="gram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度O(</w:t>
            </w:r>
            <w:proofErr w:type="spellStart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nlgn</w:t>
            </w:r>
            <w:proofErr w:type="spellEnd"/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)（加上构造时间）</w:t>
            </w:r>
          </w:p>
          <w:p w14:paraId="2DAA3FF2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4、利用分组思想做一些意想不到的操作.</w:t>
            </w:r>
          </w:p>
          <w:p w14:paraId="7763EBD8" w14:textId="77777777" w:rsidR="00C80FC4" w:rsidRPr="00C80FC4" w:rsidRDefault="00C80FC4" w:rsidP="00C80F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0FC4">
              <w:rPr>
                <w:rFonts w:ascii="宋体" w:eastAsia="宋体" w:hAnsi="宋体" w:cs="宋体"/>
                <w:kern w:val="0"/>
                <w:sz w:val="24"/>
                <w:szCs w:val="24"/>
              </w:rPr>
              <w:t>例如：</w:t>
            </w:r>
            <w:hyperlink r:id="rId6" w:history="1">
              <w:r w:rsidRPr="00C80FC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http://hi.baidu.com/edwardmj/blog/item/e5105b8d97842ef1513d92ed.html</w:t>
              </w:r>
            </w:hyperlink>
          </w:p>
        </w:tc>
      </w:tr>
    </w:tbl>
    <w:p w14:paraId="0E2939FE" w14:textId="77777777" w:rsidR="00F85664" w:rsidRPr="00C80FC4" w:rsidRDefault="00C80FC4">
      <w:pPr>
        <w:rPr>
          <w:rFonts w:hint="eastAsia"/>
        </w:rPr>
      </w:pPr>
    </w:p>
    <w:sectPr w:rsidR="00F85664" w:rsidRPr="00C80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A5"/>
    <w:rsid w:val="003D1D05"/>
    <w:rsid w:val="005606D8"/>
    <w:rsid w:val="00AB44A5"/>
    <w:rsid w:val="00C8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45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0FC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0F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7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6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4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i.baidu.com/edwardmj/blog/item/e5105b8d97842ef1513d92ed.html" TargetMode="External"/><Relationship Id="rId5" Type="http://schemas.openxmlformats.org/officeDocument/2006/relationships/hyperlink" Target="http://hi.baidu.com/edwardmj/blog/item/a69c46560990d5143a2935f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2010-09-01T10:50:00Z</dcterms:created>
  <dcterms:modified xsi:type="dcterms:W3CDTF">2010-09-01T10:50:00Z</dcterms:modified>
</cp:coreProperties>
</file>