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E3B36B9" w14:textId="3B3C6E67" w:rsidR="00904534" w:rsidRDefault="000C48E3" w:rsidP="00F82B20">
      <w:pPr>
        <w:ind w:left="-288" w:right="-288"/>
        <w:rPr>
          <w:sz w:val="18"/>
          <w:szCs w:val="18"/>
        </w:rPr>
      </w:pPr>
      <w:r>
        <w:rPr>
          <w:sz w:val="18"/>
          <w:szCs w:val="18"/>
        </w:rPr>
        <w:t>Egg</w:t>
      </w:r>
      <w:r w:rsidR="003D6CC4">
        <w:rPr>
          <w:sz w:val="18"/>
          <w:szCs w:val="18"/>
        </w:rPr>
        <w:t>-dropping problem:</w:t>
      </w:r>
    </w:p>
    <w:p w14:paraId="0542E307" w14:textId="273D87D7" w:rsidR="00F17C2D" w:rsidRPr="0017575F" w:rsidRDefault="00ED2914" w:rsidP="00F82B20">
      <w:pPr>
        <w:ind w:left="-288" w:right="-288"/>
        <w:rPr>
          <w:rFonts w:hint="eastAsia"/>
          <w:sz w:val="18"/>
          <w:szCs w:val="18"/>
        </w:rPr>
      </w:pPr>
      <w:r>
        <w:rPr>
          <w:sz w:val="18"/>
          <w:szCs w:val="18"/>
        </w:rPr>
        <w:t>Sorting problem:</w:t>
      </w:r>
    </w:p>
    <w:p w14:paraId="4522ECDD" w14:textId="28D14DB2" w:rsidR="00A91510" w:rsidRDefault="00A91510" w:rsidP="00F82B20">
      <w:pPr>
        <w:ind w:left="-288" w:right="-288"/>
        <w:rPr>
          <w:sz w:val="18"/>
          <w:szCs w:val="18"/>
        </w:rPr>
      </w:pPr>
      <w:r w:rsidRPr="00A91510">
        <w:rPr>
          <w:sz w:val="18"/>
          <w:szCs w:val="18"/>
        </w:rPr>
        <w:t>loop invariant</w:t>
      </w:r>
      <w:r w:rsidR="00AB4ECE">
        <w:rPr>
          <w:sz w:val="18"/>
          <w:szCs w:val="18"/>
        </w:rPr>
        <w:t xml:space="preserve"> (insertion sort):</w:t>
      </w:r>
    </w:p>
    <w:p w14:paraId="0307F81A" w14:textId="45F9EEC9" w:rsidR="00AB4ECE" w:rsidRPr="00206D1A" w:rsidRDefault="00AB4ECE" w:rsidP="00AB4ECE">
      <w:pPr>
        <w:ind w:left="-288" w:right="-288"/>
        <w:rPr>
          <w:sz w:val="18"/>
          <w:szCs w:val="18"/>
          <w:highlight w:val="green"/>
        </w:rPr>
      </w:pPr>
      <w:r w:rsidRPr="00206D1A">
        <w:rPr>
          <w:sz w:val="18"/>
          <w:szCs w:val="18"/>
          <w:highlight w:val="green"/>
        </w:rPr>
        <w:t>We state these properties of A [j – 1] formally as a loop invariant:</w:t>
      </w:r>
    </w:p>
    <w:p w14:paraId="00893ABF" w14:textId="39782725" w:rsidR="00AB4ECE" w:rsidRDefault="00AB4ECE" w:rsidP="00AB4ECE">
      <w:pPr>
        <w:ind w:left="-288" w:right="-288"/>
        <w:rPr>
          <w:sz w:val="18"/>
          <w:szCs w:val="18"/>
        </w:rPr>
      </w:pPr>
      <w:r w:rsidRPr="00206D1A">
        <w:rPr>
          <w:sz w:val="18"/>
          <w:szCs w:val="18"/>
          <w:highlight w:val="green"/>
        </w:rPr>
        <w:t>At the start of each iteration of the for loop of lines 1–8, the subarray A [j – 1] consists of the elements originally in A [j – 1], but in sorted order.</w:t>
      </w:r>
      <w:r>
        <w:rPr>
          <w:sz w:val="18"/>
          <w:szCs w:val="18"/>
        </w:rPr>
        <w:t xml:space="preserve"> </w:t>
      </w:r>
    </w:p>
    <w:p w14:paraId="76B41C28" w14:textId="11B73A0E" w:rsidR="00AB4ECE" w:rsidRPr="00AB4ECE" w:rsidRDefault="00AB4ECE" w:rsidP="00AB4ECE">
      <w:pPr>
        <w:ind w:left="-288" w:right="-288"/>
        <w:rPr>
          <w:sz w:val="18"/>
          <w:szCs w:val="18"/>
        </w:rPr>
      </w:pPr>
      <w:r w:rsidRPr="00E30091">
        <w:rPr>
          <w:color w:val="FF0000"/>
          <w:sz w:val="18"/>
          <w:szCs w:val="18"/>
        </w:rPr>
        <w:t>Initialization:</w:t>
      </w:r>
      <w:r w:rsidRPr="00AB4ECE">
        <w:rPr>
          <w:sz w:val="18"/>
          <w:szCs w:val="18"/>
        </w:rPr>
        <w:t xml:space="preserve"> It is true prior to the first iteration of the loop.</w:t>
      </w:r>
      <w:r w:rsidR="007E5A2E">
        <w:rPr>
          <w:sz w:val="18"/>
          <w:szCs w:val="18"/>
        </w:rPr>
        <w:t xml:space="preserve"> State why the loop is true before first loop.</w:t>
      </w:r>
    </w:p>
    <w:p w14:paraId="53776FEF" w14:textId="5DB7C382" w:rsidR="00AB4ECE" w:rsidRPr="00AB4ECE" w:rsidRDefault="00AB4ECE" w:rsidP="00AB4ECE">
      <w:pPr>
        <w:ind w:left="-288" w:right="-288"/>
        <w:rPr>
          <w:sz w:val="18"/>
          <w:szCs w:val="18"/>
        </w:rPr>
      </w:pPr>
      <w:r w:rsidRPr="00E30091">
        <w:rPr>
          <w:color w:val="FF0000"/>
          <w:sz w:val="18"/>
          <w:szCs w:val="18"/>
        </w:rPr>
        <w:t xml:space="preserve">Maintenance: </w:t>
      </w:r>
      <w:r w:rsidRPr="00AB4ECE">
        <w:rPr>
          <w:sz w:val="18"/>
          <w:szCs w:val="18"/>
        </w:rPr>
        <w:t>If it is true before an iteration of the loop, it remains true before the</w:t>
      </w:r>
      <w:r w:rsidR="008E515F">
        <w:rPr>
          <w:rFonts w:hint="eastAsia"/>
          <w:sz w:val="18"/>
          <w:szCs w:val="18"/>
        </w:rPr>
        <w:t xml:space="preserve"> </w:t>
      </w:r>
      <w:r w:rsidRPr="00AB4ECE">
        <w:rPr>
          <w:sz w:val="18"/>
          <w:szCs w:val="18"/>
        </w:rPr>
        <w:t>next iteration.</w:t>
      </w:r>
    </w:p>
    <w:p w14:paraId="51828E7B" w14:textId="151BCA2A" w:rsidR="00AB4ECE" w:rsidRDefault="00AB4ECE" w:rsidP="00AB4ECE">
      <w:pPr>
        <w:ind w:left="-288" w:right="-288"/>
        <w:rPr>
          <w:rFonts w:hint="eastAsia"/>
          <w:sz w:val="18"/>
          <w:szCs w:val="18"/>
        </w:rPr>
      </w:pPr>
      <w:r w:rsidRPr="00E30091">
        <w:rPr>
          <w:color w:val="FF0000"/>
          <w:sz w:val="18"/>
          <w:szCs w:val="18"/>
        </w:rPr>
        <w:t xml:space="preserve">Termination: </w:t>
      </w:r>
      <w:r w:rsidRPr="00AB4ECE">
        <w:rPr>
          <w:sz w:val="18"/>
          <w:szCs w:val="18"/>
        </w:rPr>
        <w:t>When the loop terminates, the invariant gives us a useful property</w:t>
      </w:r>
      <w:r w:rsidR="004D4174">
        <w:rPr>
          <w:rFonts w:hint="eastAsia"/>
          <w:sz w:val="18"/>
          <w:szCs w:val="18"/>
        </w:rPr>
        <w:t xml:space="preserve"> </w:t>
      </w:r>
      <w:r w:rsidRPr="00AB4ECE">
        <w:rPr>
          <w:sz w:val="18"/>
          <w:szCs w:val="18"/>
        </w:rPr>
        <w:t>that helps show that the algorithm is correct.</w:t>
      </w:r>
    </w:p>
    <w:p w14:paraId="6A9480E3" w14:textId="45253A3A" w:rsidR="00EA066E" w:rsidRDefault="00EA066E" w:rsidP="00AB4ECE">
      <w:pPr>
        <w:ind w:left="-288" w:right="-288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40379B69" wp14:editId="2B584B75">
            <wp:extent cx="2103120" cy="929640"/>
            <wp:effectExtent l="0" t="0" r="508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3-04 at 19.19.3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3A490" w14:textId="148E80A8" w:rsidR="00EA066E" w:rsidRDefault="00EA066E" w:rsidP="00AB4ECE">
      <w:pPr>
        <w:ind w:left="-288" w:right="-288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39EA67DA" wp14:editId="21FB424E">
            <wp:extent cx="1822919" cy="1108075"/>
            <wp:effectExtent l="0" t="0" r="635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3-04 at 19.29.0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0061" cy="111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ECC3A" w14:textId="30148B7F" w:rsidR="00EA066E" w:rsidRDefault="00EA066E" w:rsidP="00AB4ECE">
      <w:pPr>
        <w:ind w:left="-288" w:right="-288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1F385357" wp14:editId="5C275520">
            <wp:extent cx="1899119" cy="853440"/>
            <wp:effectExtent l="0" t="0" r="6350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3-04 at 19.29.0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3208" cy="85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A2B79" w14:textId="0E69D4CE" w:rsidR="00600DB4" w:rsidRDefault="00600DB4" w:rsidP="00AB4ECE">
      <w:pPr>
        <w:ind w:left="-288" w:right="-288"/>
        <w:rPr>
          <w:sz w:val="18"/>
          <w:szCs w:val="18"/>
        </w:rPr>
      </w:pPr>
      <w:r w:rsidRPr="004775ED">
        <w:rPr>
          <w:sz w:val="18"/>
          <w:szCs w:val="18"/>
          <w:highlight w:val="darkGreen"/>
        </w:rPr>
        <w:t>selection sort</w:t>
      </w:r>
      <w:r>
        <w:rPr>
          <w:sz w:val="18"/>
          <w:szCs w:val="18"/>
        </w:rPr>
        <w:t xml:space="preserve"> </w:t>
      </w:r>
      <w:r>
        <w:rPr>
          <w:noProof/>
          <w:sz w:val="18"/>
          <w:szCs w:val="18"/>
        </w:rPr>
        <w:drawing>
          <wp:inline distT="0" distB="0" distL="0" distR="0" wp14:anchorId="0D15A5FA" wp14:editId="6B6BDECB">
            <wp:extent cx="1899119" cy="107759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3-05 at 10.36.3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779" cy="108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77C83" w14:textId="28978BEF" w:rsidR="00600DB4" w:rsidRDefault="00600DB4" w:rsidP="00AB4ECE">
      <w:pPr>
        <w:ind w:left="-288" w:right="-288"/>
        <w:rPr>
          <w:sz w:val="18"/>
          <w:szCs w:val="18"/>
        </w:rPr>
      </w:pPr>
      <w:r>
        <w:rPr>
          <w:sz w:val="18"/>
          <w:szCs w:val="18"/>
        </w:rPr>
        <w:t>loop invariants:</w:t>
      </w:r>
    </w:p>
    <w:p w14:paraId="0FEB062A" w14:textId="6F5DBE43" w:rsidR="00E35E60" w:rsidRDefault="00E35E60" w:rsidP="00AB4ECE">
      <w:pPr>
        <w:ind w:left="-288" w:right="-288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1766B676" wp14:editId="2FFC8060">
            <wp:extent cx="1822919" cy="182245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3-05 at 10.37.0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2757" cy="186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F1260" w14:textId="1C8C3CB9" w:rsidR="006022CB" w:rsidRDefault="00A208B2" w:rsidP="00AB4ECE">
      <w:pPr>
        <w:ind w:left="-288" w:right="-288"/>
        <w:rPr>
          <w:rFonts w:hint="eastAsia"/>
          <w:sz w:val="18"/>
          <w:szCs w:val="18"/>
        </w:rPr>
      </w:pPr>
      <w:r>
        <w:rPr>
          <w:sz w:val="18"/>
          <w:szCs w:val="18"/>
        </w:rPr>
        <w:t>master method:</w:t>
      </w:r>
    </w:p>
    <w:p w14:paraId="2DA953E8" w14:textId="54B1332E" w:rsidR="00A208B2" w:rsidRDefault="0058040E" w:rsidP="00AB4ECE">
      <w:pPr>
        <w:ind w:left="-288" w:right="-288"/>
        <w:rPr>
          <w:sz w:val="18"/>
          <w:szCs w:val="18"/>
        </w:rPr>
      </w:pPr>
      <w:r>
        <w:rPr>
          <w:sz w:val="18"/>
          <w:szCs w:val="18"/>
        </w:rPr>
        <w:t>T(n) = aT(n/b)+f(n):</w:t>
      </w:r>
    </w:p>
    <w:p w14:paraId="15C8D572" w14:textId="2D055177" w:rsidR="0058040E" w:rsidRDefault="0058040E" w:rsidP="00AB4ECE">
      <w:pPr>
        <w:ind w:left="-288" w:right="-288"/>
        <w:rPr>
          <w:sz w:val="18"/>
          <w:szCs w:val="18"/>
        </w:rPr>
      </w:pPr>
      <w:r>
        <w:rPr>
          <w:sz w:val="18"/>
          <w:szCs w:val="18"/>
        </w:rPr>
        <w:t>= n</w:t>
      </w:r>
      <w:r w:rsidRPr="0058040E">
        <w:rPr>
          <w:sz w:val="18"/>
          <w:szCs w:val="18"/>
          <w:vertAlign w:val="superscript"/>
        </w:rPr>
        <w:t>log</w:t>
      </w:r>
      <w:r w:rsidRPr="0058040E">
        <w:rPr>
          <w:sz w:val="18"/>
          <w:szCs w:val="18"/>
          <w:vertAlign w:val="subscript"/>
        </w:rPr>
        <w:t>b</w:t>
      </w:r>
      <w:r w:rsidRPr="0058040E">
        <w:rPr>
          <w:sz w:val="18"/>
          <w:szCs w:val="18"/>
          <w:vertAlign w:val="superscript"/>
        </w:rPr>
        <w:t>a</w:t>
      </w:r>
    </w:p>
    <w:p w14:paraId="7A590826" w14:textId="4B0247E5" w:rsidR="00E13379" w:rsidRDefault="00E13379" w:rsidP="00AB4ECE">
      <w:pPr>
        <w:ind w:left="-288" w:right="-288"/>
        <w:rPr>
          <w:sz w:val="18"/>
          <w:szCs w:val="18"/>
        </w:rPr>
      </w:pPr>
    </w:p>
    <w:p w14:paraId="4D937CEE" w14:textId="79E5C3C4" w:rsidR="00664554" w:rsidRDefault="00664554" w:rsidP="00AB4ECE">
      <w:pPr>
        <w:ind w:left="-288" w:right="-288"/>
        <w:rPr>
          <w:rFonts w:hint="eastAsia"/>
          <w:sz w:val="18"/>
          <w:szCs w:val="18"/>
        </w:rPr>
      </w:pPr>
      <w:r w:rsidRPr="009E374C">
        <w:rPr>
          <w:color w:val="FF0000"/>
          <w:sz w:val="18"/>
          <w:szCs w:val="18"/>
        </w:rPr>
        <w:lastRenderedPageBreak/>
        <w:t xml:space="preserve">function loop invariant </w:t>
      </w:r>
      <w:r>
        <w:rPr>
          <w:sz w:val="18"/>
          <w:szCs w:val="18"/>
        </w:rPr>
        <w:t>(need to state invariant):</w:t>
      </w:r>
    </w:p>
    <w:p w14:paraId="4DD07901" w14:textId="7FEC6F93" w:rsidR="00E2735F" w:rsidRDefault="00E2735F" w:rsidP="00AB4ECE">
      <w:pPr>
        <w:ind w:left="-288" w:right="-288"/>
        <w:rPr>
          <w:sz w:val="18"/>
          <w:szCs w:val="18"/>
        </w:rPr>
      </w:pPr>
      <w:r>
        <w:rPr>
          <w:sz w:val="18"/>
          <w:szCs w:val="18"/>
        </w:rPr>
        <w:t xml:space="preserve">pseudo code for </w:t>
      </w:r>
      <w:r w:rsidR="00BF7943" w:rsidRPr="009E374C">
        <w:rPr>
          <w:color w:val="FF0000"/>
          <w:sz w:val="18"/>
          <w:szCs w:val="18"/>
        </w:rPr>
        <w:t>selection-sort and binary search</w:t>
      </w:r>
      <w:r w:rsidR="00BF7943">
        <w:rPr>
          <w:sz w:val="18"/>
          <w:szCs w:val="18"/>
        </w:rPr>
        <w:t>:</w:t>
      </w:r>
    </w:p>
    <w:p w14:paraId="3D85F3B8" w14:textId="1E48D493" w:rsidR="002A05D2" w:rsidRDefault="00BF7943" w:rsidP="00AB4ECE">
      <w:pPr>
        <w:ind w:left="-288" w:right="-288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1BB07244" wp14:editId="13926487">
            <wp:extent cx="1807314" cy="2152816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3-05 at 11.52.5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6497" cy="228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B5EE" w14:textId="0468608C" w:rsidR="002A05D2" w:rsidRDefault="002A05D2" w:rsidP="00AB4ECE">
      <w:pPr>
        <w:ind w:left="-288" w:right="-288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334CA09E" wp14:editId="601AA918">
            <wp:extent cx="1887855" cy="928370"/>
            <wp:effectExtent l="0" t="0" r="0" b="114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3-05 at 12.13.5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500" cy="95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7F455" w14:textId="0E30E932" w:rsidR="002A05D2" w:rsidRDefault="002A05D2" w:rsidP="00AB4ECE">
      <w:pPr>
        <w:ind w:left="-288" w:right="-288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056EEE9F" wp14:editId="7ED2DABE">
            <wp:extent cx="1868639" cy="748665"/>
            <wp:effectExtent l="0" t="0" r="1143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03-05 at 12.13.4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7227" cy="75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654AE" w14:textId="06E6688F" w:rsidR="002A05D2" w:rsidRDefault="00FC18BB" w:rsidP="00AB4ECE">
      <w:pPr>
        <w:ind w:left="-288" w:right="-288"/>
        <w:rPr>
          <w:rFonts w:hint="eastAsia"/>
          <w:sz w:val="18"/>
          <w:szCs w:val="18"/>
        </w:rPr>
      </w:pPr>
      <w:r w:rsidRPr="009E374C">
        <w:rPr>
          <w:color w:val="FF0000"/>
          <w:sz w:val="18"/>
          <w:szCs w:val="18"/>
        </w:rPr>
        <w:t xml:space="preserve">time </w:t>
      </w:r>
      <w:r w:rsidR="00DE36D0" w:rsidRPr="009E374C">
        <w:rPr>
          <w:color w:val="FF0000"/>
          <w:sz w:val="18"/>
          <w:szCs w:val="18"/>
        </w:rPr>
        <w:t>complexity: T(n) = nlogn</w:t>
      </w:r>
    </w:p>
    <w:p w14:paraId="050398FD" w14:textId="215B8DBF" w:rsidR="00054A4F" w:rsidRDefault="00054A4F" w:rsidP="00AB4ECE">
      <w:pPr>
        <w:ind w:left="-288" w:right="-288"/>
        <w:rPr>
          <w:color w:val="FF0000"/>
          <w:sz w:val="18"/>
          <w:szCs w:val="18"/>
        </w:rPr>
      </w:pPr>
      <w:r w:rsidRPr="009E374C">
        <w:rPr>
          <w:color w:val="FF0000"/>
          <w:sz w:val="18"/>
          <w:szCs w:val="18"/>
        </w:rPr>
        <w:t>Find-max-subarray</w:t>
      </w:r>
      <w:r w:rsidR="003B0762" w:rsidRPr="003B0762">
        <w:rPr>
          <w:color w:val="FF0000"/>
          <w:sz w:val="18"/>
          <w:szCs w:val="18"/>
        </w:rPr>
        <w:sym w:font="Wingdings" w:char="F04C"/>
      </w:r>
      <w:r w:rsidR="003B0762">
        <w:rPr>
          <w:color w:val="FF0000"/>
          <w:sz w:val="18"/>
          <w:szCs w:val="18"/>
        </w:rPr>
        <w:t>: find maximum subs array sum:</w:t>
      </w:r>
      <w:r w:rsidR="004B7C5D">
        <w:rPr>
          <w:color w:val="FF0000"/>
          <w:sz w:val="18"/>
          <w:szCs w:val="18"/>
        </w:rPr>
        <w:t xml:space="preserve"> T(n)=2T(n/2)+n</w:t>
      </w:r>
    </w:p>
    <w:p w14:paraId="57028051" w14:textId="683CAAE8" w:rsidR="008E2A59" w:rsidRPr="009E374C" w:rsidRDefault="00215B84" w:rsidP="00AB4ECE">
      <w:pPr>
        <w:ind w:left="-288" w:right="-288"/>
        <w:rPr>
          <w:rFonts w:hint="eastAsia"/>
          <w:color w:val="FF0000"/>
          <w:sz w:val="18"/>
          <w:szCs w:val="18"/>
        </w:rPr>
      </w:pPr>
      <w:r>
        <w:rPr>
          <w:noProof/>
          <w:color w:val="FF0000"/>
          <w:sz w:val="18"/>
          <w:szCs w:val="18"/>
        </w:rPr>
        <w:drawing>
          <wp:inline distT="0" distB="0" distL="0" distR="0" wp14:anchorId="2BD1E1E4" wp14:editId="3967A68F">
            <wp:extent cx="1791970" cy="1507877"/>
            <wp:effectExtent l="0" t="0" r="1143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8-03-05 at 15.39.3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938" cy="151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0D96E" w14:textId="01E8A990" w:rsidR="00054A4F" w:rsidRDefault="00054A4F" w:rsidP="00AB4ECE">
      <w:pPr>
        <w:ind w:left="-288" w:right="-288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55BDA751" wp14:editId="639D9489">
            <wp:extent cx="2173439" cy="1259205"/>
            <wp:effectExtent l="0" t="0" r="11430" b="1079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03-05 at 13.11.0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009" cy="12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00A93" w14:textId="1442C6E9" w:rsidR="00587BAA" w:rsidRDefault="00587BAA" w:rsidP="00AB4ECE">
      <w:pPr>
        <w:ind w:left="-288" w:right="-288"/>
        <w:rPr>
          <w:sz w:val="18"/>
          <w:szCs w:val="18"/>
        </w:rPr>
      </w:pPr>
      <w:r w:rsidRPr="00905EF6">
        <w:rPr>
          <w:color w:val="FF0000"/>
          <w:sz w:val="18"/>
          <w:szCs w:val="18"/>
        </w:rPr>
        <w:t>how to deal with</w:t>
      </w:r>
      <w:r w:rsidR="009E374C" w:rsidRPr="00905EF6">
        <w:rPr>
          <w:color w:val="FF0000"/>
          <w:sz w:val="18"/>
          <w:szCs w:val="18"/>
        </w:rPr>
        <w:t>: T(n)= T(n-1) +T(n/2) +n?</w:t>
      </w:r>
    </w:p>
    <w:p w14:paraId="6AB4571B" w14:textId="32698841" w:rsidR="009E374C" w:rsidRDefault="009E374C" w:rsidP="00AB4ECE">
      <w:pPr>
        <w:ind w:left="-288" w:right="-288"/>
        <w:rPr>
          <w:sz w:val="18"/>
          <w:szCs w:val="18"/>
        </w:rPr>
      </w:pPr>
      <w:r>
        <w:rPr>
          <w:sz w:val="18"/>
          <w:szCs w:val="18"/>
        </w:rPr>
        <w:t>assume T(n)</w:t>
      </w:r>
      <w:r>
        <w:rPr>
          <w:sz w:val="18"/>
          <w:szCs w:val="18"/>
        </w:rPr>
        <w:sym w:font="Symbol" w:char="F0A3"/>
      </w:r>
      <w:r>
        <w:rPr>
          <w:sz w:val="18"/>
          <w:szCs w:val="18"/>
        </w:rPr>
        <w:t>S(n) = 2T(n-1)</w:t>
      </w:r>
      <w:r w:rsidR="00DF7D10">
        <w:rPr>
          <w:sz w:val="18"/>
          <w:szCs w:val="18"/>
        </w:rPr>
        <w:t xml:space="preserve"> </w:t>
      </w:r>
      <w:r>
        <w:rPr>
          <w:sz w:val="18"/>
          <w:szCs w:val="18"/>
        </w:rPr>
        <w:t>+n</w:t>
      </w:r>
      <w:r w:rsidR="00DF7D10">
        <w:rPr>
          <w:sz w:val="18"/>
          <w:szCs w:val="18"/>
        </w:rPr>
        <w:t xml:space="preserve"> = 2</w:t>
      </w:r>
      <w:r w:rsidR="00DF7D10" w:rsidRPr="00DF7D10">
        <w:rPr>
          <w:sz w:val="18"/>
          <w:szCs w:val="18"/>
          <w:vertAlign w:val="superscript"/>
        </w:rPr>
        <w:t>n</w:t>
      </w:r>
    </w:p>
    <w:p w14:paraId="6B188A4D" w14:textId="50DEC322" w:rsidR="00905EF6" w:rsidRPr="00905EF6" w:rsidRDefault="00905EF6" w:rsidP="00905EF6">
      <w:pPr>
        <w:ind w:left="-288" w:right="-288"/>
        <w:rPr>
          <w:color w:val="FF0000"/>
          <w:sz w:val="18"/>
          <w:szCs w:val="18"/>
        </w:rPr>
      </w:pPr>
      <w:r w:rsidRPr="00905EF6">
        <w:rPr>
          <w:color w:val="FF0000"/>
          <w:sz w:val="18"/>
          <w:szCs w:val="18"/>
        </w:rPr>
        <w:t>substitution</w:t>
      </w:r>
      <w:r w:rsidR="00CA7298">
        <w:rPr>
          <w:rFonts w:hint="eastAsia"/>
          <w:color w:val="FF0000"/>
          <w:sz w:val="18"/>
          <w:szCs w:val="18"/>
        </w:rPr>
        <w:t>(</w:t>
      </w:r>
      <w:r w:rsidR="00CA7298">
        <w:rPr>
          <w:color w:val="FF0000"/>
          <w:sz w:val="18"/>
          <w:szCs w:val="18"/>
        </w:rPr>
        <w:t>proof</w:t>
      </w:r>
      <w:r w:rsidR="00CA7298">
        <w:rPr>
          <w:rFonts w:hint="eastAsia"/>
          <w:color w:val="FF0000"/>
          <w:sz w:val="18"/>
          <w:szCs w:val="18"/>
        </w:rPr>
        <w:t>)</w:t>
      </w:r>
      <w:r w:rsidRPr="00905EF6">
        <w:rPr>
          <w:color w:val="FF0000"/>
          <w:sz w:val="18"/>
          <w:szCs w:val="18"/>
        </w:rPr>
        <w:t>:</w:t>
      </w:r>
    </w:p>
    <w:p w14:paraId="161E3A5D" w14:textId="510962E6" w:rsidR="0076679E" w:rsidRDefault="0076679E" w:rsidP="0076679E">
      <w:pPr>
        <w:ind w:left="-288" w:right="-288"/>
        <w:rPr>
          <w:sz w:val="18"/>
          <w:szCs w:val="18"/>
        </w:rPr>
      </w:pPr>
      <w:r>
        <w:rPr>
          <w:sz w:val="18"/>
          <w:szCs w:val="18"/>
        </w:rPr>
        <w:t>T(n)=</w:t>
      </w:r>
      <w:r w:rsidRPr="0076679E">
        <w:rPr>
          <w:sz w:val="18"/>
          <w:szCs w:val="18"/>
        </w:rPr>
        <w:t xml:space="preserve"> </w:t>
      </w:r>
      <w:r>
        <w:rPr>
          <w:sz w:val="18"/>
          <w:szCs w:val="18"/>
        </w:rPr>
        <w:t>T(n-1)</w:t>
      </w:r>
      <w:r w:rsidR="00CD3BBB"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+ T(n/2)+n </w:t>
      </w:r>
      <w:r>
        <w:rPr>
          <w:sz w:val="18"/>
          <w:szCs w:val="18"/>
        </w:rPr>
        <w:sym w:font="Symbol" w:char="F0A3"/>
      </w:r>
      <w:r>
        <w:rPr>
          <w:sz w:val="18"/>
          <w:szCs w:val="18"/>
        </w:rPr>
        <w:t xml:space="preserve"> </w:t>
      </w:r>
      <w:r w:rsidR="00CD3BBB">
        <w:rPr>
          <w:sz w:val="18"/>
          <w:szCs w:val="18"/>
        </w:rPr>
        <w:t>2</w:t>
      </w:r>
      <w:r w:rsidR="00CD3BBB" w:rsidRPr="00CD3BBB">
        <w:rPr>
          <w:sz w:val="18"/>
          <w:szCs w:val="18"/>
          <w:vertAlign w:val="superscript"/>
        </w:rPr>
        <w:t xml:space="preserve">n-1 </w:t>
      </w:r>
      <w:r w:rsidR="00CD3BBB">
        <w:rPr>
          <w:sz w:val="18"/>
          <w:szCs w:val="18"/>
        </w:rPr>
        <w:t xml:space="preserve">+2 </w:t>
      </w:r>
      <w:r w:rsidR="00CD3BBB" w:rsidRPr="00CD3BBB">
        <w:rPr>
          <w:sz w:val="18"/>
          <w:szCs w:val="18"/>
          <w:vertAlign w:val="superscript"/>
        </w:rPr>
        <w:t>n/2</w:t>
      </w:r>
      <w:r w:rsidR="00CD3BBB">
        <w:rPr>
          <w:sz w:val="18"/>
          <w:szCs w:val="18"/>
        </w:rPr>
        <w:t xml:space="preserve"> +n</w:t>
      </w:r>
      <w:r w:rsidR="00CD3BBB">
        <w:rPr>
          <w:sz w:val="18"/>
          <w:szCs w:val="18"/>
        </w:rPr>
        <w:sym w:font="Symbol" w:char="F0A3"/>
      </w:r>
      <w:r w:rsidR="00CD3BBB">
        <w:rPr>
          <w:sz w:val="18"/>
          <w:szCs w:val="18"/>
        </w:rPr>
        <w:t xml:space="preserve"> 2*2</w:t>
      </w:r>
      <w:r w:rsidR="00CD3BBB" w:rsidRPr="00CD3BBB">
        <w:rPr>
          <w:sz w:val="18"/>
          <w:szCs w:val="18"/>
          <w:vertAlign w:val="superscript"/>
        </w:rPr>
        <w:t xml:space="preserve">n-1 </w:t>
      </w:r>
      <w:r w:rsidR="00CD3BBB">
        <w:rPr>
          <w:sz w:val="18"/>
          <w:szCs w:val="18"/>
        </w:rPr>
        <w:t>=2</w:t>
      </w:r>
      <w:r w:rsidR="00CD3BBB" w:rsidRPr="00CD3BBB">
        <w:rPr>
          <w:sz w:val="18"/>
          <w:szCs w:val="18"/>
          <w:vertAlign w:val="superscript"/>
        </w:rPr>
        <w:t>n</w:t>
      </w:r>
      <w:r w:rsidR="001B7D79">
        <w:rPr>
          <w:sz w:val="18"/>
          <w:szCs w:val="18"/>
          <w:vertAlign w:val="superscript"/>
        </w:rPr>
        <w:t xml:space="preserve"> </w:t>
      </w:r>
    </w:p>
    <w:p w14:paraId="7FDC1DDC" w14:textId="52CA3B56" w:rsidR="00511951" w:rsidRDefault="00404585" w:rsidP="0076679E">
      <w:pPr>
        <w:ind w:left="-288" w:right="-288"/>
        <w:rPr>
          <w:color w:val="FF0000"/>
          <w:sz w:val="18"/>
          <w:szCs w:val="18"/>
        </w:rPr>
      </w:pPr>
      <w:r w:rsidRPr="00511951">
        <w:rPr>
          <w:color w:val="FF0000"/>
          <w:sz w:val="18"/>
          <w:szCs w:val="18"/>
          <w:highlight w:val="green"/>
        </w:rPr>
        <w:t>Selection in worst-case linear time</w:t>
      </w:r>
      <w:r w:rsidR="00511951" w:rsidRPr="00511951">
        <w:rPr>
          <w:color w:val="FF0000"/>
          <w:sz w:val="18"/>
          <w:szCs w:val="18"/>
          <w:highlight w:val="green"/>
        </w:rPr>
        <w:t>:</w:t>
      </w:r>
    </w:p>
    <w:p w14:paraId="61A91BC5" w14:textId="003DDDF7" w:rsidR="0076679E" w:rsidRDefault="003004AC" w:rsidP="0076679E">
      <w:pPr>
        <w:ind w:left="-288" w:right="-288"/>
        <w:rPr>
          <w:color w:val="FF0000"/>
          <w:sz w:val="18"/>
          <w:szCs w:val="18"/>
        </w:rPr>
      </w:pPr>
      <w:r>
        <w:rPr>
          <w:noProof/>
          <w:color w:val="FF0000"/>
          <w:sz w:val="18"/>
          <w:szCs w:val="18"/>
        </w:rPr>
        <w:lastRenderedPageBreak/>
        <w:drawing>
          <wp:inline distT="0" distB="0" distL="0" distR="0" wp14:anchorId="23102A5C" wp14:editId="0CC1C20B">
            <wp:extent cx="1857375" cy="1496219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03-05 at 13.52.4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288" cy="152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90886" w14:textId="2AFCB74B" w:rsidR="003004AC" w:rsidRPr="003004AC" w:rsidRDefault="000A1890" w:rsidP="0076679E">
      <w:pPr>
        <w:ind w:left="-288" w:right="-288"/>
        <w:rPr>
          <w:color w:val="FF0000"/>
          <w:sz w:val="18"/>
          <w:szCs w:val="18"/>
        </w:rPr>
      </w:pPr>
      <w:r>
        <w:rPr>
          <w:color w:val="FF0000"/>
          <w:sz w:val="18"/>
          <w:szCs w:val="18"/>
        </w:rPr>
        <w:t>pseudo-code for finding element in matrix</w:t>
      </w:r>
    </w:p>
    <w:p w14:paraId="52D004C7" w14:textId="1927D0FD" w:rsidR="00905EF6" w:rsidRPr="00905EF6" w:rsidRDefault="00413F43" w:rsidP="00AB4ECE">
      <w:pPr>
        <w:ind w:left="-288" w:right="-288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27893A33" wp14:editId="51928611">
            <wp:extent cx="2022932" cy="1334494"/>
            <wp:effectExtent l="0" t="0" r="9525" b="1206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8-03-05 at 14.42.2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275" cy="143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7F5BC" w14:textId="013664B4" w:rsidR="0057248C" w:rsidRDefault="00872ED9" w:rsidP="0057248C">
      <w:pPr>
        <w:ind w:left="-288" w:right="-288"/>
        <w:rPr>
          <w:sz w:val="15"/>
          <w:szCs w:val="15"/>
        </w:rPr>
      </w:pPr>
      <w:r w:rsidRPr="0057248C">
        <w:rPr>
          <w:rFonts w:asciiTheme="majorHAnsi" w:hAnsiTheme="majorHAnsi"/>
          <w:sz w:val="18"/>
          <w:szCs w:val="18"/>
        </w:rPr>
        <w:t xml:space="preserve"> </w:t>
      </w:r>
      <w:r w:rsidR="0057248C">
        <w:rPr>
          <w:sz w:val="15"/>
          <w:szCs w:val="15"/>
        </w:rPr>
        <w:t xml:space="preserve">Definition (Little–o, o()), </w:t>
      </w:r>
      <w:r w:rsidR="0057248C" w:rsidRPr="0057248C">
        <w:rPr>
          <w:sz w:val="15"/>
          <w:szCs w:val="15"/>
        </w:rPr>
        <w:t xml:space="preserve">We say that f(n) is o(g(n)) if for any real constant c &gt; 0, there exists an integer constant n0 ≥ 1 such that f(n) &lt; c </w:t>
      </w:r>
      <w:r w:rsidR="0057248C" w:rsidRPr="0057248C">
        <w:rPr>
          <w:rFonts w:ascii="MS Mincho" w:eastAsia="MS Mincho" w:hAnsi="MS Mincho" w:cs="MS Mincho"/>
          <w:sz w:val="15"/>
          <w:szCs w:val="15"/>
        </w:rPr>
        <w:t>∗</w:t>
      </w:r>
      <w:r w:rsidR="0057248C" w:rsidRPr="0057248C">
        <w:rPr>
          <w:sz w:val="15"/>
          <w:szCs w:val="15"/>
        </w:rPr>
        <w:t xml:space="preserve"> g(n) for every integer n ≥ n0.</w:t>
      </w:r>
    </w:p>
    <w:p w14:paraId="51DF12B6" w14:textId="726B9F51" w:rsidR="0057248C" w:rsidRPr="0057248C" w:rsidRDefault="0057248C" w:rsidP="0057248C">
      <w:pPr>
        <w:ind w:left="-288" w:right="-288"/>
        <w:rPr>
          <w:sz w:val="15"/>
          <w:szCs w:val="15"/>
        </w:rPr>
      </w:pPr>
      <w:r w:rsidRPr="0057248C">
        <w:rPr>
          <w:sz w:val="15"/>
          <w:szCs w:val="15"/>
        </w:rPr>
        <w:t>Definition (Little–Omega, ω()):</w:t>
      </w:r>
    </w:p>
    <w:p w14:paraId="75DDB5A4" w14:textId="25CBE847" w:rsidR="0057248C" w:rsidRPr="0057248C" w:rsidRDefault="0057248C" w:rsidP="0057248C">
      <w:pPr>
        <w:ind w:left="-288" w:right="-288"/>
        <w:rPr>
          <w:sz w:val="15"/>
          <w:szCs w:val="15"/>
        </w:rPr>
      </w:pPr>
      <w:r w:rsidRPr="0057248C">
        <w:rPr>
          <w:sz w:val="15"/>
          <w:szCs w:val="15"/>
        </w:rPr>
        <w:t>We say that f(n) is ω(g(n)) if for any real constant c &gt; 0, there exists</w:t>
      </w:r>
    </w:p>
    <w:p w14:paraId="1EC205D0" w14:textId="558E5980" w:rsidR="0057248C" w:rsidRDefault="0057248C" w:rsidP="0057248C">
      <w:pPr>
        <w:ind w:left="-288" w:right="-288"/>
        <w:rPr>
          <w:sz w:val="15"/>
          <w:szCs w:val="15"/>
        </w:rPr>
      </w:pPr>
      <w:r w:rsidRPr="0057248C">
        <w:rPr>
          <w:sz w:val="15"/>
          <w:szCs w:val="15"/>
        </w:rPr>
        <w:t>an integer constant n0 ≥ 1 such that f(n) &gt; c · g(n) for every integer n ≥ n0.</w:t>
      </w:r>
    </w:p>
    <w:p w14:paraId="1A9ABD64" w14:textId="38DED319" w:rsidR="0057248C" w:rsidRPr="0057248C" w:rsidRDefault="0057248C" w:rsidP="0057248C">
      <w:pPr>
        <w:ind w:left="-288" w:right="-288"/>
        <w:rPr>
          <w:sz w:val="15"/>
          <w:szCs w:val="15"/>
        </w:rPr>
      </w:pPr>
      <w:r>
        <w:rPr>
          <w:noProof/>
          <w:sz w:val="15"/>
          <w:szCs w:val="15"/>
        </w:rPr>
        <w:drawing>
          <wp:inline distT="0" distB="0" distL="0" distR="0" wp14:anchorId="57553175" wp14:editId="3DED7BB1">
            <wp:extent cx="1857375" cy="10318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8-03-05 at 14.57.1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5890" cy="104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B1AC3" w14:textId="37FDB649" w:rsidR="00872ED9" w:rsidRDefault="00DB003D" w:rsidP="00AB4ECE">
      <w:pPr>
        <w:ind w:left="-288" w:right="-288"/>
        <w:rPr>
          <w:color w:val="000000" w:themeColor="text1"/>
          <w:sz w:val="16"/>
          <w:szCs w:val="16"/>
        </w:rPr>
      </w:pPr>
      <w:r w:rsidRPr="00DB003D">
        <w:rPr>
          <w:color w:val="FFFFFF" w:themeColor="background1"/>
          <w:sz w:val="16"/>
          <w:szCs w:val="16"/>
          <w:highlight w:val="darkGreen"/>
        </w:rPr>
        <w:t>quick sort</w:t>
      </w:r>
      <w:r>
        <w:rPr>
          <w:color w:val="FFFFFF" w:themeColor="background1"/>
          <w:sz w:val="16"/>
          <w:szCs w:val="16"/>
        </w:rPr>
        <w:t xml:space="preserve"> </w:t>
      </w:r>
      <w:r w:rsidRPr="00DB003D">
        <w:rPr>
          <w:color w:val="000000" w:themeColor="text1"/>
          <w:sz w:val="16"/>
          <w:szCs w:val="16"/>
        </w:rPr>
        <w:t>:</w:t>
      </w:r>
    </w:p>
    <w:p w14:paraId="103AD44C" w14:textId="607E7AB0" w:rsidR="006022CB" w:rsidRDefault="006022CB" w:rsidP="00AB4ECE">
      <w:pPr>
        <w:ind w:left="-288" w:right="-288"/>
        <w:rPr>
          <w:color w:val="FFFFFF" w:themeColor="background1"/>
          <w:sz w:val="16"/>
          <w:szCs w:val="16"/>
        </w:rPr>
      </w:pPr>
      <w:r>
        <w:rPr>
          <w:noProof/>
          <w:color w:val="FFFFFF" w:themeColor="background1"/>
          <w:sz w:val="16"/>
          <w:szCs w:val="16"/>
        </w:rPr>
        <w:drawing>
          <wp:inline distT="0" distB="0" distL="0" distR="0" wp14:anchorId="6F358DF2" wp14:editId="4A387A77">
            <wp:extent cx="1872505" cy="1420633"/>
            <wp:effectExtent l="0" t="0" r="762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8-03-05 at 16.06.0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9006" cy="143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01FB1" w14:textId="041D5319" w:rsidR="00DB003D" w:rsidRPr="001D5008" w:rsidRDefault="000D715B" w:rsidP="00AB4ECE">
      <w:pPr>
        <w:ind w:left="-288" w:right="-288"/>
        <w:rPr>
          <w:color w:val="000000" w:themeColor="text1"/>
          <w:sz w:val="16"/>
          <w:szCs w:val="16"/>
        </w:rPr>
      </w:pPr>
      <w:r>
        <w:rPr>
          <w:color w:val="000000" w:themeColor="text1"/>
          <w:sz w:val="16"/>
          <w:szCs w:val="16"/>
        </w:rPr>
        <w:t>shows how</w:t>
      </w:r>
      <w:r w:rsidR="001D5008">
        <w:rPr>
          <w:color w:val="000000" w:themeColor="text1"/>
          <w:sz w:val="16"/>
          <w:szCs w:val="16"/>
        </w:rPr>
        <w:t xml:space="preserve"> partition works:</w:t>
      </w:r>
    </w:p>
    <w:p w14:paraId="7CCC4389" w14:textId="3EB4B2A2" w:rsidR="00295B43" w:rsidRPr="00503733" w:rsidRDefault="006022CB" w:rsidP="00AB4ECE">
      <w:pPr>
        <w:ind w:left="-288" w:right="-288"/>
        <w:rPr>
          <w:color w:val="FFFFFF" w:themeColor="background1"/>
          <w:sz w:val="16"/>
          <w:szCs w:val="16"/>
        </w:rPr>
      </w:pPr>
      <w:r>
        <w:rPr>
          <w:noProof/>
          <w:color w:val="FFFFFF" w:themeColor="background1"/>
          <w:sz w:val="16"/>
          <w:szCs w:val="16"/>
        </w:rPr>
        <w:drawing>
          <wp:inline distT="0" distB="0" distL="0" distR="0" wp14:anchorId="05738FAA" wp14:editId="24092D41">
            <wp:extent cx="1704975" cy="1663700"/>
            <wp:effectExtent l="0" t="0" r="0" b="12700"/>
            <wp:docPr id="22" name="Picture 22" descr="../Screen%20Shot%202018-03-05%20at%2016.06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Screen%20Shot%202018-03-05%20at%2016.06.09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9408" cy="1668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5B43">
        <w:rPr>
          <w:color w:val="000000" w:themeColor="text1"/>
          <w:sz w:val="16"/>
          <w:szCs w:val="16"/>
        </w:rPr>
        <w:t xml:space="preserve">Dynamic-programming: </w:t>
      </w:r>
    </w:p>
    <w:p w14:paraId="67953852" w14:textId="70106E82" w:rsidR="00295B43" w:rsidRDefault="00B3675F" w:rsidP="00AB4ECE">
      <w:pPr>
        <w:ind w:left="-288" w:right="-288"/>
        <w:rPr>
          <w:color w:val="000000" w:themeColor="text1"/>
          <w:sz w:val="16"/>
          <w:szCs w:val="16"/>
        </w:rPr>
      </w:pPr>
      <w:r>
        <w:rPr>
          <w:noProof/>
          <w:color w:val="000000" w:themeColor="text1"/>
          <w:sz w:val="16"/>
          <w:szCs w:val="16"/>
        </w:rPr>
        <w:lastRenderedPageBreak/>
        <w:drawing>
          <wp:inline distT="0" distB="0" distL="0" distR="0" wp14:anchorId="416C7074" wp14:editId="41774AA5">
            <wp:extent cx="1899119" cy="1211677"/>
            <wp:effectExtent l="0" t="0" r="635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8-03-05 at 16.53.3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684" cy="121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45716" w14:textId="652F6EEA" w:rsidR="006F07C7" w:rsidRDefault="006F07C7" w:rsidP="00AB4ECE">
      <w:pPr>
        <w:ind w:left="-288" w:right="-288"/>
        <w:rPr>
          <w:color w:val="000000" w:themeColor="text1"/>
          <w:sz w:val="16"/>
          <w:szCs w:val="16"/>
        </w:rPr>
      </w:pPr>
      <w:r>
        <w:rPr>
          <w:color w:val="000000" w:themeColor="text1"/>
          <w:sz w:val="16"/>
          <w:szCs w:val="16"/>
        </w:rPr>
        <w:t>time complexity is O(n</w:t>
      </w:r>
      <w:r w:rsidRPr="006F07C7">
        <w:rPr>
          <w:color w:val="000000" w:themeColor="text1"/>
          <w:sz w:val="16"/>
          <w:szCs w:val="16"/>
          <w:vertAlign w:val="superscript"/>
        </w:rPr>
        <w:t>2</w:t>
      </w:r>
      <w:r>
        <w:rPr>
          <w:color w:val="000000" w:themeColor="text1"/>
          <w:sz w:val="16"/>
          <w:szCs w:val="16"/>
        </w:rPr>
        <w:t>)</w:t>
      </w:r>
      <w:r w:rsidR="0055325D">
        <w:rPr>
          <w:color w:val="000000" w:themeColor="text1"/>
          <w:sz w:val="16"/>
          <w:szCs w:val="16"/>
        </w:rPr>
        <w:t>, when each cut incurs a fixed cost of c, we need to change line 6 into: q= max(q,p[i]+r[j-1]-c)</w:t>
      </w:r>
      <w:r w:rsidR="005D755A">
        <w:rPr>
          <w:color w:val="000000" w:themeColor="text1"/>
          <w:sz w:val="16"/>
          <w:szCs w:val="16"/>
        </w:rPr>
        <w:t xml:space="preserve"> and line 5, for i=1 to j-1, since we might make no cuts,</w:t>
      </w:r>
    </w:p>
    <w:p w14:paraId="7684F171" w14:textId="01F716AC" w:rsidR="005D755A" w:rsidRPr="0087623C" w:rsidRDefault="005D755A" w:rsidP="00AB4ECE">
      <w:pPr>
        <w:ind w:left="-288" w:right="-288"/>
        <w:rPr>
          <w:color w:val="000000" w:themeColor="text1"/>
          <w:sz w:val="16"/>
          <w:szCs w:val="16"/>
        </w:rPr>
      </w:pPr>
      <w:r>
        <w:rPr>
          <w:color w:val="000000" w:themeColor="text1"/>
          <w:sz w:val="16"/>
          <w:szCs w:val="16"/>
        </w:rPr>
        <w:t>and modify line 4, q = p[j]</w:t>
      </w:r>
    </w:p>
    <w:p w14:paraId="36374C86" w14:textId="709051E5" w:rsidR="00A74124" w:rsidRDefault="00A74124" w:rsidP="00AB4ECE">
      <w:pPr>
        <w:ind w:left="-288" w:right="-288"/>
        <w:rPr>
          <w:color w:val="000000" w:themeColor="text1"/>
          <w:sz w:val="16"/>
          <w:szCs w:val="16"/>
        </w:rPr>
      </w:pPr>
      <w:r w:rsidRPr="0075732C">
        <w:rPr>
          <w:color w:val="000000" w:themeColor="text1"/>
          <w:sz w:val="16"/>
          <w:szCs w:val="16"/>
          <w:highlight w:val="yellow"/>
        </w:rPr>
        <w:t>Egg-dropping:</w:t>
      </w:r>
    </w:p>
    <w:p w14:paraId="027F814E" w14:textId="58D76656" w:rsidR="00A74124" w:rsidRDefault="00A74124" w:rsidP="00AB4ECE">
      <w:pPr>
        <w:ind w:left="-288" w:right="-288"/>
        <w:rPr>
          <w:color w:val="000000" w:themeColor="text1"/>
          <w:sz w:val="16"/>
          <w:szCs w:val="16"/>
        </w:rPr>
      </w:pPr>
      <w:r>
        <w:rPr>
          <w:noProof/>
          <w:color w:val="000000" w:themeColor="text1"/>
          <w:sz w:val="16"/>
          <w:szCs w:val="16"/>
        </w:rPr>
        <w:drawing>
          <wp:inline distT="0" distB="0" distL="0" distR="0" wp14:anchorId="5A7DC622" wp14:editId="4E1585C3">
            <wp:extent cx="1899119" cy="1636395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8-03-05 at 17.00.5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725" cy="174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FAD6E" w14:textId="5434EE26" w:rsidR="00A74124" w:rsidRDefault="00A74124" w:rsidP="00AB4ECE">
      <w:pPr>
        <w:ind w:left="-288" w:right="-288"/>
        <w:rPr>
          <w:color w:val="000000" w:themeColor="text1"/>
          <w:sz w:val="16"/>
          <w:szCs w:val="16"/>
        </w:rPr>
      </w:pPr>
      <w:r>
        <w:rPr>
          <w:color w:val="000000" w:themeColor="text1"/>
          <w:sz w:val="16"/>
          <w:szCs w:val="16"/>
        </w:rPr>
        <w:t>time: T(n) = O(nk</w:t>
      </w:r>
      <w:r w:rsidRPr="00A74124">
        <w:rPr>
          <w:color w:val="000000" w:themeColor="text1"/>
          <w:sz w:val="16"/>
          <w:szCs w:val="16"/>
          <w:vertAlign w:val="superscript"/>
        </w:rPr>
        <w:t>2</w:t>
      </w:r>
      <w:r>
        <w:rPr>
          <w:color w:val="000000" w:themeColor="text1"/>
          <w:sz w:val="16"/>
          <w:szCs w:val="16"/>
        </w:rPr>
        <w:t>) space = O(nk)</w:t>
      </w:r>
    </w:p>
    <w:p w14:paraId="73411683" w14:textId="61D51539" w:rsidR="002C52A9" w:rsidRDefault="002C52A9" w:rsidP="00AB4ECE">
      <w:pPr>
        <w:ind w:left="-288" w:right="-288"/>
        <w:rPr>
          <w:color w:val="000000" w:themeColor="text1"/>
          <w:sz w:val="16"/>
          <w:szCs w:val="16"/>
        </w:rPr>
      </w:pPr>
      <w:r w:rsidRPr="0075732C">
        <w:rPr>
          <w:color w:val="000000" w:themeColor="text1"/>
          <w:sz w:val="16"/>
          <w:szCs w:val="16"/>
          <w:highlight w:val="yellow"/>
        </w:rPr>
        <w:t>longest increasing s</w:t>
      </w:r>
      <w:r w:rsidR="00CF74DF" w:rsidRPr="0075732C">
        <w:rPr>
          <w:color w:val="000000" w:themeColor="text1"/>
          <w:sz w:val="16"/>
          <w:szCs w:val="16"/>
          <w:highlight w:val="yellow"/>
        </w:rPr>
        <w:t>ubsequence:</w:t>
      </w:r>
    </w:p>
    <w:p w14:paraId="5D09F3A6" w14:textId="6D3C9E9F" w:rsidR="00CF74DF" w:rsidRDefault="00CF74DF" w:rsidP="00AB4ECE">
      <w:pPr>
        <w:ind w:left="-288" w:right="-288"/>
        <w:rPr>
          <w:color w:val="000000" w:themeColor="text1"/>
          <w:sz w:val="16"/>
          <w:szCs w:val="16"/>
        </w:rPr>
      </w:pPr>
      <w:r>
        <w:rPr>
          <w:noProof/>
          <w:color w:val="000000" w:themeColor="text1"/>
          <w:sz w:val="16"/>
          <w:szCs w:val="16"/>
        </w:rPr>
        <w:drawing>
          <wp:inline distT="0" distB="0" distL="0" distR="0" wp14:anchorId="499E1FAA" wp14:editId="2C15E104">
            <wp:extent cx="2163731" cy="1468783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8-03-05 at 19.03.0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6311" cy="14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811EA" w14:textId="3492BD8F" w:rsidR="00347AB1" w:rsidRDefault="00CF74DF" w:rsidP="00AB4ECE">
      <w:pPr>
        <w:ind w:left="-288" w:right="-288"/>
        <w:rPr>
          <w:color w:val="000000" w:themeColor="text1"/>
          <w:sz w:val="16"/>
          <w:szCs w:val="16"/>
        </w:rPr>
      </w:pPr>
      <w:r>
        <w:rPr>
          <w:color w:val="000000" w:themeColor="text1"/>
          <w:sz w:val="16"/>
          <w:szCs w:val="16"/>
        </w:rPr>
        <w:t>time T(n) = O(n</w:t>
      </w:r>
      <w:r w:rsidRPr="00CF74DF">
        <w:rPr>
          <w:color w:val="000000" w:themeColor="text1"/>
          <w:sz w:val="16"/>
          <w:szCs w:val="16"/>
          <w:vertAlign w:val="superscript"/>
        </w:rPr>
        <w:t>2</w:t>
      </w:r>
      <w:r>
        <w:rPr>
          <w:color w:val="000000" w:themeColor="text1"/>
          <w:sz w:val="16"/>
          <w:szCs w:val="16"/>
        </w:rPr>
        <w:t>)</w:t>
      </w:r>
    </w:p>
    <w:p w14:paraId="5B141BEC" w14:textId="5EF016FB" w:rsidR="007721CB" w:rsidRDefault="007721CB" w:rsidP="007721CB">
      <w:pPr>
        <w:ind w:left="-288" w:right="-288"/>
        <w:rPr>
          <w:color w:val="000000" w:themeColor="text1"/>
          <w:sz w:val="16"/>
          <w:szCs w:val="16"/>
        </w:rPr>
      </w:pPr>
      <w:r w:rsidRPr="00EE5D2A">
        <w:rPr>
          <w:color w:val="000000" w:themeColor="text1"/>
          <w:sz w:val="16"/>
          <w:szCs w:val="16"/>
          <w:highlight w:val="yellow"/>
        </w:rPr>
        <w:t>knapsack problem:</w:t>
      </w:r>
      <w:r w:rsidRPr="007721CB">
        <w:rPr>
          <w:color w:val="000000" w:themeColor="text1"/>
          <w:sz w:val="16"/>
          <w:szCs w:val="16"/>
        </w:rPr>
        <w:t xml:space="preserve">   </w:t>
      </w:r>
    </w:p>
    <w:p w14:paraId="3BAE8F40" w14:textId="2FF2A251" w:rsidR="007721CB" w:rsidRDefault="007721CB" w:rsidP="007721CB">
      <w:pPr>
        <w:ind w:left="-288" w:right="-288"/>
        <w:rPr>
          <w:color w:val="000000" w:themeColor="text1"/>
          <w:sz w:val="16"/>
          <w:szCs w:val="16"/>
        </w:rPr>
      </w:pPr>
      <w:r>
        <w:rPr>
          <w:noProof/>
          <w:color w:val="000000" w:themeColor="text1"/>
          <w:sz w:val="16"/>
          <w:szCs w:val="16"/>
        </w:rPr>
        <w:drawing>
          <wp:inline distT="0" distB="0" distL="0" distR="0" wp14:anchorId="0A49DBB0" wp14:editId="7B5B0FF3">
            <wp:extent cx="1975319" cy="1163320"/>
            <wp:effectExtent l="0" t="0" r="635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8-03-05 at 19.21.5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602" cy="117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FBB7" w14:textId="7675E25E" w:rsidR="007721CB" w:rsidRDefault="007721CB" w:rsidP="007721CB">
      <w:pPr>
        <w:ind w:left="-288" w:right="-288"/>
        <w:rPr>
          <w:color w:val="000000" w:themeColor="text1"/>
          <w:sz w:val="16"/>
          <w:szCs w:val="16"/>
        </w:rPr>
      </w:pPr>
      <w:r>
        <w:rPr>
          <w:color w:val="000000" w:themeColor="text1"/>
          <w:sz w:val="16"/>
          <w:szCs w:val="16"/>
        </w:rPr>
        <w:t>time T(n)=O(</w:t>
      </w:r>
      <w:r w:rsidR="00EE5D2A">
        <w:rPr>
          <w:color w:val="000000" w:themeColor="text1"/>
          <w:sz w:val="16"/>
          <w:szCs w:val="16"/>
        </w:rPr>
        <w:t>nW</w:t>
      </w:r>
      <w:r>
        <w:rPr>
          <w:color w:val="000000" w:themeColor="text1"/>
          <w:sz w:val="16"/>
          <w:szCs w:val="16"/>
        </w:rPr>
        <w:t>)</w:t>
      </w:r>
      <w:r w:rsidR="00EE5D2A">
        <w:rPr>
          <w:color w:val="000000" w:themeColor="text1"/>
          <w:sz w:val="16"/>
          <w:szCs w:val="16"/>
        </w:rPr>
        <w:t xml:space="preserve"> n: the number of items and W is the capacity of knapsack.</w:t>
      </w:r>
    </w:p>
    <w:p w14:paraId="3681464F" w14:textId="13A3C318" w:rsidR="004C60D2" w:rsidRDefault="004C60D2" w:rsidP="007721CB">
      <w:pPr>
        <w:ind w:left="-288" w:right="-288"/>
        <w:rPr>
          <w:color w:val="000000" w:themeColor="text1"/>
          <w:sz w:val="16"/>
          <w:szCs w:val="16"/>
        </w:rPr>
      </w:pPr>
      <w:r w:rsidRPr="004C60D2">
        <w:rPr>
          <w:color w:val="000000" w:themeColor="text1"/>
          <w:sz w:val="16"/>
          <w:szCs w:val="16"/>
          <w:highlight w:val="yellow"/>
        </w:rPr>
        <w:t>Find sum in a given set:</w:t>
      </w:r>
    </w:p>
    <w:p w14:paraId="0C8018EF" w14:textId="76E0B091" w:rsidR="004C60D2" w:rsidRDefault="004C60D2" w:rsidP="007721CB">
      <w:pPr>
        <w:ind w:left="-288" w:right="-288"/>
        <w:rPr>
          <w:color w:val="000000" w:themeColor="text1"/>
          <w:sz w:val="16"/>
          <w:szCs w:val="16"/>
        </w:rPr>
      </w:pPr>
      <w:r>
        <w:rPr>
          <w:noProof/>
          <w:color w:val="000000" w:themeColor="text1"/>
          <w:sz w:val="16"/>
          <w:szCs w:val="16"/>
        </w:rPr>
        <w:drawing>
          <wp:inline distT="0" distB="0" distL="0" distR="0" wp14:anchorId="24E29992" wp14:editId="33C8DB06">
            <wp:extent cx="2268855" cy="2104589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18-03-05 at 19.32.0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3672" cy="213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980C4" w14:textId="2CDBED1B" w:rsidR="004C60D2" w:rsidRDefault="00843C94" w:rsidP="007721CB">
      <w:pPr>
        <w:ind w:left="-288" w:right="-288"/>
        <w:rPr>
          <w:color w:val="000000" w:themeColor="text1"/>
          <w:sz w:val="16"/>
          <w:szCs w:val="16"/>
        </w:rPr>
      </w:pPr>
      <w:r>
        <w:rPr>
          <w:color w:val="000000" w:themeColor="text1"/>
          <w:sz w:val="16"/>
          <w:szCs w:val="16"/>
        </w:rPr>
        <w:lastRenderedPageBreak/>
        <w:t>T</w:t>
      </w:r>
      <w:r w:rsidR="004C60D2">
        <w:rPr>
          <w:color w:val="000000" w:themeColor="text1"/>
          <w:sz w:val="16"/>
          <w:szCs w:val="16"/>
        </w:rPr>
        <w:t>ime T(n) = O(SUM*n) where n is elements.</w:t>
      </w:r>
    </w:p>
    <w:p w14:paraId="795AFD43" w14:textId="680CB18F" w:rsidR="00A445C2" w:rsidRDefault="00A445C2" w:rsidP="007721CB">
      <w:pPr>
        <w:ind w:left="-288" w:right="-288"/>
        <w:rPr>
          <w:color w:val="000000" w:themeColor="text1"/>
          <w:sz w:val="16"/>
          <w:szCs w:val="16"/>
        </w:rPr>
      </w:pPr>
      <w:r>
        <w:rPr>
          <w:color w:val="000000" w:themeColor="text1"/>
          <w:sz w:val="16"/>
          <w:szCs w:val="16"/>
        </w:rPr>
        <w:t>Lo</w:t>
      </w:r>
      <w:r w:rsidR="00602903">
        <w:rPr>
          <w:color w:val="000000" w:themeColor="text1"/>
          <w:sz w:val="16"/>
          <w:szCs w:val="16"/>
        </w:rPr>
        <w:t>ngest common subsequence:</w:t>
      </w:r>
    </w:p>
    <w:p w14:paraId="0848B321" w14:textId="2D98F1E0" w:rsidR="00602903" w:rsidRDefault="00602903" w:rsidP="007721CB">
      <w:pPr>
        <w:ind w:left="-288" w:right="-288"/>
        <w:rPr>
          <w:color w:val="000000" w:themeColor="text1"/>
          <w:sz w:val="16"/>
          <w:szCs w:val="16"/>
        </w:rPr>
      </w:pPr>
      <w:r>
        <w:rPr>
          <w:noProof/>
          <w:color w:val="000000" w:themeColor="text1"/>
          <w:sz w:val="16"/>
          <w:szCs w:val="16"/>
        </w:rPr>
        <w:drawing>
          <wp:inline distT="0" distB="0" distL="0" distR="0" wp14:anchorId="5F83DFB6" wp14:editId="1B8E09BB">
            <wp:extent cx="1964055" cy="163671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8-03-05 at 19.44.3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294" cy="166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3AD84" w14:textId="368EFFFF" w:rsidR="00602903" w:rsidRDefault="00504EC5" w:rsidP="007721CB">
      <w:pPr>
        <w:ind w:left="-288" w:right="-288"/>
        <w:rPr>
          <w:color w:val="000000" w:themeColor="text1"/>
          <w:sz w:val="16"/>
          <w:szCs w:val="16"/>
        </w:rPr>
      </w:pPr>
      <w:r>
        <w:rPr>
          <w:noProof/>
          <w:color w:val="000000" w:themeColor="text1"/>
          <w:sz w:val="16"/>
          <w:szCs w:val="16"/>
        </w:rPr>
        <w:drawing>
          <wp:inline distT="0" distB="0" distL="0" distR="0" wp14:anchorId="26FF9BCD" wp14:editId="0CA6DD07">
            <wp:extent cx="2040255" cy="1496541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18-03-05 at 19.50.00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367" cy="153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2903">
        <w:rPr>
          <w:noProof/>
          <w:color w:val="000000" w:themeColor="text1"/>
          <w:sz w:val="16"/>
          <w:szCs w:val="16"/>
        </w:rPr>
        <w:drawing>
          <wp:inline distT="0" distB="0" distL="0" distR="0" wp14:anchorId="02740709" wp14:editId="3545743A">
            <wp:extent cx="2040255" cy="1904769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18-03-05 at 19.44.5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59" cy="191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E0C2F" w14:textId="77777777" w:rsidR="009D4F1E" w:rsidRPr="009D4F1E" w:rsidRDefault="009D4F1E" w:rsidP="009D4F1E">
      <w:pPr>
        <w:ind w:left="-288" w:right="-288"/>
        <w:rPr>
          <w:color w:val="000000" w:themeColor="text1"/>
          <w:sz w:val="16"/>
          <w:szCs w:val="16"/>
        </w:rPr>
      </w:pPr>
      <w:r w:rsidRPr="009D4F1E">
        <w:rPr>
          <w:color w:val="000000" w:themeColor="text1"/>
          <w:sz w:val="16"/>
          <w:szCs w:val="16"/>
        </w:rPr>
        <w:t>DYNAMIC_ACTIVITY_SELECTOR(S):</w:t>
      </w:r>
    </w:p>
    <w:p w14:paraId="1B9659CB" w14:textId="77777777" w:rsidR="009D4F1E" w:rsidRPr="009D4F1E" w:rsidRDefault="009D4F1E" w:rsidP="009D4F1E">
      <w:pPr>
        <w:ind w:left="-288" w:right="-288"/>
        <w:rPr>
          <w:color w:val="000000" w:themeColor="text1"/>
          <w:sz w:val="16"/>
          <w:szCs w:val="16"/>
        </w:rPr>
      </w:pPr>
      <w:r w:rsidRPr="009D4F1E">
        <w:rPr>
          <w:color w:val="000000" w:themeColor="text1"/>
          <w:sz w:val="16"/>
          <w:szCs w:val="16"/>
        </w:rPr>
        <w:tab/>
        <w:t>initialize c[i,j] = 0</w:t>
      </w:r>
    </w:p>
    <w:p w14:paraId="71FF77BE" w14:textId="77777777" w:rsidR="009D4F1E" w:rsidRPr="009D4F1E" w:rsidRDefault="009D4F1E" w:rsidP="009D4F1E">
      <w:pPr>
        <w:ind w:left="-288" w:right="-288"/>
        <w:rPr>
          <w:color w:val="000000" w:themeColor="text1"/>
          <w:sz w:val="16"/>
          <w:szCs w:val="16"/>
        </w:rPr>
      </w:pPr>
      <w:r w:rsidRPr="009D4F1E">
        <w:rPr>
          <w:color w:val="000000" w:themeColor="text1"/>
          <w:sz w:val="16"/>
          <w:szCs w:val="16"/>
        </w:rPr>
        <w:tab/>
        <w:t>for i &lt;- 1 to n</w:t>
      </w:r>
    </w:p>
    <w:p w14:paraId="70A19A4C" w14:textId="364234D9" w:rsidR="009D4F1E" w:rsidRPr="009D4F1E" w:rsidRDefault="00A6582C" w:rsidP="009D4F1E">
      <w:pPr>
        <w:ind w:left="-288" w:right="-288"/>
        <w:rPr>
          <w:color w:val="000000" w:themeColor="text1"/>
          <w:sz w:val="16"/>
          <w:szCs w:val="16"/>
        </w:rPr>
      </w:pPr>
      <w:r>
        <w:rPr>
          <w:color w:val="000000" w:themeColor="text1"/>
          <w:sz w:val="16"/>
          <w:szCs w:val="16"/>
        </w:rPr>
        <w:tab/>
        <w:t xml:space="preserve">   </w:t>
      </w:r>
      <w:r w:rsidR="009D4F1E" w:rsidRPr="009D4F1E">
        <w:rPr>
          <w:color w:val="000000" w:themeColor="text1"/>
          <w:sz w:val="16"/>
          <w:szCs w:val="16"/>
        </w:rPr>
        <w:t>do for j &lt;- 2 to n</w:t>
      </w:r>
    </w:p>
    <w:p w14:paraId="02A95391" w14:textId="7D02F182" w:rsidR="009D4F1E" w:rsidRPr="009D4F1E" w:rsidRDefault="00A6582C" w:rsidP="009D4F1E">
      <w:pPr>
        <w:ind w:left="-288" w:right="-288"/>
        <w:rPr>
          <w:color w:val="000000" w:themeColor="text1"/>
          <w:sz w:val="16"/>
          <w:szCs w:val="16"/>
        </w:rPr>
      </w:pPr>
      <w:r>
        <w:rPr>
          <w:color w:val="000000" w:themeColor="text1"/>
          <w:sz w:val="16"/>
          <w:szCs w:val="16"/>
        </w:rPr>
        <w:tab/>
        <w:t xml:space="preserve">        </w:t>
      </w:r>
      <w:r w:rsidR="009D4F1E" w:rsidRPr="009D4F1E">
        <w:rPr>
          <w:color w:val="000000" w:themeColor="text1"/>
          <w:sz w:val="16"/>
          <w:szCs w:val="16"/>
        </w:rPr>
        <w:t>do if i &gt;= j</w:t>
      </w:r>
    </w:p>
    <w:p w14:paraId="34F7A231" w14:textId="67407A1F" w:rsidR="009D4F1E" w:rsidRPr="009D4F1E" w:rsidRDefault="00A6582C" w:rsidP="009D4F1E">
      <w:pPr>
        <w:ind w:left="-288" w:right="-288"/>
        <w:rPr>
          <w:color w:val="000000" w:themeColor="text1"/>
          <w:sz w:val="16"/>
          <w:szCs w:val="16"/>
        </w:rPr>
      </w:pPr>
      <w:r>
        <w:rPr>
          <w:color w:val="000000" w:themeColor="text1"/>
          <w:sz w:val="16"/>
          <w:szCs w:val="16"/>
        </w:rPr>
        <w:tab/>
        <w:t xml:space="preserve">             </w:t>
      </w:r>
      <w:r w:rsidR="009D4F1E" w:rsidRPr="009D4F1E">
        <w:rPr>
          <w:color w:val="000000" w:themeColor="text1"/>
          <w:sz w:val="16"/>
          <w:szCs w:val="16"/>
        </w:rPr>
        <w:t>then c[i,j] &lt;- 0</w:t>
      </w:r>
    </w:p>
    <w:p w14:paraId="1B15F458" w14:textId="3E11006C" w:rsidR="009D4F1E" w:rsidRPr="009D4F1E" w:rsidRDefault="00A6582C" w:rsidP="009D4F1E">
      <w:pPr>
        <w:ind w:left="-288" w:right="-288"/>
        <w:rPr>
          <w:color w:val="000000" w:themeColor="text1"/>
          <w:sz w:val="16"/>
          <w:szCs w:val="16"/>
        </w:rPr>
      </w:pPr>
      <w:r>
        <w:rPr>
          <w:color w:val="000000" w:themeColor="text1"/>
          <w:sz w:val="16"/>
          <w:szCs w:val="16"/>
        </w:rPr>
        <w:tab/>
        <w:t xml:space="preserve">        </w:t>
      </w:r>
      <w:r w:rsidR="009D4F1E" w:rsidRPr="009D4F1E">
        <w:rPr>
          <w:color w:val="000000" w:themeColor="text1"/>
          <w:sz w:val="16"/>
          <w:szCs w:val="16"/>
        </w:rPr>
        <w:t>else</w:t>
      </w:r>
    </w:p>
    <w:p w14:paraId="344B8379" w14:textId="0E3F1913" w:rsidR="009D4F1E" w:rsidRPr="009D4F1E" w:rsidRDefault="00A6582C" w:rsidP="009D4F1E">
      <w:pPr>
        <w:ind w:left="-288" w:right="-288"/>
        <w:rPr>
          <w:color w:val="000000" w:themeColor="text1"/>
          <w:sz w:val="16"/>
          <w:szCs w:val="16"/>
        </w:rPr>
      </w:pPr>
      <w:r>
        <w:rPr>
          <w:color w:val="000000" w:themeColor="text1"/>
          <w:sz w:val="16"/>
          <w:szCs w:val="16"/>
        </w:rPr>
        <w:tab/>
        <w:t xml:space="preserve">             </w:t>
      </w:r>
      <w:r w:rsidR="009D4F1E" w:rsidRPr="009D4F1E">
        <w:rPr>
          <w:color w:val="000000" w:themeColor="text1"/>
          <w:sz w:val="16"/>
          <w:szCs w:val="16"/>
        </w:rPr>
        <w:t>for k &lt;- i+1 to j-1</w:t>
      </w:r>
    </w:p>
    <w:p w14:paraId="1B9B232E" w14:textId="1F3FBE69" w:rsidR="009D4F1E" w:rsidRPr="009D4F1E" w:rsidRDefault="00A6582C" w:rsidP="009D4F1E">
      <w:pPr>
        <w:ind w:left="-288" w:right="-288"/>
        <w:rPr>
          <w:color w:val="000000" w:themeColor="text1"/>
          <w:sz w:val="16"/>
          <w:szCs w:val="16"/>
        </w:rPr>
      </w:pPr>
      <w:r>
        <w:rPr>
          <w:color w:val="000000" w:themeColor="text1"/>
          <w:sz w:val="16"/>
          <w:szCs w:val="16"/>
        </w:rPr>
        <w:tab/>
        <w:t xml:space="preserve">                 </w:t>
      </w:r>
      <w:r w:rsidR="009D4F1E" w:rsidRPr="009D4F1E">
        <w:rPr>
          <w:color w:val="000000" w:themeColor="text1"/>
          <w:sz w:val="16"/>
          <w:szCs w:val="16"/>
        </w:rPr>
        <w:t>do if c[i,j] &lt; c[i,k] + c[k,j] + 1</w:t>
      </w:r>
      <w:r>
        <w:rPr>
          <w:color w:val="000000" w:themeColor="text1"/>
          <w:sz w:val="16"/>
          <w:szCs w:val="16"/>
        </w:rPr>
        <w:tab/>
      </w:r>
      <w:r>
        <w:rPr>
          <w:color w:val="000000" w:themeColor="text1"/>
          <w:sz w:val="16"/>
          <w:szCs w:val="16"/>
        </w:rPr>
        <w:tab/>
      </w:r>
      <w:r w:rsidR="009D4F1E" w:rsidRPr="009D4F1E">
        <w:rPr>
          <w:color w:val="000000" w:themeColor="text1"/>
          <w:sz w:val="16"/>
          <w:szCs w:val="16"/>
        </w:rPr>
        <w:t>then c[i,j] &lt;- c[i,k] + c[k,j] + 1</w:t>
      </w:r>
    </w:p>
    <w:p w14:paraId="71CA0012" w14:textId="53CCA2B3" w:rsidR="00602903" w:rsidRDefault="00A6582C" w:rsidP="009D4F1E">
      <w:pPr>
        <w:ind w:left="-288" w:right="-288"/>
        <w:rPr>
          <w:color w:val="000000" w:themeColor="text1"/>
          <w:sz w:val="16"/>
          <w:szCs w:val="16"/>
        </w:rPr>
      </w:pPr>
      <w:r>
        <w:rPr>
          <w:color w:val="000000" w:themeColor="text1"/>
          <w:sz w:val="16"/>
          <w:szCs w:val="16"/>
        </w:rPr>
        <w:tab/>
      </w:r>
      <w:r>
        <w:rPr>
          <w:color w:val="000000" w:themeColor="text1"/>
          <w:sz w:val="16"/>
          <w:szCs w:val="16"/>
        </w:rPr>
        <w:tab/>
        <w:t xml:space="preserve">      </w:t>
      </w:r>
      <w:r w:rsidR="009D4F1E" w:rsidRPr="009D4F1E">
        <w:rPr>
          <w:color w:val="000000" w:themeColor="text1"/>
          <w:sz w:val="16"/>
          <w:szCs w:val="16"/>
        </w:rPr>
        <w:t>s[i,j] &lt;- k</w:t>
      </w:r>
    </w:p>
    <w:p w14:paraId="6B789730" w14:textId="0C2C5F57" w:rsidR="00DF37A1" w:rsidRDefault="00DF37A1" w:rsidP="009D4F1E">
      <w:pPr>
        <w:ind w:left="-288" w:right="-288"/>
        <w:rPr>
          <w:color w:val="000000" w:themeColor="text1"/>
          <w:sz w:val="16"/>
          <w:szCs w:val="16"/>
        </w:rPr>
      </w:pPr>
      <w:r>
        <w:rPr>
          <w:rFonts w:hint="eastAsia"/>
          <w:color w:val="000000" w:themeColor="text1"/>
          <w:sz w:val="16"/>
          <w:szCs w:val="16"/>
        </w:rPr>
        <w:t>T</w:t>
      </w:r>
      <w:r>
        <w:rPr>
          <w:color w:val="000000" w:themeColor="text1"/>
          <w:sz w:val="16"/>
          <w:szCs w:val="16"/>
        </w:rPr>
        <w:t>(n)= O(n</w:t>
      </w:r>
      <w:r w:rsidRPr="00DF37A1">
        <w:rPr>
          <w:color w:val="000000" w:themeColor="text1"/>
          <w:sz w:val="16"/>
          <w:szCs w:val="16"/>
          <w:vertAlign w:val="superscript"/>
        </w:rPr>
        <w:t>3</w:t>
      </w:r>
      <w:r>
        <w:rPr>
          <w:color w:val="000000" w:themeColor="text1"/>
          <w:sz w:val="16"/>
          <w:szCs w:val="16"/>
        </w:rPr>
        <w:t>)</w:t>
      </w:r>
    </w:p>
    <w:p w14:paraId="23AE8409" w14:textId="77777777" w:rsidR="00504EC5" w:rsidRDefault="00504EC5" w:rsidP="007721CB">
      <w:pPr>
        <w:ind w:left="-288" w:right="-288"/>
        <w:rPr>
          <w:color w:val="000000" w:themeColor="text1"/>
          <w:sz w:val="16"/>
          <w:szCs w:val="16"/>
        </w:rPr>
      </w:pPr>
    </w:p>
    <w:p w14:paraId="23F78A03" w14:textId="5B56DFF8" w:rsidR="000A2D1E" w:rsidRDefault="000A2D1E" w:rsidP="007721CB">
      <w:pPr>
        <w:ind w:left="-288" w:right="-288"/>
        <w:rPr>
          <w:color w:val="000000" w:themeColor="text1"/>
          <w:sz w:val="16"/>
          <w:szCs w:val="16"/>
        </w:rPr>
      </w:pPr>
      <w:r>
        <w:rPr>
          <w:noProof/>
          <w:color w:val="000000" w:themeColor="text1"/>
          <w:sz w:val="16"/>
          <w:szCs w:val="16"/>
        </w:rPr>
        <w:drawing>
          <wp:inline distT="0" distB="0" distL="0" distR="0" wp14:anchorId="2EDB1971" wp14:editId="4212A043">
            <wp:extent cx="1639381" cy="2005773"/>
            <wp:effectExtent l="0" t="0" r="12065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18-03-05 at 19.59.09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586" cy="202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3A4B4" w14:textId="3045B621" w:rsidR="003C4691" w:rsidRDefault="000C20C3" w:rsidP="007721CB">
      <w:pPr>
        <w:ind w:left="-288" w:right="-288"/>
        <w:rPr>
          <w:color w:val="000000" w:themeColor="text1"/>
          <w:sz w:val="16"/>
          <w:szCs w:val="16"/>
        </w:rPr>
      </w:pPr>
      <w:r>
        <w:rPr>
          <w:noProof/>
          <w:color w:val="000000" w:themeColor="text1"/>
          <w:sz w:val="16"/>
          <w:szCs w:val="16"/>
        </w:rPr>
        <w:drawing>
          <wp:inline distT="0" distB="0" distL="0" distR="0" wp14:anchorId="7D68CF26" wp14:editId="3772096E">
            <wp:extent cx="3004300" cy="165210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 Shot 2018-03-05 at 20.01.4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677" cy="170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FBF73" w14:textId="02E4F933" w:rsidR="000C20C3" w:rsidRDefault="000C20C3" w:rsidP="007721CB">
      <w:pPr>
        <w:ind w:left="-288" w:right="-288"/>
        <w:rPr>
          <w:color w:val="000000" w:themeColor="text1"/>
          <w:sz w:val="16"/>
          <w:szCs w:val="16"/>
        </w:rPr>
      </w:pPr>
      <w:r>
        <w:rPr>
          <w:noProof/>
          <w:color w:val="000000" w:themeColor="text1"/>
          <w:sz w:val="16"/>
          <w:szCs w:val="16"/>
        </w:rPr>
        <w:drawing>
          <wp:inline distT="0" distB="0" distL="0" distR="0" wp14:anchorId="2538BAA6" wp14:editId="55769FA5">
            <wp:extent cx="3478142" cy="2157233"/>
            <wp:effectExtent l="0" t="0" r="1905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 Shot 2018-03-05 at 20.02.0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3492" cy="216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C040A" w14:textId="35199037" w:rsidR="00504EC5" w:rsidRDefault="006E784F" w:rsidP="007721CB">
      <w:pPr>
        <w:ind w:left="-288" w:right="-288"/>
        <w:rPr>
          <w:color w:val="000000" w:themeColor="text1"/>
          <w:sz w:val="16"/>
          <w:szCs w:val="16"/>
        </w:rPr>
      </w:pPr>
      <w:r>
        <w:rPr>
          <w:noProof/>
          <w:color w:val="000000" w:themeColor="text1"/>
          <w:sz w:val="16"/>
          <w:szCs w:val="16"/>
        </w:rPr>
        <w:drawing>
          <wp:inline distT="0" distB="0" distL="0" distR="0" wp14:anchorId="30BE6BA4" wp14:editId="66F77E27">
            <wp:extent cx="2178989" cy="637430"/>
            <wp:effectExtent l="0" t="0" r="571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 Shot 2018-03-05 at 20.03.47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311" cy="67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71AB8" w14:textId="4E286D4C" w:rsidR="00A814C1" w:rsidRDefault="00A814C1" w:rsidP="007721CB">
      <w:pPr>
        <w:ind w:left="-288" w:right="-288"/>
        <w:rPr>
          <w:color w:val="000000" w:themeColor="text1"/>
          <w:sz w:val="16"/>
          <w:szCs w:val="16"/>
        </w:rPr>
      </w:pPr>
      <w:r w:rsidRPr="00A814C1">
        <w:rPr>
          <w:color w:val="000000" w:themeColor="text1"/>
          <w:sz w:val="16"/>
          <w:szCs w:val="16"/>
          <w:highlight w:val="yellow"/>
        </w:rPr>
        <w:t>Huffman-coding:</w:t>
      </w:r>
    </w:p>
    <w:p w14:paraId="70795C09" w14:textId="51A76541" w:rsidR="000D782E" w:rsidRDefault="00CF5892" w:rsidP="007721CB">
      <w:pPr>
        <w:ind w:left="-288" w:right="-288"/>
        <w:rPr>
          <w:color w:val="000000" w:themeColor="text1"/>
          <w:sz w:val="16"/>
          <w:szCs w:val="16"/>
        </w:rPr>
      </w:pPr>
      <w:r>
        <w:rPr>
          <w:noProof/>
          <w:color w:val="000000" w:themeColor="text1"/>
          <w:sz w:val="16"/>
          <w:szCs w:val="16"/>
        </w:rPr>
        <w:drawing>
          <wp:inline distT="0" distB="0" distL="0" distR="0" wp14:anchorId="2F7E8CCD" wp14:editId="3955DD84">
            <wp:extent cx="2676878" cy="1142337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 Shot 2018-03-05 at 20.28.04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7898" cy="136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C36A8AE" w14:textId="378397CF" w:rsidR="000D782E" w:rsidRDefault="001828A3" w:rsidP="007721CB">
      <w:pPr>
        <w:ind w:left="-288" w:right="-288"/>
        <w:rPr>
          <w:color w:val="000000" w:themeColor="text1"/>
          <w:sz w:val="16"/>
          <w:szCs w:val="16"/>
        </w:rPr>
      </w:pPr>
      <w:r>
        <w:rPr>
          <w:noProof/>
          <w:color w:val="000000" w:themeColor="text1"/>
          <w:sz w:val="16"/>
          <w:szCs w:val="16"/>
        </w:rPr>
        <w:drawing>
          <wp:inline distT="0" distB="0" distL="0" distR="0" wp14:anchorId="4E63AF06" wp14:editId="0811EDC2">
            <wp:extent cx="1704975" cy="501015"/>
            <wp:effectExtent l="0" t="0" r="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 Shot 2018-03-05 at 22.27.55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4424" cy="52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AECE4" w14:textId="157CAE1E" w:rsidR="001828A3" w:rsidRDefault="001828A3" w:rsidP="007721CB">
      <w:pPr>
        <w:ind w:left="-288" w:right="-288"/>
        <w:rPr>
          <w:color w:val="000000" w:themeColor="text1"/>
          <w:sz w:val="16"/>
          <w:szCs w:val="16"/>
        </w:rPr>
      </w:pPr>
      <w:r>
        <w:rPr>
          <w:noProof/>
          <w:color w:val="000000" w:themeColor="text1"/>
          <w:sz w:val="16"/>
          <w:szCs w:val="16"/>
        </w:rPr>
        <w:drawing>
          <wp:inline distT="0" distB="0" distL="0" distR="0" wp14:anchorId="6B307C14" wp14:editId="681B5A6F">
            <wp:extent cx="1704975" cy="500380"/>
            <wp:effectExtent l="0" t="0" r="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 Shot 2018-03-05 at 22.28.04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8069" cy="56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FB4F6" w14:textId="51398A60" w:rsidR="001828A3" w:rsidRDefault="001828A3" w:rsidP="007721CB">
      <w:pPr>
        <w:ind w:left="-288" w:right="-288"/>
        <w:rPr>
          <w:color w:val="000000" w:themeColor="text1"/>
          <w:sz w:val="16"/>
          <w:szCs w:val="16"/>
        </w:rPr>
      </w:pPr>
      <w:r>
        <w:rPr>
          <w:noProof/>
          <w:color w:val="000000" w:themeColor="text1"/>
          <w:sz w:val="16"/>
          <w:szCs w:val="16"/>
        </w:rPr>
        <w:drawing>
          <wp:inline distT="0" distB="0" distL="0" distR="0" wp14:anchorId="277E622A" wp14:editId="6680BD5E">
            <wp:extent cx="1704975" cy="626745"/>
            <wp:effectExtent l="0" t="0" r="0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 Shot 2018-03-05 at 22.28.08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4589" cy="65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B8091" w14:textId="13A34007" w:rsidR="00522EFB" w:rsidRDefault="00522EFB" w:rsidP="007721CB">
      <w:pPr>
        <w:ind w:left="-288" w:right="-288"/>
        <w:rPr>
          <w:color w:val="000000" w:themeColor="text1"/>
          <w:sz w:val="16"/>
          <w:szCs w:val="16"/>
        </w:rPr>
      </w:pPr>
      <w:r>
        <w:rPr>
          <w:noProof/>
          <w:color w:val="000000" w:themeColor="text1"/>
          <w:sz w:val="16"/>
          <w:szCs w:val="16"/>
        </w:rPr>
        <w:drawing>
          <wp:inline distT="0" distB="0" distL="0" distR="0" wp14:anchorId="78DC1598" wp14:editId="242D2E43">
            <wp:extent cx="1781175" cy="405765"/>
            <wp:effectExtent l="0" t="0" r="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 Shot 2018-03-05 at 22.54.38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25FB4" w14:textId="1569853D" w:rsidR="000D782E" w:rsidRDefault="00522EFB" w:rsidP="007721CB">
      <w:pPr>
        <w:ind w:left="-288" w:right="-288"/>
        <w:rPr>
          <w:color w:val="000000" w:themeColor="text1"/>
          <w:sz w:val="16"/>
          <w:szCs w:val="16"/>
        </w:rPr>
      </w:pPr>
      <w:r>
        <w:rPr>
          <w:noProof/>
          <w:color w:val="000000" w:themeColor="text1"/>
          <w:sz w:val="16"/>
          <w:szCs w:val="16"/>
        </w:rPr>
        <w:drawing>
          <wp:inline distT="0" distB="0" distL="0" distR="0" wp14:anchorId="0C293A2C" wp14:editId="0A257B7A">
            <wp:extent cx="1791081" cy="213779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 Shot 2018-03-05 at 22.53.19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227" cy="23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EA51A" w14:textId="792DD35A" w:rsidR="00522EFB" w:rsidRDefault="00522EFB" w:rsidP="007721CB">
      <w:pPr>
        <w:ind w:left="-288" w:right="-288"/>
        <w:rPr>
          <w:color w:val="000000" w:themeColor="text1"/>
          <w:sz w:val="16"/>
          <w:szCs w:val="16"/>
        </w:rPr>
      </w:pPr>
      <w:r>
        <w:rPr>
          <w:noProof/>
          <w:color w:val="000000" w:themeColor="text1"/>
          <w:sz w:val="16"/>
          <w:szCs w:val="16"/>
        </w:rPr>
        <w:drawing>
          <wp:inline distT="0" distB="0" distL="0" distR="0" wp14:anchorId="6E12223F" wp14:editId="179D6562">
            <wp:extent cx="1781175" cy="282947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 Shot 2018-03-05 at 22.53.25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704" cy="32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47FA7" w14:textId="2835DD9B" w:rsidR="00522EFB" w:rsidRPr="008F0C49" w:rsidRDefault="00E7247D" w:rsidP="007721CB">
      <w:pPr>
        <w:ind w:left="-288" w:right="-288"/>
        <w:rPr>
          <w:color w:val="000000" w:themeColor="text1"/>
          <w:sz w:val="16"/>
          <w:szCs w:val="16"/>
        </w:rPr>
      </w:pPr>
      <w:r w:rsidRPr="008F0C49">
        <w:rPr>
          <w:color w:val="000000" w:themeColor="text1"/>
          <w:sz w:val="16"/>
          <w:szCs w:val="16"/>
        </w:rPr>
        <w:t>just change value of 1 into V</w:t>
      </w:r>
      <w:r w:rsidRPr="008F0C49">
        <w:rPr>
          <w:color w:val="000000" w:themeColor="text1"/>
          <w:sz w:val="16"/>
          <w:szCs w:val="16"/>
          <w:vertAlign w:val="subscript"/>
        </w:rPr>
        <w:t>k</w:t>
      </w:r>
      <w:r w:rsidRPr="008F0C49">
        <w:rPr>
          <w:color w:val="000000" w:themeColor="text1"/>
          <w:sz w:val="16"/>
          <w:szCs w:val="16"/>
        </w:rPr>
        <w:t xml:space="preserve"> in the left corner.</w:t>
      </w:r>
    </w:p>
    <w:p w14:paraId="65CDEE25" w14:textId="61EEBBEC" w:rsidR="00E7247D" w:rsidRDefault="0087623C" w:rsidP="007721CB">
      <w:pPr>
        <w:ind w:left="-288" w:right="-288"/>
        <w:rPr>
          <w:color w:val="000000" w:themeColor="text1"/>
          <w:sz w:val="16"/>
          <w:szCs w:val="16"/>
        </w:rPr>
      </w:pPr>
      <w:r>
        <w:rPr>
          <w:noProof/>
          <w:color w:val="000000" w:themeColor="text1"/>
          <w:sz w:val="16"/>
          <w:szCs w:val="16"/>
        </w:rPr>
        <w:drawing>
          <wp:inline distT="0" distB="0" distL="0" distR="0" wp14:anchorId="1EAC3D81" wp14:editId="0CD0D073">
            <wp:extent cx="2381572" cy="361784"/>
            <wp:effectExtent l="0" t="0" r="635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creen Shot 2018-03-05 at 23.05.14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2188" cy="36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B5835" w14:textId="7E2B0DAE" w:rsidR="0087623C" w:rsidRDefault="0089274D" w:rsidP="007721CB">
      <w:pPr>
        <w:ind w:left="-288" w:right="-288"/>
        <w:rPr>
          <w:color w:val="000000" w:themeColor="text1"/>
          <w:sz w:val="16"/>
          <w:szCs w:val="16"/>
        </w:rPr>
      </w:pPr>
      <w:r>
        <w:rPr>
          <w:noProof/>
          <w:color w:val="000000" w:themeColor="text1"/>
          <w:sz w:val="16"/>
          <w:szCs w:val="16"/>
        </w:rPr>
        <w:drawing>
          <wp:inline distT="0" distB="0" distL="0" distR="0" wp14:anchorId="54B8D986" wp14:editId="26B5DC1C">
            <wp:extent cx="1704975" cy="1654976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creen Shot 2018-03-05 at 23.12.58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2816" cy="167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9334F" w14:textId="109E4EF3" w:rsidR="001D16C0" w:rsidRDefault="001D16C0" w:rsidP="007721CB">
      <w:pPr>
        <w:ind w:left="-288" w:right="-288"/>
        <w:rPr>
          <w:color w:val="000000" w:themeColor="text1"/>
          <w:sz w:val="16"/>
          <w:szCs w:val="16"/>
        </w:rPr>
      </w:pPr>
    </w:p>
    <w:p w14:paraId="75774B8F" w14:textId="6854CDF6" w:rsidR="003C495C" w:rsidRDefault="003C495C" w:rsidP="007721CB">
      <w:pPr>
        <w:ind w:left="-288" w:right="-288"/>
        <w:rPr>
          <w:color w:val="000000" w:themeColor="text1"/>
          <w:sz w:val="16"/>
          <w:szCs w:val="16"/>
        </w:rPr>
      </w:pPr>
    </w:p>
    <w:p w14:paraId="0FF99935" w14:textId="77777777" w:rsidR="003C495C" w:rsidRPr="004C60D2" w:rsidRDefault="003C495C" w:rsidP="007721CB">
      <w:pPr>
        <w:ind w:left="-288" w:right="-288"/>
        <w:rPr>
          <w:color w:val="000000" w:themeColor="text1"/>
          <w:sz w:val="16"/>
          <w:szCs w:val="16"/>
        </w:rPr>
      </w:pPr>
    </w:p>
    <w:sectPr w:rsidR="003C495C" w:rsidRPr="004C60D2" w:rsidSect="00CD3BBB">
      <w:pgSz w:w="12240" w:h="15840"/>
      <w:pgMar w:top="360" w:right="432" w:bottom="806" w:left="432" w:header="720" w:footer="720" w:gutter="0"/>
      <w:cols w:num="4" w:space="720"/>
      <w:docGrid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68463E3" w14:textId="77777777" w:rsidR="00816E5B" w:rsidRDefault="00816E5B" w:rsidP="00F82B20">
      <w:r>
        <w:separator/>
      </w:r>
    </w:p>
  </w:endnote>
  <w:endnote w:type="continuationSeparator" w:id="0">
    <w:p w14:paraId="1AB6C515" w14:textId="77777777" w:rsidR="00816E5B" w:rsidRDefault="00816E5B" w:rsidP="00F82B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2CB71D0" w14:textId="77777777" w:rsidR="00816E5B" w:rsidRDefault="00816E5B" w:rsidP="00F82B20">
      <w:r>
        <w:separator/>
      </w:r>
    </w:p>
  </w:footnote>
  <w:footnote w:type="continuationSeparator" w:id="0">
    <w:p w14:paraId="17203E29" w14:textId="77777777" w:rsidR="00816E5B" w:rsidRDefault="00816E5B" w:rsidP="00F82B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11525F9"/>
    <w:multiLevelType w:val="multilevel"/>
    <w:tmpl w:val="E2FA49A4"/>
    <w:lvl w:ilvl="0"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2" w:hanging="36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-216" w:hanging="36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-144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-432" w:hanging="72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-720" w:hanging="72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-648" w:hanging="108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-936" w:hanging="108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-1224" w:hanging="108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63"/>
  <w:defaultTabStop w:val="720"/>
  <w:drawingGridHorizontalSpacing w:val="120"/>
  <w:drawingGridVerticalSpacing w:val="20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2B20"/>
    <w:rsid w:val="00054A4F"/>
    <w:rsid w:val="00065621"/>
    <w:rsid w:val="00083298"/>
    <w:rsid w:val="000A1890"/>
    <w:rsid w:val="000A2D1E"/>
    <w:rsid w:val="000C20C3"/>
    <w:rsid w:val="000C48E3"/>
    <w:rsid w:val="000D715B"/>
    <w:rsid w:val="000D782E"/>
    <w:rsid w:val="00120AE2"/>
    <w:rsid w:val="001467ED"/>
    <w:rsid w:val="0017575F"/>
    <w:rsid w:val="001828A3"/>
    <w:rsid w:val="001B7D79"/>
    <w:rsid w:val="001D16C0"/>
    <w:rsid w:val="001D5008"/>
    <w:rsid w:val="00206D1A"/>
    <w:rsid w:val="00215B84"/>
    <w:rsid w:val="00277407"/>
    <w:rsid w:val="00295B43"/>
    <w:rsid w:val="002A05D2"/>
    <w:rsid w:val="002C52A9"/>
    <w:rsid w:val="002F0EDC"/>
    <w:rsid w:val="003004AC"/>
    <w:rsid w:val="00310CF7"/>
    <w:rsid w:val="0034442B"/>
    <w:rsid w:val="00347AB1"/>
    <w:rsid w:val="003B0762"/>
    <w:rsid w:val="003C4691"/>
    <w:rsid w:val="003C495C"/>
    <w:rsid w:val="003D6CC4"/>
    <w:rsid w:val="00404585"/>
    <w:rsid w:val="00413F43"/>
    <w:rsid w:val="004318AA"/>
    <w:rsid w:val="00440393"/>
    <w:rsid w:val="0045129E"/>
    <w:rsid w:val="004775ED"/>
    <w:rsid w:val="00485379"/>
    <w:rsid w:val="00486C05"/>
    <w:rsid w:val="0049149E"/>
    <w:rsid w:val="004A0355"/>
    <w:rsid w:val="004B7C5D"/>
    <w:rsid w:val="004C39EA"/>
    <w:rsid w:val="004C60D2"/>
    <w:rsid w:val="004D26D6"/>
    <w:rsid w:val="004D4174"/>
    <w:rsid w:val="00503733"/>
    <w:rsid w:val="00504EC5"/>
    <w:rsid w:val="00511951"/>
    <w:rsid w:val="00522EFB"/>
    <w:rsid w:val="0055325D"/>
    <w:rsid w:val="00553BAC"/>
    <w:rsid w:val="0057248C"/>
    <w:rsid w:val="0058040E"/>
    <w:rsid w:val="00587BAA"/>
    <w:rsid w:val="005D755A"/>
    <w:rsid w:val="00600DB4"/>
    <w:rsid w:val="006022CB"/>
    <w:rsid w:val="00602903"/>
    <w:rsid w:val="00604236"/>
    <w:rsid w:val="00615F92"/>
    <w:rsid w:val="00664554"/>
    <w:rsid w:val="00696EA6"/>
    <w:rsid w:val="006C1AFD"/>
    <w:rsid w:val="006E784F"/>
    <w:rsid w:val="006F07C7"/>
    <w:rsid w:val="00752343"/>
    <w:rsid w:val="00756ACF"/>
    <w:rsid w:val="0075732C"/>
    <w:rsid w:val="0076679E"/>
    <w:rsid w:val="007721CB"/>
    <w:rsid w:val="007E5A2E"/>
    <w:rsid w:val="00816E5B"/>
    <w:rsid w:val="00843C94"/>
    <w:rsid w:val="00872ED9"/>
    <w:rsid w:val="0087623C"/>
    <w:rsid w:val="0089274D"/>
    <w:rsid w:val="008A56A8"/>
    <w:rsid w:val="008E2A59"/>
    <w:rsid w:val="008E515F"/>
    <w:rsid w:val="008F0C49"/>
    <w:rsid w:val="00905EF6"/>
    <w:rsid w:val="0095133B"/>
    <w:rsid w:val="009D4F1E"/>
    <w:rsid w:val="009E374C"/>
    <w:rsid w:val="00A1543B"/>
    <w:rsid w:val="00A208B2"/>
    <w:rsid w:val="00A30FA7"/>
    <w:rsid w:val="00A445C2"/>
    <w:rsid w:val="00A6582C"/>
    <w:rsid w:val="00A74124"/>
    <w:rsid w:val="00A814C1"/>
    <w:rsid w:val="00A81B95"/>
    <w:rsid w:val="00A91510"/>
    <w:rsid w:val="00AB4ECE"/>
    <w:rsid w:val="00AD4CF9"/>
    <w:rsid w:val="00AD52BE"/>
    <w:rsid w:val="00AD66EF"/>
    <w:rsid w:val="00B34134"/>
    <w:rsid w:val="00B3675F"/>
    <w:rsid w:val="00B36A22"/>
    <w:rsid w:val="00BF7943"/>
    <w:rsid w:val="00C02DBA"/>
    <w:rsid w:val="00C340B1"/>
    <w:rsid w:val="00C468EE"/>
    <w:rsid w:val="00C67653"/>
    <w:rsid w:val="00CA7298"/>
    <w:rsid w:val="00CC50C6"/>
    <w:rsid w:val="00CD3BBB"/>
    <w:rsid w:val="00CE479E"/>
    <w:rsid w:val="00CF5892"/>
    <w:rsid w:val="00CF74DF"/>
    <w:rsid w:val="00D92346"/>
    <w:rsid w:val="00DB003D"/>
    <w:rsid w:val="00DE36D0"/>
    <w:rsid w:val="00DE3AA1"/>
    <w:rsid w:val="00DE6D8F"/>
    <w:rsid w:val="00DF37A1"/>
    <w:rsid w:val="00DF6858"/>
    <w:rsid w:val="00DF7D10"/>
    <w:rsid w:val="00E13379"/>
    <w:rsid w:val="00E20E66"/>
    <w:rsid w:val="00E2735F"/>
    <w:rsid w:val="00E30091"/>
    <w:rsid w:val="00E35E60"/>
    <w:rsid w:val="00E7247D"/>
    <w:rsid w:val="00EA066E"/>
    <w:rsid w:val="00ED2914"/>
    <w:rsid w:val="00EE5D2A"/>
    <w:rsid w:val="00EE68C7"/>
    <w:rsid w:val="00F17C2D"/>
    <w:rsid w:val="00F3369E"/>
    <w:rsid w:val="00F82B20"/>
    <w:rsid w:val="00FA6581"/>
    <w:rsid w:val="00FC18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B5561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82B2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2B20"/>
  </w:style>
  <w:style w:type="paragraph" w:styleId="Footer">
    <w:name w:val="footer"/>
    <w:basedOn w:val="Normal"/>
    <w:link w:val="FooterChar"/>
    <w:uiPriority w:val="99"/>
    <w:unhideWhenUsed/>
    <w:rsid w:val="00F82B2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2B20"/>
  </w:style>
  <w:style w:type="paragraph" w:styleId="ListParagraph">
    <w:name w:val="List Paragraph"/>
    <w:basedOn w:val="Normal"/>
    <w:uiPriority w:val="34"/>
    <w:qFormat/>
    <w:rsid w:val="007721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151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9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2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2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9" Type="http://schemas.openxmlformats.org/officeDocument/2006/relationships/image" Target="media/image3.pn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40" Type="http://schemas.openxmlformats.org/officeDocument/2006/relationships/image" Target="media/image34.png"/><Relationship Id="rId41" Type="http://schemas.openxmlformats.org/officeDocument/2006/relationships/image" Target="media/image35.png"/><Relationship Id="rId42" Type="http://schemas.openxmlformats.org/officeDocument/2006/relationships/image" Target="media/image36.png"/><Relationship Id="rId43" Type="http://schemas.openxmlformats.org/officeDocument/2006/relationships/fontTable" Target="fontTable.xml"/><Relationship Id="rId4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2</Pages>
  <Words>376</Words>
  <Characters>2148</Characters>
  <Application>Microsoft Macintosh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2519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Wu, Shuo</dc:creator>
  <cp:keywords/>
  <dc:description/>
  <cp:lastModifiedBy>Wu, Shuo</cp:lastModifiedBy>
  <cp:revision>12</cp:revision>
  <cp:lastPrinted>2018-03-06T02:52:00Z</cp:lastPrinted>
  <dcterms:created xsi:type="dcterms:W3CDTF">2018-03-06T05:16:00Z</dcterms:created>
  <dcterms:modified xsi:type="dcterms:W3CDTF">2018-04-24T20:14:00Z</dcterms:modified>
</cp:coreProperties>
</file>