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《程序设计基础》实验报告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实验</w:t>
      </w:r>
      <w:r>
        <w:rPr>
          <w:sz w:val="36"/>
          <w:szCs w:val="36"/>
          <w:u w:val="single"/>
        </w:rPr>
        <w:t>8</w:t>
      </w:r>
      <w:r>
        <w:rPr>
          <w:rFonts w:hint="eastAsia"/>
          <w:sz w:val="36"/>
          <w:szCs w:val="36"/>
          <w:u w:val="single"/>
        </w:rPr>
        <w:t>-结构体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</w:t>
      </w:r>
      <w:r>
        <w:rPr>
          <w:rFonts w:hint="eastAsia"/>
          <w:sz w:val="36"/>
          <w:szCs w:val="36"/>
          <w:u w:val="single"/>
          <w:lang w:val="en-US" w:eastAsia="zh-CN"/>
        </w:rPr>
        <w:t>2022/11/10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吴泽同</w:t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>084622109</w:t>
      </w:r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计算机221</w:t>
      </w:r>
      <w:r>
        <w:rPr>
          <w:rFonts w:hint="eastAsia"/>
          <w:sz w:val="36"/>
          <w:szCs w:val="36"/>
          <w:u w:val="single"/>
        </w:rPr>
        <w:t xml:space="preserve"> 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  <w:jc w:val="center"/>
        </w:trPr>
        <w:tc>
          <w:tcPr>
            <w:tcW w:w="8296" w:type="dxa"/>
            <w:vAlign w:val="center"/>
          </w:tcPr>
          <w:p>
            <w:pPr>
              <w:numPr>
                <w:ilvl w:val="0"/>
                <w:numId w:val="1"/>
              </w:num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掌握结构体的定义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掌握结构体数组的定义与初始化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掌握结构体指针的定义与初始化</w:t>
            </w:r>
          </w:p>
          <w:p>
            <w:pPr>
              <w:numPr>
                <w:ilvl w:val="0"/>
                <w:numId w:val="1"/>
              </w:num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掌握向函数传递结构体的三种情况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8296" w:type="dxa"/>
            <w:vAlign w:val="center"/>
          </w:tcPr>
          <w:p>
            <w:pPr>
              <w:ind w:firstLine="410" w:firstLineChars="157"/>
              <w:jc w:val="center"/>
              <w:rPr>
                <w:rFonts w:ascii="宋体" w:hAnsi="宋体"/>
                <w:b/>
                <w:bCs/>
                <w:spacing w:val="10"/>
                <w:sz w:val="24"/>
              </w:rPr>
            </w:pPr>
            <w:r>
              <w:rPr>
                <w:rFonts w:hint="eastAsia" w:ascii="宋体" w:hAnsi="宋体"/>
                <w:b/>
                <w:bCs/>
                <w:spacing w:val="10"/>
                <w:sz w:val="24"/>
              </w:rPr>
              <w:t>学生成绩管理系统V</w:t>
            </w:r>
            <w:r>
              <w:rPr>
                <w:rFonts w:ascii="宋体" w:hAnsi="宋体"/>
                <w:b/>
                <w:bCs/>
                <w:spacing w:val="10"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pacing w:val="10"/>
                <w:sz w:val="24"/>
              </w:rPr>
              <w:t>.0</w:t>
            </w:r>
          </w:p>
          <w:p>
            <w:pPr>
              <w:ind w:firstLine="408" w:firstLineChars="157"/>
              <w:rPr>
                <w:rFonts w:ascii="宋体" w:hAnsi="宋体"/>
                <w:spacing w:val="10"/>
                <w:sz w:val="24"/>
              </w:rPr>
            </w:pPr>
            <w:r>
              <w:rPr>
                <w:rFonts w:hint="eastAsia" w:ascii="宋体" w:hAnsi="宋体"/>
                <w:spacing w:val="10"/>
                <w:sz w:val="24"/>
              </w:rPr>
              <w:t>某班有最多不超过</w:t>
            </w:r>
            <w:r>
              <w:rPr>
                <w:rFonts w:ascii="宋体" w:hAnsi="宋体"/>
                <w:spacing w:val="10"/>
                <w:sz w:val="24"/>
              </w:rPr>
              <w:t>4</w:t>
            </w:r>
            <w:r>
              <w:rPr>
                <w:rFonts w:hint="eastAsia" w:ascii="宋体" w:hAnsi="宋体"/>
                <w:spacing w:val="10"/>
                <w:sz w:val="24"/>
              </w:rPr>
              <w:t>0人（具体人数由键盘输入）参加期末考试，考试科目最多不超过6门（具体门数由键盘输入）。编程实现学生成绩管理系统，功能如下：</w:t>
            </w:r>
          </w:p>
          <w:p>
            <w:pPr>
              <w:ind w:firstLine="408" w:firstLineChars="157"/>
              <w:rPr>
                <w:rFonts w:hint="eastAsia" w:ascii="宋体" w:hAnsi="宋体"/>
                <w:spacing w:val="10"/>
                <w:sz w:val="24"/>
              </w:rPr>
            </w:pPr>
            <w:r>
              <w:rPr>
                <w:rFonts w:hint="eastAsia" w:ascii="宋体" w:hAnsi="宋体"/>
                <w:spacing w:val="10"/>
                <w:sz w:val="24"/>
              </w:rPr>
              <w:t>1)</w:t>
            </w:r>
            <w:r>
              <w:rPr>
                <w:rFonts w:hint="eastAsia" w:ascii="宋体" w:hAnsi="宋体"/>
                <w:spacing w:val="10"/>
                <w:sz w:val="24"/>
              </w:rPr>
              <w:tab/>
            </w:r>
            <w:r>
              <w:rPr>
                <w:rFonts w:hint="eastAsia" w:ascii="宋体" w:hAnsi="宋体"/>
                <w:spacing w:val="10"/>
                <w:sz w:val="24"/>
              </w:rPr>
              <w:t>录入每个学生的学号、姓名和各科考试成绩。结构体类型的定义如下：</w:t>
            </w:r>
          </w:p>
          <w:p>
            <w:pPr>
              <w:ind w:firstLine="28" w:firstLineChars="11"/>
              <w:jc w:val="center"/>
              <w:rPr>
                <w:rFonts w:hint="eastAsia"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drawing>
                <wp:inline distT="0" distB="0" distL="0" distR="0">
                  <wp:extent cx="3702050" cy="30143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102" cy="3072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08" w:firstLineChars="157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2</w:t>
            </w:r>
            <w:r>
              <w:rPr>
                <w:rFonts w:hint="eastAsia" w:ascii="宋体" w:hAnsi="宋体"/>
                <w:spacing w:val="10"/>
                <w:sz w:val="24"/>
              </w:rPr>
              <w:t>)</w:t>
            </w:r>
            <w:r>
              <w:rPr>
                <w:rFonts w:hint="eastAsia" w:ascii="宋体" w:hAnsi="宋体"/>
                <w:spacing w:val="10"/>
                <w:sz w:val="24"/>
              </w:rPr>
              <w:tab/>
            </w:r>
            <w:r>
              <w:rPr>
                <w:rFonts w:hint="eastAsia" w:ascii="宋体" w:hAnsi="宋体"/>
                <w:spacing w:val="10"/>
                <w:sz w:val="24"/>
              </w:rPr>
              <w:t>计算每个学生的总分和平均分</w:t>
            </w:r>
          </w:p>
          <w:p>
            <w:pPr>
              <w:ind w:firstLine="408" w:firstLineChars="157"/>
              <w:rPr>
                <w:rFonts w:ascii="宋体" w:hAnsi="宋体"/>
                <w:spacing w:val="10"/>
                <w:sz w:val="24"/>
              </w:rPr>
            </w:pPr>
            <w:r>
              <w:rPr>
                <w:rFonts w:hint="eastAsia" w:ascii="宋体" w:hAnsi="宋体"/>
                <w:spacing w:val="10"/>
                <w:sz w:val="24"/>
              </w:rPr>
              <w:t>3)</w:t>
            </w:r>
            <w:r>
              <w:rPr>
                <w:rFonts w:hint="eastAsia" w:ascii="宋体" w:hAnsi="宋体"/>
                <w:spacing w:val="10"/>
                <w:sz w:val="24"/>
              </w:rPr>
              <w:tab/>
            </w:r>
            <w:r>
              <w:rPr>
                <w:rFonts w:hint="eastAsia" w:ascii="宋体" w:hAnsi="宋体"/>
                <w:spacing w:val="10"/>
                <w:sz w:val="24"/>
              </w:rPr>
              <w:t>计算各科成绩的总分与平均分，并输出</w:t>
            </w:r>
          </w:p>
          <w:p>
            <w:pPr>
              <w:ind w:firstLine="408" w:firstLineChars="157"/>
              <w:rPr>
                <w:rFonts w:hint="eastAsia"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4</w:t>
            </w:r>
            <w:r>
              <w:rPr>
                <w:rFonts w:hint="eastAsia" w:ascii="宋体" w:hAnsi="宋体"/>
                <w:spacing w:val="10"/>
                <w:sz w:val="24"/>
              </w:rPr>
              <w:t>)</w:t>
            </w:r>
            <w:r>
              <w:rPr>
                <w:rFonts w:hint="eastAsia" w:ascii="宋体" w:hAnsi="宋体"/>
                <w:spacing w:val="10"/>
                <w:sz w:val="24"/>
              </w:rPr>
              <w:tab/>
            </w:r>
            <w:r>
              <w:rPr>
                <w:rFonts w:hint="eastAsia" w:ascii="宋体" w:hAnsi="宋体"/>
                <w:spacing w:val="10"/>
                <w:sz w:val="24"/>
              </w:rPr>
              <w:t>按姓名的字典顺序排序</w:t>
            </w:r>
          </w:p>
          <w:p>
            <w:pPr>
              <w:ind w:firstLine="408" w:firstLineChars="157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5</w:t>
            </w:r>
            <w:r>
              <w:rPr>
                <w:rFonts w:hint="eastAsia" w:ascii="宋体" w:hAnsi="宋体"/>
                <w:spacing w:val="10"/>
                <w:sz w:val="24"/>
              </w:rPr>
              <w:t>)</w:t>
            </w:r>
            <w:r>
              <w:rPr>
                <w:rFonts w:hint="eastAsia" w:ascii="宋体" w:hAnsi="宋体"/>
                <w:spacing w:val="10"/>
                <w:sz w:val="24"/>
              </w:rPr>
              <w:tab/>
            </w:r>
            <w:r>
              <w:rPr>
                <w:rFonts w:hint="eastAsia" w:ascii="宋体" w:hAnsi="宋体"/>
                <w:spacing w:val="10"/>
                <w:sz w:val="24"/>
              </w:rPr>
              <w:t>按姓名查询学生的总分排名，并输出学生信息</w:t>
            </w:r>
          </w:p>
          <w:p>
            <w:pPr>
              <w:ind w:firstLine="408" w:firstLineChars="157"/>
              <w:rPr>
                <w:rFonts w:ascii="宋体" w:hAnsi="宋体"/>
                <w:spacing w:val="10"/>
                <w:sz w:val="24"/>
              </w:rPr>
            </w:pPr>
            <w:r>
              <w:rPr>
                <w:rFonts w:ascii="宋体" w:hAnsi="宋体"/>
                <w:spacing w:val="10"/>
                <w:sz w:val="24"/>
              </w:rPr>
              <w:t>6</w:t>
            </w:r>
            <w:r>
              <w:rPr>
                <w:rFonts w:hint="eastAsia" w:ascii="宋体" w:hAnsi="宋体"/>
                <w:spacing w:val="10"/>
                <w:sz w:val="24"/>
              </w:rPr>
              <w:t>)</w:t>
            </w:r>
            <w:r>
              <w:rPr>
                <w:rFonts w:hint="eastAsia" w:ascii="宋体" w:hAnsi="宋体"/>
                <w:spacing w:val="10"/>
                <w:sz w:val="24"/>
              </w:rPr>
              <w:tab/>
            </w:r>
            <w:r>
              <w:rPr>
                <w:rFonts w:hint="eastAsia" w:ascii="宋体" w:hAnsi="宋体"/>
                <w:spacing w:val="10"/>
                <w:sz w:val="24"/>
              </w:rPr>
              <w:t>按优秀（90~100）、良好、中等、及格、不及格5个类别，对每门课程分别统计每个类别的人数以及所占的百分比。</w:t>
            </w:r>
          </w:p>
          <w:p>
            <w:pPr>
              <w:ind w:firstLine="408" w:firstLineChars="157"/>
              <w:rPr>
                <w:rFonts w:ascii="宋体" w:hAnsi="宋体"/>
                <w:spacing w:val="1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程序代码及运行结果（写清题号，并画出流程图）</w:t>
            </w:r>
          </w:p>
          <w:p>
            <w:pPr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3" w:hRule="atLeast"/>
          <w:jc w:val="center"/>
        </w:trPr>
        <w:tc>
          <w:tcPr>
            <w:tcW w:w="8296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#include &lt;iostream&gt;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#include &lt;unistd.h&gt;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#include &lt;cstdlib&gt;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#include &lt;cstring&gt;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#define N 40    //人数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#define M 30    //姓名字符数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#define C 3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using namespace std;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typedef struct Stu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long stuid;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char stuname[N];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stuscore[C];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stusum;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stuave;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 Stu;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void read(Stu stu[],int n,int m)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k,j;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for(k=0; k&lt;n; k++)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stu[k].stusum=0;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cout&lt;&lt;"姓名:";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cin&gt;&gt;stu[k].stuname;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cout&lt;&lt;"学号:";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cin&gt;&gt;stu[k].stuid;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for(j=0; j&lt;C;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cout&lt;&lt;"分数"&lt;&lt;j+1&lt;&lt;":";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cin&gt;&gt;stu[k].stuscore[j];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stu[k].stusum += stu[k].stuscore[j];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stu[k].stuave=stu[k].stusum/m;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void print(Stu stu[],int n,int m)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k,j;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for(k=0; k&lt;n; k++)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cout&lt;&lt;"姓名"&lt;&lt;k+1&lt;&lt;":"&lt;&lt;stu[k].stuname&lt;&lt;"\n";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cout&lt;&lt;"学号"&lt;&lt;k+1&lt;&lt;":"&lt;&lt;stu[k].stuid&lt;&lt;"\n";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for(j=0; j&lt;C;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cout&lt;&lt;"分数"&lt;&lt;j+1&lt;&lt;":"&lt;&lt;stu[k].stuscore[j]&lt;&lt;"\t";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cout&lt;&lt;"个人学科均分:"&lt;&lt;stu[k].stuave&lt;&lt;"\t";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cout&lt;&lt;"学科总分:"&lt;&lt;stu[k].stusum&lt;&lt;"\n";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void printe(Stu stu[],int n,int m)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k,j;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subsu[3]= {0},subav[3]= {0};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for(j=0; j&lt;C;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for(k=0; k&lt;n; k++)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subsu[j]+=stu[k].stuscore[j];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subav[j]=subsu[j]/n;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for(j=0; j&lt;3;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cout&lt;&lt;"学科"&lt;&lt;j+1&lt;&lt;"均分:"&lt;&lt;subav[j]&lt;&lt;"\t";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cout&lt;&lt;"学科"&lt;&lt;j+1&lt;&lt;"总分:"&lt;&lt;subsu[j]&lt;&lt;"\n";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void so(Stu stu[],int n,int m)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ind w:firstLine="420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int i,j,k,temp1;                                            </w:t>
            </w:r>
          </w:p>
          <w:p>
            <w:pPr>
              <w:ind w:firstLine="420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long temp2;                                                </w:t>
            </w:r>
          </w:p>
          <w:p>
            <w:pPr>
              <w:ind w:firstLine="420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char temp3[M],name[N][M];                                              </w:t>
            </w:r>
          </w:p>
          <w:p>
            <w:pPr>
              <w:ind w:firstLine="420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for(i=0; i&lt;n-1; i++)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k=i;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for(j=i+1; j&lt;n;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//strcmp函数比较字符串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if( strcmp(stu[j].stuname,stu[k].stuname)&lt;0 )k=j;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if(k!=i)                                                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temp2=stu[i].stuid;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stu[i].stuid=stu[k].stuid;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stu[k].stuid=temp2;            //交换学号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strcpy(temp3,stu[i].stuname);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strcpy(stu[i].stuname,stu[k].stuname);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strcpy(stu[k].stuname,temp3);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for(j=0; j&lt;6;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{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    temp1=stu[i].stuscore[j];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    stu[i].stuscore[j]=stu[k].stuscore[j];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    stu[k].stuscore[j]=temp1;    //交换成绩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return;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void sor(Stu stu[],int n,int m)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i,j,k,temp1;    //temp1为成绩临时变量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long temp2;     //temp2为学号临时变量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char temp3[M];  //交换姓名的临时数组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for(i=0; i&lt;n-1; i++)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k=i;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for(j=i+1; j&lt;n; j++) //strcmp函数比较字符串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if(stu[j].stuscore&gt;stu[k].stuscore)k=j;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if(k!=i)                                                //交学号、姓名、成绩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temp2=stu[i].stuid;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stu[i].stuid=stu[k].stuid;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stu[k].stuid=temp2;            //交换学号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strcpy(temp3,stu[i].stuname);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strcpy(stu[i].stuname,stu[k].stuname);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strcpy(stu[k].stuname,temp3);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for(j=0; j&lt;3;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    temp1=stu[i].stuscore[j];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    stu[i].stuscore[j]=stu[k].stuscore[j];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    stu[k].stuscore[j]=temp1;    //交换成绩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return;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void sea(Stu stu[],int n,int m)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char selectname[M],name[N][M];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i;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sor(stu,n,C);                    //先按成绩降序排列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cout&lt;&lt;"请输入要查询的姓名:";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cin.get();                                                  //清除前面回车符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cin.getline(selectname,M);                                  //输入要查询的名字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for(i=0; i&lt;n; i++)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if(!strcmp(stu[i].stuname,selectname))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cout&lt;&lt;"学生排在第"&lt;&lt;i+1&lt;&lt;"位";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return;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cout&lt;&lt;"\nNot found!\n";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return;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void level(Stu stu[],int n,int m)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a=0,b=0,c=0,d=0,e=0;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for(int j=0; j&lt;C; j++)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a=0;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b=0;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c=0;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d=0;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e=0;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for(int k=0; k&lt;n; k++)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if (stu[k].stuscore[j]&gt;=90) a+=1;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else if (stu[k].stuscore[j]&gt;=80) b+=1;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else if (stu[k].stuscore[j]&gt;=70) c+=1;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else if (stu[k].stuscore[j]&gt;=60) d+=1;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else e+=1;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cout&lt;&lt;"科目"&lt;&lt;j&lt;&lt;":\n";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cout&lt;&lt;"a"&lt;&lt;a&lt;&lt;"人"&lt;&lt;"b"&lt;&lt;b&lt;&lt;"人"&lt;&lt;"c"&lt;&lt;c&lt;&lt;"人"&lt;&lt;"d"&lt;&lt;d&lt;&lt;"人"&lt;&lt;"e"&lt;&lt;e&lt;&lt;"人\n";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cout&lt;&lt;"a占"&lt;&lt;100*a/(a+b+c+d+e)&lt;&lt;"%"&lt;&lt;"b占"&lt;&lt;100*b/(a+b+c+d+e)&lt;&lt;"%"&lt;&lt;"c占";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cout&lt;&lt;100*c/(a+b+c+d+e)&lt;&lt;"%\n"&lt;&lt;"d占"&lt;&lt;100*d/(a+b+c+d+e)&lt;&lt;"%";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cout&lt;&lt;"e占"&lt;&lt;100*e/(a+b+c+d+e)&lt;&lt;"%"&lt;&lt;"\n";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int main()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int n,m,choice,a,b;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Stu stu[N];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cout&lt;&lt;"键入登记学生总人数:";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cin&gt;&gt;n;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do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cout&lt;&lt;"\n1: 输入学生信息计算每个学生的总分和平均分\n";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cout&lt;&lt;"2: 计算各科成绩的总分与平均分，并输出\n";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cout&lt;&lt;"3: 按姓名的字典循序排出成绩表\n";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cout&lt;&lt;"4: 按姓名查询学生排名及其考试成绩\n";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cout&lt;&lt;"5:按优秀（90~100）、良好、中等、及格、不及格5个类别，对每门课程分别统计每个类别的人数以及所占的百分比。\n";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cout&lt;&lt;"0: 退出\n";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cout&lt;&lt;"请选择需要的功能：";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cin&gt;&gt;choice;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switch(choice)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{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case 1: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read(stu,n,C);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print(stu,n,C);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break;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case 2: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printe(stu,n,C);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break;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case 3: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sor(stu,n,C);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cout&lt;&lt;"姓名字典排序后:\n";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print(stu,n,C);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break;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case 4:                                             //按姓名查询学生排名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sea(stu,n,C);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break;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case 5: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level(stu,n,C);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break;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case 0:                                             //退出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exit(1);                                        //退出系统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break;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default: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    cout&lt;&lt;"输入错误，请重新输入！\n";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}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while(1);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 xml:space="preserve">    return 0;</w:t>
            </w:r>
          </w:p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CN"/>
              </w:rPr>
              <w:t>}                                            //二维数组存放学生姓名</w:t>
            </w:r>
          </w:p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122545" cy="662305"/>
                  <wp:effectExtent l="0" t="0" r="13335" b="8255"/>
                  <wp:docPr id="2" name="图片 2" descr="VCH4L$Q$O8$R3XAS(UL()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VCH4L$Q$O8$R3XAS(UL()V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2545" cy="66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Cs w:val="21"/>
                <w:lang w:eastAsia="zh-CN"/>
              </w:rPr>
              <w:drawing>
                <wp:inline distT="0" distB="0" distL="114300" distR="114300">
                  <wp:extent cx="5128260" cy="2317750"/>
                  <wp:effectExtent l="0" t="0" r="7620" b="13970"/>
                  <wp:docPr id="3" name="图片 3" descr="Z1F{C`RLZXYC@U{ZS567]}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Z1F{C`RLZXYC@U{ZS567]}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231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70175" cy="703580"/>
            <wp:effectExtent l="0" t="0" r="12065" b="12700"/>
            <wp:docPr id="4" name="图片 4" descr="`OA6UBZJ5}%31C`67E4CU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`OA6UBZJ5}%31C`67E4CUW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7960" cy="1143000"/>
            <wp:effectExtent l="0" t="0" r="5080" b="0"/>
            <wp:docPr id="5" name="图片 5" descr="ALZ``334GB5Y2V]Q[1[H]0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LZ``334GB5Y2V]Q[1[H]0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472565" cy="331470"/>
            <wp:effectExtent l="0" t="0" r="5715" b="3810"/>
            <wp:docPr id="6" name="图片 6" descr="8P39A`5J{R3CJ4M~0}T67~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P39A`5J{R3CJ4M~0}T67~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444750" cy="1670050"/>
            <wp:effectExtent l="0" t="0" r="8890" b="6350"/>
            <wp:docPr id="7" name="图片 7" descr="FC}B2GZNGB3{K5QKE9~YD$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C}B2GZNGB3{K5QKE9~YD$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  <w:lang w:eastAsia="zh-CN"/>
        </w:rPr>
        <w:drawing>
          <wp:inline distT="0" distB="0" distL="114300" distR="114300">
            <wp:extent cx="2136775" cy="4726305"/>
            <wp:effectExtent l="0" t="0" r="12065" b="13335"/>
            <wp:docPr id="10" name="图片 10" descr="IMG_20221103_134014_edit_196922849068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221103_134014_edit_1969228490689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858135" cy="3433445"/>
            <wp:effectExtent l="0" t="0" r="10795" b="6985"/>
            <wp:docPr id="11" name="图片 11" descr="WIN_20221110_17_16_33_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IN_20221110_17_16_33_Pro"/>
                    <pic:cNvPicPr>
                      <a:picLocks noChangeAspect="1"/>
                    </pic:cNvPicPr>
                  </pic:nvPicPr>
                  <pic:blipFill>
                    <a:blip r:embed="rId13"/>
                    <a:srcRect l="18471" t="7544" r="39619" b="295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581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232FE"/>
    <w:multiLevelType w:val="multilevel"/>
    <w:tmpl w:val="6AE232FE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wNjU1MGE2ZDk1MWM3NGYyMzU3ZDAwYmU1OWIwZWUifQ=="/>
  </w:docVars>
  <w:rsids>
    <w:rsidRoot w:val="00420F08"/>
    <w:rsid w:val="00021957"/>
    <w:rsid w:val="000322FD"/>
    <w:rsid w:val="00063BF8"/>
    <w:rsid w:val="00074F2F"/>
    <w:rsid w:val="00096D14"/>
    <w:rsid w:val="000B0A95"/>
    <w:rsid w:val="000B20D8"/>
    <w:rsid w:val="000C5E6D"/>
    <w:rsid w:val="000D1F7D"/>
    <w:rsid w:val="000F4372"/>
    <w:rsid w:val="001058A2"/>
    <w:rsid w:val="00106B39"/>
    <w:rsid w:val="0011410F"/>
    <w:rsid w:val="001333C1"/>
    <w:rsid w:val="00135764"/>
    <w:rsid w:val="001472EA"/>
    <w:rsid w:val="00164780"/>
    <w:rsid w:val="0018215E"/>
    <w:rsid w:val="00187E4D"/>
    <w:rsid w:val="00195EF7"/>
    <w:rsid w:val="001971E8"/>
    <w:rsid w:val="001A0CB7"/>
    <w:rsid w:val="001A3BF3"/>
    <w:rsid w:val="001A4B66"/>
    <w:rsid w:val="001C34CB"/>
    <w:rsid w:val="001C6476"/>
    <w:rsid w:val="001D01D1"/>
    <w:rsid w:val="001D5F7E"/>
    <w:rsid w:val="001E1877"/>
    <w:rsid w:val="001E46A4"/>
    <w:rsid w:val="001F3FFE"/>
    <w:rsid w:val="001F41B3"/>
    <w:rsid w:val="00227609"/>
    <w:rsid w:val="00235028"/>
    <w:rsid w:val="002500FE"/>
    <w:rsid w:val="00256C40"/>
    <w:rsid w:val="002625DC"/>
    <w:rsid w:val="00266D49"/>
    <w:rsid w:val="00267039"/>
    <w:rsid w:val="00276509"/>
    <w:rsid w:val="002A08BF"/>
    <w:rsid w:val="002A2A77"/>
    <w:rsid w:val="002A36FD"/>
    <w:rsid w:val="002A3796"/>
    <w:rsid w:val="002B2E39"/>
    <w:rsid w:val="002E750E"/>
    <w:rsid w:val="002F369C"/>
    <w:rsid w:val="00307AC8"/>
    <w:rsid w:val="0031572E"/>
    <w:rsid w:val="003167C9"/>
    <w:rsid w:val="003437C2"/>
    <w:rsid w:val="00357FFD"/>
    <w:rsid w:val="0037257C"/>
    <w:rsid w:val="003812A1"/>
    <w:rsid w:val="00381346"/>
    <w:rsid w:val="003912FC"/>
    <w:rsid w:val="003A5D55"/>
    <w:rsid w:val="003C310C"/>
    <w:rsid w:val="003D46DF"/>
    <w:rsid w:val="003D7714"/>
    <w:rsid w:val="003E0099"/>
    <w:rsid w:val="003F5243"/>
    <w:rsid w:val="003F7830"/>
    <w:rsid w:val="00420F08"/>
    <w:rsid w:val="0042686B"/>
    <w:rsid w:val="00427871"/>
    <w:rsid w:val="0044464A"/>
    <w:rsid w:val="004459A5"/>
    <w:rsid w:val="00470BFE"/>
    <w:rsid w:val="00475D6A"/>
    <w:rsid w:val="004F0A6F"/>
    <w:rsid w:val="0052036D"/>
    <w:rsid w:val="005422CD"/>
    <w:rsid w:val="005548A8"/>
    <w:rsid w:val="005766F6"/>
    <w:rsid w:val="00576996"/>
    <w:rsid w:val="005815CB"/>
    <w:rsid w:val="00585846"/>
    <w:rsid w:val="00593F6B"/>
    <w:rsid w:val="00593FC3"/>
    <w:rsid w:val="00595743"/>
    <w:rsid w:val="00597E4C"/>
    <w:rsid w:val="005B4D9D"/>
    <w:rsid w:val="005D5475"/>
    <w:rsid w:val="005D76D1"/>
    <w:rsid w:val="005D7C00"/>
    <w:rsid w:val="005E637A"/>
    <w:rsid w:val="006034B5"/>
    <w:rsid w:val="006115B6"/>
    <w:rsid w:val="006204E0"/>
    <w:rsid w:val="0062565A"/>
    <w:rsid w:val="006331DE"/>
    <w:rsid w:val="0065129F"/>
    <w:rsid w:val="00653DCF"/>
    <w:rsid w:val="006578C5"/>
    <w:rsid w:val="00672700"/>
    <w:rsid w:val="006827B0"/>
    <w:rsid w:val="006935B0"/>
    <w:rsid w:val="006B222E"/>
    <w:rsid w:val="006E0F40"/>
    <w:rsid w:val="006E4F15"/>
    <w:rsid w:val="00706C52"/>
    <w:rsid w:val="00713F85"/>
    <w:rsid w:val="007161EC"/>
    <w:rsid w:val="00737180"/>
    <w:rsid w:val="0074034E"/>
    <w:rsid w:val="007523E4"/>
    <w:rsid w:val="00757167"/>
    <w:rsid w:val="00772A58"/>
    <w:rsid w:val="00784754"/>
    <w:rsid w:val="007A433F"/>
    <w:rsid w:val="007B475D"/>
    <w:rsid w:val="007C4E15"/>
    <w:rsid w:val="007D61CA"/>
    <w:rsid w:val="007E69B6"/>
    <w:rsid w:val="00810D15"/>
    <w:rsid w:val="00821584"/>
    <w:rsid w:val="0083626E"/>
    <w:rsid w:val="00836EAE"/>
    <w:rsid w:val="00851915"/>
    <w:rsid w:val="008A6AFA"/>
    <w:rsid w:val="008B6AFB"/>
    <w:rsid w:val="008C5DCD"/>
    <w:rsid w:val="008D3AB6"/>
    <w:rsid w:val="008E24C3"/>
    <w:rsid w:val="008F509E"/>
    <w:rsid w:val="00904D8C"/>
    <w:rsid w:val="009129A9"/>
    <w:rsid w:val="00940276"/>
    <w:rsid w:val="00943140"/>
    <w:rsid w:val="009617FB"/>
    <w:rsid w:val="009817A2"/>
    <w:rsid w:val="009D0D40"/>
    <w:rsid w:val="009D164E"/>
    <w:rsid w:val="009D3461"/>
    <w:rsid w:val="009D65B3"/>
    <w:rsid w:val="009D6FD6"/>
    <w:rsid w:val="009E357A"/>
    <w:rsid w:val="009E3CA5"/>
    <w:rsid w:val="009E6824"/>
    <w:rsid w:val="009E789E"/>
    <w:rsid w:val="00A11CAA"/>
    <w:rsid w:val="00A1292E"/>
    <w:rsid w:val="00A213F3"/>
    <w:rsid w:val="00A25B15"/>
    <w:rsid w:val="00A27B5C"/>
    <w:rsid w:val="00A34241"/>
    <w:rsid w:val="00A37D92"/>
    <w:rsid w:val="00A66771"/>
    <w:rsid w:val="00A66D3A"/>
    <w:rsid w:val="00A900F0"/>
    <w:rsid w:val="00A92254"/>
    <w:rsid w:val="00AB4EC2"/>
    <w:rsid w:val="00AC1B17"/>
    <w:rsid w:val="00AE3DF1"/>
    <w:rsid w:val="00B10270"/>
    <w:rsid w:val="00B10F81"/>
    <w:rsid w:val="00B34026"/>
    <w:rsid w:val="00B717BF"/>
    <w:rsid w:val="00B813A9"/>
    <w:rsid w:val="00B81AD5"/>
    <w:rsid w:val="00B9372F"/>
    <w:rsid w:val="00B955EA"/>
    <w:rsid w:val="00BA1942"/>
    <w:rsid w:val="00BA4977"/>
    <w:rsid w:val="00BA690E"/>
    <w:rsid w:val="00BA6E69"/>
    <w:rsid w:val="00BC0655"/>
    <w:rsid w:val="00BC2BF5"/>
    <w:rsid w:val="00BC3EDB"/>
    <w:rsid w:val="00C02309"/>
    <w:rsid w:val="00C101F1"/>
    <w:rsid w:val="00C16FBF"/>
    <w:rsid w:val="00C21910"/>
    <w:rsid w:val="00C32764"/>
    <w:rsid w:val="00C34291"/>
    <w:rsid w:val="00C64F42"/>
    <w:rsid w:val="00C6654D"/>
    <w:rsid w:val="00C679DA"/>
    <w:rsid w:val="00C74A78"/>
    <w:rsid w:val="00C774FC"/>
    <w:rsid w:val="00C9340B"/>
    <w:rsid w:val="00CA3C65"/>
    <w:rsid w:val="00CF1E21"/>
    <w:rsid w:val="00CF4B8C"/>
    <w:rsid w:val="00D241C7"/>
    <w:rsid w:val="00D30AF1"/>
    <w:rsid w:val="00D33678"/>
    <w:rsid w:val="00D3732D"/>
    <w:rsid w:val="00D44662"/>
    <w:rsid w:val="00D451C4"/>
    <w:rsid w:val="00D5413F"/>
    <w:rsid w:val="00D651AB"/>
    <w:rsid w:val="00D81D15"/>
    <w:rsid w:val="00D83B25"/>
    <w:rsid w:val="00D9213C"/>
    <w:rsid w:val="00DA4159"/>
    <w:rsid w:val="00DB3FA8"/>
    <w:rsid w:val="00DC12A4"/>
    <w:rsid w:val="00DC2BF3"/>
    <w:rsid w:val="00DC5E7A"/>
    <w:rsid w:val="00DE38AA"/>
    <w:rsid w:val="00DE6859"/>
    <w:rsid w:val="00DF4F6C"/>
    <w:rsid w:val="00E020C0"/>
    <w:rsid w:val="00E16FC7"/>
    <w:rsid w:val="00E215CB"/>
    <w:rsid w:val="00E41F50"/>
    <w:rsid w:val="00E443EF"/>
    <w:rsid w:val="00E62103"/>
    <w:rsid w:val="00E64DF4"/>
    <w:rsid w:val="00E70AC0"/>
    <w:rsid w:val="00E7122F"/>
    <w:rsid w:val="00E72C87"/>
    <w:rsid w:val="00E75983"/>
    <w:rsid w:val="00E8315D"/>
    <w:rsid w:val="00EA120A"/>
    <w:rsid w:val="00EB7E43"/>
    <w:rsid w:val="00EC68EC"/>
    <w:rsid w:val="00ED4BDE"/>
    <w:rsid w:val="00F16D8E"/>
    <w:rsid w:val="00F41D75"/>
    <w:rsid w:val="00F44D9B"/>
    <w:rsid w:val="00F467D3"/>
    <w:rsid w:val="00F557AA"/>
    <w:rsid w:val="00F918F9"/>
    <w:rsid w:val="00F94293"/>
    <w:rsid w:val="00FB2E65"/>
    <w:rsid w:val="00FC4741"/>
    <w:rsid w:val="00FD2A73"/>
    <w:rsid w:val="00FE36E3"/>
    <w:rsid w:val="17816746"/>
    <w:rsid w:val="24E11060"/>
    <w:rsid w:val="322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styleId="11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1098</Words>
  <Characters>3795</Characters>
  <Lines>3</Lines>
  <Paragraphs>1</Paragraphs>
  <TotalTime>0</TotalTime>
  <ScaleCrop>false</ScaleCrop>
  <LinksUpToDate>false</LinksUpToDate>
  <CharactersWithSpaces>6075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2018-09-04T08:21:00Z</dcterms:created>
  <dc:creator>zl</dc:creator>
  <cp:lastModifiedBy>wuzeto</cp:lastModifiedBy>
  <dcterms:modified xsi:type="dcterms:W3CDTF">2022-11-10T09:22:16Z</dcterms:modified>
  <dc:title>《面向对象程序设计》实验报告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06B195DB2D494B51AE2BCE5D6C58449E</vt:lpwstr>
  </property>
</Properties>
</file>