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0A9" w:rsidRPr="009200A9" w:rsidRDefault="009200A9" w:rsidP="009200A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Observation of</w:t>
      </w:r>
      <w:r w:rsidRPr="009200A9">
        <w:rPr>
          <w:rFonts w:asciiTheme="majorBidi" w:hAnsiTheme="majorBidi" w:cstheme="majorBidi"/>
        </w:rPr>
        <w:t xml:space="preserve"> trends based on the data from the </w:t>
      </w:r>
      <w:r>
        <w:rPr>
          <w:rFonts w:asciiTheme="majorBidi" w:hAnsiTheme="majorBidi" w:cstheme="majorBidi"/>
        </w:rPr>
        <w:t xml:space="preserve">fantasy game “Heroes of Pymoli” by WEN in </w:t>
      </w:r>
      <w:bookmarkStart w:id="0" w:name="_GoBack"/>
      <w:bookmarkEnd w:id="0"/>
      <w:r w:rsidRPr="009200A9">
        <w:rPr>
          <w:rFonts w:asciiTheme="majorBidi" w:hAnsiTheme="majorBidi" w:cstheme="majorBidi"/>
        </w:rPr>
        <w:t>WASHSTL201809DATA3</w:t>
      </w:r>
    </w:p>
    <w:p w:rsidR="00AE3260" w:rsidRPr="00AE3260" w:rsidRDefault="00AE3260" w:rsidP="00AE3260">
      <w:pPr>
        <w:rPr>
          <w:rFonts w:asciiTheme="majorBidi" w:hAnsiTheme="majorBidi" w:cstheme="majorBidi"/>
        </w:rPr>
      </w:pPr>
    </w:p>
    <w:p w:rsidR="00AE3260" w:rsidRPr="00AE3260" w:rsidRDefault="00AE3260" w:rsidP="00AE3260">
      <w:pPr>
        <w:pStyle w:val="ListParagraph"/>
        <w:numPr>
          <w:ilvl w:val="0"/>
          <w:numId w:val="4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game “Heroes of Pymoli” has 576 online players generating $2,379.77 in total revenue.  The majority of the plays are males (84.03%) however</w:t>
      </w:r>
      <w:r w:rsidR="00F01D69">
        <w:rPr>
          <w:rFonts w:asciiTheme="majorBidi" w:hAnsiTheme="majorBidi" w:cstheme="majorBidi"/>
        </w:rPr>
        <w:t xml:space="preserve"> they rank last in</w:t>
      </w:r>
      <w:r>
        <w:rPr>
          <w:rFonts w:asciiTheme="majorBidi" w:hAnsiTheme="majorBidi" w:cstheme="majorBidi"/>
        </w:rPr>
        <w:t xml:space="preserve"> average</w:t>
      </w:r>
      <w:r w:rsidR="00F01D69">
        <w:rPr>
          <w:rFonts w:asciiTheme="majorBidi" w:hAnsiTheme="majorBidi" w:cstheme="majorBidi"/>
        </w:rPr>
        <w:t xml:space="preserve"> purchases per person.  </w:t>
      </w:r>
      <w:r>
        <w:rPr>
          <w:rFonts w:asciiTheme="majorBidi" w:hAnsiTheme="majorBidi" w:cstheme="majorBidi"/>
        </w:rPr>
        <w:t xml:space="preserve"> </w:t>
      </w:r>
    </w:p>
    <w:p w:rsidR="00AE3260" w:rsidRPr="00AE3260" w:rsidRDefault="00AE3260" w:rsidP="00AE3260">
      <w:pPr>
        <w:rPr>
          <w:rFonts w:asciiTheme="majorBidi" w:hAnsiTheme="majorBidi" w:cstheme="majorBidi"/>
        </w:rPr>
      </w:pPr>
    </w:p>
    <w:p w:rsidR="00B861CA" w:rsidRDefault="00F01D69" w:rsidP="00F01D69">
      <w:pPr>
        <w:pStyle w:val="ListParagraph"/>
        <w:numPr>
          <w:ilvl w:val="0"/>
          <w:numId w:val="4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Majority of the player are 20-24 years old generating $1,114.08 in total purchase value.  However, the age group less than 10 years old have a highest average spending per person.</w:t>
      </w:r>
    </w:p>
    <w:p w:rsidR="00F01D69" w:rsidRPr="00F01D69" w:rsidRDefault="00F01D69" w:rsidP="00F01D69">
      <w:pPr>
        <w:pStyle w:val="ListParagraph"/>
        <w:rPr>
          <w:rFonts w:asciiTheme="majorBidi" w:hAnsiTheme="majorBidi" w:cstheme="majorBidi"/>
        </w:rPr>
      </w:pPr>
    </w:p>
    <w:p w:rsidR="00F01D69" w:rsidRPr="00F01D69" w:rsidRDefault="00F01D69" w:rsidP="00F01D69">
      <w:pPr>
        <w:pStyle w:val="ListParagraph"/>
        <w:numPr>
          <w:ilvl w:val="0"/>
          <w:numId w:val="4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Of the 183 items</w:t>
      </w:r>
      <w:r w:rsidR="00006F8F">
        <w:rPr>
          <w:rFonts w:asciiTheme="majorBidi" w:hAnsiTheme="majorBidi" w:cstheme="majorBidi"/>
        </w:rPr>
        <w:t xml:space="preserve"> in inventory</w:t>
      </w:r>
      <w:r>
        <w:rPr>
          <w:rFonts w:asciiTheme="majorBidi" w:hAnsiTheme="majorBidi" w:cstheme="majorBidi"/>
        </w:rPr>
        <w:t>, item number 178, “Oathbreaker, Last Hope of the Breaking Storm”</w:t>
      </w:r>
      <w:r w:rsidR="00006F8F">
        <w:rPr>
          <w:rFonts w:asciiTheme="majorBidi" w:hAnsiTheme="majorBidi" w:cstheme="majorBidi"/>
        </w:rPr>
        <w:t>, is the most popular and the most profitable.</w:t>
      </w:r>
    </w:p>
    <w:sectPr w:rsidR="00F01D69" w:rsidRPr="00F01D69" w:rsidSect="006F03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5C47"/>
    <w:multiLevelType w:val="multilevel"/>
    <w:tmpl w:val="D3F4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7CDE"/>
    <w:multiLevelType w:val="multilevel"/>
    <w:tmpl w:val="4E58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23C9D"/>
    <w:multiLevelType w:val="multilevel"/>
    <w:tmpl w:val="11F4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E2255"/>
    <w:multiLevelType w:val="hybridMultilevel"/>
    <w:tmpl w:val="A008E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72551"/>
    <w:multiLevelType w:val="multilevel"/>
    <w:tmpl w:val="BC9A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D76C8"/>
    <w:multiLevelType w:val="multilevel"/>
    <w:tmpl w:val="389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24029"/>
    <w:multiLevelType w:val="multilevel"/>
    <w:tmpl w:val="286A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07899"/>
    <w:multiLevelType w:val="multilevel"/>
    <w:tmpl w:val="9AAA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907B0"/>
    <w:multiLevelType w:val="multilevel"/>
    <w:tmpl w:val="5CC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A483C"/>
    <w:multiLevelType w:val="multilevel"/>
    <w:tmpl w:val="DCC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84D54"/>
    <w:multiLevelType w:val="multilevel"/>
    <w:tmpl w:val="9A86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D6921"/>
    <w:multiLevelType w:val="multilevel"/>
    <w:tmpl w:val="D7E4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62FEF"/>
    <w:multiLevelType w:val="multilevel"/>
    <w:tmpl w:val="2934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B08E3"/>
    <w:multiLevelType w:val="multilevel"/>
    <w:tmpl w:val="3768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D3058"/>
    <w:multiLevelType w:val="multilevel"/>
    <w:tmpl w:val="D262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A262C"/>
    <w:multiLevelType w:val="multilevel"/>
    <w:tmpl w:val="4048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FE70D6"/>
    <w:multiLevelType w:val="multilevel"/>
    <w:tmpl w:val="2CBC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C7715"/>
    <w:multiLevelType w:val="multilevel"/>
    <w:tmpl w:val="6CC2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BD4B18"/>
    <w:multiLevelType w:val="multilevel"/>
    <w:tmpl w:val="39D0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C791E"/>
    <w:multiLevelType w:val="multilevel"/>
    <w:tmpl w:val="69B8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85891"/>
    <w:multiLevelType w:val="multilevel"/>
    <w:tmpl w:val="DC14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03DB4"/>
    <w:multiLevelType w:val="multilevel"/>
    <w:tmpl w:val="D0C8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713CD9"/>
    <w:multiLevelType w:val="multilevel"/>
    <w:tmpl w:val="1D2C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B006C2"/>
    <w:multiLevelType w:val="multilevel"/>
    <w:tmpl w:val="DC1E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F7040"/>
    <w:multiLevelType w:val="multilevel"/>
    <w:tmpl w:val="525A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E14EBE"/>
    <w:multiLevelType w:val="multilevel"/>
    <w:tmpl w:val="085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E76397"/>
    <w:multiLevelType w:val="multilevel"/>
    <w:tmpl w:val="D9FC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9734D2"/>
    <w:multiLevelType w:val="multilevel"/>
    <w:tmpl w:val="1BB2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7613AF"/>
    <w:multiLevelType w:val="multilevel"/>
    <w:tmpl w:val="C2E6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270D6"/>
    <w:multiLevelType w:val="multilevel"/>
    <w:tmpl w:val="2A1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BB2ACA"/>
    <w:multiLevelType w:val="multilevel"/>
    <w:tmpl w:val="7F1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BB1C41"/>
    <w:multiLevelType w:val="multilevel"/>
    <w:tmpl w:val="30D0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A63170"/>
    <w:multiLevelType w:val="multilevel"/>
    <w:tmpl w:val="AF78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DE263C"/>
    <w:multiLevelType w:val="multilevel"/>
    <w:tmpl w:val="FDBC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A7730"/>
    <w:multiLevelType w:val="multilevel"/>
    <w:tmpl w:val="580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8A4900"/>
    <w:multiLevelType w:val="multilevel"/>
    <w:tmpl w:val="6C2A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D01B8"/>
    <w:multiLevelType w:val="multilevel"/>
    <w:tmpl w:val="1CEA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021C4F"/>
    <w:multiLevelType w:val="multilevel"/>
    <w:tmpl w:val="57DE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A21807"/>
    <w:multiLevelType w:val="multilevel"/>
    <w:tmpl w:val="D1BC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950682"/>
    <w:multiLevelType w:val="multilevel"/>
    <w:tmpl w:val="A25E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EF78CA"/>
    <w:multiLevelType w:val="multilevel"/>
    <w:tmpl w:val="8208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3466C8"/>
    <w:multiLevelType w:val="multilevel"/>
    <w:tmpl w:val="9F58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5941F5"/>
    <w:multiLevelType w:val="multilevel"/>
    <w:tmpl w:val="5146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7"/>
  </w:num>
  <w:num w:numId="3">
    <w:abstractNumId w:val="24"/>
  </w:num>
  <w:num w:numId="4">
    <w:abstractNumId w:val="14"/>
  </w:num>
  <w:num w:numId="5">
    <w:abstractNumId w:val="27"/>
  </w:num>
  <w:num w:numId="6">
    <w:abstractNumId w:val="36"/>
  </w:num>
  <w:num w:numId="7">
    <w:abstractNumId w:val="34"/>
  </w:num>
  <w:num w:numId="8">
    <w:abstractNumId w:val="18"/>
  </w:num>
  <w:num w:numId="9">
    <w:abstractNumId w:val="19"/>
  </w:num>
  <w:num w:numId="10">
    <w:abstractNumId w:val="35"/>
  </w:num>
  <w:num w:numId="11">
    <w:abstractNumId w:val="38"/>
  </w:num>
  <w:num w:numId="12">
    <w:abstractNumId w:val="8"/>
  </w:num>
  <w:num w:numId="13">
    <w:abstractNumId w:val="20"/>
  </w:num>
  <w:num w:numId="14">
    <w:abstractNumId w:val="9"/>
  </w:num>
  <w:num w:numId="15">
    <w:abstractNumId w:val="40"/>
  </w:num>
  <w:num w:numId="16">
    <w:abstractNumId w:val="10"/>
  </w:num>
  <w:num w:numId="17">
    <w:abstractNumId w:val="23"/>
  </w:num>
  <w:num w:numId="18">
    <w:abstractNumId w:val="17"/>
  </w:num>
  <w:num w:numId="19">
    <w:abstractNumId w:val="42"/>
  </w:num>
  <w:num w:numId="20">
    <w:abstractNumId w:val="13"/>
  </w:num>
  <w:num w:numId="21">
    <w:abstractNumId w:val="30"/>
  </w:num>
  <w:num w:numId="22">
    <w:abstractNumId w:val="29"/>
  </w:num>
  <w:num w:numId="23">
    <w:abstractNumId w:val="33"/>
  </w:num>
  <w:num w:numId="24">
    <w:abstractNumId w:val="7"/>
  </w:num>
  <w:num w:numId="25">
    <w:abstractNumId w:val="16"/>
  </w:num>
  <w:num w:numId="26">
    <w:abstractNumId w:val="21"/>
  </w:num>
  <w:num w:numId="27">
    <w:abstractNumId w:val="41"/>
  </w:num>
  <w:num w:numId="28">
    <w:abstractNumId w:val="0"/>
  </w:num>
  <w:num w:numId="29">
    <w:abstractNumId w:val="32"/>
  </w:num>
  <w:num w:numId="30">
    <w:abstractNumId w:val="15"/>
  </w:num>
  <w:num w:numId="31">
    <w:abstractNumId w:val="28"/>
  </w:num>
  <w:num w:numId="32">
    <w:abstractNumId w:val="26"/>
  </w:num>
  <w:num w:numId="33">
    <w:abstractNumId w:val="31"/>
  </w:num>
  <w:num w:numId="34">
    <w:abstractNumId w:val="2"/>
  </w:num>
  <w:num w:numId="35">
    <w:abstractNumId w:val="12"/>
  </w:num>
  <w:num w:numId="36">
    <w:abstractNumId w:val="4"/>
  </w:num>
  <w:num w:numId="37">
    <w:abstractNumId w:val="6"/>
  </w:num>
  <w:num w:numId="38">
    <w:abstractNumId w:val="1"/>
  </w:num>
  <w:num w:numId="39">
    <w:abstractNumId w:val="39"/>
  </w:num>
  <w:num w:numId="40">
    <w:abstractNumId w:val="25"/>
  </w:num>
  <w:num w:numId="41">
    <w:abstractNumId w:val="22"/>
  </w:num>
  <w:num w:numId="42">
    <w:abstractNumId w:val="5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F7"/>
    <w:rsid w:val="00006F8F"/>
    <w:rsid w:val="000755F7"/>
    <w:rsid w:val="0029588D"/>
    <w:rsid w:val="003B18A6"/>
    <w:rsid w:val="006F0316"/>
    <w:rsid w:val="009200A9"/>
    <w:rsid w:val="00AE3260"/>
    <w:rsid w:val="00B861CA"/>
    <w:rsid w:val="00F01D69"/>
    <w:rsid w:val="00FA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F0039"/>
  <w15:chartTrackingRefBased/>
  <w15:docId w15:val="{92D74ABA-06C4-3540-AB28-C096910C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58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8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E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Nash</dc:creator>
  <cp:keywords/>
  <dc:description/>
  <cp:lastModifiedBy>William Nash</cp:lastModifiedBy>
  <cp:revision>2</cp:revision>
  <cp:lastPrinted>2018-10-18T15:03:00Z</cp:lastPrinted>
  <dcterms:created xsi:type="dcterms:W3CDTF">2018-10-18T14:32:00Z</dcterms:created>
  <dcterms:modified xsi:type="dcterms:W3CDTF">2018-10-19T01:53:00Z</dcterms:modified>
</cp:coreProperties>
</file>