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27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21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关于项目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计划文档和PPT</w:t>
            </w:r>
            <w:r>
              <w:rPr>
                <w:rFonts w:hint="eastAsia" w:ascii="黑体" w:eastAsia="黑体"/>
                <w:sz w:val="24"/>
              </w:rPr>
              <w:t>的讨论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及修改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1.总结上一周工作完成情况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闫紫微同学认为有争议的内容应该三人协商解决，明确任务的完成形式。以后觉得困难的部分会三人一起解决，并在绩效表中规定任务的完成形式。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王心怡同学认为组内沟通有待提升，且对书本内容理解不足。以后会注意表达自己的想法，进行良好的沟通协作；注重课本内容。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吴卓同学认为PPT分工出现了差错，最后漏了一个部分；任务完成存在拖沓现象。以后明确每个人的分工；在DDL前设置一个截止日期，留下最后修改时间。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闫紫微同学负责修改word文档。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王心怡同学负责修改WBS图，并写配置管理。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吴卓同学负责修改预算并写团建文档。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注：第五周具体分工见 —— G07-第五周-任务分配及评价.xls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D104EC"/>
    <w:rsid w:val="01143A83"/>
    <w:rsid w:val="03201CA1"/>
    <w:rsid w:val="035E1A82"/>
    <w:rsid w:val="05E934C8"/>
    <w:rsid w:val="08D07CB3"/>
    <w:rsid w:val="08F32C02"/>
    <w:rsid w:val="0A80459F"/>
    <w:rsid w:val="0BE86A35"/>
    <w:rsid w:val="0CFC7FFF"/>
    <w:rsid w:val="0E695C2B"/>
    <w:rsid w:val="0F701ACC"/>
    <w:rsid w:val="10815810"/>
    <w:rsid w:val="10D02946"/>
    <w:rsid w:val="12D4258A"/>
    <w:rsid w:val="153F5DFB"/>
    <w:rsid w:val="166215CC"/>
    <w:rsid w:val="169E1179"/>
    <w:rsid w:val="18350397"/>
    <w:rsid w:val="194734E0"/>
    <w:rsid w:val="19D7364B"/>
    <w:rsid w:val="1A2F5723"/>
    <w:rsid w:val="1D4D0720"/>
    <w:rsid w:val="1D7B381E"/>
    <w:rsid w:val="1E587799"/>
    <w:rsid w:val="20F52D54"/>
    <w:rsid w:val="217668E1"/>
    <w:rsid w:val="21DA3DB0"/>
    <w:rsid w:val="22573437"/>
    <w:rsid w:val="22FA1A09"/>
    <w:rsid w:val="24F453DA"/>
    <w:rsid w:val="281D4E14"/>
    <w:rsid w:val="2DAE3D25"/>
    <w:rsid w:val="31874E5D"/>
    <w:rsid w:val="322B243E"/>
    <w:rsid w:val="328B7FE5"/>
    <w:rsid w:val="329A0B36"/>
    <w:rsid w:val="33C51567"/>
    <w:rsid w:val="365A5910"/>
    <w:rsid w:val="3799680A"/>
    <w:rsid w:val="38D43F4F"/>
    <w:rsid w:val="391A3FBB"/>
    <w:rsid w:val="3A721621"/>
    <w:rsid w:val="3ACB10A0"/>
    <w:rsid w:val="3D807EE4"/>
    <w:rsid w:val="40D62F14"/>
    <w:rsid w:val="414F5D2D"/>
    <w:rsid w:val="44085D01"/>
    <w:rsid w:val="44962919"/>
    <w:rsid w:val="45412837"/>
    <w:rsid w:val="46863DB5"/>
    <w:rsid w:val="46AF1BB0"/>
    <w:rsid w:val="4A8C1A46"/>
    <w:rsid w:val="4B68663C"/>
    <w:rsid w:val="4D6336BF"/>
    <w:rsid w:val="4E2275D6"/>
    <w:rsid w:val="4E86777B"/>
    <w:rsid w:val="4F546DE7"/>
    <w:rsid w:val="4FE76F8C"/>
    <w:rsid w:val="50C33F2D"/>
    <w:rsid w:val="511E31E3"/>
    <w:rsid w:val="51DD05AE"/>
    <w:rsid w:val="53DD4238"/>
    <w:rsid w:val="56066826"/>
    <w:rsid w:val="56DD68D5"/>
    <w:rsid w:val="59B94E71"/>
    <w:rsid w:val="5B342D7B"/>
    <w:rsid w:val="5C7330F8"/>
    <w:rsid w:val="5E410076"/>
    <w:rsid w:val="5FB84B25"/>
    <w:rsid w:val="606D606A"/>
    <w:rsid w:val="607F560D"/>
    <w:rsid w:val="60DB3453"/>
    <w:rsid w:val="630A1DE1"/>
    <w:rsid w:val="64544434"/>
    <w:rsid w:val="65404748"/>
    <w:rsid w:val="65CF08EF"/>
    <w:rsid w:val="65D76CA9"/>
    <w:rsid w:val="660864AF"/>
    <w:rsid w:val="6791426F"/>
    <w:rsid w:val="6AC65707"/>
    <w:rsid w:val="6B240D36"/>
    <w:rsid w:val="6DA0051A"/>
    <w:rsid w:val="71867334"/>
    <w:rsid w:val="71B72441"/>
    <w:rsid w:val="71D76721"/>
    <w:rsid w:val="71DB7AAE"/>
    <w:rsid w:val="7480263D"/>
    <w:rsid w:val="765342F6"/>
    <w:rsid w:val="7663695D"/>
    <w:rsid w:val="78DE40C2"/>
    <w:rsid w:val="79716FC8"/>
    <w:rsid w:val="798072EF"/>
    <w:rsid w:val="7A3A62A4"/>
    <w:rsid w:val="7A75771D"/>
    <w:rsid w:val="7CB53FD2"/>
    <w:rsid w:val="7DD8729B"/>
    <w:rsid w:val="7E8025FD"/>
    <w:rsid w:val="7F1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2020-10-27T15:05:47Z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