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E17A18" w:rsidRPr="00906465" w:rsidRDefault="00E17A18" w:rsidP="00E17A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6F50CCC" wp14:editId="11F8E074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E17A18" w:rsidRPr="00906465" w:rsidRDefault="00E17A18" w:rsidP="00E17A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E17A18" w:rsidRPr="00906465" w:rsidRDefault="00E17A18" w:rsidP="00E17A18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17A18" w:rsidRPr="00906465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5</w:t>
      </w:r>
    </w:p>
    <w:p w:rsidR="00E17A18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Вычислительная математика</w:t>
      </w:r>
    </w:p>
    <w:p w:rsidR="00E17A18" w:rsidRPr="009721BD" w:rsidRDefault="00E17A18" w:rsidP="00E17A18">
      <w:pPr>
        <w:ind w:firstLine="708"/>
        <w:jc w:val="center"/>
        <w:rPr>
          <w:sz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Pr="00E17A18">
        <w:rPr>
          <w:rFonts w:ascii="Times New Roman" w:hAnsi="Times New Roman" w:cs="Times New Roman"/>
          <w:b/>
          <w:sz w:val="32"/>
        </w:rPr>
        <w:t>Численное дифференцирование</w:t>
      </w:r>
    </w:p>
    <w:p w:rsidR="00E17A18" w:rsidRPr="001A46D5" w:rsidRDefault="00E17A18" w:rsidP="00E17A18">
      <w:pPr>
        <w:rPr>
          <w:rFonts w:ascii="Times New Roman" w:hAnsi="Times New Roman" w:cs="Times New Roman"/>
          <w:b/>
          <w:sz w:val="32"/>
        </w:rPr>
      </w:pPr>
    </w:p>
    <w:p w:rsidR="00E17A18" w:rsidRPr="00876225" w:rsidRDefault="00E17A18" w:rsidP="00E17A18"/>
    <w:p w:rsidR="00E17A18" w:rsidRPr="008704A9" w:rsidRDefault="00E17A18" w:rsidP="00E17A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E17A18" w:rsidRPr="0061156C" w:rsidRDefault="00E17A18" w:rsidP="00E17A1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E17A18" w:rsidRPr="0061156C" w:rsidRDefault="00E17A18" w:rsidP="00E17A1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E17A18" w:rsidRDefault="00E17A18" w:rsidP="00E17A1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E17A18" w:rsidRPr="001A46D5" w:rsidRDefault="00E17A18" w:rsidP="00E17A18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Четвертухин В. Р.</w:t>
      </w:r>
    </w:p>
    <w:p w:rsidR="00E17A18" w:rsidRDefault="00E17A18" w:rsidP="00E17A18">
      <w:pPr>
        <w:rPr>
          <w:b/>
          <w:sz w:val="24"/>
        </w:rPr>
      </w:pPr>
    </w:p>
    <w:p w:rsidR="00E17A18" w:rsidRDefault="00E17A18" w:rsidP="00E17A18">
      <w:pPr>
        <w:rPr>
          <w:b/>
          <w:sz w:val="24"/>
        </w:rPr>
      </w:pPr>
    </w:p>
    <w:p w:rsidR="00E17A18" w:rsidRDefault="00E17A18" w:rsidP="00E17A18">
      <w:pPr>
        <w:rPr>
          <w:b/>
          <w:sz w:val="24"/>
        </w:rPr>
      </w:pPr>
    </w:p>
    <w:p w:rsidR="00E17A18" w:rsidRPr="00B75B1A" w:rsidRDefault="00E17A18" w:rsidP="00E17A18">
      <w:pPr>
        <w:rPr>
          <w:b/>
          <w:sz w:val="24"/>
        </w:rPr>
      </w:pPr>
    </w:p>
    <w:p w:rsidR="00E17A18" w:rsidRPr="002701A9" w:rsidRDefault="00E17A18" w:rsidP="00E17A18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E17A18" w:rsidRP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sz w:val="24"/>
        </w:rPr>
        <w:lastRenderedPageBreak/>
        <w:t xml:space="preserve">Цель работы: </w:t>
      </w:r>
      <w:r w:rsidRPr="00E17A18">
        <w:rPr>
          <w:rFonts w:ascii="Times New Roman" w:hAnsi="Times New Roman" w:cs="Times New Roman"/>
          <w:sz w:val="24"/>
        </w:rPr>
        <w:t>Изучить основные численные формулы дифференцирования, особенности их алгоритмизации.</w:t>
      </w:r>
    </w:p>
    <w:p w:rsidR="00E17A18" w:rsidRP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sz w:val="24"/>
        </w:rPr>
        <w:t>Цель работы обуславливает постановку и решение следующих задач:</w:t>
      </w:r>
    </w:p>
    <w:p w:rsidR="00E17A18" w:rsidRPr="00E17A18" w:rsidRDefault="00E17A18" w:rsidP="00E17A18">
      <w:pPr>
        <w:rPr>
          <w:rFonts w:ascii="Times New Roman" w:hAnsi="Times New Roman" w:cs="Times New Roman"/>
          <w:sz w:val="24"/>
        </w:rPr>
      </w:pPr>
      <w:r w:rsidRPr="00E17A18">
        <w:rPr>
          <w:rFonts w:ascii="Times New Roman" w:hAnsi="Times New Roman" w:cs="Times New Roman"/>
          <w:sz w:val="24"/>
        </w:rPr>
        <w:t>1) Рассмотреть теоретические основы численного дифференцирования для аппроксимации разных порядков.</w:t>
      </w:r>
    </w:p>
    <w:p w:rsidR="00E17A18" w:rsidRPr="00E17A18" w:rsidRDefault="00E17A18" w:rsidP="00E17A18">
      <w:pPr>
        <w:rPr>
          <w:rFonts w:ascii="Times New Roman" w:hAnsi="Times New Roman" w:cs="Times New Roman"/>
          <w:sz w:val="24"/>
        </w:rPr>
      </w:pPr>
      <w:r w:rsidRPr="00E17A18">
        <w:rPr>
          <w:rFonts w:ascii="Times New Roman" w:hAnsi="Times New Roman" w:cs="Times New Roman"/>
          <w:sz w:val="24"/>
        </w:rPr>
        <w:t>2) Научиться выбирать формулы дифференцирования и алгоритмизировать их в зависимости от численной ситуации с вниманием к проблемам точности, численной стабильности и релевантности поставленной задачи.</w:t>
      </w:r>
    </w:p>
    <w:p w:rsidR="00E17A18" w:rsidRPr="00E17A18" w:rsidRDefault="00E17A18" w:rsidP="00E17A18">
      <w:pPr>
        <w:rPr>
          <w:rFonts w:ascii="Times New Roman" w:hAnsi="Times New Roman" w:cs="Times New Roman"/>
          <w:sz w:val="24"/>
        </w:rPr>
      </w:pPr>
      <w:r w:rsidRPr="00E17A18">
        <w:rPr>
          <w:rFonts w:ascii="Times New Roman" w:hAnsi="Times New Roman" w:cs="Times New Roman"/>
          <w:sz w:val="24"/>
        </w:rPr>
        <w:t>3) Выполнить индивидуальное задание, закрепляющее на практике полученные знания и практические навыки (номер задания соответствует номеру студента по журналу; если этот номер больше, чем максимальное число заданий, тогда вариант задания вычисляется по формуле: номер по журналу % максимальный номер задания, где % — остаток от деления). Алгоритм выполнения индивидуального задания находится в разделе «Ход выполнения практической части лабораторной работы».</w:t>
      </w:r>
    </w:p>
    <w:p w:rsidR="00E17A18" w:rsidRPr="00E17A18" w:rsidRDefault="00E17A18" w:rsidP="00E17A18">
      <w:pPr>
        <w:rPr>
          <w:rFonts w:ascii="Times New Roman" w:hAnsi="Times New Roman" w:cs="Times New Roman"/>
          <w:sz w:val="24"/>
        </w:rPr>
      </w:pPr>
      <w:r w:rsidRPr="00E17A18">
        <w:rPr>
          <w:rFonts w:ascii="Times New Roman" w:hAnsi="Times New Roman" w:cs="Times New Roman"/>
          <w:sz w:val="24"/>
        </w:rPr>
        <w:t>4) Отразить в отчете все полученные результаты, включая графики (при необходимости), тексты программ. Сделать выводы.</w:t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0E02B3" w:rsidRDefault="000E02B3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 xml:space="preserve">Задание </w:t>
      </w:r>
      <w:r w:rsidR="00E17A18" w:rsidRPr="00E17A18">
        <w:rPr>
          <w:rFonts w:ascii="Times New Roman" w:hAnsi="Times New Roman" w:cs="Times New Roman"/>
          <w:b/>
          <w:sz w:val="24"/>
        </w:rPr>
        <w:t>1)</w:t>
      </w:r>
      <w:r>
        <w:rPr>
          <w:rFonts w:ascii="Times New Roman" w:hAnsi="Times New Roman" w:cs="Times New Roman"/>
          <w:b/>
          <w:sz w:val="24"/>
        </w:rPr>
        <w:t xml:space="preserve"> – 2)</w:t>
      </w:r>
      <w:r w:rsidR="00E17A18" w:rsidRPr="00E17A18">
        <w:rPr>
          <w:rFonts w:ascii="Times New Roman" w:hAnsi="Times New Roman" w:cs="Times New Roman"/>
          <w:b/>
          <w:sz w:val="24"/>
        </w:rPr>
        <w:t xml:space="preserve"> Рассмотреть теоретические основы численного дифференцирования для аппроксимации </w:t>
      </w:r>
      <w:r>
        <w:rPr>
          <w:rFonts w:ascii="Times New Roman" w:hAnsi="Times New Roman" w:cs="Times New Roman"/>
          <w:b/>
          <w:sz w:val="24"/>
        </w:rPr>
        <w:t>разных порядков.</w:t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sz w:val="24"/>
        </w:rPr>
        <w:t>Научиться выбирать формулы дифференцирования и алгоритмизировать их в зависимости от численной ситуации с вниманием к проблемам точности, численной стабильности и рел</w:t>
      </w:r>
      <w:r>
        <w:rPr>
          <w:rFonts w:ascii="Times New Roman" w:hAnsi="Times New Roman" w:cs="Times New Roman"/>
          <w:b/>
          <w:sz w:val="24"/>
        </w:rPr>
        <w:t>евантности поставленной задачи.</w:t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37C2D96B" wp14:editId="30139F51">
            <wp:extent cx="5940425" cy="6252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4D0BF469" wp14:editId="10119038">
            <wp:extent cx="5940425" cy="73939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6B4491DA" wp14:editId="11841C64">
            <wp:extent cx="5940425" cy="50209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2127CE" w:rsidRDefault="002127CE" w:rsidP="00E17A18">
      <w:pPr>
        <w:rPr>
          <w:rFonts w:ascii="Times New Roman" w:hAnsi="Times New Roman" w:cs="Times New Roman"/>
          <w:b/>
          <w:sz w:val="24"/>
        </w:rPr>
      </w:pPr>
    </w:p>
    <w:p w:rsidR="00D536B1" w:rsidRDefault="00D536B1" w:rsidP="00E17A18">
      <w:pPr>
        <w:rPr>
          <w:rFonts w:ascii="Times New Roman" w:hAnsi="Times New Roman" w:cs="Times New Roman"/>
          <w:b/>
          <w:sz w:val="24"/>
        </w:rPr>
      </w:pPr>
    </w:p>
    <w:p w:rsidR="00D536B1" w:rsidRDefault="00D536B1" w:rsidP="00E17A18">
      <w:pPr>
        <w:rPr>
          <w:rFonts w:ascii="Times New Roman" w:hAnsi="Times New Roman" w:cs="Times New Roman"/>
          <w:b/>
          <w:sz w:val="24"/>
        </w:rPr>
      </w:pPr>
    </w:p>
    <w:p w:rsidR="00D536B1" w:rsidRDefault="00D536B1" w:rsidP="00E17A18">
      <w:pPr>
        <w:rPr>
          <w:rFonts w:ascii="Times New Roman" w:hAnsi="Times New Roman" w:cs="Times New Roman"/>
          <w:b/>
          <w:sz w:val="24"/>
        </w:rPr>
      </w:pPr>
      <w:r w:rsidRPr="002127CE">
        <w:rPr>
          <w:rFonts w:ascii="Times New Roman" w:hAnsi="Times New Roman" w:cs="Times New Roman"/>
          <w:b/>
          <w:sz w:val="24"/>
        </w:rPr>
        <w:lastRenderedPageBreak/>
        <w:t>3) Выполнить индивидуальное задание, закрепляющее на практике полученные знания и практические навыки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%%writefile lab5_my_exercise2.rs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use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std::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::consts::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main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 = |x: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| x.powi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exact_derivative =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-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+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1E4A0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"Точное значение первой производной в точке {}: {}"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exact_derivative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first_order_diff = |f: &amp;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dyn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|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+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h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second_order_diff = |f: &amp;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dyn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|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+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-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h.powi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fourth_order_diff = |f: &amp;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dyn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h: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|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 +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+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8.0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-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 -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hs =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0.01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0.001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&amp;h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&amp;hs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first_order_approximation = first_order_diff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second_order_approximation = second_order_diff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fourth_order_approximation = fourth_order_diff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// Абсолютные и относительные погрешности для каждого порядка аппроксимации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first_order_absolute_error =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first_order_approximation - exact_derivative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first_order_relative_error = first_order_absolute_error / exact_derivative.abs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second_order_absolute_error =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second_order_approximation - exact_derivative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second_order_relative_error = second_order_absolute_error / exact_derivative.abs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fourth_order_absolute_error =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fourth_order_approximation - exact_derivative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fourth_order_relative_error = fourth_order_absolute_error / exact_derivative.abs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//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Теоретическая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оценка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абсолютной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1E4A0D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погрешности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 = 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::EPSILON.abs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h.abs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h.powi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1E4A0D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1E4A0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 h = {}: "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h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1E4A0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"Численное дифференцирование первого порядка: приближенное значение = {}, абсолютная погрешность = {}, относительная погрешность = {}, теоретическая оценка абсолютной погрешности = {}"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    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first_order_approximation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first_order_absolute_error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first_order_relative_error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1E4A0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"Численное дифференцирование второго порядка: приближенное значение = {}, абсолютная погрешность = {}, относительная погрешность = {}"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    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second_order_approximation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second_order_absolute_error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second_order_relative_error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1E4A0D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"Численное дифференцирование четвертого порядка: приближенное значение = {}, абсолютная погрешность = {}, относительная погрешность = {}"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    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fourth_order_approximation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fourth_order_absolute_error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fourth_order_relative_error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1E4A0D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()</w:t>
      </w: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:rsidR="001E4A0D" w:rsidRPr="001E4A0D" w:rsidRDefault="001E4A0D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1E4A0D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:rsidR="002127CE" w:rsidRPr="006C5128" w:rsidRDefault="002127CE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6C5128" w:rsidRDefault="00591E0B" w:rsidP="00E17A18">
      <w:pPr>
        <w:rPr>
          <w:rFonts w:ascii="Times New Roman" w:hAnsi="Times New Roman" w:cs="Times New Roman"/>
          <w:b/>
          <w:sz w:val="24"/>
          <w:lang w:val="en-US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lastRenderedPageBreak/>
        <w:t>%%writefile lab5_my_exercise3.rs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use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std::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::consts::PI;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main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 = |x: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|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exact_second_derivative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+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0.25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"Точное значение второй производной в точке {}: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exact_second_derivative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second_order_diff = |f: &amp;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dyn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|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+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-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h.powi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min_error = std::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::INFINITY;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0.0001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.iter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approximation = second_order_diff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 =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approximation - exact_second_derivative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if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&lt;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min_error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min_error = absolute_error;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optimal_h = *h;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 h = {}: приближенное значение = {}, абсолютная погрешность =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    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approximation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Оптимальное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значение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h: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optimal_approximation = second_order_diff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optimal_absolute_error =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optimal_approximation - exact_second_derivative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optimal_relative_error = optimal_absolute_error / exact_second_derivative.abs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 оптимальном h = {}: приближенное значение = {}, абсолютная погрешность = {}, относительная погрешность =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optimal_approximation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optimal_absolute_error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optimal_relative_error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lastRenderedPageBreak/>
        <w:t>%%writefile lab5_my_exercise4.rs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use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std::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::consts::PI;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main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 = |x: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|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exact_third_derivative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6.0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.sinh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+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0.75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0.5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.cosh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"Точное значение третьей производной в точке {}: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exact_third_derivative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third_order_diff = |f: &amp;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dyn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-&gt;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h: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|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 +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+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x -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x -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.powi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min_error = std::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f64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::INFINITY;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mut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 =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for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h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0.0001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.iter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approximation = third_order_diff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 =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approximation - exact_third_derivative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if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&lt;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min_error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min_error = absolute_error;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optimal_h = *h;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 h = {}: приближенное значение = {}, абсолютная погрешность =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    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approximation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absolute_error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Оптимальное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значение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h: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optimal_approximation = third_order_diff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&amp;f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x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optimal_absolute_error = 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optimal_approximation - exact_third_derivative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let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optimal_relative_error = optimal_absolute_error / exact_third_derivative.abs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591E0B">
        <w:rPr>
          <w:rFonts w:ascii="Courier New" w:eastAsia="Times New Roman" w:hAnsi="Courier New" w:cs="Courier New"/>
          <w:color w:val="82C6FF"/>
          <w:sz w:val="21"/>
          <w:szCs w:val="21"/>
          <w:lang w:eastAsia="ru-RU"/>
        </w:rPr>
        <w:t>println!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591E0B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"При оптимальном h = {}: приближенное значение = {}, абсолютная погрешность = {}, относительная погрешность = {}"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</w:p>
    <w:p w:rsidR="00591E0B" w:rsidRPr="00591E0B" w:rsidRDefault="00591E0B" w:rsidP="00591E0B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             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optimal_h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optimal_approximation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optimal_absolute_error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optimal_relative_error</w:t>
      </w: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591E0B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;</w:t>
      </w:r>
    </w:p>
    <w:p w:rsidR="00591E0B" w:rsidRPr="001E4A0D" w:rsidRDefault="00591E0B" w:rsidP="001E4A0D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591E0B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bookmarkStart w:id="0" w:name="_GoBack"/>
      <w:bookmarkEnd w:id="0"/>
    </w:p>
    <w:p w:rsidR="00E17A18" w:rsidRDefault="002127CE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Результат работы</w:t>
      </w:r>
    </w:p>
    <w:p w:rsidR="002127CE" w:rsidRDefault="00591E0B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 1)</w:t>
      </w:r>
    </w:p>
    <w:p w:rsidR="00ED46A8" w:rsidRDefault="006C5128" w:rsidP="00E17A18">
      <w:pPr>
        <w:rPr>
          <w:rFonts w:ascii="Times New Roman" w:hAnsi="Times New Roman" w:cs="Times New Roman"/>
          <w:b/>
          <w:sz w:val="24"/>
        </w:rPr>
      </w:pPr>
      <w:r w:rsidRPr="006C5128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E05006E" wp14:editId="2F420D6F">
            <wp:extent cx="6317243" cy="90487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1514" cy="90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6A8" w:rsidRDefault="00591E0B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 2)</w:t>
      </w:r>
    </w:p>
    <w:p w:rsidR="00591E0B" w:rsidRDefault="00591E0B" w:rsidP="00E17A18">
      <w:pPr>
        <w:rPr>
          <w:rFonts w:ascii="Times New Roman" w:hAnsi="Times New Roman" w:cs="Times New Roman"/>
          <w:b/>
          <w:sz w:val="24"/>
        </w:rPr>
      </w:pPr>
      <w:r w:rsidRPr="00591E0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0A862683" wp14:editId="3BC72933">
            <wp:extent cx="6376571" cy="73342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6652" cy="7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E0B" w:rsidRDefault="00591E0B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Задание 3)</w:t>
      </w:r>
    </w:p>
    <w:p w:rsidR="00591E0B" w:rsidRDefault="00591E0B" w:rsidP="00E17A18">
      <w:pPr>
        <w:rPr>
          <w:rFonts w:ascii="Times New Roman" w:hAnsi="Times New Roman" w:cs="Times New Roman"/>
          <w:b/>
          <w:sz w:val="24"/>
        </w:rPr>
      </w:pPr>
      <w:r w:rsidRPr="00591E0B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40D4E07E" wp14:editId="63AFD894">
            <wp:extent cx="6346394" cy="759125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116" cy="77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Ссылка на блокнот:</w:t>
      </w:r>
    </w:p>
    <w:p w:rsidR="00E17A18" w:rsidRDefault="00E17A18" w:rsidP="00E17A18">
      <w:pPr>
        <w:rPr>
          <w:rFonts w:ascii="Times New Roman" w:hAnsi="Times New Roman" w:cs="Times New Roman"/>
          <w:b/>
          <w:sz w:val="24"/>
        </w:rPr>
      </w:pPr>
      <w:r w:rsidRPr="00E17A18">
        <w:rPr>
          <w:rFonts w:ascii="Times New Roman" w:hAnsi="Times New Roman" w:cs="Times New Roman"/>
          <w:b/>
          <w:sz w:val="24"/>
        </w:rPr>
        <w:t>https://colab.research.google.com/drive/1onDodvyMObtcTK5uSHGKfVoHGAh4KOVo?usp=sharing</w:t>
      </w:r>
    </w:p>
    <w:p w:rsidR="00440A66" w:rsidRPr="00440A66" w:rsidRDefault="00440A66" w:rsidP="00440A66">
      <w:pPr>
        <w:jc w:val="center"/>
        <w:rPr>
          <w:rFonts w:ascii="Times New Roman" w:hAnsi="Times New Roman" w:cs="Times New Roman"/>
          <w:b/>
          <w:sz w:val="24"/>
        </w:rPr>
      </w:pPr>
      <w:r w:rsidRPr="00440A66">
        <w:rPr>
          <w:rFonts w:ascii="Times New Roman" w:hAnsi="Times New Roman" w:cs="Times New Roman"/>
          <w:b/>
          <w:sz w:val="24"/>
        </w:rPr>
        <w:t>Вывод</w:t>
      </w:r>
    </w:p>
    <w:p w:rsidR="00C57049" w:rsidRPr="00440A66" w:rsidRDefault="00440A66" w:rsidP="00440A66">
      <w:pPr>
        <w:rPr>
          <w:rFonts w:ascii="Times New Roman" w:hAnsi="Times New Roman" w:cs="Times New Roman"/>
          <w:sz w:val="24"/>
        </w:rPr>
      </w:pPr>
      <w:r w:rsidRPr="00440A66">
        <w:rPr>
          <w:rFonts w:ascii="Times New Roman" w:hAnsi="Times New Roman" w:cs="Times New Roman"/>
          <w:sz w:val="24"/>
        </w:rPr>
        <w:t>Изучение численных формул дифференцирования и их алгоритмизация являются важной частью вычислительной науки и инженерии. Они позволяют эффективно решать задачи, связанные с производными функций, и находят применение в различных областях, таких как моделирование, оптимизация, анализ данных и машинное обучение.</w:t>
      </w:r>
    </w:p>
    <w:sectPr w:rsidR="00C57049" w:rsidRPr="00440A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39D8" w:rsidRDefault="004539D8" w:rsidP="00E17A18">
      <w:pPr>
        <w:spacing w:after="0" w:line="240" w:lineRule="auto"/>
      </w:pPr>
      <w:r>
        <w:separator/>
      </w:r>
    </w:p>
  </w:endnote>
  <w:endnote w:type="continuationSeparator" w:id="0">
    <w:p w:rsidR="004539D8" w:rsidRDefault="004539D8" w:rsidP="00E17A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39D8" w:rsidRDefault="004539D8" w:rsidP="00E17A18">
      <w:pPr>
        <w:spacing w:after="0" w:line="240" w:lineRule="auto"/>
      </w:pPr>
      <w:r>
        <w:separator/>
      </w:r>
    </w:p>
  </w:footnote>
  <w:footnote w:type="continuationSeparator" w:id="0">
    <w:p w:rsidR="004539D8" w:rsidRDefault="004539D8" w:rsidP="00E17A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748"/>
    <w:rsid w:val="000E02B3"/>
    <w:rsid w:val="00132847"/>
    <w:rsid w:val="001454ED"/>
    <w:rsid w:val="001E4A0D"/>
    <w:rsid w:val="002127CE"/>
    <w:rsid w:val="00440A66"/>
    <w:rsid w:val="004539D8"/>
    <w:rsid w:val="004C0748"/>
    <w:rsid w:val="00591E0B"/>
    <w:rsid w:val="006501F2"/>
    <w:rsid w:val="006C5128"/>
    <w:rsid w:val="00C57049"/>
    <w:rsid w:val="00CC7E89"/>
    <w:rsid w:val="00D536B1"/>
    <w:rsid w:val="00E17A18"/>
    <w:rsid w:val="00E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4A2851-9D07-4C57-8197-7E2B79DD3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17A18"/>
  </w:style>
  <w:style w:type="paragraph" w:styleId="a5">
    <w:name w:val="footer"/>
    <w:basedOn w:val="a"/>
    <w:link w:val="a6"/>
    <w:uiPriority w:val="99"/>
    <w:unhideWhenUsed/>
    <w:rsid w:val="00E17A1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17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1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6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10</Pages>
  <Words>1334</Words>
  <Characters>7608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2024-05-08T10:33:00Z</cp:lastPrinted>
  <dcterms:created xsi:type="dcterms:W3CDTF">2024-05-05T10:31:00Z</dcterms:created>
  <dcterms:modified xsi:type="dcterms:W3CDTF">2024-05-08T13:10:00Z</dcterms:modified>
</cp:coreProperties>
</file>