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无悔青春，助力徐马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right"/>
        <w:textAlignment w:val="auto"/>
      </w:pPr>
      <w:r>
        <w:rPr>
          <w:rFonts w:hint="eastAsia"/>
        </w:rPr>
        <w:t>——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徐马志愿之行有感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江苏师范大学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智慧教育</w:t>
      </w:r>
      <w:r>
        <w:rPr>
          <w:rFonts w:hint="eastAsia" w:ascii="仿宋" w:hAnsi="仿宋" w:eastAsia="仿宋" w:cs="仿宋"/>
          <w:sz w:val="24"/>
          <w:szCs w:val="24"/>
        </w:rPr>
        <w:t xml:space="preserve">学院 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王贤臣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="仿宋" w:hAnsi="仿宋" w:eastAsia="仿宋" w:cs="仿宋"/>
          <w:sz w:val="24"/>
          <w:szCs w:val="24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徐马，等我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还记得听到徐州首次举办国际马拉松赛事消息时内心的激动与喜悦，还记得听到徐马“千古龙腾地，跑者心中城”宣传口号时内心的骄傲与自豪，身为一个土生土长的徐州人，我在心中暗暗下定决心，这次徐马，我一定要去看看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巧学校组织志愿者前往前线助力徐马，我便毫不犹豫地报了名。经过重重选拔，有着丰富志愿者服务经验的我，顺利当选为一名徐州国际马拉松志愿者。在后期的志愿者赛程培训课程中，我得知自己是迷你起点带及人墙服务点的志愿者，紧接着我就上网查阅了相关服务点资料，仔细阅读了组委会下发的《2017徐州国际马拉松竞赛规程》，为这次徐马志愿者服务做足了准备！当我接过小队长递过来的徐马志愿者工作牌和标志的荧光绿外套时，我的双手是颤抖的：“徐马，等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3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徐马，在路上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凌晨三点的师大是昏黄的，那是路灯的颜色。徐马志愿者“小白菜”们早早地起床了，集结在南门的三角地带，等待出发。徐州的四月天还是微冷的，暗淡的天空，昏黄的路灯，和成群的反射着亮绿色光芒的“小白菜”形成了鲜明的对比，组成了师大当下最亮丽的一道风景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“好，人齐了，咱们上车！”队长一声令下，迷你起点带服务点的小伙伴们有条不紊的登上了车，有的小伙伴还高兴的吹着口哨，默念着：“快了，快了！”有的小伙伴则拿起了手机，记录着今天这不平凡的开始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队长开始分发早午餐和应急用水，每人一个沉甸甸的袋子，打开一看，真的是惊喜不小。一个略带热气的汉堡、两块土豆小饼、面包、豆浆......在还未和徐马见面时，我就已经感受到了她那来着远方的贴心，瞬间感觉暖暖的，早起的清冷也烟消云散。青春，不正是需要义无反顾，需要那一丝无悔地前进，正如我与徐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随着汽车发动机的轰鸣声响起来，我知道，志愿之行即将开始。激动地在心里数着：一，二，三......徐马，在路上！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徐马，青春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停车，下车，集合。来自各个大学的徐马“小白菜”聚集在一起，井然有序，一切都显得那么和谐。在分队长的带领下，我们很快到达了自己的目标场地，开始了紧张的准备工作和应急工作。在距离比赛正式开始还有一个半小时的时候，我们迷你起点带及人墙的志愿者已经全部准备就绪，人墙已经搭建起来，机动组人员已经开始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阳光一点一点的洒下来，洒在徐马志愿者的荧光服上，洒在徐马志愿者坚毅的脸庞上，那是青春的颜色，那反射的是无悔的光芒。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渐渐地，迷你起点带的参赛选手多了起来，一个、两个，一群、两群......慢慢地，已经望不到人群的尽头。场面开始热闹起来，饱含热情的大妈、健康激情的大爷、富有朝气的年轻男女、稚气未脱的小孩子......有的在积极地做着准备动作，有的在和旁边的熟人说笑，有的在互相拍照合影......快看！那个穿着旗袍的老阿姨，她正在和旁边的老朋友耐着自拍杆拍照留影呢！快看，她那嘴角的笑，哪有一点岁月的痕迹？这不正是青春的真正含义吗？这不正是马拉松精神的真正内涵吗？挑战自我，勇往直前！不向岁月低头，积极的享受生活！这不正是徐马全世界面前展示徐州这“千古龙腾地”的跑者精神嘛！快看，徐马志愿者，他们在一线坚守着，义无反顾帮扶大众，勇敢地坚持下去！快看，徐州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2017年4月9日8时0秒，随着“嘭”的一声枪响，万万人一齐跑动！你听，是不是徐州这千古巨龙正在苏醒！你看，是不是徐州这条巨龙在驰骋天空？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我很庆幸，这个时间我在徐州，可我又暗自庆幸，我现在在徐马的赛场上。因为我见证了一条千古巨龙的腾飞，我见证了徐马的诞生，我见证了徐州的成长！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无志愿，不青春。助力徐马，青春无悔。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tbl>
      <w:tblPr>
        <w:tblStyle w:val="5"/>
        <w:tblW w:w="8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王贤臣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18796323776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江苏师范大学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徐州市上海路101号江苏师范大学泉山校区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46821"/>
    <w:rsid w:val="20E07B82"/>
    <w:rsid w:val="2F046821"/>
    <w:rsid w:val="3FDE6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2017-04-29T15:04:00Z</dcterms:created>
  <dc:creator>User</dc:creator>
  <cp:lastModifiedBy>wxcajaj</cp:lastModifiedBy>
  <dcterms:modified xsi:type="dcterms:W3CDTF">2017-07-26T08:20:48Z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