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2F03CF52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B65662">
        <w:rPr>
          <w:rFonts w:hint="eastAsia"/>
          <w:color w:val="000000"/>
          <w:sz w:val="32"/>
          <w:szCs w:val="32"/>
          <w:u w:val="single"/>
        </w:rPr>
        <w:t>2.21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212E75E7" w:rsidR="0074126C" w:rsidRDefault="00057CF1" w:rsidP="007B190C">
            <w:pPr>
              <w:rPr>
                <w:rFonts w:hint="eastAsia"/>
              </w:rPr>
            </w:pPr>
            <w:r>
              <w:rPr>
                <w:rFonts w:hint="eastAsia"/>
              </w:rPr>
              <w:t>最终评审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60AB1291" w:rsidR="0074126C" w:rsidRDefault="00057CF1" w:rsidP="007B190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57C2DCF8" w:rsidR="0074126C" w:rsidRDefault="00057CF1" w:rsidP="007B190C">
            <w:r w:rsidRPr="00057CF1">
              <w:t>2022.12.21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4D1EB9BC" w:rsidR="0074126C" w:rsidRDefault="00057CF1" w:rsidP="007B190C">
            <w:pPr>
              <w:widowControl/>
              <w:jc w:val="left"/>
            </w:pPr>
            <w:r>
              <w:rPr>
                <w:rFonts w:hint="eastAsia"/>
              </w:rPr>
              <w:t>刘镇溢，文萧寒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4A86B481" w14:textId="77777777" w:rsidR="00C65975" w:rsidRDefault="00C65975" w:rsidP="00C65975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2DF0FDA8" w14:textId="3047E39D" w:rsidR="00C65975" w:rsidRPr="00C65975" w:rsidRDefault="00C65975" w:rsidP="00C65975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C65975">
              <w:rPr>
                <w:rFonts w:hint="eastAsia"/>
                <w:szCs w:val="21"/>
              </w:rPr>
              <w:t>周末评审。</w:t>
            </w:r>
          </w:p>
          <w:p w14:paraId="113FD353" w14:textId="77777777" w:rsidR="00C65975" w:rsidRPr="00C65975" w:rsidRDefault="00C65975" w:rsidP="00C65975">
            <w:pPr>
              <w:pStyle w:val="a9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C65975">
              <w:rPr>
                <w:rFonts w:hint="eastAsia"/>
                <w:szCs w:val="21"/>
              </w:rPr>
              <w:t>修订完成系统测试报告，完成</w:t>
            </w:r>
            <w:r w:rsidRPr="00C65975">
              <w:rPr>
                <w:szCs w:val="21"/>
              </w:rPr>
              <w:t>ppt。</w:t>
            </w:r>
          </w:p>
          <w:p w14:paraId="79ED9D93" w14:textId="15670CBC" w:rsidR="00C65975" w:rsidRPr="00C65975" w:rsidRDefault="00C65975" w:rsidP="00C65975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 w:rsidRPr="00C65975">
              <w:rPr>
                <w:rFonts w:hint="eastAsia"/>
                <w:szCs w:val="21"/>
              </w:rPr>
              <w:t>进行项目总结，给项目成员合适的评价。</w:t>
            </w:r>
          </w:p>
          <w:p w14:paraId="2BC30644" w14:textId="77777777" w:rsidR="00C65975" w:rsidRDefault="00C65975" w:rsidP="00C65975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问题总结</w:t>
            </w:r>
          </w:p>
          <w:p w14:paraId="73D42DE6" w14:textId="77777777" w:rsidR="00C65975" w:rsidRDefault="00C65975" w:rsidP="00C65975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临近期末，本周的任务较多，完成难度大。</w:t>
            </w:r>
          </w:p>
          <w:p w14:paraId="2DF1D089" w14:textId="77777777" w:rsidR="00C65975" w:rsidRDefault="00C65975" w:rsidP="00C65975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测试程序的过程中发现新的问题。</w:t>
            </w:r>
          </w:p>
          <w:p w14:paraId="30D9D48A" w14:textId="77777777" w:rsidR="00C65975" w:rsidRDefault="00C65975" w:rsidP="00C65975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由于疫情在家，无法线下沟通，交流比较困难。</w:t>
            </w:r>
          </w:p>
          <w:p w14:paraId="2FBB7186" w14:textId="77777777" w:rsidR="00C65975" w:rsidRDefault="00C65975" w:rsidP="00C65975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b/>
                <w:bCs/>
                <w:sz w:val="32"/>
                <w:szCs w:val="32"/>
              </w:rPr>
              <w:t>本周任务</w:t>
            </w:r>
          </w:p>
          <w:p w14:paraId="3C3B5C66" w14:textId="0D7B973C" w:rsidR="00031AA5" w:rsidRDefault="00710FF0" w:rsidP="00C65975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修复测试过程中发现的bug。</w:t>
            </w:r>
          </w:p>
          <w:p w14:paraId="596583E1" w14:textId="44901AB5" w:rsidR="00710FF0" w:rsidRDefault="00710FF0" w:rsidP="00C65975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优化程序代码。</w:t>
            </w:r>
          </w:p>
          <w:p w14:paraId="1A502E45" w14:textId="20A8F151" w:rsidR="00710FF0" w:rsidRDefault="00710FF0" w:rsidP="00C65975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整理</w:t>
            </w:r>
            <w:r w:rsidR="00CF2F6F">
              <w:rPr>
                <w:rFonts w:hint="eastAsia"/>
              </w:rPr>
              <w:t>更新</w:t>
            </w:r>
            <w:r>
              <w:rPr>
                <w:rFonts w:hint="eastAsia"/>
              </w:rPr>
              <w:t>文档。</w:t>
            </w:r>
          </w:p>
          <w:p w14:paraId="1632799E" w14:textId="71B6D0F7" w:rsidR="00710FF0" w:rsidRPr="00C65975" w:rsidRDefault="00710FF0" w:rsidP="00C65975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准备最终评审。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B108" w14:textId="77777777" w:rsidR="00E51AE7" w:rsidRDefault="00E51AE7" w:rsidP="005036D8">
      <w:r>
        <w:separator/>
      </w:r>
    </w:p>
  </w:endnote>
  <w:endnote w:type="continuationSeparator" w:id="0">
    <w:p w14:paraId="1F519747" w14:textId="77777777" w:rsidR="00E51AE7" w:rsidRDefault="00E51AE7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D6DC" w14:textId="77777777" w:rsidR="00E51AE7" w:rsidRDefault="00E51AE7" w:rsidP="005036D8">
      <w:r>
        <w:separator/>
      </w:r>
    </w:p>
  </w:footnote>
  <w:footnote w:type="continuationSeparator" w:id="0">
    <w:p w14:paraId="2B1909FC" w14:textId="77777777" w:rsidR="00E51AE7" w:rsidRDefault="00E51AE7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0"/>
  </w:num>
  <w:num w:numId="2" w16cid:durableId="37750898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526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63874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29742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23B73"/>
    <w:rsid w:val="00031AA5"/>
    <w:rsid w:val="00057CF1"/>
    <w:rsid w:val="002623AC"/>
    <w:rsid w:val="002962B5"/>
    <w:rsid w:val="00425D5B"/>
    <w:rsid w:val="005036D8"/>
    <w:rsid w:val="00596290"/>
    <w:rsid w:val="006E5725"/>
    <w:rsid w:val="00710FF0"/>
    <w:rsid w:val="0074126C"/>
    <w:rsid w:val="007B190C"/>
    <w:rsid w:val="00B65662"/>
    <w:rsid w:val="00BC6225"/>
    <w:rsid w:val="00C65975"/>
    <w:rsid w:val="00CF2F6F"/>
    <w:rsid w:val="00DC3EA9"/>
    <w:rsid w:val="00E51AE7"/>
    <w:rsid w:val="00F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林 振扬</cp:lastModifiedBy>
  <cp:revision>22</cp:revision>
  <dcterms:created xsi:type="dcterms:W3CDTF">2022-12-24T04:01:00Z</dcterms:created>
  <dcterms:modified xsi:type="dcterms:W3CDTF">2022-12-24T04:05:00Z</dcterms:modified>
</cp:coreProperties>
</file>