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5B32F" w14:textId="47AA7F1D" w:rsidR="00B25D26" w:rsidRDefault="00DC1BDF" w:rsidP="00DC1BDF">
      <w:pPr>
        <w:pStyle w:val="17babae4-54f0-44fa-a444-1068224df0ac"/>
      </w:pPr>
      <w:r>
        <w:rPr>
          <w:rFonts w:hint="eastAsia"/>
        </w:rPr>
        <w:t>个人实践作业1：代码管理实验报告</w:t>
      </w:r>
    </w:p>
    <w:p w14:paraId="6316992B" w14:textId="563E2B21" w:rsidR="00DC1BDF" w:rsidRDefault="00DC1BDF" w:rsidP="00DC1BDF">
      <w:pPr>
        <w:pStyle w:val="21bc9c4b-6a32-43e5-beaa-fd2d792c5735"/>
      </w:pPr>
      <w:r>
        <w:rPr>
          <w:rFonts w:hint="eastAsia"/>
        </w:rPr>
        <w:t>实验过程：</w:t>
      </w:r>
    </w:p>
    <w:p w14:paraId="488D3F15" w14:textId="368A6E7B" w:rsidR="00DC1BDF" w:rsidRDefault="00DC1BDF" w:rsidP="00DC1BDF">
      <w:pPr>
        <w:pStyle w:val="b63ee27f-4cf3-414c-9275-d88e3f90795e"/>
      </w:pPr>
      <w:r>
        <w:rPr>
          <w:rFonts w:hint="eastAsia"/>
        </w:rPr>
        <w:t>创建github仓库，并安装Git工具：</w:t>
      </w:r>
    </w:p>
    <w:p w14:paraId="3045A12D" w14:textId="2CDEEE58" w:rsidR="00DC1BDF" w:rsidRDefault="00DC1BDF" w:rsidP="00DC1BDF">
      <w:pPr>
        <w:pStyle w:val="be358f00-9758-446e-aec5-cde8345aeef3"/>
      </w:pPr>
      <w:r>
        <w:rPr>
          <w:rFonts w:hint="eastAsia"/>
        </w:rPr>
        <w:t>此前已安装过git工具。</w:t>
      </w:r>
    </w:p>
    <w:p w14:paraId="31AAD169" w14:textId="60AA10FE" w:rsidR="00DC1BDF" w:rsidRDefault="00DC1BDF" w:rsidP="00DC1BDF">
      <w:pPr>
        <w:pStyle w:val="be358f00-9758-446e-aec5-cde8345aeef3"/>
      </w:pPr>
      <w:r>
        <w:t>G</w:t>
      </w:r>
      <w:r>
        <w:rPr>
          <w:rFonts w:hint="eastAsia"/>
        </w:rPr>
        <w:t>ithub仓库地址：</w:t>
      </w:r>
      <w:hyperlink r:id="rId7" w:history="1">
        <w:r w:rsidR="00043FF1" w:rsidRPr="00043FF1">
          <w:rPr>
            <w:rStyle w:val="ab"/>
          </w:rPr>
          <w:t>https://githu</w:t>
        </w:r>
        <w:r w:rsidR="00043FF1" w:rsidRPr="00043FF1">
          <w:rPr>
            <w:rStyle w:val="ab"/>
          </w:rPr>
          <w:t>b</w:t>
        </w:r>
        <w:r w:rsidR="00043FF1" w:rsidRPr="00043FF1">
          <w:rPr>
            <w:rStyle w:val="ab"/>
          </w:rPr>
          <w:t>.com/wxzhisha</w:t>
        </w:r>
        <w:r w:rsidR="00043FF1" w:rsidRPr="00043FF1">
          <w:rPr>
            <w:rStyle w:val="ab"/>
          </w:rPr>
          <w:t>n</w:t>
        </w:r>
        <w:r w:rsidR="00043FF1" w:rsidRPr="00043FF1">
          <w:rPr>
            <w:rStyle w:val="ab"/>
          </w:rPr>
          <w:t>g/worldCount.git</w:t>
        </w:r>
      </w:hyperlink>
    </w:p>
    <w:p w14:paraId="68525647" w14:textId="3873D280" w:rsidR="00043FF1" w:rsidRDefault="00043FF1" w:rsidP="00043FF1">
      <w:pPr>
        <w:pStyle w:val="b63ee27f-4cf3-414c-9275-d88e3f90795e"/>
      </w:pPr>
      <w:r>
        <w:rPr>
          <w:rFonts w:hint="eastAsia"/>
        </w:rPr>
        <w:t>编写代码，并运行结果：</w:t>
      </w:r>
    </w:p>
    <w:p w14:paraId="36E16811" w14:textId="62537C34" w:rsidR="00043FF1" w:rsidRDefault="0095621C" w:rsidP="00043FF1">
      <w:pPr>
        <w:pStyle w:val="acbfdd8b-e11b-4d36-88ff-6049b138f862"/>
      </w:pPr>
      <w:r>
        <w:rPr>
          <w:rFonts w:hint="eastAsia"/>
        </w:rPr>
        <w:t>核心代码截图：</w:t>
      </w:r>
    </w:p>
    <w:p w14:paraId="05BF1717" w14:textId="0EE58987" w:rsidR="0095621C" w:rsidRDefault="0095621C" w:rsidP="00043FF1">
      <w:pPr>
        <w:pStyle w:val="acbfdd8b-e11b-4d36-88ff-6049b138f862"/>
        <w:rPr>
          <w:rFonts w:hint="eastAsia"/>
        </w:rPr>
      </w:pPr>
      <w:r>
        <w:rPr>
          <w:noProof/>
        </w:rPr>
        <w:drawing>
          <wp:inline distT="0" distB="0" distL="0" distR="0" wp14:anchorId="448D1A7B" wp14:editId="69B593B7">
            <wp:extent cx="5274310" cy="4453255"/>
            <wp:effectExtent l="0" t="0" r="2540" b="4445"/>
            <wp:docPr id="284259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59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A882" w14:textId="693EB0DC" w:rsidR="0095621C" w:rsidRDefault="0095621C" w:rsidP="00043FF1">
      <w:pPr>
        <w:pStyle w:val="acbfdd8b-e11b-4d36-88ff-6049b138f862"/>
      </w:pPr>
      <w:r>
        <w:rPr>
          <w:noProof/>
        </w:rPr>
        <w:lastRenderedPageBreak/>
        <w:drawing>
          <wp:inline distT="0" distB="0" distL="0" distR="0" wp14:anchorId="2513D911" wp14:editId="6CB3D453">
            <wp:extent cx="5274310" cy="2978785"/>
            <wp:effectExtent l="0" t="0" r="2540" b="0"/>
            <wp:docPr id="985374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74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DBB0" w14:textId="35FAE819" w:rsidR="0095621C" w:rsidRDefault="0095621C" w:rsidP="00043FF1">
      <w:pPr>
        <w:pStyle w:val="acbfdd8b-e11b-4d36-88ff-6049b138f862"/>
      </w:pPr>
      <w:r>
        <w:rPr>
          <w:rFonts w:hint="eastAsia"/>
        </w:rPr>
        <w:t>运行截图：</w:t>
      </w:r>
    </w:p>
    <w:p w14:paraId="1DD05241" w14:textId="674BE97F" w:rsidR="0095621C" w:rsidRDefault="0095621C" w:rsidP="00043FF1">
      <w:pPr>
        <w:pStyle w:val="acbfdd8b-e11b-4d36-88ff-6049b138f862"/>
      </w:pPr>
      <w:r>
        <w:rPr>
          <w:noProof/>
        </w:rPr>
        <w:drawing>
          <wp:inline distT="0" distB="0" distL="0" distR="0" wp14:anchorId="66499C7A" wp14:editId="3AD782CE">
            <wp:extent cx="5274310" cy="2706370"/>
            <wp:effectExtent l="0" t="0" r="2540" b="0"/>
            <wp:docPr id="850111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11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21CB" w14:textId="57F7D8E6" w:rsidR="0095621C" w:rsidRDefault="0095621C" w:rsidP="0095621C">
      <w:pPr>
        <w:pStyle w:val="b63ee27f-4cf3-414c-9275-d88e3f90795e"/>
      </w:pPr>
      <w:r>
        <w:t>G</w:t>
      </w:r>
      <w:r>
        <w:rPr>
          <w:rFonts w:hint="eastAsia"/>
        </w:rPr>
        <w:t>it提交过程：</w:t>
      </w:r>
    </w:p>
    <w:p w14:paraId="3998E8DE" w14:textId="1E576040" w:rsidR="0095621C" w:rsidRDefault="0095621C" w:rsidP="0095621C">
      <w:pPr>
        <w:pStyle w:val="acbfdd8b-e11b-4d36-88ff-6049b138f862"/>
        <w:numPr>
          <w:ilvl w:val="0"/>
          <w:numId w:val="1"/>
        </w:numPr>
      </w:pPr>
      <w:r>
        <w:rPr>
          <w:rFonts w:hint="eastAsia"/>
        </w:rPr>
        <w:t>git init：初始化本地仓库；</w:t>
      </w:r>
    </w:p>
    <w:p w14:paraId="2A9CA1E8" w14:textId="7A18A3F8" w:rsidR="0095621C" w:rsidRDefault="0095621C" w:rsidP="0095621C">
      <w:pPr>
        <w:pStyle w:val="acbfdd8b-e11b-4d36-88ff-6049b138f862"/>
        <w:numPr>
          <w:ilvl w:val="0"/>
          <w:numId w:val="1"/>
        </w:numPr>
      </w:pPr>
      <w:r>
        <w:rPr>
          <w:rFonts w:hint="eastAsia"/>
        </w:rPr>
        <w:t>git remote add origin &lt;url&gt;：关联远程仓库；</w:t>
      </w:r>
    </w:p>
    <w:p w14:paraId="5FD6B3D3" w14:textId="5E3A3539" w:rsidR="0095621C" w:rsidRDefault="0095621C" w:rsidP="0095621C">
      <w:pPr>
        <w:pStyle w:val="acbfdd8b-e11b-4d36-88ff-6049b138f862"/>
        <w:numPr>
          <w:ilvl w:val="0"/>
          <w:numId w:val="1"/>
        </w:numPr>
      </w:pPr>
      <w:r>
        <w:rPr>
          <w:rFonts w:hint="eastAsia"/>
        </w:rPr>
        <w:t>git add .：将所有修改的文件添加到暂存区；</w:t>
      </w:r>
    </w:p>
    <w:p w14:paraId="1DADC4D1" w14:textId="5C70F917" w:rsidR="0095621C" w:rsidRDefault="0095621C" w:rsidP="0095621C">
      <w:pPr>
        <w:pStyle w:val="acbfdd8b-e11b-4d36-88ff-6049b138f862"/>
        <w:numPr>
          <w:ilvl w:val="0"/>
          <w:numId w:val="1"/>
        </w:numPr>
      </w:pPr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code change</w:t>
      </w:r>
      <w:r>
        <w:t>”</w:t>
      </w:r>
      <w:r>
        <w:rPr>
          <w:rFonts w:hint="eastAsia"/>
        </w:rPr>
        <w:t>：将修改提交到本地仓库，命名本次提交为code change；</w:t>
      </w:r>
    </w:p>
    <w:p w14:paraId="51EE5DC3" w14:textId="14D259A2" w:rsidR="00BF762F" w:rsidRDefault="0095621C" w:rsidP="00BF762F">
      <w:pPr>
        <w:pStyle w:val="acbfdd8b-e11b-4d36-88ff-6049b138f862"/>
        <w:numPr>
          <w:ilvl w:val="0"/>
          <w:numId w:val="1"/>
        </w:numPr>
      </w:pPr>
      <w:r>
        <w:rPr>
          <w:rFonts w:hint="eastAsia"/>
        </w:rPr>
        <w:lastRenderedPageBreak/>
        <w:t>git push origin master:main：将修改从本地master分支推送到远程仓库</w:t>
      </w:r>
      <w:r w:rsidR="00BF762F">
        <w:rPr>
          <w:rFonts w:hint="eastAsia"/>
        </w:rPr>
        <w:t>的main分支；</w:t>
      </w:r>
    </w:p>
    <w:p w14:paraId="02BD2175" w14:textId="3F1B0127" w:rsidR="00BF762F" w:rsidRDefault="00BF762F" w:rsidP="00BF762F">
      <w:pPr>
        <w:pStyle w:val="b63ee27f-4cf3-414c-9275-d88e3f90795e"/>
      </w:pPr>
      <w:r>
        <w:rPr>
          <w:rFonts w:hint="eastAsia"/>
        </w:rPr>
        <w:t>本次学习感悟：</w:t>
      </w:r>
    </w:p>
    <w:p w14:paraId="68343C42" w14:textId="628391D2" w:rsidR="00BF762F" w:rsidRDefault="00BF762F" w:rsidP="00BF762F">
      <w:pPr>
        <w:pStyle w:val="acbfdd8b-e11b-4d36-88ff-6049b138f862"/>
        <w:rPr>
          <w:rFonts w:hint="eastAsia"/>
        </w:rPr>
      </w:pPr>
      <w:r>
        <w:rPr>
          <w:rFonts w:hint="eastAsia"/>
        </w:rPr>
        <w:t>近日，我深入学习了</w:t>
      </w:r>
      <w:r>
        <w:t>Git这一版本控制系统，并进行了实际的代码推送操作。这次实验不仅加深了我对Git工作原理的理解，也让我体会到了团队协作中版本控制的重要性。</w:t>
      </w:r>
    </w:p>
    <w:p w14:paraId="7C103773" w14:textId="6C7E1E72" w:rsidR="00BF762F" w:rsidRDefault="00BF762F" w:rsidP="00BF762F">
      <w:pPr>
        <w:pStyle w:val="acbfdd8b-e11b-4d36-88ff-6049b138f862"/>
        <w:rPr>
          <w:rFonts w:hint="eastAsia"/>
        </w:rPr>
      </w:pPr>
      <w:r>
        <w:rPr>
          <w:rFonts w:hint="eastAsia"/>
        </w:rPr>
        <w:t>一、初识</w:t>
      </w:r>
      <w:r>
        <w:t>Git</w:t>
      </w:r>
    </w:p>
    <w:p w14:paraId="5D3D41CF" w14:textId="3D62F09A" w:rsidR="00BF762F" w:rsidRDefault="00BF762F" w:rsidP="00BF762F">
      <w:pPr>
        <w:pStyle w:val="acbfdd8b-e11b-4d36-88ff-6049b138f862"/>
        <w:rPr>
          <w:rFonts w:hint="eastAsia"/>
        </w:rPr>
      </w:pPr>
      <w:r>
        <w:rPr>
          <w:rFonts w:hint="eastAsia"/>
        </w:rPr>
        <w:t>在开始实验之前，我对</w:t>
      </w:r>
      <w:r>
        <w:t>Git的了解仅限于它是一个流行的版本控制系统。然而，当我真正开始学习和使用时，我才意识到Git的强大和灵活性。它不仅可以记录文件的每一次修改，还可以跟踪这些修改之间的关联，形成一个完整的项目历史记录。这种能力对于团队协作、代码审查以及错误追踪至关重要。</w:t>
      </w:r>
    </w:p>
    <w:p w14:paraId="69C8C1D4" w14:textId="17B52115" w:rsidR="00BF762F" w:rsidRDefault="00BF762F" w:rsidP="00BF762F">
      <w:pPr>
        <w:pStyle w:val="acbfdd8b-e11b-4d36-88ff-6049b138f862"/>
        <w:rPr>
          <w:rFonts w:hint="eastAsia"/>
        </w:rPr>
      </w:pPr>
      <w:r>
        <w:rPr>
          <w:rFonts w:hint="eastAsia"/>
        </w:rPr>
        <w:t>二、实际操作中的挑战</w:t>
      </w:r>
    </w:p>
    <w:p w14:paraId="624080B2" w14:textId="1AC2F401" w:rsidR="00BF762F" w:rsidRDefault="00BF762F" w:rsidP="00BF762F">
      <w:pPr>
        <w:pStyle w:val="acbfdd8b-e11b-4d36-88ff-6049b138f862"/>
        <w:rPr>
          <w:rFonts w:hint="eastAsia"/>
        </w:rPr>
      </w:pPr>
      <w:r>
        <w:rPr>
          <w:rFonts w:hint="eastAsia"/>
        </w:rPr>
        <w:t>在实际操作中，我遇到了不少挑战。首先，</w:t>
      </w:r>
      <w:r>
        <w:t>Git的命令行界面对于初学者来说有些复杂，需要花费一定的时间去熟悉和掌握。其次，在推送代码时，我经常遇到各种冲突和错误，如分支冲突、权限问题以及代码风格不一致等。这些问题让我深刻体会到了团队协作中沟通和协调的重要性。</w:t>
      </w:r>
    </w:p>
    <w:p w14:paraId="1E60FC8A" w14:textId="441787E1" w:rsidR="00BF762F" w:rsidRDefault="00BF762F" w:rsidP="00BF762F">
      <w:pPr>
        <w:pStyle w:val="acbfdd8b-e11b-4d36-88ff-6049b138f862"/>
        <w:rPr>
          <w:rFonts w:hint="eastAsia"/>
        </w:rPr>
      </w:pPr>
      <w:r>
        <w:rPr>
          <w:rFonts w:hint="eastAsia"/>
        </w:rPr>
        <w:t>三、解决问题与成长</w:t>
      </w:r>
    </w:p>
    <w:p w14:paraId="6596CBEA" w14:textId="55C4A172" w:rsidR="00BF762F" w:rsidRDefault="00BF762F" w:rsidP="00BF762F">
      <w:pPr>
        <w:pStyle w:val="acbfdd8b-e11b-4d36-88ff-6049b138f862"/>
        <w:rPr>
          <w:rFonts w:hint="eastAsia"/>
        </w:rPr>
      </w:pPr>
      <w:r>
        <w:rPr>
          <w:rFonts w:hint="eastAsia"/>
        </w:rPr>
        <w:t>面对这些挑战，我并没有气馁，而是积极寻求解决方案。我通过查阅官方文档、参加线上课程以及向同事请教等方式，逐渐掌握了</w:t>
      </w:r>
      <w:r>
        <w:t>Git的基本操作，并学会了如何解决常见的冲突和错误。在这个过程中，我不仅提升了自己的技术能力，还学会了如何与团队成员进行有效的沟通和协作。</w:t>
      </w:r>
    </w:p>
    <w:p w14:paraId="29ABE0EC" w14:textId="73728307" w:rsidR="00BF762F" w:rsidRDefault="00BF762F" w:rsidP="00BF762F">
      <w:pPr>
        <w:pStyle w:val="acbfdd8b-e11b-4d36-88ff-6049b138f862"/>
        <w:rPr>
          <w:rFonts w:hint="eastAsia"/>
        </w:rPr>
      </w:pPr>
      <w:r>
        <w:rPr>
          <w:rFonts w:hint="eastAsia"/>
        </w:rPr>
        <w:t>四、实验感悟</w:t>
      </w:r>
    </w:p>
    <w:p w14:paraId="5C4400B1" w14:textId="0B19A3F9" w:rsidR="00BF762F" w:rsidRDefault="00BF762F" w:rsidP="00BF762F">
      <w:pPr>
        <w:pStyle w:val="acbfdd8b-e11b-4d36-88ff-6049b138f862"/>
        <w:rPr>
          <w:rFonts w:hint="eastAsia"/>
        </w:rPr>
      </w:pPr>
      <w:r>
        <w:rPr>
          <w:rFonts w:hint="eastAsia"/>
        </w:rPr>
        <w:lastRenderedPageBreak/>
        <w:t>通过这次实验，我深刻体会到了</w:t>
      </w:r>
      <w:r>
        <w:t>Git在团队协作中的重要作用。它不仅可以确保代码的一致性和可追踪性，还可以提高团队协作的效率和质量。同时，我也认识到了持续学习和自我提升的重要性。在未来的工作中，我将继续深入学习Git和其他相关技术，以便更好地应对各种挑战和机遇。</w:t>
      </w:r>
    </w:p>
    <w:p w14:paraId="764BF384" w14:textId="71B447D1" w:rsidR="00BF762F" w:rsidRDefault="00BF762F" w:rsidP="00BF762F">
      <w:pPr>
        <w:pStyle w:val="acbfdd8b-e11b-4d36-88ff-6049b138f862"/>
        <w:rPr>
          <w:rFonts w:hint="eastAsia"/>
        </w:rPr>
      </w:pPr>
      <w:r>
        <w:rPr>
          <w:rFonts w:hint="eastAsia"/>
        </w:rPr>
        <w:t>此外，我还意识到了团队协作中沟通和协调的重要性。在推送代码时，我们需要与团队成员保持密切的沟通和协作，确保代码的质量和一致性。同时，我们还需要尊重他人的工作和意见，共同为项目的成功而努力。</w:t>
      </w:r>
    </w:p>
    <w:p w14:paraId="70D0216F" w14:textId="5AC9F468" w:rsidR="00BF762F" w:rsidRPr="00BF762F" w:rsidRDefault="00BF762F" w:rsidP="00BF762F">
      <w:pPr>
        <w:pStyle w:val="acbfdd8b-e11b-4d36-88ff-6049b138f862"/>
        <w:rPr>
          <w:rFonts w:hint="eastAsia"/>
        </w:rPr>
      </w:pPr>
      <w:r>
        <w:rPr>
          <w:rFonts w:hint="eastAsia"/>
        </w:rPr>
        <w:t>总之，这次</w:t>
      </w:r>
      <w:r>
        <w:t>Git推送代码的实验让我受益匪浅。我不仅掌握了Git的基本操作，还学会了如何在团队协作中运用Git进行版本控制。这些经验和感悟将对我未来的工作和学习产生积极的影响。</w:t>
      </w:r>
    </w:p>
    <w:sectPr w:rsidR="00BF762F" w:rsidRPr="00BF7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7726A" w14:textId="77777777" w:rsidR="00FD7650" w:rsidRDefault="00FD7650" w:rsidP="00DC1BDF">
      <w:r>
        <w:separator/>
      </w:r>
    </w:p>
  </w:endnote>
  <w:endnote w:type="continuationSeparator" w:id="0">
    <w:p w14:paraId="35C965F8" w14:textId="77777777" w:rsidR="00FD7650" w:rsidRDefault="00FD7650" w:rsidP="00DC1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483D87" w14:textId="77777777" w:rsidR="00FD7650" w:rsidRDefault="00FD7650" w:rsidP="00DC1BDF">
      <w:r>
        <w:separator/>
      </w:r>
    </w:p>
  </w:footnote>
  <w:footnote w:type="continuationSeparator" w:id="0">
    <w:p w14:paraId="0E1CE217" w14:textId="77777777" w:rsidR="00FD7650" w:rsidRDefault="00FD7650" w:rsidP="00DC1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F0B85"/>
    <w:multiLevelType w:val="hybridMultilevel"/>
    <w:tmpl w:val="53BCA554"/>
    <w:lvl w:ilvl="0" w:tplc="1A7C6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585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5D"/>
    <w:rsid w:val="00043FF1"/>
    <w:rsid w:val="00252421"/>
    <w:rsid w:val="00275D5D"/>
    <w:rsid w:val="004B30EC"/>
    <w:rsid w:val="0095621C"/>
    <w:rsid w:val="00A27D98"/>
    <w:rsid w:val="00B25D26"/>
    <w:rsid w:val="00BF762F"/>
    <w:rsid w:val="00D157CD"/>
    <w:rsid w:val="00DC1BDF"/>
    <w:rsid w:val="00FD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47B009"/>
  <w15:chartTrackingRefBased/>
  <w15:docId w15:val="{A8CAC6BC-A40D-49DF-8D42-74587036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1B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1B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1BD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1B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1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1BDF"/>
    <w:rPr>
      <w:sz w:val="18"/>
      <w:szCs w:val="1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DC1BDF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DC1BDF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DC1BDF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7"/>
    <w:link w:val="acbfdd8b-e11b-4d36-88ff-6049b138f8620"/>
    <w:rsid w:val="00DC1BDF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DC1BDF"/>
    <w:rPr>
      <w:rFonts w:ascii="微软雅黑" w:eastAsia="微软雅黑" w:hAnsi="微软雅黑"/>
      <w:color w:val="000000"/>
      <w:sz w:val="22"/>
    </w:rPr>
  </w:style>
  <w:style w:type="paragraph" w:styleId="a7">
    <w:name w:val="Body Text"/>
    <w:basedOn w:val="a"/>
    <w:link w:val="a8"/>
    <w:uiPriority w:val="99"/>
    <w:semiHidden/>
    <w:unhideWhenUsed/>
    <w:rsid w:val="00DC1BDF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DC1BDF"/>
  </w:style>
  <w:style w:type="paragraph" w:customStyle="1" w:styleId="17babae4-54f0-44fa-a444-1068224df0ac">
    <w:name w:val="17babae4-54f0-44fa-a444-1068224df0ac"/>
    <w:basedOn w:val="a9"/>
    <w:next w:val="acbfdd8b-e11b-4d36-88ff-6049b138f862"/>
    <w:link w:val="17babae4-54f0-44fa-a444-1068224df0ac0"/>
    <w:rsid w:val="00DC1BDF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kern w:val="44"/>
      <w:sz w:val="40"/>
    </w:rPr>
  </w:style>
  <w:style w:type="character" w:customStyle="1" w:styleId="17babae4-54f0-44fa-a444-1068224df0ac0">
    <w:name w:val="17babae4-54f0-44fa-a444-1068224df0ac 字符"/>
    <w:basedOn w:val="21bc9c4b-6a32-43e5-beaa-fd2d792c57350"/>
    <w:link w:val="17babae4-54f0-44fa-a444-1068224df0ac"/>
    <w:rsid w:val="00DC1BDF"/>
    <w:rPr>
      <w:rFonts w:ascii="微软雅黑" w:eastAsia="微软雅黑" w:hAnsi="微软雅黑" w:cstheme="majorBidi"/>
      <w:b/>
      <w:bCs/>
      <w:color w:val="000000"/>
      <w:kern w:val="44"/>
      <w:sz w:val="40"/>
      <w:szCs w:val="32"/>
    </w:rPr>
  </w:style>
  <w:style w:type="paragraph" w:styleId="a9">
    <w:name w:val="Title"/>
    <w:basedOn w:val="a"/>
    <w:next w:val="a"/>
    <w:link w:val="aa"/>
    <w:uiPriority w:val="10"/>
    <w:qFormat/>
    <w:rsid w:val="00DC1B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DC1B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DC1BDF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6"/>
    </w:rPr>
  </w:style>
  <w:style w:type="character" w:customStyle="1" w:styleId="b63ee27f-4cf3-414c-9275-d88e3f90795e0">
    <w:name w:val="b63ee27f-4cf3-414c-9275-d88e3f90795e 字符"/>
    <w:basedOn w:val="acbfdd8b-e11b-4d36-88ff-6049b138f8620"/>
    <w:link w:val="b63ee27f-4cf3-414c-9275-d88e3f90795e"/>
    <w:rsid w:val="00DC1BDF"/>
    <w:rPr>
      <w:rFonts w:ascii="微软雅黑" w:eastAsia="微软雅黑" w:hAnsi="微软雅黑"/>
      <w:b/>
      <w:bCs/>
      <w:color w:val="000000"/>
      <w:sz w:val="26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C1BDF"/>
    <w:rPr>
      <w:b/>
      <w:bCs/>
      <w:sz w:val="32"/>
      <w:szCs w:val="32"/>
    </w:rPr>
  </w:style>
  <w:style w:type="paragraph" w:customStyle="1" w:styleId="be358f00-9758-446e-aec5-cde8345aeef3">
    <w:name w:val="be358f00-9758-446e-aec5-cde8345aeef3"/>
    <w:basedOn w:val="a7"/>
    <w:link w:val="be358f00-9758-446e-aec5-cde8345aeef30"/>
    <w:rsid w:val="00DC1BDF"/>
    <w:pPr>
      <w:adjustRightInd w:val="0"/>
      <w:spacing w:after="0" w:line="288" w:lineRule="auto"/>
      <w:ind w:firstLine="440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be358f00-9758-446e-aec5-cde8345aeef30">
    <w:name w:val="be358f00-9758-446e-aec5-cde8345aeef3 字符"/>
    <w:basedOn w:val="acbfdd8b-e11b-4d36-88ff-6049b138f8620"/>
    <w:link w:val="be358f00-9758-446e-aec5-cde8345aeef3"/>
    <w:rsid w:val="00DC1BDF"/>
    <w:rPr>
      <w:rFonts w:ascii="微软雅黑" w:eastAsia="微软雅黑" w:hAnsi="微软雅黑"/>
      <w:color w:val="000000"/>
      <w:sz w:val="22"/>
    </w:rPr>
  </w:style>
  <w:style w:type="character" w:styleId="ab">
    <w:name w:val="Hyperlink"/>
    <w:basedOn w:val="a0"/>
    <w:uiPriority w:val="99"/>
    <w:unhideWhenUsed/>
    <w:rsid w:val="00043FF1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43FF1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043FF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wxzhishang/worldCount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卡 卡</dc:creator>
  <cp:keywords/>
  <dc:description/>
  <cp:lastModifiedBy>卡 卡</cp:lastModifiedBy>
  <cp:revision>3</cp:revision>
  <dcterms:created xsi:type="dcterms:W3CDTF">2024-05-19T11:05:00Z</dcterms:created>
  <dcterms:modified xsi:type="dcterms:W3CDTF">2024-05-19T16:25:00Z</dcterms:modified>
</cp:coreProperties>
</file>