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723a7bdd36048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712F1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r>
        <w:t>与数据库一致性问题</w:t>
      </w:r>
    </w:p>
    <w:p w:rsidR="00F712F1" w:rsidRDefault="00F712F1">
      <w:proofErr w:type="spellStart"/>
      <w:r>
        <w:t>redis</w:t>
      </w:r>
      <w:proofErr w:type="spellEnd"/>
      <w:r>
        <w:t>与数据库数据一致性问题是个老生常谈的问题了，这里也没啥新鲜玩意，就是总结一下</w:t>
      </w:r>
      <w:r>
        <w:rPr>
          <w:rFonts w:hint="eastAsia"/>
        </w:rPr>
        <w:t>。</w:t>
      </w:r>
    </w:p>
    <w:p w:rsidR="00F712F1" w:rsidRDefault="00F712F1">
      <w:r>
        <w:rPr>
          <w:rFonts w:hint="eastAsia"/>
        </w:rPr>
        <w:t>不一致</w:t>
      </w:r>
      <w:r>
        <w:t>产生的原因</w:t>
      </w:r>
    </w:p>
    <w:p w:rsidR="00F712F1" w:rsidRDefault="00F712F1">
      <w:r>
        <w:rPr>
          <w:rFonts w:hint="eastAsia"/>
        </w:rPr>
        <w:t>我们</w:t>
      </w:r>
      <w:r>
        <w:t>在使用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过程</w:t>
      </w:r>
      <w:r>
        <w:t>中，或者网上一些资料介绍，通常会这样做：先读取缓存，如果缓存不存在，则读取数据库。伪代码</w:t>
      </w:r>
      <w:r>
        <w:rPr>
          <w:rFonts w:hint="eastAsia"/>
        </w:rPr>
        <w:t>如下</w:t>
      </w:r>
      <w:r>
        <w:t>：</w:t>
      </w:r>
    </w:p>
    <w:p w:rsidR="00F712F1" w:rsidRDefault="00F712F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94132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0480" y="30480"/>
                            <a:ext cx="5234940" cy="286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12F1" w:rsidRPr="00F712F1" w:rsidRDefault="00F712F1" w:rsidP="00F712F1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Object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stuObj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Object(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Stu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getStuFromCache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(String key){</w:t>
                              </w:r>
                            </w:p>
                            <w:p w:rsidR="00F712F1" w:rsidRPr="00F712F1" w:rsidRDefault="00F712F1" w:rsidP="00F712F1">
                              <w:pPr>
                                <w:ind w:firstLine="4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Stu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 (Stu) </w:t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redis.get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key);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if(</w:t>
                              </w:r>
                              <w:proofErr w:type="spellStart"/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== null){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synchronized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stuObj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 (Stu)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redis.get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(key);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if(</w:t>
                              </w:r>
                              <w:proofErr w:type="spellStart"/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== null){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Stu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stuDb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db.query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redis.set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key,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stuDb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    }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     }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}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proofErr w:type="gram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stu</w:t>
                              </w:r>
                              <w:proofErr w:type="spellEnd"/>
                              <w:r w:rsidRPr="00F712F1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F712F1" w:rsidRPr="00F712F1" w:rsidRDefault="00F712F1" w:rsidP="00F712F1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31.6pt;mso-position-horizontal-relative:char;mso-position-vertical-relative:line" coordsize="52743,29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94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04;top:304;width:52350;height:28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712F1" w:rsidRPr="00F712F1" w:rsidRDefault="00F712F1" w:rsidP="00F712F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Object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stuObj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Object(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Stu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getStuFromCache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(String key){</w:t>
                        </w:r>
                      </w:p>
                      <w:p w:rsidR="00F712F1" w:rsidRPr="00F712F1" w:rsidRDefault="00F712F1" w:rsidP="00F712F1">
                        <w:pPr>
                          <w:ind w:firstLine="420"/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Stu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 (Stu) </w:t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redis.get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key);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if(</w:t>
                        </w:r>
                        <w:proofErr w:type="spellStart"/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== null){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synchronized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stuObj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) {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= (Stu)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redis.get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(key);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</w:t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if(</w:t>
                        </w:r>
                        <w:proofErr w:type="spellStart"/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== null){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r w:rsidRPr="00F712F1">
                          <w:rPr>
                            <w:sz w:val="18"/>
                            <w:szCs w:val="18"/>
                          </w:rPr>
                          <w:t xml:space="preserve">Stu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stuDb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db.query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sz w:val="18"/>
                            <w:szCs w:val="18"/>
                          </w:rPr>
                          <w:tab/>
                        </w:r>
                        <w:proofErr w:type="spellStart"/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redis.set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key,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stuDb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    }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     }</w:t>
                        </w:r>
                      </w:p>
                      <w:p w:rsidR="00F712F1" w:rsidRPr="00F712F1" w:rsidRDefault="00F712F1" w:rsidP="00F712F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}</w:t>
                        </w:r>
                      </w:p>
                      <w:p w:rsidR="00F712F1" w:rsidRPr="00F712F1" w:rsidRDefault="00F712F1" w:rsidP="00F712F1">
                        <w:pPr>
                          <w:rPr>
                            <w:sz w:val="18"/>
                            <w:szCs w:val="18"/>
                          </w:rPr>
                        </w:pPr>
                        <w:r w:rsidRPr="00F712F1">
                          <w:rPr>
                            <w:sz w:val="18"/>
                            <w:szCs w:val="18"/>
                          </w:rPr>
                          <w:t xml:space="preserve">     </w:t>
                        </w:r>
                        <w:proofErr w:type="gramStart"/>
                        <w:r w:rsidRPr="00F712F1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F712F1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F712F1">
                          <w:rPr>
                            <w:sz w:val="18"/>
                            <w:szCs w:val="18"/>
                          </w:rPr>
                          <w:t>stu</w:t>
                        </w:r>
                        <w:proofErr w:type="spellEnd"/>
                        <w:r w:rsidRPr="00F712F1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F712F1" w:rsidRPr="00F712F1" w:rsidRDefault="00F712F1" w:rsidP="00F712F1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712F1" w:rsidRDefault="00F712F1">
      <w:r>
        <w:rPr>
          <w:rFonts w:hint="eastAsia"/>
        </w:rPr>
        <w:t>上面</w:t>
      </w:r>
      <w:r>
        <w:t>加锁是为了防止过多的查询走到数据库层。</w:t>
      </w:r>
    </w:p>
    <w:p w:rsidR="00F712F1" w:rsidRDefault="00F712F1">
      <w:r>
        <w:rPr>
          <w:rFonts w:hint="eastAsia"/>
        </w:rPr>
        <w:t>写</w:t>
      </w:r>
      <w:r>
        <w:t>数据库伪代码</w:t>
      </w:r>
    </w:p>
    <w:p w:rsidR="00F712F1" w:rsidRPr="00F712F1" w:rsidRDefault="00F712F1">
      <w:pPr>
        <w:rPr>
          <w:rFonts w:hint="eastAsia"/>
        </w:rPr>
      </w:pPr>
      <w:bookmarkStart w:id="0" w:name="_GoBack"/>
      <w:bookmarkEnd w:id="0"/>
    </w:p>
    <w:sectPr w:rsidR="00F712F1" w:rsidRPr="00F7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26"/>
    <w:rsid w:val="008C3CAC"/>
    <w:rsid w:val="00972F26"/>
    <w:rsid w:val="00DB3601"/>
    <w:rsid w:val="00F7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A7326-3173-4DAC-B3B4-E02448F0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2</cp:revision>
  <dcterms:created xsi:type="dcterms:W3CDTF">2019-12-23T09:52:00Z</dcterms:created>
  <dcterms:modified xsi:type="dcterms:W3CDTF">2019-12-23T09:57:00Z</dcterms:modified>
</cp:coreProperties>
</file>