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1.1管理员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527"/>
        <w:gridCol w:w="1575"/>
        <w:gridCol w:w="12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salt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盐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9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1.2教师表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546"/>
        <w:gridCol w:w="1560"/>
        <w:gridCol w:w="126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subject_name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entry_time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入职时间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education_id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education_name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personality_id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personality_name</w:t>
            </w:r>
          </w:p>
        </w:tc>
        <w:tc>
          <w:tcPr>
            <w:tcW w:w="15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weixin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identity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create-time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update-time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0-在职 1-离职 2-已删除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1.3学生表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1530"/>
        <w:gridCol w:w="1545"/>
        <w:gridCol w:w="127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grade_name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家长id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patriarch_name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家长姓名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personality_id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personality_name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performance_id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performance_name</w:t>
            </w:r>
          </w:p>
        </w:tc>
        <w:tc>
          <w:tcPr>
            <w:tcW w:w="153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学生表现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优秀 良好 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1.4.家长表</w:t>
      </w:r>
    </w:p>
    <w:tbl>
      <w:tblPr>
        <w:tblStyle w:val="4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1515"/>
        <w:gridCol w:w="1545"/>
        <w:gridCol w:w="127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education-id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学历id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education-name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sex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Qq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weixin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identity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97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84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1.4课程表</w:t>
      </w:r>
    </w:p>
    <w:tbl>
      <w:tblPr>
        <w:tblStyle w:val="4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50"/>
        <w:gridCol w:w="1465"/>
        <w:gridCol w:w="1235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course-teacher-name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教师名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course-subject-name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学科名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course-grade-id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course-grade-name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所属年级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course-plan-start-time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86"/>
                <w:tab w:val="center" w:pos="1680"/>
              </w:tabs>
              <w:ind w:left="0" w:leftChars="0" w:firstLine="0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course-plan-duration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课程预计时长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course-actual-start-time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course-actual-end-time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预计实际时间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course-actual-duration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课程实际时长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course-address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course-evaluate-star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课程评星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course-evaluate-description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课程评价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course-student-ids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course-student-names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上课学生列表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course-status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0-未删除 1-已删除 2-未开始 3-已结束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course-class-fee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课时费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体验课可能没有课时费，这里按每小时计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course-type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课程类型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1-正式课 2-体验课（体验课手动结束时须填写课时费）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course-estimated-journey-time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预计路程时长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course-car-allowance</w:t>
            </w:r>
          </w:p>
        </w:tc>
        <w:tc>
          <w:tcPr>
            <w:tcW w:w="13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车补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course-create-time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course-modify-time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426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92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1.5考试成绩表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1373"/>
        <w:gridCol w:w="1454"/>
        <w:gridCol w:w="123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exam-score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分数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exam-rank-lasttime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上次班级排名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1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exam-remark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1.6教师教案表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1373"/>
        <w:gridCol w:w="1442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下载地址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massacre-teacher-name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所属教师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massacre-subject-name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学科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2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massacre-remark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4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1.7合同表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合同名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compact-start-time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compact-end-time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compact-user-name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所属人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compact-accessory-url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附件地址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compact-remark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1.8.评价表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46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evaluate-date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评价时间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0-学评师 1-师评学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evaluate-appraiser-name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评价人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被评价人id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教师id/家长id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evaluate-appraised-name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被评价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教师/家长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evaluate-star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评星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evaluate-remark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124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67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1.9.字典表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73"/>
        <w:gridCol w:w="1431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dict-id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dict-name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</w:t>
            </w:r>
          </w:p>
        </w:tc>
        <w:tc>
          <w:tcPr>
            <w:tcW w:w="137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3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1.10.字典类型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58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dict-type-name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字典类型名</w:t>
            </w:r>
          </w:p>
        </w:tc>
        <w:tc>
          <w:tcPr>
            <w:tcW w:w="125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1.11.文件表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1385"/>
        <w:gridCol w:w="1419"/>
        <w:gridCol w:w="1269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file-id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file-name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file-size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file-date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file-extension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文件后缀名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4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file-url</w:t>
            </w:r>
          </w:p>
        </w:tc>
        <w:tc>
          <w:tcPr>
            <w:tcW w:w="1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文件下载地址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72323"/>
    <w:multiLevelType w:val="multilevel"/>
    <w:tmpl w:val="B7E723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zZTFlNjJjYTE4NzI5NjAwMDEzZjY2OTA4NmU1OWEifQ=="/>
  </w:docVars>
  <w:rsids>
    <w:rsidRoot w:val="00000000"/>
    <w:rsid w:val="03237D85"/>
    <w:rsid w:val="03EC2A6F"/>
    <w:rsid w:val="05EE74E7"/>
    <w:rsid w:val="07A73CC3"/>
    <w:rsid w:val="07CA65DD"/>
    <w:rsid w:val="094620D8"/>
    <w:rsid w:val="0A075FBE"/>
    <w:rsid w:val="0AD6392F"/>
    <w:rsid w:val="0AE31215"/>
    <w:rsid w:val="0C656D19"/>
    <w:rsid w:val="0EA5189D"/>
    <w:rsid w:val="0F3B11C3"/>
    <w:rsid w:val="10F16DCD"/>
    <w:rsid w:val="14C04F17"/>
    <w:rsid w:val="150A2B53"/>
    <w:rsid w:val="16897AA8"/>
    <w:rsid w:val="1811244B"/>
    <w:rsid w:val="1AE34E10"/>
    <w:rsid w:val="1B0B4F2F"/>
    <w:rsid w:val="1CB4154C"/>
    <w:rsid w:val="1D4D5CD3"/>
    <w:rsid w:val="1F833C2E"/>
    <w:rsid w:val="1FA5546B"/>
    <w:rsid w:val="21AE4866"/>
    <w:rsid w:val="224E55FB"/>
    <w:rsid w:val="281D5D10"/>
    <w:rsid w:val="28D370A6"/>
    <w:rsid w:val="29932CBF"/>
    <w:rsid w:val="2B83048F"/>
    <w:rsid w:val="2C915591"/>
    <w:rsid w:val="2F6D5D61"/>
    <w:rsid w:val="2FD47B8E"/>
    <w:rsid w:val="30822E36"/>
    <w:rsid w:val="31E00A6C"/>
    <w:rsid w:val="321B4E36"/>
    <w:rsid w:val="34CA155F"/>
    <w:rsid w:val="352B46F4"/>
    <w:rsid w:val="359202CF"/>
    <w:rsid w:val="384B512A"/>
    <w:rsid w:val="38B421CF"/>
    <w:rsid w:val="3A9248CD"/>
    <w:rsid w:val="3B3F4A55"/>
    <w:rsid w:val="3B6A75F8"/>
    <w:rsid w:val="3CE77152"/>
    <w:rsid w:val="3E8D3C91"/>
    <w:rsid w:val="3EFF50F2"/>
    <w:rsid w:val="40E51BFB"/>
    <w:rsid w:val="435E5C94"/>
    <w:rsid w:val="477F46F2"/>
    <w:rsid w:val="485B51E3"/>
    <w:rsid w:val="49553916"/>
    <w:rsid w:val="4CB16E35"/>
    <w:rsid w:val="4DEA6AA2"/>
    <w:rsid w:val="535B356B"/>
    <w:rsid w:val="543E32C0"/>
    <w:rsid w:val="571E156B"/>
    <w:rsid w:val="574764F2"/>
    <w:rsid w:val="57CC6E04"/>
    <w:rsid w:val="593F3EB7"/>
    <w:rsid w:val="59C81C62"/>
    <w:rsid w:val="5B280C0A"/>
    <w:rsid w:val="5D753EAF"/>
    <w:rsid w:val="5D9A3915"/>
    <w:rsid w:val="5E3853F0"/>
    <w:rsid w:val="5F700DD2"/>
    <w:rsid w:val="5FCD57DA"/>
    <w:rsid w:val="61EA4E6B"/>
    <w:rsid w:val="621C2B4B"/>
    <w:rsid w:val="647B7539"/>
    <w:rsid w:val="65523E30"/>
    <w:rsid w:val="66731EF5"/>
    <w:rsid w:val="66B17596"/>
    <w:rsid w:val="66FD119D"/>
    <w:rsid w:val="685B3B7C"/>
    <w:rsid w:val="69126A56"/>
    <w:rsid w:val="698F62F8"/>
    <w:rsid w:val="6AEC4142"/>
    <w:rsid w:val="6AFA59F3"/>
    <w:rsid w:val="6BC04E8F"/>
    <w:rsid w:val="6CBB6288"/>
    <w:rsid w:val="6D1F1859"/>
    <w:rsid w:val="6D37475C"/>
    <w:rsid w:val="6D764E35"/>
    <w:rsid w:val="6DEC3D19"/>
    <w:rsid w:val="6E623FDB"/>
    <w:rsid w:val="6E781A51"/>
    <w:rsid w:val="6FC557DF"/>
    <w:rsid w:val="729F31D8"/>
    <w:rsid w:val="73330948"/>
    <w:rsid w:val="79074F37"/>
    <w:rsid w:val="791C4A14"/>
    <w:rsid w:val="7A887A77"/>
    <w:rsid w:val="7B607AF4"/>
    <w:rsid w:val="7DDA1DE0"/>
    <w:rsid w:val="7F6F3743"/>
    <w:rsid w:val="7FC05006"/>
    <w:rsid w:val="7FF4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1259</Words>
  <Characters>3547</Characters>
  <Lines>0</Lines>
  <Paragraphs>0</Paragraphs>
  <TotalTime>237</TotalTime>
  <ScaleCrop>false</ScaleCrop>
  <LinksUpToDate>false</LinksUpToDate>
  <CharactersWithSpaces>3560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2022-01-19T12:22:00Z</dcterms:created>
  <dc:creator>wanzp</dc:creator>
  <cp:lastModifiedBy>love 媛媛媛</cp:lastModifiedBy>
  <dcterms:modified xsi:type="dcterms:W3CDTF">2022-05-25T06:57:58Z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D1E2571D5F764E70A06BC83F7273EDF6</vt:lpwstr>
  </property>
</Properties>
</file>