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DB131B" w14:textId="77777777" w:rsidR="00B45F83" w:rsidRPr="00B45F83" w:rsidRDefault="00B45F83" w:rsidP="00B45F83">
      <w:pPr>
        <w:jc w:val="left"/>
        <w:rPr>
          <w:b/>
          <w:bCs/>
        </w:rPr>
      </w:pPr>
      <w:r w:rsidRPr="00B45F83">
        <w:rPr>
          <w:b/>
          <w:bCs/>
        </w:rPr>
        <w:t>Liên từ là gì?</w:t>
      </w:r>
    </w:p>
    <w:p w14:paraId="5578B7BE" w14:textId="77777777" w:rsidR="00B45F83" w:rsidRPr="00B45F83" w:rsidRDefault="00B45F83" w:rsidP="00B45F83">
      <w:pPr>
        <w:jc w:val="left"/>
      </w:pPr>
      <w:r w:rsidRPr="00B45F83">
        <w:t>Liên từ là từ vựng sử dụng để liên kết 2 từ, cụm từ hoặc mệnh đề lại với nhau. </w:t>
      </w:r>
    </w:p>
    <w:p w14:paraId="3E118245" w14:textId="77777777" w:rsidR="00B45F83" w:rsidRPr="00B45F83" w:rsidRDefault="00B45F83" w:rsidP="00B45F83">
      <w:pPr>
        <w:jc w:val="left"/>
        <w:rPr>
          <w:b/>
          <w:bCs/>
        </w:rPr>
      </w:pPr>
      <w:r w:rsidRPr="00B45F83">
        <w:rPr>
          <w:b/>
          <w:bCs/>
        </w:rPr>
        <w:t>1. Liên từ kết hợp</w:t>
      </w:r>
    </w:p>
    <w:p w14:paraId="40BF7446" w14:textId="77777777" w:rsidR="00B45F83" w:rsidRPr="00B45F83" w:rsidRDefault="00B45F83" w:rsidP="00B45F83">
      <w:pPr>
        <w:jc w:val="left"/>
      </w:pPr>
      <w:r w:rsidRPr="00B45F83">
        <w:t>Đây là những liên từ dùng để nối từ loại hay cụm từ/nhóm từ cùng một loại và cũng có thể là những mệnh đề ngang hàng nhau với nhau. </w:t>
      </w:r>
    </w:p>
    <w:p w14:paraId="0BDC67CA" w14:textId="77777777" w:rsidR="00B45F83" w:rsidRPr="00B45F83" w:rsidRDefault="00B45F83" w:rsidP="00B45F83">
      <w:pPr>
        <w:jc w:val="left"/>
      </w:pPr>
      <w:r w:rsidRPr="00B45F83">
        <w:t>Ví dụ liên từ dùng để nối danh từ - danh từ, động từ - động từ ....Trong trường hợp dùng cho các mệnh đề thì trước liên từ có thêm dấu phẩy.</w:t>
      </w:r>
    </w:p>
    <w:p w14:paraId="2186795D" w14:textId="77777777" w:rsidR="00B45F83" w:rsidRPr="00B45F83" w:rsidRDefault="00B45F83" w:rsidP="00B45F83">
      <w:pPr>
        <w:jc w:val="left"/>
      </w:pPr>
      <w:r w:rsidRPr="00B45F83">
        <w:rPr>
          <w:b/>
          <w:bCs/>
        </w:rPr>
        <w:t>Danh sách các liên từ kết hợp phổ biến:</w:t>
      </w:r>
    </w:p>
    <w:p w14:paraId="3EEABB7A" w14:textId="77777777" w:rsidR="00B45F83" w:rsidRPr="00B45F83" w:rsidRDefault="00B45F83" w:rsidP="00B45F83">
      <w:pPr>
        <w:jc w:val="left"/>
      </w:pPr>
      <w:r w:rsidRPr="00B45F83">
        <w:t>- for (vì, cho)</w:t>
      </w:r>
    </w:p>
    <w:p w14:paraId="4E27173A" w14:textId="77777777" w:rsidR="00B45F83" w:rsidRPr="00B45F83" w:rsidRDefault="00B45F83" w:rsidP="00B45F83">
      <w:pPr>
        <w:jc w:val="left"/>
      </w:pPr>
      <w:r w:rsidRPr="00B45F83">
        <w:t>- and (và)</w:t>
      </w:r>
    </w:p>
    <w:p w14:paraId="4CB2F917" w14:textId="77777777" w:rsidR="00B45F83" w:rsidRPr="00B45F83" w:rsidRDefault="00B45F83" w:rsidP="00B45F83">
      <w:pPr>
        <w:jc w:val="left"/>
      </w:pPr>
      <w:r w:rsidRPr="00B45F83">
        <w:t>- nor (không)</w:t>
      </w:r>
    </w:p>
    <w:p w14:paraId="090ACC36" w14:textId="77777777" w:rsidR="00B45F83" w:rsidRPr="00B45F83" w:rsidRDefault="00B45F83" w:rsidP="00B45F83">
      <w:pPr>
        <w:jc w:val="left"/>
      </w:pPr>
      <w:r w:rsidRPr="00B45F83">
        <w:t>- but (nhưng)</w:t>
      </w:r>
    </w:p>
    <w:p w14:paraId="7E48F9D2" w14:textId="77777777" w:rsidR="00B45F83" w:rsidRPr="00B45F83" w:rsidRDefault="00B45F83" w:rsidP="00B45F83">
      <w:pPr>
        <w:jc w:val="left"/>
      </w:pPr>
      <w:r w:rsidRPr="00B45F83">
        <w:t>- or (hoặc)</w:t>
      </w:r>
    </w:p>
    <w:p w14:paraId="50A4F50F" w14:textId="77777777" w:rsidR="00B45F83" w:rsidRPr="00B45F83" w:rsidRDefault="00B45F83" w:rsidP="00B45F83">
      <w:pPr>
        <w:jc w:val="left"/>
      </w:pPr>
      <w:r w:rsidRPr="00B45F83">
        <w:t>- yet (nhưng)</w:t>
      </w:r>
    </w:p>
    <w:p w14:paraId="635A1F62" w14:textId="77777777" w:rsidR="00B45F83" w:rsidRPr="00B45F83" w:rsidRDefault="00B45F83" w:rsidP="00B45F83">
      <w:pPr>
        <w:jc w:val="left"/>
      </w:pPr>
      <w:r w:rsidRPr="00B45F83">
        <w:rPr>
          <w:b/>
          <w:bCs/>
          <w:i/>
          <w:iCs/>
        </w:rPr>
        <w:t>E.g:</w:t>
      </w:r>
    </w:p>
    <w:p w14:paraId="1372D1C3" w14:textId="77777777" w:rsidR="00B45F83" w:rsidRPr="00B45F83" w:rsidRDefault="00B45F83" w:rsidP="00B45F83">
      <w:pPr>
        <w:jc w:val="left"/>
      </w:pPr>
      <w:r w:rsidRPr="00B45F83">
        <w:t>- You and I have the same bag: Bạn và tôi có chiếc túi giống nhau</w:t>
      </w:r>
    </w:p>
    <w:p w14:paraId="36E5F38B" w14:textId="77777777" w:rsidR="00B45F83" w:rsidRPr="00B45F83" w:rsidRDefault="00B45F83" w:rsidP="00B45F83">
      <w:pPr>
        <w:jc w:val="left"/>
      </w:pPr>
      <w:r w:rsidRPr="00B45F83">
        <w:t>- I like this phone but I don't have enough money to buy it : Tôi thích chiếc điện thoại này nhưng tôi không có đủ tiền mua nó.</w:t>
      </w:r>
      <w:r w:rsidRPr="00B45F83">
        <w:br/>
      </w:r>
    </w:p>
    <w:p w14:paraId="2EBCDCD6" w14:textId="1171A84B" w:rsidR="00B45F83" w:rsidRPr="00B45F83" w:rsidRDefault="00B45F83" w:rsidP="00B45F83">
      <w:pPr>
        <w:jc w:val="left"/>
      </w:pPr>
      <w:r w:rsidRPr="00B45F83">
        <w:rPr>
          <w:noProof/>
        </w:rPr>
        <w:lastRenderedPageBreak/>
        <w:drawing>
          <wp:inline distT="0" distB="0" distL="0" distR="0" wp14:anchorId="32B68362" wp14:editId="26D34102">
            <wp:extent cx="5238750" cy="3930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38750" cy="3930650"/>
                    </a:xfrm>
                    <a:prstGeom prst="rect">
                      <a:avLst/>
                    </a:prstGeom>
                    <a:noFill/>
                    <a:ln>
                      <a:noFill/>
                    </a:ln>
                  </pic:spPr>
                </pic:pic>
              </a:graphicData>
            </a:graphic>
          </wp:inline>
        </w:drawing>
      </w:r>
    </w:p>
    <w:p w14:paraId="1E70C035" w14:textId="77777777" w:rsidR="00B45F83" w:rsidRPr="00B45F83" w:rsidRDefault="00B45F83" w:rsidP="00B45F83">
      <w:pPr>
        <w:jc w:val="left"/>
        <w:rPr>
          <w:b/>
          <w:bCs/>
        </w:rPr>
      </w:pPr>
      <w:r w:rsidRPr="00B45F83">
        <w:rPr>
          <w:b/>
          <w:bCs/>
        </w:rPr>
        <w:t>2. Tương liên từ</w:t>
      </w:r>
    </w:p>
    <w:p w14:paraId="668A6926" w14:textId="77777777" w:rsidR="00B45F83" w:rsidRPr="00B45F83" w:rsidRDefault="00B45F83" w:rsidP="00B45F83">
      <w:pPr>
        <w:jc w:val="left"/>
      </w:pPr>
      <w:r w:rsidRPr="00B45F83">
        <w:t>Tương liên từ mà bạn hay gặp là kiểu có hai từ trở lên như both...and. Đây là liên từ được tạo thành bởi sự kết hợp của liên từ và từ khác. </w:t>
      </w:r>
    </w:p>
    <w:p w14:paraId="66F0C3F9" w14:textId="77777777" w:rsidR="00B45F83" w:rsidRPr="00B45F83" w:rsidRDefault="00B45F83" w:rsidP="00B45F83">
      <w:pPr>
        <w:jc w:val="left"/>
      </w:pPr>
      <w:r w:rsidRPr="00B45F83">
        <w:t>Tương liên từ được dùng để liên kết các cụm từ hay mệnh đề với chức năng tương đương, ngang hàng nhau về mặt ngữ pháp.</w:t>
      </w:r>
    </w:p>
    <w:p w14:paraId="3D9B1A3F" w14:textId="77777777" w:rsidR="00B45F83" w:rsidRPr="00B45F83" w:rsidRDefault="00B45F83" w:rsidP="00B45F83">
      <w:pPr>
        <w:jc w:val="left"/>
      </w:pPr>
      <w:r w:rsidRPr="00B45F83">
        <w:rPr>
          <w:b/>
          <w:bCs/>
        </w:rPr>
        <w:t>Các tương liên từ mà bạn hay gặp:</w:t>
      </w:r>
    </w:p>
    <w:p w14:paraId="024AC738" w14:textId="4DF11303" w:rsidR="00B45F83" w:rsidRPr="00B45F83" w:rsidRDefault="00B45F83" w:rsidP="00B45F83">
      <w:pPr>
        <w:jc w:val="left"/>
      </w:pPr>
      <w:r w:rsidRPr="00B45F83">
        <w:t>- either...or</w:t>
      </w:r>
      <w:r w:rsidR="00EB77A7">
        <w:rPr>
          <w:lang w:val="en-US"/>
        </w:rPr>
        <w:t>…</w:t>
      </w:r>
      <w:r w:rsidRPr="00B45F83">
        <w:t xml:space="preserve"> (hoặc cái này hoặc cái kia)</w:t>
      </w:r>
      <w:r w:rsidRPr="00B45F83">
        <w:br/>
      </w:r>
    </w:p>
    <w:p w14:paraId="09C96B24" w14:textId="3E19F761" w:rsidR="00B45F83" w:rsidRPr="00B45F83" w:rsidRDefault="00B45F83" w:rsidP="00B45F83">
      <w:pPr>
        <w:jc w:val="left"/>
      </w:pPr>
      <w:r w:rsidRPr="00B45F83">
        <w:t>- neither...nor</w:t>
      </w:r>
      <w:r w:rsidR="00EB77A7">
        <w:rPr>
          <w:lang w:val="en-US"/>
        </w:rPr>
        <w:t>…</w:t>
      </w:r>
      <w:r w:rsidRPr="00B45F83">
        <w:t xml:space="preserve"> (không cái này cũng không cái kia)</w:t>
      </w:r>
      <w:r w:rsidRPr="00B45F83">
        <w:br/>
      </w:r>
    </w:p>
    <w:p w14:paraId="0F1FF59D" w14:textId="77777777" w:rsidR="00B45F83" w:rsidRPr="00B45F83" w:rsidRDefault="00B45F83" w:rsidP="00B45F83">
      <w:pPr>
        <w:jc w:val="left"/>
      </w:pPr>
      <w:r w:rsidRPr="00B45F83">
        <w:t xml:space="preserve">- </w:t>
      </w:r>
      <w:r w:rsidRPr="00EB77A7">
        <w:rPr>
          <w:highlight w:val="yellow"/>
        </w:rPr>
        <w:t>not only...but also</w:t>
      </w:r>
      <w:r w:rsidRPr="00B45F83">
        <w:t xml:space="preserve"> (không những…mà còn)</w:t>
      </w:r>
      <w:r w:rsidRPr="00B45F83">
        <w:br/>
      </w:r>
    </w:p>
    <w:p w14:paraId="581E2E9D" w14:textId="77777777" w:rsidR="00B45F83" w:rsidRPr="00B45F83" w:rsidRDefault="00B45F83" w:rsidP="00B45F83">
      <w:pPr>
        <w:jc w:val="left"/>
      </w:pPr>
      <w:r w:rsidRPr="00B45F83">
        <w:t>- both...and (cả cái này và cái kia)</w:t>
      </w:r>
      <w:r w:rsidRPr="00B45F83">
        <w:br/>
      </w:r>
    </w:p>
    <w:p w14:paraId="18EF1C89" w14:textId="1EFF716E" w:rsidR="00B45F83" w:rsidRPr="00B45F83" w:rsidRDefault="00B45F83" w:rsidP="00B45F83">
      <w:pPr>
        <w:jc w:val="left"/>
      </w:pPr>
      <w:r w:rsidRPr="00B45F83">
        <w:t>- no sooner … than</w:t>
      </w:r>
      <w:r w:rsidR="00EB77A7">
        <w:rPr>
          <w:lang w:val="en-US"/>
        </w:rPr>
        <w:t>….</w:t>
      </w:r>
      <w:r w:rsidRPr="00B45F83">
        <w:t xml:space="preserve"> (ngay khi…thì…)</w:t>
      </w:r>
    </w:p>
    <w:p w14:paraId="28266752" w14:textId="77777777" w:rsidR="00B45F83" w:rsidRPr="00B45F83" w:rsidRDefault="00B45F83" w:rsidP="00B45F83">
      <w:pPr>
        <w:jc w:val="left"/>
      </w:pPr>
      <w:r w:rsidRPr="00B45F83">
        <w:t>E.g:</w:t>
      </w:r>
    </w:p>
    <w:p w14:paraId="64568D6D" w14:textId="77777777" w:rsidR="00B45F83" w:rsidRPr="00B45F83" w:rsidRDefault="00B45F83" w:rsidP="00B45F83">
      <w:pPr>
        <w:jc w:val="left"/>
      </w:pPr>
      <w:r w:rsidRPr="00B45F83">
        <w:lastRenderedPageBreak/>
        <w:t>- I like neither pork nor lamb: Tôi không thích thịt lợn và thịt bò.</w:t>
      </w:r>
    </w:p>
    <w:p w14:paraId="677C8A3A" w14:textId="77777777" w:rsidR="00B45F83" w:rsidRPr="00B45F83" w:rsidRDefault="00B45F83" w:rsidP="00B45F83">
      <w:pPr>
        <w:jc w:val="left"/>
      </w:pPr>
      <w:r w:rsidRPr="00B45F83">
        <w:t>- He not only handsome but also gentle: Anh ấy không chỉ đẹp trai mà còn hiền lành.</w:t>
      </w:r>
    </w:p>
    <w:p w14:paraId="2FCFC809" w14:textId="77777777" w:rsidR="00B45F83" w:rsidRPr="00B45F83" w:rsidRDefault="00B45F83" w:rsidP="00B45F83">
      <w:pPr>
        <w:jc w:val="left"/>
        <w:rPr>
          <w:b/>
          <w:bCs/>
        </w:rPr>
      </w:pPr>
      <w:r w:rsidRPr="00B45F83">
        <w:rPr>
          <w:b/>
          <w:bCs/>
        </w:rPr>
        <w:t>3. Liên từ phụ thuộc</w:t>
      </w:r>
    </w:p>
    <w:p w14:paraId="5139C980" w14:textId="77777777" w:rsidR="00B45F83" w:rsidRPr="00B45F83" w:rsidRDefault="00B45F83" w:rsidP="00B45F83">
      <w:pPr>
        <w:jc w:val="left"/>
      </w:pPr>
      <w:r w:rsidRPr="00B45F83">
        <w:t>Đây là loại liên từ dùng để nối giữa những nhóm từ hay mệnh đề có chức năng khác nhau, có liên kết chính phụ với nhau.</w:t>
      </w:r>
    </w:p>
    <w:p w14:paraId="30F4113D" w14:textId="77777777" w:rsidR="00B45F83" w:rsidRPr="00B45F83" w:rsidRDefault="00B45F83" w:rsidP="00B45F83">
      <w:pPr>
        <w:jc w:val="left"/>
      </w:pPr>
      <w:r w:rsidRPr="00B45F83">
        <w:t>Các liên từ phụ thuộc bạn hay gặp:</w:t>
      </w:r>
    </w:p>
    <w:p w14:paraId="1E460D8E" w14:textId="33EF90A0" w:rsidR="00B45F83" w:rsidRPr="00EB77A7" w:rsidRDefault="00B45F83" w:rsidP="00B45F83">
      <w:pPr>
        <w:jc w:val="left"/>
        <w:rPr>
          <w:lang w:val="en-US"/>
        </w:rPr>
      </w:pPr>
      <w:r w:rsidRPr="00B45F83">
        <w:t>- as long as (miễn là)</w:t>
      </w:r>
    </w:p>
    <w:p w14:paraId="0082C380" w14:textId="033218D7" w:rsidR="00B45F83" w:rsidRPr="00EB77A7" w:rsidRDefault="00B45F83" w:rsidP="00B45F83">
      <w:pPr>
        <w:jc w:val="left"/>
        <w:rPr>
          <w:lang w:val="en-US"/>
        </w:rPr>
      </w:pPr>
      <w:r w:rsidRPr="00B45F83">
        <w:t>- as soon as (ngay khi)</w:t>
      </w:r>
    </w:p>
    <w:p w14:paraId="3392C0D8" w14:textId="48AF52EA" w:rsidR="00B45F83" w:rsidRPr="00EB77A7" w:rsidRDefault="00B45F83" w:rsidP="00B45F83">
      <w:pPr>
        <w:jc w:val="left"/>
        <w:rPr>
          <w:lang w:val="en-US"/>
        </w:rPr>
      </w:pPr>
      <w:r w:rsidRPr="00EB77A7">
        <w:rPr>
          <w:highlight w:val="yellow"/>
        </w:rPr>
        <w:t>- in order that (để)</w:t>
      </w:r>
    </w:p>
    <w:p w14:paraId="1FFCF2EB" w14:textId="090CBF91" w:rsidR="00B45F83" w:rsidRPr="00EB77A7" w:rsidRDefault="00B45F83" w:rsidP="00B45F83">
      <w:pPr>
        <w:jc w:val="left"/>
        <w:rPr>
          <w:lang w:val="en-US"/>
        </w:rPr>
      </w:pPr>
      <w:r w:rsidRPr="00B45F83">
        <w:t>- so (bởi vậy)</w:t>
      </w:r>
    </w:p>
    <w:p w14:paraId="45FFD52F" w14:textId="491DC803" w:rsidR="00B45F83" w:rsidRPr="00EB77A7" w:rsidRDefault="00B45F83" w:rsidP="00B45F83">
      <w:pPr>
        <w:jc w:val="left"/>
        <w:rPr>
          <w:lang w:val="en-US"/>
        </w:rPr>
      </w:pPr>
      <w:r w:rsidRPr="00B45F83">
        <w:t>- if (nếu)</w:t>
      </w:r>
    </w:p>
    <w:p w14:paraId="02A249ED" w14:textId="168EE69F" w:rsidR="00B45F83" w:rsidRPr="00EB77A7" w:rsidRDefault="00B45F83" w:rsidP="00B45F83">
      <w:pPr>
        <w:jc w:val="left"/>
        <w:rPr>
          <w:lang w:val="en-US"/>
        </w:rPr>
      </w:pPr>
      <w:r w:rsidRPr="00B45F83">
        <w:t>- even if (kể cả nếu)</w:t>
      </w:r>
    </w:p>
    <w:p w14:paraId="26FABCCD" w14:textId="088C1D87" w:rsidR="00B45F83" w:rsidRPr="00EB77A7" w:rsidRDefault="00B45F83" w:rsidP="00B45F83">
      <w:pPr>
        <w:jc w:val="left"/>
        <w:rPr>
          <w:lang w:val="en-US"/>
        </w:rPr>
      </w:pPr>
      <w:r w:rsidRPr="00B45F83">
        <w:t>- unless (trừ khi)</w:t>
      </w:r>
    </w:p>
    <w:p w14:paraId="7C29C4AF" w14:textId="02556E88" w:rsidR="00B45F83" w:rsidRPr="00EB77A7" w:rsidRDefault="00B45F83" w:rsidP="00B45F83">
      <w:pPr>
        <w:jc w:val="left"/>
        <w:rPr>
          <w:lang w:val="en-US"/>
        </w:rPr>
      </w:pPr>
      <w:r w:rsidRPr="00B45F83">
        <w:t>- until (cho đến khi)</w:t>
      </w:r>
    </w:p>
    <w:p w14:paraId="696B77F7" w14:textId="227E0A82" w:rsidR="00B45F83" w:rsidRPr="00EB77A7" w:rsidRDefault="00B45F83" w:rsidP="00B45F83">
      <w:pPr>
        <w:jc w:val="left"/>
        <w:rPr>
          <w:lang w:val="en-US"/>
        </w:rPr>
      </w:pPr>
      <w:r w:rsidRPr="00B45F83">
        <w:t>- when (khi)</w:t>
      </w:r>
    </w:p>
    <w:p w14:paraId="5AE62B73" w14:textId="5865F26C" w:rsidR="00B45F83" w:rsidRPr="00EB77A7" w:rsidRDefault="00B45F83" w:rsidP="00B45F83">
      <w:pPr>
        <w:jc w:val="left"/>
        <w:rPr>
          <w:lang w:val="en-US"/>
        </w:rPr>
      </w:pPr>
      <w:r w:rsidRPr="00B45F83">
        <w:t>- where (ở đâu)</w:t>
      </w:r>
    </w:p>
    <w:p w14:paraId="4B1DCA1F" w14:textId="5A11F7DE" w:rsidR="00B45F83" w:rsidRPr="00EB77A7" w:rsidRDefault="00B45F83" w:rsidP="00B45F83">
      <w:pPr>
        <w:jc w:val="left"/>
        <w:rPr>
          <w:lang w:val="en-US"/>
        </w:rPr>
      </w:pPr>
      <w:r w:rsidRPr="00B45F83">
        <w:t>- whether (có khi)</w:t>
      </w:r>
    </w:p>
    <w:p w14:paraId="50DFDDF4" w14:textId="77777777" w:rsidR="00B45F83" w:rsidRPr="00B45F83" w:rsidRDefault="00B45F83" w:rsidP="00B45F83">
      <w:pPr>
        <w:jc w:val="left"/>
      </w:pPr>
      <w:r w:rsidRPr="00B45F83">
        <w:t>- while (trong khi)</w:t>
      </w:r>
    </w:p>
    <w:p w14:paraId="3752B98D" w14:textId="77777777" w:rsidR="00B45F83" w:rsidRPr="00B45F83" w:rsidRDefault="00B45F83" w:rsidP="00B45F83">
      <w:pPr>
        <w:jc w:val="left"/>
      </w:pPr>
      <w:r w:rsidRPr="00B45F83">
        <w:t>- Because ( Bởi vì)</w:t>
      </w:r>
    </w:p>
    <w:p w14:paraId="7BA51CE0" w14:textId="77777777" w:rsidR="00B45F83" w:rsidRPr="00B45F83" w:rsidRDefault="00B45F83" w:rsidP="00B45F83">
      <w:pPr>
        <w:jc w:val="left"/>
      </w:pPr>
      <w:r w:rsidRPr="00B45F83">
        <w:rPr>
          <w:b/>
          <w:bCs/>
          <w:i/>
          <w:iCs/>
        </w:rPr>
        <w:t>E.g:</w:t>
      </w:r>
    </w:p>
    <w:p w14:paraId="0851C898" w14:textId="26780D6A" w:rsidR="00B45F83" w:rsidRPr="00EB77A7" w:rsidRDefault="00B45F83" w:rsidP="00B45F83">
      <w:pPr>
        <w:jc w:val="left"/>
        <w:rPr>
          <w:lang w:val="en-US"/>
        </w:rPr>
      </w:pPr>
      <w:r w:rsidRPr="00B45F83">
        <w:t>- Nobody could hear her because she spoke too quietly: Không ai có thể nghe được bởi vì cô ấy nói quá</w:t>
      </w:r>
      <w:r w:rsidR="00EB77A7">
        <w:rPr>
          <w:lang w:val="en-US"/>
        </w:rPr>
        <w:t xml:space="preserve"> nhỏ</w:t>
      </w:r>
    </w:p>
    <w:p w14:paraId="44893594" w14:textId="77777777" w:rsidR="00B45F83" w:rsidRPr="00B45F83" w:rsidRDefault="00B45F83" w:rsidP="00B45F83">
      <w:pPr>
        <w:jc w:val="left"/>
      </w:pPr>
      <w:r w:rsidRPr="00B45F83">
        <w:t>- I leave the party because my dad call me : Tôi rời khỏi bữa tiệc bởi bố tôi gọi cho tôi.</w:t>
      </w:r>
    </w:p>
    <w:p w14:paraId="686F2C95" w14:textId="77777777" w:rsidR="00B45F83" w:rsidRPr="00B45F83" w:rsidRDefault="00B45F83" w:rsidP="00B45F83">
      <w:pPr>
        <w:jc w:val="left"/>
      </w:pPr>
      <w:r w:rsidRPr="00B45F83">
        <w:rPr>
          <w:b/>
          <w:bCs/>
        </w:rPr>
        <w:t>Lưu ý: Liên từ và giới từ</w:t>
      </w:r>
    </w:p>
    <w:p w14:paraId="0C0E3463" w14:textId="77777777" w:rsidR="00B45F83" w:rsidRPr="00B45F83" w:rsidRDefault="00B45F83" w:rsidP="00B45F83">
      <w:pPr>
        <w:jc w:val="left"/>
      </w:pPr>
      <w:r w:rsidRPr="00B45F83">
        <w:t>Bạn sẽ thấy một số liên từ phụ thuộc và giới từ giống nhau như:</w:t>
      </w:r>
    </w:p>
    <w:p w14:paraId="17FC6ECB" w14:textId="77777777" w:rsidR="00B45F83" w:rsidRPr="00B45F83" w:rsidRDefault="00B45F83" w:rsidP="00B45F83">
      <w:pPr>
        <w:numPr>
          <w:ilvl w:val="0"/>
          <w:numId w:val="1"/>
        </w:numPr>
        <w:jc w:val="left"/>
      </w:pPr>
      <w:r w:rsidRPr="00B45F83">
        <w:lastRenderedPageBreak/>
        <w:t>Because - Because of</w:t>
      </w:r>
    </w:p>
    <w:p w14:paraId="4A331765" w14:textId="77777777" w:rsidR="00B45F83" w:rsidRPr="00B45F83" w:rsidRDefault="00B45F83" w:rsidP="00B45F83">
      <w:pPr>
        <w:numPr>
          <w:ilvl w:val="0"/>
          <w:numId w:val="1"/>
        </w:numPr>
        <w:jc w:val="left"/>
      </w:pPr>
      <w:r w:rsidRPr="00B45F83">
        <w:t>While - During</w:t>
      </w:r>
    </w:p>
    <w:p w14:paraId="251559A1" w14:textId="73835775" w:rsidR="00B45F83" w:rsidRPr="001915AE" w:rsidRDefault="00B45F83" w:rsidP="001915AE">
      <w:pPr>
        <w:jc w:val="left"/>
        <w:rPr>
          <w:lang w:val="en-US"/>
        </w:rPr>
      </w:pPr>
      <w:r w:rsidRPr="00B45F83">
        <w:t>Although</w:t>
      </w:r>
      <w:r w:rsidR="001915AE">
        <w:rPr>
          <w:lang w:val="en-US"/>
        </w:rPr>
        <w:t xml:space="preserve"> + S +V</w:t>
      </w:r>
      <w:r w:rsidRPr="00B45F83">
        <w:t xml:space="preserve"> - Despite/ </w:t>
      </w:r>
      <w:r w:rsidR="001915AE">
        <w:rPr>
          <w:lang w:val="en-US"/>
        </w:rPr>
        <w:t>In spite of +</w:t>
      </w:r>
      <w:r w:rsidR="001915AE" w:rsidRPr="001915AE">
        <w:t xml:space="preserve"> </w:t>
      </w:r>
      <w:r w:rsidR="001915AE" w:rsidRPr="00B45F83">
        <w:t>một danh từ hoặc danh từ</w:t>
      </w:r>
      <w:r w:rsidR="001915AE">
        <w:rPr>
          <w:lang w:val="en-US"/>
        </w:rPr>
        <w:t xml:space="preserve"> động từ Ving</w:t>
      </w:r>
      <w:r w:rsidR="001915AE" w:rsidRPr="00B45F83">
        <w:t>.</w:t>
      </w:r>
    </w:p>
    <w:p w14:paraId="3F1C4A75" w14:textId="199AD053" w:rsidR="00B45F83" w:rsidRPr="00B45F83" w:rsidRDefault="00B45F83" w:rsidP="00B45F83">
      <w:pPr>
        <w:jc w:val="left"/>
        <w:rPr>
          <w:lang w:val="en-US"/>
        </w:rPr>
      </w:pPr>
      <w:r w:rsidRPr="00B45F83">
        <w:rPr>
          <w:highlight w:val="yellow"/>
          <w:lang w:val="en-US"/>
        </w:rPr>
        <w:t>Cách ghi nhớ:</w:t>
      </w:r>
    </w:p>
    <w:p w14:paraId="3B614398" w14:textId="77777777" w:rsidR="00B45F83" w:rsidRPr="00B45F83" w:rsidRDefault="00B45F83" w:rsidP="00B45F83">
      <w:pPr>
        <w:jc w:val="left"/>
      </w:pPr>
      <w:r w:rsidRPr="00B45F83">
        <w:t>- Liên từ + cụm từ/mệnh đề </w:t>
      </w:r>
    </w:p>
    <w:p w14:paraId="1D6AF6F0" w14:textId="5EFF4ACC" w:rsidR="00B45F83" w:rsidRPr="00B45F83" w:rsidRDefault="00B45F83" w:rsidP="00B45F83">
      <w:pPr>
        <w:jc w:val="left"/>
      </w:pPr>
      <w:r w:rsidRPr="00B45F83">
        <w:t>- Giới từ + một danh từ hoặc danh từ</w:t>
      </w:r>
      <w:r w:rsidR="001915AE">
        <w:rPr>
          <w:lang w:val="en-US"/>
        </w:rPr>
        <w:t xml:space="preserve"> động từ Ving</w:t>
      </w:r>
      <w:r w:rsidRPr="00B45F83">
        <w:t>.</w:t>
      </w:r>
    </w:p>
    <w:p w14:paraId="2B900B10" w14:textId="77777777" w:rsidR="00B45F83" w:rsidRPr="00B45F83" w:rsidRDefault="00B45F83" w:rsidP="00B45F83">
      <w:pPr>
        <w:jc w:val="left"/>
      </w:pPr>
      <w:r w:rsidRPr="00B45F83">
        <w:rPr>
          <w:b/>
          <w:bCs/>
        </w:rPr>
        <w:t>Một ví dụ như sau:</w:t>
      </w:r>
    </w:p>
    <w:p w14:paraId="50052F4A" w14:textId="77777777" w:rsidR="00B45F83" w:rsidRPr="00B45F83" w:rsidRDefault="00B45F83" w:rsidP="00B45F83">
      <w:pPr>
        <w:jc w:val="left"/>
      </w:pPr>
      <w:r w:rsidRPr="00B45F83">
        <w:t>- They go home during the rain. (Họ về nhà suốt lúc mưa.) - the rain là mạo từ + danh từ</w:t>
      </w:r>
    </w:p>
    <w:p w14:paraId="71F418D9" w14:textId="77777777" w:rsidR="00B45F83" w:rsidRPr="00B45F83" w:rsidRDefault="00B45F83" w:rsidP="00B45F83">
      <w:pPr>
        <w:jc w:val="left"/>
      </w:pPr>
      <w:r w:rsidRPr="00B45F83">
        <w:t>- They go home while it rain. (Họ về nhà trong khi trời mưa.)- it rain : mệnh đề</w:t>
      </w:r>
    </w:p>
    <w:p w14:paraId="0D6FD2CB" w14:textId="77777777" w:rsidR="00B45F83" w:rsidRPr="00B45F83" w:rsidRDefault="00B45F83" w:rsidP="00B45F83">
      <w:pPr>
        <w:jc w:val="left"/>
      </w:pPr>
      <w:r w:rsidRPr="00B45F83">
        <w:rPr>
          <w:b/>
          <w:bCs/>
        </w:rPr>
        <w:t>Exercise 1:</w:t>
      </w:r>
      <w:r w:rsidRPr="00B45F83">
        <w:t xml:space="preserve"> Chọn đáp án đúng nhất điền vào chỗ trống ở mỗi câu sau.</w:t>
      </w:r>
    </w:p>
    <w:p w14:paraId="15F66BFF" w14:textId="10BF2090" w:rsidR="00B45F83" w:rsidRPr="00B45F83" w:rsidRDefault="00B45F83" w:rsidP="00B45F83">
      <w:pPr>
        <w:jc w:val="left"/>
      </w:pPr>
      <w:r w:rsidRPr="00B45F83">
        <w:t>1. He got wet_______ he forgot his umbrella.</w:t>
      </w:r>
      <w:r w:rsidRPr="00B45F83">
        <w:br/>
        <w:t xml:space="preserve">A. because of </w:t>
      </w:r>
      <w:r w:rsidR="001915AE">
        <w:rPr>
          <w:lang w:val="en-US"/>
        </w:rPr>
        <w:t xml:space="preserve"> </w:t>
      </w:r>
      <w:r w:rsidRPr="001915AE">
        <w:rPr>
          <w:highlight w:val="yellow"/>
        </w:rPr>
        <w:t>B. because</w:t>
      </w:r>
      <w:r w:rsidRPr="00B45F83">
        <w:t xml:space="preserve"> C. but D. and</w:t>
      </w:r>
    </w:p>
    <w:p w14:paraId="2999DC98" w14:textId="77777777" w:rsidR="00B45F83" w:rsidRPr="00B45F83" w:rsidRDefault="00B45F83" w:rsidP="00B45F83">
      <w:pPr>
        <w:jc w:val="left"/>
      </w:pPr>
      <w:r w:rsidRPr="00B45F83">
        <w:t>2. He stops working _______ heavy raining.</w:t>
      </w:r>
      <w:r w:rsidRPr="00B45F83">
        <w:br/>
        <w:t xml:space="preserve">A. in spite of B. although C. despite </w:t>
      </w:r>
      <w:r w:rsidRPr="001915AE">
        <w:rPr>
          <w:highlight w:val="yellow"/>
        </w:rPr>
        <w:t>D. because of</w:t>
      </w:r>
    </w:p>
    <w:p w14:paraId="0EB08D96" w14:textId="77777777" w:rsidR="00B45F83" w:rsidRPr="00B45F83" w:rsidRDefault="00B45F83" w:rsidP="00B45F83">
      <w:pPr>
        <w:jc w:val="left"/>
      </w:pPr>
      <w:r w:rsidRPr="00B45F83">
        <w:t>3. They have a lot of difficulties in their life _______ their poverty.</w:t>
      </w:r>
      <w:r w:rsidRPr="00B45F83">
        <w:br/>
        <w:t xml:space="preserve">A. in spite of B. although C. because </w:t>
      </w:r>
      <w:r w:rsidRPr="008737A4">
        <w:rPr>
          <w:highlight w:val="yellow"/>
          <w:u w:val="single"/>
        </w:rPr>
        <w:t>D. because of</w:t>
      </w:r>
    </w:p>
    <w:p w14:paraId="26346938" w14:textId="641B5B2E" w:rsidR="00B45F83" w:rsidRPr="00B45F83" w:rsidRDefault="00B45F83" w:rsidP="00B45F83">
      <w:pPr>
        <w:jc w:val="left"/>
      </w:pPr>
      <w:r w:rsidRPr="00B45F83">
        <w:t>4. Tom wakes his parents up_______ playing the guitar very softly.</w:t>
      </w:r>
      <w:r w:rsidRPr="00B45F83">
        <w:br/>
        <w:t xml:space="preserve">A. because </w:t>
      </w:r>
      <w:r w:rsidR="008737A4">
        <w:rPr>
          <w:lang w:val="en-US"/>
        </w:rPr>
        <w:t xml:space="preserve"> </w:t>
      </w:r>
      <w:r w:rsidRPr="008737A4">
        <w:rPr>
          <w:highlight w:val="yellow"/>
        </w:rPr>
        <w:t>B. in spite of</w:t>
      </w:r>
      <w:r w:rsidRPr="00B45F83">
        <w:t xml:space="preserve"> </w:t>
      </w:r>
      <w:r w:rsidR="008737A4">
        <w:rPr>
          <w:lang w:val="en-US"/>
        </w:rPr>
        <w:t xml:space="preserve"> </w:t>
      </w:r>
      <w:r w:rsidRPr="00B45F83">
        <w:t xml:space="preserve">C. because of </w:t>
      </w:r>
      <w:r w:rsidR="008737A4">
        <w:rPr>
          <w:lang w:val="en-US"/>
        </w:rPr>
        <w:t xml:space="preserve"> </w:t>
      </w:r>
      <w:r w:rsidRPr="00B45F83">
        <w:t>D. although</w:t>
      </w:r>
    </w:p>
    <w:p w14:paraId="43B545E3" w14:textId="77777777" w:rsidR="00B45F83" w:rsidRPr="00B45F83" w:rsidRDefault="00B45F83" w:rsidP="00B45F83">
      <w:pPr>
        <w:jc w:val="left"/>
      </w:pPr>
      <w:r w:rsidRPr="00B45F83">
        <w:t>5. Nobody could hear her_______ she spoke too quietly.</w:t>
      </w:r>
      <w:r w:rsidRPr="00B45F83">
        <w:br/>
        <w:t xml:space="preserve">A. although </w:t>
      </w:r>
      <w:r w:rsidRPr="008737A4">
        <w:rPr>
          <w:highlight w:val="yellow"/>
        </w:rPr>
        <w:t>B. because</w:t>
      </w:r>
      <w:r w:rsidRPr="00B45F83">
        <w:t xml:space="preserve"> C. because of D. in spite of</w:t>
      </w:r>
    </w:p>
    <w:p w14:paraId="1C46E651" w14:textId="77777777" w:rsidR="00B45F83" w:rsidRPr="00B45F83" w:rsidRDefault="00B45F83" w:rsidP="00B45F83">
      <w:pPr>
        <w:jc w:val="left"/>
      </w:pPr>
      <w:r w:rsidRPr="00B45F83">
        <w:t>6. We decided to leave early _______the party was boring.</w:t>
      </w:r>
      <w:r w:rsidRPr="00B45F83">
        <w:br/>
        <w:t xml:space="preserve">A. although B. despite </w:t>
      </w:r>
      <w:r w:rsidRPr="008737A4">
        <w:rPr>
          <w:highlight w:val="yellow"/>
        </w:rPr>
        <w:t>C. because</w:t>
      </w:r>
      <w:r w:rsidRPr="00B45F83">
        <w:t xml:space="preserve"> D. because of</w:t>
      </w:r>
    </w:p>
    <w:p w14:paraId="66FE6486" w14:textId="14F114EF" w:rsidR="00B45F83" w:rsidRPr="00B45F83" w:rsidRDefault="00B45F83" w:rsidP="00B45F83">
      <w:pPr>
        <w:jc w:val="left"/>
      </w:pPr>
      <w:r w:rsidRPr="00B45F83">
        <w:t>7. Many people believe him__________ he often tells a lie.</w:t>
      </w:r>
      <w:r w:rsidRPr="00B45F83">
        <w:br/>
        <w:t>A. because B. in spite of</w:t>
      </w:r>
      <w:r w:rsidR="008737A4">
        <w:rPr>
          <w:lang w:val="en-US"/>
        </w:rPr>
        <w:t xml:space="preserve"> </w:t>
      </w:r>
      <w:r w:rsidRPr="00B45F83">
        <w:t xml:space="preserve"> </w:t>
      </w:r>
      <w:r w:rsidRPr="008737A4">
        <w:rPr>
          <w:highlight w:val="yellow"/>
        </w:rPr>
        <w:t>C. although</w:t>
      </w:r>
      <w:r w:rsidRPr="00B45F83">
        <w:t xml:space="preserve"> </w:t>
      </w:r>
      <w:r w:rsidR="008737A4">
        <w:rPr>
          <w:lang w:val="en-US"/>
        </w:rPr>
        <w:t xml:space="preserve"> </w:t>
      </w:r>
      <w:r w:rsidRPr="00B45F83">
        <w:t>D. because of</w:t>
      </w:r>
    </w:p>
    <w:p w14:paraId="4863643C" w14:textId="77777777" w:rsidR="00B45F83" w:rsidRPr="00B45F83" w:rsidRDefault="00B45F83" w:rsidP="00B45F83">
      <w:pPr>
        <w:jc w:val="left"/>
      </w:pPr>
      <w:r w:rsidRPr="00B45F83">
        <w:t>8. _______she was very hard working; she hardly earned enough to feed her family.</w:t>
      </w:r>
      <w:r w:rsidRPr="00B45F83">
        <w:br/>
        <w:t xml:space="preserve">A. In spite of B. Because C. Because of </w:t>
      </w:r>
      <w:r w:rsidRPr="008737A4">
        <w:rPr>
          <w:highlight w:val="yellow"/>
        </w:rPr>
        <w:t>D. Although</w:t>
      </w:r>
    </w:p>
    <w:p w14:paraId="28093FCB" w14:textId="77777777" w:rsidR="00B45F83" w:rsidRPr="00B45F83" w:rsidRDefault="00B45F83" w:rsidP="00B45F83">
      <w:pPr>
        <w:jc w:val="left"/>
      </w:pPr>
      <w:r w:rsidRPr="00B45F83">
        <w:lastRenderedPageBreak/>
        <w:t>9. _______her absence from class yesterday, she couldn’t understand the lesson.</w:t>
      </w:r>
      <w:r w:rsidRPr="00B45F83">
        <w:br/>
        <w:t xml:space="preserve">A. Although B. In spite of </w:t>
      </w:r>
      <w:r w:rsidRPr="002A317E">
        <w:rPr>
          <w:highlight w:val="yellow"/>
        </w:rPr>
        <w:t>C. Because of</w:t>
      </w:r>
      <w:r w:rsidRPr="00B45F83">
        <w:t xml:space="preserve"> D. Because</w:t>
      </w:r>
    </w:p>
    <w:p w14:paraId="05E11B1A" w14:textId="5D2A1C91" w:rsidR="00B45F83" w:rsidRPr="00B45F83" w:rsidRDefault="00B45F83" w:rsidP="00B45F83">
      <w:pPr>
        <w:jc w:val="left"/>
      </w:pPr>
      <w:r w:rsidRPr="00B45F83">
        <w:t>10. ______her poorness, she feels happy.</w:t>
      </w:r>
      <w:r w:rsidRPr="00B45F83">
        <w:br/>
        <w:t xml:space="preserve">A. Although </w:t>
      </w:r>
      <w:r w:rsidR="002A317E">
        <w:rPr>
          <w:lang w:val="en-US"/>
        </w:rPr>
        <w:t xml:space="preserve"> </w:t>
      </w:r>
      <w:r w:rsidRPr="00B45F83">
        <w:t xml:space="preserve">B. Because </w:t>
      </w:r>
      <w:r w:rsidR="002A317E">
        <w:rPr>
          <w:lang w:val="en-US"/>
        </w:rPr>
        <w:t xml:space="preserve"> </w:t>
      </w:r>
      <w:r w:rsidRPr="00B45F83">
        <w:t xml:space="preserve">C. If </w:t>
      </w:r>
      <w:r w:rsidR="002A317E">
        <w:rPr>
          <w:lang w:val="en-US"/>
        </w:rPr>
        <w:t xml:space="preserve"> </w:t>
      </w:r>
      <w:r w:rsidRPr="002A317E">
        <w:rPr>
          <w:highlight w:val="yellow"/>
        </w:rPr>
        <w:t>D. In spite of</w:t>
      </w:r>
    </w:p>
    <w:p w14:paraId="7B345C81" w14:textId="77777777" w:rsidR="00CA6E08" w:rsidRDefault="00CA6E08" w:rsidP="00B45F83">
      <w:pPr>
        <w:jc w:val="left"/>
      </w:pPr>
    </w:p>
    <w:sectPr w:rsidR="00CA6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85420"/>
    <w:multiLevelType w:val="multilevel"/>
    <w:tmpl w:val="4A12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688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F83"/>
    <w:rsid w:val="000228AA"/>
    <w:rsid w:val="001915AE"/>
    <w:rsid w:val="00270A88"/>
    <w:rsid w:val="002A317E"/>
    <w:rsid w:val="00701621"/>
    <w:rsid w:val="008737A4"/>
    <w:rsid w:val="0096377A"/>
    <w:rsid w:val="00B45F83"/>
    <w:rsid w:val="00CA6E08"/>
    <w:rsid w:val="00EB77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AF0C"/>
  <w15:chartTrackingRefBased/>
  <w15:docId w15:val="{AE6DEA4D-55C7-4FF3-B298-ADDFECE8D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F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F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F8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45F8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5F8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5F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5F8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5F8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5F8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F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F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F83"/>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45F8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5F8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5F8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5F8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5F8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5F8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5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F8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5F8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45F83"/>
    <w:pPr>
      <w:spacing w:before="160"/>
      <w:jc w:val="center"/>
    </w:pPr>
    <w:rPr>
      <w:i/>
      <w:iCs/>
      <w:color w:val="404040" w:themeColor="text1" w:themeTint="BF"/>
    </w:rPr>
  </w:style>
  <w:style w:type="character" w:customStyle="1" w:styleId="QuoteChar">
    <w:name w:val="Quote Char"/>
    <w:basedOn w:val="DefaultParagraphFont"/>
    <w:link w:val="Quote"/>
    <w:uiPriority w:val="29"/>
    <w:rsid w:val="00B45F83"/>
    <w:rPr>
      <w:i/>
      <w:iCs/>
      <w:color w:val="404040" w:themeColor="text1" w:themeTint="BF"/>
    </w:rPr>
  </w:style>
  <w:style w:type="paragraph" w:styleId="ListParagraph">
    <w:name w:val="List Paragraph"/>
    <w:basedOn w:val="Normal"/>
    <w:uiPriority w:val="34"/>
    <w:qFormat/>
    <w:rsid w:val="00B45F83"/>
    <w:pPr>
      <w:ind w:left="720"/>
      <w:contextualSpacing/>
    </w:pPr>
  </w:style>
  <w:style w:type="character" w:styleId="IntenseEmphasis">
    <w:name w:val="Intense Emphasis"/>
    <w:basedOn w:val="DefaultParagraphFont"/>
    <w:uiPriority w:val="21"/>
    <w:qFormat/>
    <w:rsid w:val="00B45F83"/>
    <w:rPr>
      <w:i/>
      <w:iCs/>
      <w:color w:val="0F4761" w:themeColor="accent1" w:themeShade="BF"/>
    </w:rPr>
  </w:style>
  <w:style w:type="paragraph" w:styleId="IntenseQuote">
    <w:name w:val="Intense Quote"/>
    <w:basedOn w:val="Normal"/>
    <w:next w:val="Normal"/>
    <w:link w:val="IntenseQuoteChar"/>
    <w:uiPriority w:val="30"/>
    <w:qFormat/>
    <w:rsid w:val="00B45F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F83"/>
    <w:rPr>
      <w:i/>
      <w:iCs/>
      <w:color w:val="0F4761" w:themeColor="accent1" w:themeShade="BF"/>
    </w:rPr>
  </w:style>
  <w:style w:type="character" w:styleId="IntenseReference">
    <w:name w:val="Intense Reference"/>
    <w:basedOn w:val="DefaultParagraphFont"/>
    <w:uiPriority w:val="32"/>
    <w:qFormat/>
    <w:rsid w:val="00B45F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434516">
      <w:bodyDiv w:val="1"/>
      <w:marLeft w:val="0"/>
      <w:marRight w:val="0"/>
      <w:marTop w:val="0"/>
      <w:marBottom w:val="0"/>
      <w:divBdr>
        <w:top w:val="none" w:sz="0" w:space="0" w:color="auto"/>
        <w:left w:val="none" w:sz="0" w:space="0" w:color="auto"/>
        <w:bottom w:val="none" w:sz="0" w:space="0" w:color="auto"/>
        <w:right w:val="none" w:sz="0" w:space="0" w:color="auto"/>
      </w:divBdr>
    </w:div>
    <w:div w:id="1395276229">
      <w:bodyDiv w:val="1"/>
      <w:marLeft w:val="0"/>
      <w:marRight w:val="0"/>
      <w:marTop w:val="0"/>
      <w:marBottom w:val="0"/>
      <w:divBdr>
        <w:top w:val="none" w:sz="0" w:space="0" w:color="auto"/>
        <w:left w:val="none" w:sz="0" w:space="0" w:color="auto"/>
        <w:bottom w:val="none" w:sz="0" w:space="0" w:color="auto"/>
        <w:right w:val="none" w:sz="0" w:space="0" w:color="auto"/>
      </w:divBdr>
    </w:div>
    <w:div w:id="1529827654">
      <w:bodyDiv w:val="1"/>
      <w:marLeft w:val="0"/>
      <w:marRight w:val="0"/>
      <w:marTop w:val="0"/>
      <w:marBottom w:val="0"/>
      <w:divBdr>
        <w:top w:val="none" w:sz="0" w:space="0" w:color="auto"/>
        <w:left w:val="none" w:sz="0" w:space="0" w:color="auto"/>
        <w:bottom w:val="none" w:sz="0" w:space="0" w:color="auto"/>
        <w:right w:val="none" w:sz="0" w:space="0" w:color="auto"/>
      </w:divBdr>
    </w:div>
    <w:div w:id="1729457307">
      <w:bodyDiv w:val="1"/>
      <w:marLeft w:val="0"/>
      <w:marRight w:val="0"/>
      <w:marTop w:val="0"/>
      <w:marBottom w:val="0"/>
      <w:divBdr>
        <w:top w:val="none" w:sz="0" w:space="0" w:color="auto"/>
        <w:left w:val="none" w:sz="0" w:space="0" w:color="auto"/>
        <w:bottom w:val="none" w:sz="0" w:space="0" w:color="auto"/>
        <w:right w:val="none" w:sz="0" w:space="0" w:color="auto"/>
      </w:divBdr>
    </w:div>
    <w:div w:id="1968848312">
      <w:bodyDiv w:val="1"/>
      <w:marLeft w:val="0"/>
      <w:marRight w:val="0"/>
      <w:marTop w:val="0"/>
      <w:marBottom w:val="0"/>
      <w:divBdr>
        <w:top w:val="none" w:sz="0" w:space="0" w:color="auto"/>
        <w:left w:val="none" w:sz="0" w:space="0" w:color="auto"/>
        <w:bottom w:val="none" w:sz="0" w:space="0" w:color="auto"/>
        <w:right w:val="none" w:sz="0" w:space="0" w:color="auto"/>
      </w:divBdr>
    </w:div>
    <w:div w:id="20294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2</cp:revision>
  <dcterms:created xsi:type="dcterms:W3CDTF">2026-02-23T09:18:00Z</dcterms:created>
  <dcterms:modified xsi:type="dcterms:W3CDTF">2026-02-27T17:39:00Z</dcterms:modified>
</cp:coreProperties>
</file>