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31314"/>
          <w:sz w:val="21"/>
          <w:szCs w:val="21"/>
          <w:highlight w:val="white"/>
        </w:rPr>
      </w:pPr>
      <w:r w:rsidDel="00000000" w:rsidR="00000000" w:rsidRPr="00000000">
        <w:rPr>
          <w:color w:val="131314"/>
          <w:sz w:val="21"/>
          <w:szCs w:val="21"/>
          <w:highlight w:val="white"/>
          <w:rtl w:val="0"/>
        </w:rPr>
        <w:t xml:space="preserve">Конспект занятия по теме </w:t>
      </w:r>
      <w:r w:rsidDel="00000000" w:rsidR="00000000" w:rsidRPr="00000000">
        <w:rPr>
          <w:b w:val="1"/>
          <w:bCs w:val="1"/>
          <w:color w:val="131314"/>
          <w:sz w:val="21"/>
          <w:szCs w:val="21"/>
          <w:highlight w:val="white"/>
          <w:rtl w:val="0"/>
        </w:rPr>
        <w:t xml:space="preserve">Mindfulness</w:t>
      </w:r>
      <w:r w:rsidDel="00000000" w:rsidR="00000000" w:rsidRPr="00000000">
        <w:rPr>
          <w:color w:val="131314"/>
          <w:sz w:val="21"/>
          <w:szCs w:val="21"/>
          <w:highlight w:val="white"/>
          <w:rtl w:val="0"/>
        </w:rPr>
        <w:t xml:space="preserve"> (Осознанность)</w:t>
      </w:r>
    </w:p>
    <w:p w:rsidR="00000000" w:rsidDel="00000000" w:rsidP="00000000" w:rsidRDefault="00000000" w:rsidRPr="00000000" w14:paraId="00000002">
      <w:pPr>
        <w:rPr>
          <w:color w:val="131314"/>
          <w:sz w:val="21"/>
          <w:szCs w:val="21"/>
          <w:highlight w:val="white"/>
        </w:rPr>
      </w:pPr>
      <w:r w:rsidDel="00000000" w:rsidR="00000000" w:rsidRPr="00000000">
        <w:rPr>
          <w:rtl w:val="0"/>
        </w:rPr>
      </w:r>
    </w:p>
    <w:p w:rsidR="00000000" w:rsidDel="00000000" w:rsidP="00000000" w:rsidRDefault="00000000" w:rsidRPr="00000000" w14:paraId="00000003">
      <w:pPr>
        <w:rPr>
          <w:color w:val="131314"/>
          <w:sz w:val="21"/>
          <w:szCs w:val="21"/>
          <w:highlight w:val="white"/>
        </w:rPr>
      </w:pPr>
      <w:r w:rsidDel="00000000" w:rsidR="00000000" w:rsidRPr="00000000">
        <w:rPr>
          <w:color w:val="131314"/>
          <w:sz w:val="21"/>
          <w:szCs w:val="21"/>
          <w:highlight w:val="white"/>
          <w:rtl w:val="0"/>
        </w:rPr>
        <w:t xml:space="preserve">Занятие было посвящено теоретическим основам и практическим упражнениям майндфулнесс, направленным на развитие внимания, повышение продуктивности в креативной работе и снижение уровня стресса.</w:t>
      </w:r>
    </w:p>
    <w:p w:rsidR="00000000" w:rsidDel="00000000" w:rsidP="00000000" w:rsidRDefault="00000000" w:rsidRPr="00000000" w14:paraId="00000004">
      <w:pPr>
        <w:rPr>
          <w:color w:val="131314"/>
          <w:sz w:val="21"/>
          <w:szCs w:val="21"/>
          <w:highlight w:val="white"/>
        </w:rPr>
      </w:pPr>
      <w:r w:rsidDel="00000000" w:rsidR="00000000" w:rsidRPr="00000000">
        <w:rPr>
          <w:rtl w:val="0"/>
        </w:rPr>
      </w:r>
    </w:p>
    <w:p w:rsidR="00000000" w:rsidDel="00000000" w:rsidP="00000000" w:rsidRDefault="00000000" w:rsidRPr="00000000" w14:paraId="00000005">
      <w:pPr>
        <w:rPr>
          <w:color w:val="131314"/>
          <w:sz w:val="21"/>
          <w:szCs w:val="21"/>
          <w:highlight w:val="white"/>
        </w:rPr>
      </w:pPr>
      <w:r w:rsidDel="00000000" w:rsidR="00000000" w:rsidRPr="00000000">
        <w:rPr>
          <w:color w:val="131314"/>
          <w:sz w:val="21"/>
          <w:szCs w:val="21"/>
          <w:highlight w:val="white"/>
          <w:rtl w:val="0"/>
        </w:rPr>
        <w:t xml:space="preserve">--------------------------------------------------------------------------------</w:t>
      </w:r>
    </w:p>
    <w:p w:rsidR="00000000" w:rsidDel="00000000" w:rsidP="00000000" w:rsidRDefault="00000000" w:rsidRPr="00000000" w14:paraId="00000006">
      <w:pPr>
        <w:rPr>
          <w:color w:val="131314"/>
          <w:sz w:val="21"/>
          <w:szCs w:val="21"/>
          <w:highlight w:val="white"/>
        </w:rPr>
      </w:pPr>
      <w:r w:rsidDel="00000000" w:rsidR="00000000" w:rsidRPr="00000000">
        <w:rPr>
          <w:rtl w:val="0"/>
        </w:rPr>
      </w:r>
    </w:p>
    <w:p w:rsidR="00000000" w:rsidDel="00000000" w:rsidP="00000000" w:rsidRDefault="00000000" w:rsidRPr="00000000" w14:paraId="00000007">
      <w:pPr>
        <w:rPr>
          <w:color w:val="131314"/>
          <w:sz w:val="21"/>
          <w:szCs w:val="21"/>
          <w:highlight w:val="white"/>
        </w:rPr>
      </w:pPr>
      <w:r w:rsidDel="00000000" w:rsidR="00000000" w:rsidRPr="00000000">
        <w:rPr>
          <w:color w:val="131314"/>
          <w:sz w:val="21"/>
          <w:szCs w:val="21"/>
          <w:highlight w:val="white"/>
          <w:rtl w:val="0"/>
        </w:rPr>
        <w:t xml:space="preserve">1. Введение и определение Mindfulness</w:t>
      </w:r>
    </w:p>
    <w:p w:rsidR="00000000" w:rsidDel="00000000" w:rsidP="00000000" w:rsidRDefault="00000000" w:rsidRPr="00000000" w14:paraId="00000008">
      <w:pPr>
        <w:rPr>
          <w:color w:val="131314"/>
          <w:sz w:val="21"/>
          <w:szCs w:val="21"/>
          <w:highlight w:val="white"/>
        </w:rPr>
      </w:pPr>
      <w:r w:rsidDel="00000000" w:rsidR="00000000" w:rsidRPr="00000000">
        <w:rPr>
          <w:rtl w:val="0"/>
        </w:rPr>
      </w:r>
    </w:p>
    <w:p w:rsidR="00000000" w:rsidDel="00000000" w:rsidP="00000000" w:rsidRDefault="00000000" w:rsidRPr="00000000" w14:paraId="00000009">
      <w:pPr>
        <w:rPr>
          <w:color w:val="131314"/>
          <w:sz w:val="21"/>
          <w:szCs w:val="21"/>
          <w:highlight w:val="white"/>
        </w:rPr>
      </w:pPr>
      <w:r w:rsidDel="00000000" w:rsidR="00000000" w:rsidRPr="00000000">
        <w:rPr>
          <w:color w:val="131314"/>
          <w:sz w:val="21"/>
          <w:szCs w:val="21"/>
          <w:highlight w:val="white"/>
          <w:rtl w:val="0"/>
        </w:rPr>
        <w:t xml:space="preserve">Преподаватель предложил студентам создать для себя </w:t>
      </w:r>
      <w:r w:rsidDel="00000000" w:rsidR="00000000" w:rsidRPr="00000000">
        <w:rPr>
          <w:b w:val="1"/>
          <w:bCs w:val="1"/>
          <w:color w:val="131314"/>
          <w:sz w:val="21"/>
          <w:szCs w:val="21"/>
          <w:highlight w:val="white"/>
          <w:rtl w:val="0"/>
        </w:rPr>
        <w:t xml:space="preserve">комфортное и безопасное пространство</w:t>
      </w:r>
      <w:r w:rsidDel="00000000" w:rsidR="00000000" w:rsidRPr="00000000">
        <w:rPr>
          <w:color w:val="131314"/>
          <w:sz w:val="21"/>
          <w:szCs w:val="21"/>
          <w:highlight w:val="white"/>
          <w:rtl w:val="0"/>
        </w:rPr>
        <w:t xml:space="preserve"> для работы и начать с оценки своего текущего состояния по шкале от 1 до 10.</w:t>
      </w:r>
    </w:p>
    <w:p w:rsidR="00000000" w:rsidDel="00000000" w:rsidP="00000000" w:rsidRDefault="00000000" w:rsidRPr="00000000" w14:paraId="0000000A">
      <w:pPr>
        <w:rPr>
          <w:color w:val="131314"/>
          <w:sz w:val="21"/>
          <w:szCs w:val="21"/>
          <w:highlight w:val="white"/>
        </w:rPr>
      </w:pPr>
      <w:r w:rsidDel="00000000" w:rsidR="00000000" w:rsidRPr="00000000">
        <w:rPr>
          <w:rtl w:val="0"/>
        </w:rPr>
      </w:r>
    </w:p>
    <w:p w:rsidR="00000000" w:rsidDel="00000000" w:rsidP="00000000" w:rsidRDefault="00000000" w:rsidRPr="00000000" w14:paraId="0000000B">
      <w:pPr>
        <w:rPr>
          <w:color w:val="131314"/>
          <w:sz w:val="21"/>
          <w:szCs w:val="21"/>
          <w:highlight w:val="white"/>
        </w:rPr>
      </w:pPr>
      <w:r w:rsidDel="00000000" w:rsidR="00000000" w:rsidRPr="00000000">
        <w:rPr>
          <w:color w:val="131314"/>
          <w:sz w:val="21"/>
          <w:szCs w:val="21"/>
          <w:highlight w:val="white"/>
          <w:rtl w:val="0"/>
        </w:rPr>
        <w:t xml:space="preserve">В начале лекции была приведена цитата известного человека в креативной индустрии, </w:t>
      </w:r>
      <w:r w:rsidDel="00000000" w:rsidR="00000000" w:rsidRPr="00000000">
        <w:rPr>
          <w:b w:val="1"/>
          <w:bCs w:val="1"/>
          <w:color w:val="131314"/>
          <w:sz w:val="21"/>
          <w:szCs w:val="21"/>
          <w:highlight w:val="white"/>
          <w:rtl w:val="0"/>
        </w:rPr>
        <w:t xml:space="preserve">Рика Рубина</w:t>
      </w:r>
      <w:r w:rsidDel="00000000" w:rsidR="00000000" w:rsidRPr="00000000">
        <w:rPr>
          <w:color w:val="131314"/>
          <w:sz w:val="21"/>
          <w:szCs w:val="21"/>
          <w:highlight w:val="white"/>
          <w:rtl w:val="0"/>
        </w:rPr>
        <w:t xml:space="preserve">, автора книги «Креатив акт». Рик Рубин, который писал свою книгу 7 лет и имеет 40-летний опыт работы в креативной индустрии, является доказательством того, что можно </w:t>
      </w:r>
      <w:r w:rsidDel="00000000" w:rsidR="00000000" w:rsidRPr="00000000">
        <w:rPr>
          <w:b w:val="1"/>
          <w:bCs w:val="1"/>
          <w:color w:val="131314"/>
          <w:sz w:val="21"/>
          <w:szCs w:val="21"/>
          <w:highlight w:val="white"/>
          <w:rtl w:val="0"/>
        </w:rPr>
        <w:t xml:space="preserve">не растерять свое внимание</w:t>
      </w:r>
      <w:r w:rsidDel="00000000" w:rsidR="00000000" w:rsidRPr="00000000">
        <w:rPr>
          <w:color w:val="131314"/>
          <w:sz w:val="21"/>
          <w:szCs w:val="21"/>
          <w:highlight w:val="white"/>
          <w:rtl w:val="0"/>
        </w:rPr>
        <w:t xml:space="preserve"> и продолжать видеть что-то новое в знакомых вещах.</w:t>
      </w:r>
    </w:p>
    <w:p w:rsidR="00000000" w:rsidDel="00000000" w:rsidP="00000000" w:rsidRDefault="00000000" w:rsidRPr="00000000" w14:paraId="0000000C">
      <w:pPr>
        <w:rPr>
          <w:color w:val="131314"/>
          <w:sz w:val="21"/>
          <w:szCs w:val="21"/>
          <w:highlight w:val="white"/>
        </w:rPr>
      </w:pPr>
      <w:r w:rsidDel="00000000" w:rsidR="00000000" w:rsidRPr="00000000">
        <w:rPr>
          <w:b w:val="1"/>
          <w:bCs w:val="1"/>
          <w:color w:val="131314"/>
          <w:sz w:val="21"/>
          <w:szCs w:val="21"/>
          <w:highlight w:val="white"/>
          <w:rtl w:val="0"/>
        </w:rPr>
        <w:t xml:space="preserve">Mindfulness</w:t>
      </w:r>
      <w:r w:rsidDel="00000000" w:rsidR="00000000" w:rsidRPr="00000000">
        <w:rPr>
          <w:color w:val="131314"/>
          <w:sz w:val="21"/>
          <w:szCs w:val="21"/>
          <w:highlight w:val="white"/>
          <w:rtl w:val="0"/>
        </w:rPr>
        <w:t xml:space="preserve"> был определен как </w:t>
      </w:r>
      <w:r w:rsidDel="00000000" w:rsidR="00000000" w:rsidRPr="00000000">
        <w:rPr>
          <w:b w:val="1"/>
          <w:bCs w:val="1"/>
          <w:color w:val="131314"/>
          <w:sz w:val="21"/>
          <w:szCs w:val="21"/>
          <w:highlight w:val="white"/>
          <w:rtl w:val="0"/>
        </w:rPr>
        <w:t xml:space="preserve">метод тренировки внимания</w:t>
      </w:r>
      <w:r w:rsidDel="00000000" w:rsidR="00000000" w:rsidRPr="00000000">
        <w:rPr>
          <w:color w:val="131314"/>
          <w:sz w:val="21"/>
          <w:szCs w:val="21"/>
          <w:highlight w:val="white"/>
          <w:rtl w:val="0"/>
        </w:rPr>
        <w:t xml:space="preserve">. Этот метод развивает навык умения сосредоточиться в любой момент времени на выбранном объекте и, что самое главное, </w:t>
      </w:r>
      <w:r w:rsidDel="00000000" w:rsidR="00000000" w:rsidRPr="00000000">
        <w:rPr>
          <w:b w:val="1"/>
          <w:bCs w:val="1"/>
          <w:color w:val="131314"/>
          <w:sz w:val="21"/>
          <w:szCs w:val="21"/>
          <w:highlight w:val="white"/>
          <w:rtl w:val="0"/>
        </w:rPr>
        <w:t xml:space="preserve">удерживать это внимание столько, сколько необходимо</w:t>
      </w:r>
      <w:r w:rsidDel="00000000" w:rsidR="00000000" w:rsidRPr="00000000">
        <w:rPr>
          <w:color w:val="131314"/>
          <w:sz w:val="21"/>
          <w:szCs w:val="21"/>
          <w:highlight w:val="white"/>
          <w:rtl w:val="0"/>
        </w:rPr>
        <w:t xml:space="preserve">.</w:t>
      </w:r>
    </w:p>
    <w:p w:rsidR="00000000" w:rsidDel="00000000" w:rsidP="00000000" w:rsidRDefault="00000000" w:rsidRPr="00000000" w14:paraId="0000000D">
      <w:pPr>
        <w:rPr>
          <w:color w:val="131314"/>
          <w:sz w:val="21"/>
          <w:szCs w:val="21"/>
          <w:highlight w:val="white"/>
        </w:rPr>
      </w:pPr>
      <w:r w:rsidDel="00000000" w:rsidR="00000000" w:rsidRPr="00000000">
        <w:rPr>
          <w:color w:val="131314"/>
          <w:sz w:val="21"/>
          <w:szCs w:val="21"/>
          <w:highlight w:val="white"/>
          <w:rtl w:val="0"/>
        </w:rPr>
        <w:t xml:space="preserve">2. Эксперименты с вниманием и многозадачностью</w:t>
      </w:r>
    </w:p>
    <w:p w:rsidR="00000000" w:rsidDel="00000000" w:rsidP="00000000" w:rsidRDefault="00000000" w:rsidRPr="00000000" w14:paraId="0000000E">
      <w:pPr>
        <w:rPr>
          <w:color w:val="131314"/>
          <w:sz w:val="21"/>
          <w:szCs w:val="21"/>
          <w:highlight w:val="white"/>
        </w:rPr>
      </w:pPr>
      <w:r w:rsidDel="00000000" w:rsidR="00000000" w:rsidRPr="00000000">
        <w:rPr>
          <w:color w:val="131314"/>
          <w:sz w:val="21"/>
          <w:szCs w:val="21"/>
          <w:highlight w:val="white"/>
          <w:rtl w:val="0"/>
        </w:rPr>
        <w:t xml:space="preserve">Был проведен эксперимент с вопросами:</w:t>
      </w:r>
    </w:p>
    <w:p w:rsidR="00000000" w:rsidDel="00000000" w:rsidP="00000000" w:rsidRDefault="00000000" w:rsidRPr="00000000" w14:paraId="0000000F">
      <w:pPr>
        <w:rPr>
          <w:color w:val="131314"/>
          <w:sz w:val="21"/>
          <w:szCs w:val="21"/>
          <w:highlight w:val="white"/>
        </w:rPr>
      </w:pPr>
      <w:r w:rsidDel="00000000" w:rsidR="00000000" w:rsidRPr="00000000">
        <w:rPr>
          <w:color w:val="131314"/>
          <w:sz w:val="21"/>
          <w:szCs w:val="21"/>
          <w:highlight w:val="white"/>
          <w:rtl w:val="0"/>
        </w:rPr>
        <w:t xml:space="preserve">1. Что вы сейчас делаете?</w:t>
      </w:r>
    </w:p>
    <w:p w:rsidR="00000000" w:rsidDel="00000000" w:rsidP="00000000" w:rsidRDefault="00000000" w:rsidRPr="00000000" w14:paraId="00000010">
      <w:pPr>
        <w:rPr>
          <w:color w:val="131314"/>
          <w:sz w:val="21"/>
          <w:szCs w:val="21"/>
          <w:highlight w:val="white"/>
        </w:rPr>
      </w:pPr>
      <w:r w:rsidDel="00000000" w:rsidR="00000000" w:rsidRPr="00000000">
        <w:rPr>
          <w:color w:val="131314"/>
          <w:sz w:val="21"/>
          <w:szCs w:val="21"/>
          <w:highlight w:val="white"/>
          <w:rtl w:val="0"/>
        </w:rPr>
        <w:t xml:space="preserve">2. О чем вы сейчас думаете?</w:t>
      </w:r>
    </w:p>
    <w:p w:rsidR="00000000" w:rsidDel="00000000" w:rsidP="00000000" w:rsidRDefault="00000000" w:rsidRPr="00000000" w14:paraId="00000011">
      <w:pPr>
        <w:rPr>
          <w:color w:val="131314"/>
          <w:sz w:val="21"/>
          <w:szCs w:val="21"/>
          <w:highlight w:val="white"/>
        </w:rPr>
      </w:pPr>
      <w:r w:rsidDel="00000000" w:rsidR="00000000" w:rsidRPr="00000000">
        <w:rPr>
          <w:color w:val="131314"/>
          <w:sz w:val="21"/>
          <w:szCs w:val="21"/>
          <w:highlight w:val="white"/>
          <w:rtl w:val="0"/>
        </w:rPr>
        <w:t xml:space="preserve">Большинство людей отмечают, что ответы на эти вопросы </w:t>
      </w:r>
      <w:r w:rsidDel="00000000" w:rsidR="00000000" w:rsidRPr="00000000">
        <w:rPr>
          <w:b w:val="1"/>
          <w:bCs w:val="1"/>
          <w:color w:val="131314"/>
          <w:sz w:val="21"/>
          <w:szCs w:val="21"/>
          <w:highlight w:val="white"/>
          <w:rtl w:val="0"/>
        </w:rPr>
        <w:t xml:space="preserve">не совпадают</w:t>
      </w:r>
      <w:r w:rsidDel="00000000" w:rsidR="00000000" w:rsidRPr="00000000">
        <w:rPr>
          <w:color w:val="131314"/>
          <w:sz w:val="21"/>
          <w:szCs w:val="21"/>
          <w:highlight w:val="white"/>
          <w:rtl w:val="0"/>
        </w:rPr>
        <w:t xml:space="preserve">.</w:t>
      </w:r>
    </w:p>
    <w:p w:rsidR="00000000" w:rsidDel="00000000" w:rsidP="00000000" w:rsidRDefault="00000000" w:rsidRPr="00000000" w14:paraId="00000012">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Ограниченная пропускная способность внимания</w:t>
      </w:r>
    </w:p>
    <w:p w:rsidR="00000000" w:rsidDel="00000000" w:rsidP="00000000" w:rsidRDefault="00000000" w:rsidRPr="00000000" w14:paraId="00000013">
      <w:pPr>
        <w:rPr>
          <w:color w:val="131314"/>
          <w:sz w:val="21"/>
          <w:szCs w:val="21"/>
          <w:highlight w:val="white"/>
        </w:rPr>
      </w:pPr>
      <w:r w:rsidDel="00000000" w:rsidR="00000000" w:rsidRPr="00000000">
        <w:rPr>
          <w:color w:val="131314"/>
          <w:sz w:val="21"/>
          <w:szCs w:val="21"/>
          <w:highlight w:val="white"/>
          <w:rtl w:val="0"/>
        </w:rPr>
        <w:t xml:space="preserve">Наше внимание имеет </w:t>
      </w:r>
      <w:r w:rsidDel="00000000" w:rsidR="00000000" w:rsidRPr="00000000">
        <w:rPr>
          <w:b w:val="1"/>
          <w:bCs w:val="1"/>
          <w:color w:val="131314"/>
          <w:sz w:val="21"/>
          <w:szCs w:val="21"/>
          <w:highlight w:val="white"/>
          <w:rtl w:val="0"/>
        </w:rPr>
        <w:t xml:space="preserve">ограниченную пропускную способность</w:t>
      </w:r>
      <w:r w:rsidDel="00000000" w:rsidR="00000000" w:rsidRPr="00000000">
        <w:rPr>
          <w:color w:val="131314"/>
          <w:sz w:val="21"/>
          <w:szCs w:val="21"/>
          <w:highlight w:val="white"/>
          <w:rtl w:val="0"/>
        </w:rPr>
        <w:t xml:space="preserve">. Оно "не резиновое", и мы не можем совмещать огромное количество вещей, особенно если внимание не натренировано.</w:t>
      </w:r>
    </w:p>
    <w:p w:rsidR="00000000" w:rsidDel="00000000" w:rsidP="00000000" w:rsidRDefault="00000000" w:rsidRPr="00000000" w14:paraId="00000014">
      <w:pPr>
        <w:rPr>
          <w:color w:val="131314"/>
          <w:sz w:val="21"/>
          <w:szCs w:val="21"/>
          <w:highlight w:val="white"/>
        </w:rPr>
      </w:pPr>
      <w:r w:rsidDel="00000000" w:rsidR="00000000" w:rsidRPr="00000000">
        <w:rPr>
          <w:rtl w:val="0"/>
        </w:rPr>
      </w:r>
    </w:p>
    <w:p w:rsidR="00000000" w:rsidDel="00000000" w:rsidP="00000000" w:rsidRDefault="00000000" w:rsidRPr="00000000" w14:paraId="00000015">
      <w:pPr>
        <w:rPr>
          <w:color w:val="131314"/>
          <w:sz w:val="21"/>
          <w:szCs w:val="21"/>
          <w:highlight w:val="white"/>
        </w:rPr>
      </w:pPr>
      <w:r w:rsidDel="00000000" w:rsidR="00000000" w:rsidRPr="00000000">
        <w:rPr>
          <w:color w:val="131314"/>
          <w:sz w:val="21"/>
          <w:szCs w:val="21"/>
          <w:highlight w:val="white"/>
          <w:rtl w:val="0"/>
        </w:rPr>
        <w:t xml:space="preserve">Исследование 2011 года показало, что когда ответы на вопросы «Что вы делаете?» и «О чем вы думаете?» не совпадают, люди </w:t>
      </w:r>
      <w:r w:rsidDel="00000000" w:rsidR="00000000" w:rsidRPr="00000000">
        <w:rPr>
          <w:b w:val="1"/>
          <w:bCs w:val="1"/>
          <w:color w:val="131314"/>
          <w:sz w:val="21"/>
          <w:szCs w:val="21"/>
          <w:highlight w:val="white"/>
          <w:rtl w:val="0"/>
        </w:rPr>
        <w:t xml:space="preserve">чувствуют себя хуже</w:t>
      </w:r>
      <w:r w:rsidDel="00000000" w:rsidR="00000000" w:rsidRPr="00000000">
        <w:rPr>
          <w:color w:val="131314"/>
          <w:sz w:val="21"/>
          <w:szCs w:val="21"/>
          <w:highlight w:val="white"/>
          <w:rtl w:val="0"/>
        </w:rPr>
        <w:t xml:space="preserve">. Это сложнее для нервной системы и мозга, и мы не получаем удовольствия (не входим в состояние потока). Одновременное выполнение нескольких процессов приводит к «перегреву», незаметно влияя на настроение.</w:t>
      </w:r>
    </w:p>
    <w:p w:rsidR="00000000" w:rsidDel="00000000" w:rsidP="00000000" w:rsidRDefault="00000000" w:rsidRPr="00000000" w14:paraId="00000016">
      <w:pPr>
        <w:rPr>
          <w:color w:val="131314"/>
          <w:sz w:val="21"/>
          <w:szCs w:val="21"/>
          <w:highlight w:val="white"/>
        </w:rPr>
      </w:pPr>
      <w:r w:rsidDel="00000000" w:rsidR="00000000" w:rsidRPr="00000000">
        <w:rPr>
          <w:rtl w:val="0"/>
        </w:rPr>
      </w:r>
    </w:p>
    <w:p w:rsidR="00000000" w:rsidDel="00000000" w:rsidP="00000000" w:rsidRDefault="00000000" w:rsidRPr="00000000" w14:paraId="00000017">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Тренировка концентрации</w:t>
      </w:r>
    </w:p>
    <w:p w:rsidR="00000000" w:rsidDel="00000000" w:rsidP="00000000" w:rsidRDefault="00000000" w:rsidRPr="00000000" w14:paraId="00000018">
      <w:pPr>
        <w:rPr>
          <w:color w:val="131314"/>
          <w:sz w:val="21"/>
          <w:szCs w:val="21"/>
          <w:highlight w:val="white"/>
        </w:rPr>
      </w:pPr>
      <w:r w:rsidDel="00000000" w:rsidR="00000000" w:rsidRPr="00000000">
        <w:rPr>
          <w:color w:val="131314"/>
          <w:sz w:val="21"/>
          <w:szCs w:val="21"/>
          <w:highlight w:val="white"/>
          <w:rtl w:val="0"/>
        </w:rPr>
        <w:t xml:space="preserve">Концентрация нужна для достижения </w:t>
      </w:r>
      <w:r w:rsidDel="00000000" w:rsidR="00000000" w:rsidRPr="00000000">
        <w:rPr>
          <w:b w:val="1"/>
          <w:bCs w:val="1"/>
          <w:color w:val="131314"/>
          <w:sz w:val="21"/>
          <w:szCs w:val="21"/>
          <w:highlight w:val="white"/>
          <w:rtl w:val="0"/>
        </w:rPr>
        <w:t xml:space="preserve">ясности ума вместо фрустрации и прокрастинации</w:t>
      </w:r>
      <w:r w:rsidDel="00000000" w:rsidR="00000000" w:rsidRPr="00000000">
        <w:rPr>
          <w:color w:val="131314"/>
          <w:sz w:val="21"/>
          <w:szCs w:val="21"/>
          <w:highlight w:val="white"/>
          <w:rtl w:val="0"/>
        </w:rPr>
        <w:t xml:space="preserve">. Фрустрация и прокрастинация часто возникают, когда не хватает ресурса внимания, чтобы направить его на конкретную задачу и заниматься ею.</w:t>
      </w:r>
    </w:p>
    <w:p w:rsidR="00000000" w:rsidDel="00000000" w:rsidP="00000000" w:rsidRDefault="00000000" w:rsidRPr="00000000" w14:paraId="00000019">
      <w:pPr>
        <w:rPr>
          <w:color w:val="131314"/>
          <w:sz w:val="21"/>
          <w:szCs w:val="21"/>
          <w:highlight w:val="white"/>
        </w:rPr>
      </w:pPr>
      <w:r w:rsidDel="00000000" w:rsidR="00000000" w:rsidRPr="00000000">
        <w:rPr>
          <w:color w:val="131314"/>
          <w:sz w:val="21"/>
          <w:szCs w:val="21"/>
          <w:highlight w:val="white"/>
          <w:rtl w:val="0"/>
        </w:rPr>
        <w:t xml:space="preserve">Был проведен 45-секундный эксперимент с наблюдением за </w:t>
      </w:r>
      <w:r w:rsidDel="00000000" w:rsidR="00000000" w:rsidRPr="00000000">
        <w:rPr>
          <w:b w:val="1"/>
          <w:bCs w:val="1"/>
          <w:color w:val="131314"/>
          <w:sz w:val="21"/>
          <w:szCs w:val="21"/>
          <w:highlight w:val="white"/>
          <w:rtl w:val="0"/>
        </w:rPr>
        <w:t xml:space="preserve">дыханием</w:t>
      </w:r>
      <w:r w:rsidDel="00000000" w:rsidR="00000000" w:rsidRPr="00000000">
        <w:rPr>
          <w:color w:val="131314"/>
          <w:sz w:val="21"/>
          <w:szCs w:val="21"/>
          <w:highlight w:val="white"/>
          <w:rtl w:val="0"/>
        </w:rPr>
        <w:t xml:space="preserve"> (вдохом и выдохом). Студенты отметили, что больше сил потратили на </w:t>
      </w:r>
      <w:r w:rsidDel="00000000" w:rsidR="00000000" w:rsidRPr="00000000">
        <w:rPr>
          <w:b w:val="1"/>
          <w:bCs w:val="1"/>
          <w:color w:val="131314"/>
          <w:sz w:val="21"/>
          <w:szCs w:val="21"/>
          <w:highlight w:val="white"/>
          <w:rtl w:val="0"/>
        </w:rPr>
        <w:t xml:space="preserve">борьбу с отвлечениями</w:t>
      </w:r>
      <w:r w:rsidDel="00000000" w:rsidR="00000000" w:rsidRPr="00000000">
        <w:rPr>
          <w:color w:val="131314"/>
          <w:sz w:val="21"/>
          <w:szCs w:val="21"/>
          <w:highlight w:val="white"/>
          <w:rtl w:val="0"/>
        </w:rPr>
        <w:t xml:space="preserve"> или на замечание отвлечений.</w:t>
      </w:r>
    </w:p>
    <w:p w:rsidR="00000000" w:rsidDel="00000000" w:rsidP="00000000" w:rsidRDefault="00000000" w:rsidRPr="00000000" w14:paraId="0000001A">
      <w:pPr>
        <w:rPr>
          <w:color w:val="131314"/>
          <w:sz w:val="21"/>
          <w:szCs w:val="21"/>
          <w:highlight w:val="white"/>
        </w:rPr>
      </w:pPr>
      <w:r w:rsidDel="00000000" w:rsidR="00000000" w:rsidRPr="00000000">
        <w:rPr>
          <w:b w:val="1"/>
          <w:bCs w:val="1"/>
          <w:color w:val="131314"/>
          <w:sz w:val="21"/>
          <w:szCs w:val="21"/>
          <w:highlight w:val="white"/>
          <w:rtl w:val="0"/>
        </w:rPr>
        <w:t xml:space="preserve">Ключевой вывод из практики:</w:t>
      </w:r>
      <w:r w:rsidDel="00000000" w:rsidR="00000000" w:rsidRPr="00000000">
        <w:rPr>
          <w:color w:val="131314"/>
          <w:sz w:val="21"/>
          <w:szCs w:val="21"/>
          <w:highlight w:val="white"/>
          <w:rtl w:val="0"/>
        </w:rPr>
        <w:t xml:space="preserve"> Цель тренировок mindfulness не в том, чтобы не отвлекаться, а в том, чтобы </w:t>
      </w:r>
      <w:r w:rsidDel="00000000" w:rsidR="00000000" w:rsidRPr="00000000">
        <w:rPr>
          <w:b w:val="1"/>
          <w:bCs w:val="1"/>
          <w:color w:val="131314"/>
          <w:sz w:val="21"/>
          <w:szCs w:val="21"/>
          <w:highlight w:val="white"/>
          <w:rtl w:val="0"/>
        </w:rPr>
        <w:t xml:space="preserve">заметить момент отвлечения и суметь вернуть свое внимание</w:t>
      </w:r>
      <w:r w:rsidDel="00000000" w:rsidR="00000000" w:rsidRPr="00000000">
        <w:rPr>
          <w:color w:val="131314"/>
          <w:sz w:val="21"/>
          <w:szCs w:val="21"/>
          <w:highlight w:val="white"/>
          <w:rtl w:val="0"/>
        </w:rPr>
        <w:t xml:space="preserve"> к выбранному объекту или задаче. Этот процесс похож на тренировку в спортзале: отвлеклись — вернули, отвлеклись — вернули.</w:t>
      </w:r>
    </w:p>
    <w:p w:rsidR="00000000" w:rsidDel="00000000" w:rsidP="00000000" w:rsidRDefault="00000000" w:rsidRPr="00000000" w14:paraId="0000001B">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Цена переключения внимания (Switch Cost)</w:t>
      </w:r>
    </w:p>
    <w:p w:rsidR="00000000" w:rsidDel="00000000" w:rsidP="00000000" w:rsidRDefault="00000000" w:rsidRPr="00000000" w14:paraId="0000001C">
      <w:pPr>
        <w:rPr>
          <w:color w:val="131314"/>
          <w:sz w:val="21"/>
          <w:szCs w:val="21"/>
          <w:highlight w:val="white"/>
        </w:rPr>
      </w:pPr>
      <w:r w:rsidDel="00000000" w:rsidR="00000000" w:rsidRPr="00000000">
        <w:rPr>
          <w:color w:val="131314"/>
          <w:sz w:val="21"/>
          <w:szCs w:val="21"/>
          <w:highlight w:val="white"/>
          <w:rtl w:val="0"/>
        </w:rPr>
        <w:t xml:space="preserve">Был проведен эксперимент, в ходе которого студенты пытались одновременно заполнять две строчки: фразу «Я создаю кайфовые идеи» и цифры от 1 до 22, переключаясь между ними. Большинство обнаружило, что выполнять это задание параллельно </w:t>
      </w:r>
      <w:r w:rsidDel="00000000" w:rsidR="00000000" w:rsidRPr="00000000">
        <w:rPr>
          <w:b w:val="1"/>
          <w:bCs w:val="1"/>
          <w:color w:val="131314"/>
          <w:sz w:val="21"/>
          <w:szCs w:val="21"/>
          <w:highlight w:val="white"/>
          <w:rtl w:val="0"/>
        </w:rPr>
        <w:t xml:space="preserve">неудобно, сложно и приводит к ошибкам</w:t>
      </w:r>
      <w:r w:rsidDel="00000000" w:rsidR="00000000" w:rsidRPr="00000000">
        <w:rPr>
          <w:color w:val="131314"/>
          <w:sz w:val="21"/>
          <w:szCs w:val="21"/>
          <w:highlight w:val="white"/>
          <w:rtl w:val="0"/>
        </w:rPr>
        <w:t xml:space="preserve">.</w:t>
      </w:r>
    </w:p>
    <w:p w:rsidR="00000000" w:rsidDel="00000000" w:rsidP="00000000" w:rsidRDefault="00000000" w:rsidRPr="00000000" w14:paraId="0000001D">
      <w:pPr>
        <w:rPr>
          <w:color w:val="131314"/>
          <w:sz w:val="21"/>
          <w:szCs w:val="21"/>
          <w:highlight w:val="white"/>
        </w:rPr>
      </w:pPr>
      <w:r w:rsidDel="00000000" w:rsidR="00000000" w:rsidRPr="00000000">
        <w:rPr>
          <w:b w:val="1"/>
          <w:bCs w:val="1"/>
          <w:color w:val="131314"/>
          <w:sz w:val="21"/>
          <w:szCs w:val="21"/>
          <w:highlight w:val="white"/>
          <w:rtl w:val="0"/>
        </w:rPr>
        <w:t xml:space="preserve">Многозадачность</w:t>
      </w:r>
      <w:r w:rsidDel="00000000" w:rsidR="00000000" w:rsidRPr="00000000">
        <w:rPr>
          <w:color w:val="131314"/>
          <w:sz w:val="21"/>
          <w:szCs w:val="21"/>
          <w:highlight w:val="white"/>
          <w:rtl w:val="0"/>
        </w:rPr>
        <w:t xml:space="preserve"> на самом деле является </w:t>
      </w:r>
      <w:r w:rsidDel="00000000" w:rsidR="00000000" w:rsidRPr="00000000">
        <w:rPr>
          <w:b w:val="1"/>
          <w:bCs w:val="1"/>
          <w:color w:val="131314"/>
          <w:sz w:val="21"/>
          <w:szCs w:val="21"/>
          <w:highlight w:val="white"/>
          <w:rtl w:val="0"/>
        </w:rPr>
        <w:t xml:space="preserve">быстрым переключением внимания</w:t>
      </w:r>
      <w:r w:rsidDel="00000000" w:rsidR="00000000" w:rsidRPr="00000000">
        <w:rPr>
          <w:color w:val="131314"/>
          <w:sz w:val="21"/>
          <w:szCs w:val="21"/>
          <w:highlight w:val="white"/>
          <w:rtl w:val="0"/>
        </w:rPr>
        <w:t xml:space="preserve"> между задачами. Это переключение имеет свою цену, называемую </w:t>
      </w:r>
      <w:r w:rsidDel="00000000" w:rsidR="00000000" w:rsidRPr="00000000">
        <w:rPr>
          <w:b w:val="1"/>
          <w:bCs w:val="1"/>
          <w:color w:val="131314"/>
          <w:sz w:val="21"/>
          <w:szCs w:val="21"/>
          <w:highlight w:val="white"/>
          <w:rtl w:val="0"/>
        </w:rPr>
        <w:t xml:space="preserve">switch cost</w:t>
      </w:r>
      <w:r w:rsidDel="00000000" w:rsidR="00000000" w:rsidRPr="00000000">
        <w:rPr>
          <w:color w:val="131314"/>
          <w:sz w:val="21"/>
          <w:szCs w:val="21"/>
          <w:highlight w:val="white"/>
          <w:rtl w:val="0"/>
        </w:rPr>
        <w:t xml:space="preserve"> (цена переключения внимания).</w:t>
      </w:r>
    </w:p>
    <w:p w:rsidR="00000000" w:rsidDel="00000000" w:rsidP="00000000" w:rsidRDefault="00000000" w:rsidRPr="00000000" w14:paraId="0000001E">
      <w:pPr>
        <w:rPr>
          <w:b w:val="1"/>
          <w:bCs w:val="1"/>
          <w:color w:val="131314"/>
          <w:sz w:val="21"/>
          <w:szCs w:val="21"/>
          <w:highlight w:val="white"/>
        </w:rPr>
      </w:pPr>
      <w:r w:rsidDel="00000000" w:rsidR="00000000" w:rsidRPr="00000000">
        <w:rPr>
          <w:b w:val="1"/>
          <w:bCs w:val="1"/>
          <w:color w:val="131314"/>
          <w:sz w:val="21"/>
          <w:szCs w:val="21"/>
          <w:highlight w:val="white"/>
          <w:rtl w:val="0"/>
        </w:rPr>
        <w:t xml:space="preserve">Побочные эффекты многозадачности:</w:t>
      </w:r>
    </w:p>
    <w:p w:rsidR="00000000" w:rsidDel="00000000" w:rsidP="00000000" w:rsidRDefault="00000000" w:rsidRPr="00000000" w14:paraId="0000001F">
      <w:pPr>
        <w:rPr>
          <w:color w:val="131314"/>
          <w:sz w:val="21"/>
          <w:szCs w:val="21"/>
          <w:highlight w:val="white"/>
        </w:rPr>
      </w:pPr>
      <w:r w:rsidDel="00000000" w:rsidR="00000000" w:rsidRPr="00000000">
        <w:rPr>
          <w:color w:val="131314"/>
          <w:sz w:val="21"/>
          <w:szCs w:val="21"/>
          <w:highlight w:val="white"/>
          <w:rtl w:val="0"/>
        </w:rPr>
        <w:t xml:space="preserve">• Трата большего времени (чем меньше внимания, тем хуже результат).</w:t>
      </w:r>
    </w:p>
    <w:p w:rsidR="00000000" w:rsidDel="00000000" w:rsidP="00000000" w:rsidRDefault="00000000" w:rsidRPr="00000000" w14:paraId="00000020">
      <w:pPr>
        <w:rPr>
          <w:color w:val="131314"/>
          <w:sz w:val="21"/>
          <w:szCs w:val="21"/>
          <w:highlight w:val="white"/>
        </w:rPr>
      </w:pPr>
      <w:r w:rsidDel="00000000" w:rsidR="00000000" w:rsidRPr="00000000">
        <w:rPr>
          <w:color w:val="131314"/>
          <w:sz w:val="21"/>
          <w:szCs w:val="21"/>
          <w:highlight w:val="white"/>
          <w:rtl w:val="0"/>
        </w:rPr>
        <w:t xml:space="preserve">• Трата больше сил и энергии (мозг напрягается, следя за двумя объектами).</w:t>
      </w:r>
    </w:p>
    <w:p w:rsidR="00000000" w:rsidDel="00000000" w:rsidP="00000000" w:rsidRDefault="00000000" w:rsidRPr="00000000" w14:paraId="00000021">
      <w:pPr>
        <w:rPr>
          <w:color w:val="131314"/>
          <w:sz w:val="21"/>
          <w:szCs w:val="21"/>
          <w:highlight w:val="white"/>
        </w:rPr>
      </w:pPr>
      <w:r w:rsidDel="00000000" w:rsidR="00000000" w:rsidRPr="00000000">
        <w:rPr>
          <w:color w:val="131314"/>
          <w:sz w:val="21"/>
          <w:szCs w:val="21"/>
          <w:highlight w:val="white"/>
          <w:rtl w:val="0"/>
        </w:rPr>
        <w:t xml:space="preserve">• Увеличение количества ошибок.</w:t>
      </w:r>
    </w:p>
    <w:p w:rsidR="00000000" w:rsidDel="00000000" w:rsidP="00000000" w:rsidRDefault="00000000" w:rsidRPr="00000000" w14:paraId="00000022">
      <w:pPr>
        <w:rPr>
          <w:color w:val="131314"/>
          <w:sz w:val="21"/>
          <w:szCs w:val="21"/>
          <w:highlight w:val="white"/>
        </w:rPr>
      </w:pPr>
      <w:r w:rsidDel="00000000" w:rsidR="00000000" w:rsidRPr="00000000">
        <w:rPr>
          <w:color w:val="131314"/>
          <w:sz w:val="21"/>
          <w:szCs w:val="21"/>
          <w:highlight w:val="white"/>
          <w:rtl w:val="0"/>
        </w:rPr>
        <w:t xml:space="preserve">• Переключение внимания отнимает </w:t>
      </w:r>
      <w:r w:rsidDel="00000000" w:rsidR="00000000" w:rsidRPr="00000000">
        <w:rPr>
          <w:b w:val="1"/>
          <w:bCs w:val="1"/>
          <w:color w:val="131314"/>
          <w:sz w:val="21"/>
          <w:szCs w:val="21"/>
          <w:highlight w:val="white"/>
          <w:rtl w:val="0"/>
        </w:rPr>
        <w:t xml:space="preserve">до 40% продуктивного времени</w:t>
      </w:r>
      <w:r w:rsidDel="00000000" w:rsidR="00000000" w:rsidRPr="00000000">
        <w:rPr>
          <w:color w:val="131314"/>
          <w:sz w:val="21"/>
          <w:szCs w:val="21"/>
          <w:highlight w:val="white"/>
          <w:rtl w:val="0"/>
        </w:rPr>
        <w:t xml:space="preserve">.</w:t>
      </w:r>
    </w:p>
    <w:p w:rsidR="00000000" w:rsidDel="00000000" w:rsidP="00000000" w:rsidRDefault="00000000" w:rsidRPr="00000000" w14:paraId="00000023">
      <w:pPr>
        <w:rPr>
          <w:color w:val="131314"/>
          <w:sz w:val="21"/>
          <w:szCs w:val="21"/>
          <w:highlight w:val="white"/>
        </w:rPr>
      </w:pPr>
      <w:r w:rsidDel="00000000" w:rsidR="00000000" w:rsidRPr="00000000">
        <w:rPr>
          <w:color w:val="131314"/>
          <w:sz w:val="21"/>
          <w:szCs w:val="21"/>
          <w:highlight w:val="white"/>
          <w:rtl w:val="0"/>
        </w:rPr>
        <w:t xml:space="preserve">• После отвлечения требуется 15–30 минут на то, чтобы вернуть внимание и заново погрузиться в задачу.</w:t>
      </w:r>
    </w:p>
    <w:p w:rsidR="00000000" w:rsidDel="00000000" w:rsidP="00000000" w:rsidRDefault="00000000" w:rsidRPr="00000000" w14:paraId="00000024">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Управление вниманием</w:t>
      </w:r>
    </w:p>
    <w:p w:rsidR="00000000" w:rsidDel="00000000" w:rsidP="00000000" w:rsidRDefault="00000000" w:rsidRPr="00000000" w14:paraId="00000025">
      <w:pPr>
        <w:rPr>
          <w:color w:val="131314"/>
          <w:sz w:val="21"/>
          <w:szCs w:val="21"/>
          <w:highlight w:val="white"/>
        </w:rPr>
      </w:pPr>
      <w:r w:rsidDel="00000000" w:rsidR="00000000" w:rsidRPr="00000000">
        <w:rPr>
          <w:color w:val="131314"/>
          <w:sz w:val="21"/>
          <w:szCs w:val="21"/>
          <w:highlight w:val="white"/>
          <w:rtl w:val="0"/>
        </w:rPr>
        <w:t xml:space="preserve">Mindfulness тренирует </w:t>
      </w:r>
      <w:r w:rsidDel="00000000" w:rsidR="00000000" w:rsidRPr="00000000">
        <w:rPr>
          <w:b w:val="1"/>
          <w:bCs w:val="1"/>
          <w:color w:val="131314"/>
          <w:sz w:val="21"/>
          <w:szCs w:val="21"/>
          <w:highlight w:val="white"/>
          <w:rtl w:val="0"/>
        </w:rPr>
        <w:t xml:space="preserve">способность управлять вниманием</w:t>
      </w:r>
      <w:r w:rsidDel="00000000" w:rsidR="00000000" w:rsidRPr="00000000">
        <w:rPr>
          <w:color w:val="131314"/>
          <w:sz w:val="21"/>
          <w:szCs w:val="21"/>
          <w:highlight w:val="white"/>
          <w:rtl w:val="0"/>
        </w:rPr>
        <w:t xml:space="preserve"> (не контролировать, а управлять). Это включает умение </w:t>
      </w:r>
      <w:r w:rsidDel="00000000" w:rsidR="00000000" w:rsidRPr="00000000">
        <w:rPr>
          <w:b w:val="1"/>
          <w:bCs w:val="1"/>
          <w:color w:val="131314"/>
          <w:sz w:val="21"/>
          <w:szCs w:val="21"/>
          <w:highlight w:val="white"/>
          <w:rtl w:val="0"/>
        </w:rPr>
        <w:t xml:space="preserve">выбрать цель, направить на нее внимание и удерживать его</w:t>
      </w:r>
      <w:r w:rsidDel="00000000" w:rsidR="00000000" w:rsidRPr="00000000">
        <w:rPr>
          <w:color w:val="131314"/>
          <w:sz w:val="21"/>
          <w:szCs w:val="21"/>
          <w:highlight w:val="white"/>
          <w:rtl w:val="0"/>
        </w:rPr>
        <w:t xml:space="preserve">.</w:t>
      </w:r>
    </w:p>
    <w:p w:rsidR="00000000" w:rsidDel="00000000" w:rsidP="00000000" w:rsidRDefault="00000000" w:rsidRPr="00000000" w14:paraId="00000026">
      <w:pPr>
        <w:rPr>
          <w:color w:val="131314"/>
          <w:sz w:val="21"/>
          <w:szCs w:val="21"/>
          <w:highlight w:val="white"/>
        </w:rPr>
      </w:pPr>
      <w:r w:rsidDel="00000000" w:rsidR="00000000" w:rsidRPr="00000000">
        <w:rPr>
          <w:color w:val="131314"/>
          <w:sz w:val="21"/>
          <w:szCs w:val="21"/>
          <w:highlight w:val="white"/>
          <w:rtl w:val="0"/>
        </w:rPr>
        <w:t xml:space="preserve">Тренировки mindfulness взаимодействуют с </w:t>
      </w:r>
      <w:r w:rsidDel="00000000" w:rsidR="00000000" w:rsidRPr="00000000">
        <w:rPr>
          <w:b w:val="1"/>
          <w:bCs w:val="1"/>
          <w:color w:val="131314"/>
          <w:sz w:val="21"/>
          <w:szCs w:val="21"/>
          <w:highlight w:val="white"/>
          <w:rtl w:val="0"/>
        </w:rPr>
        <w:t xml:space="preserve">префронтальной корой</w:t>
      </w:r>
      <w:r w:rsidDel="00000000" w:rsidR="00000000" w:rsidRPr="00000000">
        <w:rPr>
          <w:color w:val="131314"/>
          <w:sz w:val="21"/>
          <w:szCs w:val="21"/>
          <w:highlight w:val="white"/>
          <w:rtl w:val="0"/>
        </w:rPr>
        <w:t xml:space="preserve">, усиливая:</w:t>
      </w:r>
    </w:p>
    <w:p w:rsidR="00000000" w:rsidDel="00000000" w:rsidP="00000000" w:rsidRDefault="00000000" w:rsidRPr="00000000" w14:paraId="00000027">
      <w:pPr>
        <w:rPr>
          <w:color w:val="131314"/>
          <w:sz w:val="21"/>
          <w:szCs w:val="21"/>
          <w:highlight w:val="white"/>
        </w:rPr>
      </w:pPr>
      <w:r w:rsidDel="00000000" w:rsidR="00000000" w:rsidRPr="00000000">
        <w:rPr>
          <w:color w:val="131314"/>
          <w:sz w:val="21"/>
          <w:szCs w:val="21"/>
          <w:highlight w:val="white"/>
          <w:rtl w:val="0"/>
        </w:rPr>
        <w:t xml:space="preserve">1. </w:t>
      </w:r>
      <w:r w:rsidDel="00000000" w:rsidR="00000000" w:rsidRPr="00000000">
        <w:rPr>
          <w:b w:val="1"/>
          <w:bCs w:val="1"/>
          <w:color w:val="131314"/>
          <w:sz w:val="21"/>
          <w:szCs w:val="21"/>
          <w:highlight w:val="white"/>
          <w:rtl w:val="0"/>
        </w:rPr>
        <w:t xml:space="preserve">Избирательное внимание:</w:t>
      </w:r>
      <w:r w:rsidDel="00000000" w:rsidR="00000000" w:rsidRPr="00000000">
        <w:rPr>
          <w:color w:val="131314"/>
          <w:sz w:val="21"/>
          <w:szCs w:val="21"/>
          <w:highlight w:val="white"/>
          <w:rtl w:val="0"/>
        </w:rPr>
        <w:t xml:space="preserve"> Навык направлять внимание на нужный объект, замечая его, и при этом </w:t>
      </w:r>
      <w:r w:rsidDel="00000000" w:rsidR="00000000" w:rsidRPr="00000000">
        <w:rPr>
          <w:b w:val="1"/>
          <w:bCs w:val="1"/>
          <w:color w:val="131314"/>
          <w:sz w:val="21"/>
          <w:szCs w:val="21"/>
          <w:highlight w:val="white"/>
          <w:rtl w:val="0"/>
        </w:rPr>
        <w:t xml:space="preserve">приглушать</w:t>
      </w:r>
      <w:r w:rsidDel="00000000" w:rsidR="00000000" w:rsidRPr="00000000">
        <w:rPr>
          <w:color w:val="131314"/>
          <w:sz w:val="21"/>
          <w:szCs w:val="21"/>
          <w:highlight w:val="white"/>
          <w:rtl w:val="0"/>
        </w:rPr>
        <w:t xml:space="preserve"> отвлечения.</w:t>
      </w:r>
    </w:p>
    <w:p w:rsidR="00000000" w:rsidDel="00000000" w:rsidP="00000000" w:rsidRDefault="00000000" w:rsidRPr="00000000" w14:paraId="00000028">
      <w:pPr>
        <w:rPr>
          <w:color w:val="131314"/>
          <w:sz w:val="21"/>
          <w:szCs w:val="21"/>
          <w:highlight w:val="white"/>
        </w:rPr>
      </w:pPr>
      <w:r w:rsidDel="00000000" w:rsidR="00000000" w:rsidRPr="00000000">
        <w:rPr>
          <w:color w:val="131314"/>
          <w:sz w:val="21"/>
          <w:szCs w:val="21"/>
          <w:highlight w:val="white"/>
          <w:rtl w:val="0"/>
        </w:rPr>
        <w:t xml:space="preserve">2. </w:t>
      </w:r>
      <w:r w:rsidDel="00000000" w:rsidR="00000000" w:rsidRPr="00000000">
        <w:rPr>
          <w:b w:val="1"/>
          <w:bCs w:val="1"/>
          <w:color w:val="131314"/>
          <w:sz w:val="21"/>
          <w:szCs w:val="21"/>
          <w:highlight w:val="white"/>
          <w:rtl w:val="0"/>
        </w:rPr>
        <w:t xml:space="preserve">Емкость рабочей памяти:</w:t>
      </w:r>
      <w:r w:rsidDel="00000000" w:rsidR="00000000" w:rsidRPr="00000000">
        <w:rPr>
          <w:color w:val="131314"/>
          <w:sz w:val="21"/>
          <w:szCs w:val="21"/>
          <w:highlight w:val="white"/>
          <w:rtl w:val="0"/>
        </w:rPr>
        <w:t xml:space="preserve"> Память становится более вместительной и объемной, позволяя удерживать больше задач в голове (важно для Helicopter View в креативной работе).</w:t>
      </w:r>
    </w:p>
    <w:p w:rsidR="00000000" w:rsidDel="00000000" w:rsidP="00000000" w:rsidRDefault="00000000" w:rsidRPr="00000000" w14:paraId="00000029">
      <w:pPr>
        <w:rPr>
          <w:color w:val="131314"/>
          <w:sz w:val="21"/>
          <w:szCs w:val="21"/>
          <w:highlight w:val="white"/>
        </w:rPr>
      </w:pPr>
      <w:r w:rsidDel="00000000" w:rsidR="00000000" w:rsidRPr="00000000">
        <w:rPr>
          <w:color w:val="131314"/>
          <w:sz w:val="21"/>
          <w:szCs w:val="21"/>
          <w:highlight w:val="white"/>
          <w:rtl w:val="0"/>
        </w:rPr>
        <w:t xml:space="preserve">3. </w:t>
      </w:r>
      <w:r w:rsidDel="00000000" w:rsidR="00000000" w:rsidRPr="00000000">
        <w:rPr>
          <w:b w:val="1"/>
          <w:bCs w:val="1"/>
          <w:color w:val="131314"/>
          <w:sz w:val="21"/>
          <w:szCs w:val="21"/>
          <w:highlight w:val="white"/>
          <w:rtl w:val="0"/>
        </w:rPr>
        <w:t xml:space="preserve">Исполнительный контроль (сила воли):</w:t>
      </w:r>
      <w:r w:rsidDel="00000000" w:rsidR="00000000" w:rsidRPr="00000000">
        <w:rPr>
          <w:color w:val="131314"/>
          <w:sz w:val="21"/>
          <w:szCs w:val="21"/>
          <w:highlight w:val="white"/>
          <w:rtl w:val="0"/>
        </w:rPr>
        <w:t xml:space="preserve"> Удержание внимания столько, сколько необходимо, а не столько, сколько "получилось".</w:t>
      </w:r>
    </w:p>
    <w:p w:rsidR="00000000" w:rsidDel="00000000" w:rsidP="00000000" w:rsidRDefault="00000000" w:rsidRPr="00000000" w14:paraId="0000002A">
      <w:pPr>
        <w:rPr>
          <w:color w:val="131314"/>
          <w:sz w:val="21"/>
          <w:szCs w:val="21"/>
          <w:highlight w:val="white"/>
        </w:rPr>
      </w:pPr>
      <w:r w:rsidDel="00000000" w:rsidR="00000000" w:rsidRPr="00000000">
        <w:rPr>
          <w:color w:val="131314"/>
          <w:sz w:val="21"/>
          <w:szCs w:val="21"/>
          <w:highlight w:val="white"/>
          <w:rtl w:val="0"/>
        </w:rPr>
        <w:t xml:space="preserve">3. Mindfulness в креативе и обучении</w:t>
      </w:r>
    </w:p>
    <w:p w:rsidR="00000000" w:rsidDel="00000000" w:rsidP="00000000" w:rsidRDefault="00000000" w:rsidRPr="00000000" w14:paraId="0000002B">
      <w:pPr>
        <w:rPr>
          <w:color w:val="131314"/>
          <w:sz w:val="21"/>
          <w:szCs w:val="21"/>
          <w:highlight w:val="white"/>
        </w:rPr>
      </w:pPr>
      <w:r w:rsidDel="00000000" w:rsidR="00000000" w:rsidRPr="00000000">
        <w:rPr>
          <w:color w:val="131314"/>
          <w:sz w:val="21"/>
          <w:szCs w:val="21"/>
          <w:highlight w:val="white"/>
          <w:rtl w:val="0"/>
        </w:rPr>
        <w:t xml:space="preserve">Результат тренировки внимания — </w:t>
      </w:r>
      <w:r w:rsidDel="00000000" w:rsidR="00000000" w:rsidRPr="00000000">
        <w:rPr>
          <w:b w:val="1"/>
          <w:bCs w:val="1"/>
          <w:color w:val="131314"/>
          <w:sz w:val="21"/>
          <w:szCs w:val="21"/>
          <w:highlight w:val="white"/>
          <w:rtl w:val="0"/>
        </w:rPr>
        <w:t xml:space="preserve">способность удерживать внимание на выбранном объекте без лишнего напряжения</w:t>
      </w:r>
      <w:r w:rsidDel="00000000" w:rsidR="00000000" w:rsidRPr="00000000">
        <w:rPr>
          <w:color w:val="131314"/>
          <w:sz w:val="21"/>
          <w:szCs w:val="21"/>
          <w:highlight w:val="white"/>
          <w:rtl w:val="0"/>
        </w:rPr>
        <w:t xml:space="preserve">.</w:t>
      </w:r>
    </w:p>
    <w:p w:rsidR="00000000" w:rsidDel="00000000" w:rsidP="00000000" w:rsidRDefault="00000000" w:rsidRPr="00000000" w14:paraId="0000002C">
      <w:pPr>
        <w:rPr>
          <w:b w:val="1"/>
          <w:bCs w:val="1"/>
          <w:color w:val="131314"/>
          <w:sz w:val="21"/>
          <w:szCs w:val="21"/>
          <w:highlight w:val="white"/>
        </w:rPr>
      </w:pPr>
      <w:r w:rsidDel="00000000" w:rsidR="00000000" w:rsidRPr="00000000">
        <w:rPr>
          <w:b w:val="1"/>
          <w:bCs w:val="1"/>
          <w:color w:val="131314"/>
          <w:sz w:val="21"/>
          <w:szCs w:val="21"/>
          <w:highlight w:val="white"/>
          <w:rtl w:val="0"/>
        </w:rPr>
        <w:t xml:space="preserve">Умение концентрироваться в креативе помогает:</w:t>
      </w:r>
    </w:p>
    <w:p w:rsidR="00000000" w:rsidDel="00000000" w:rsidP="00000000" w:rsidRDefault="00000000" w:rsidRPr="00000000" w14:paraId="0000002D">
      <w:pPr>
        <w:rPr>
          <w:color w:val="131314"/>
          <w:sz w:val="21"/>
          <w:szCs w:val="21"/>
          <w:highlight w:val="white"/>
        </w:rPr>
      </w:pPr>
      <w:r w:rsidDel="00000000" w:rsidR="00000000" w:rsidRPr="00000000">
        <w:rPr>
          <w:color w:val="131314"/>
          <w:sz w:val="21"/>
          <w:szCs w:val="21"/>
          <w:highlight w:val="white"/>
          <w:rtl w:val="0"/>
        </w:rPr>
        <w:t xml:space="preserve">• Работать со сжатыми сроками.</w:t>
      </w:r>
    </w:p>
    <w:p w:rsidR="00000000" w:rsidDel="00000000" w:rsidP="00000000" w:rsidRDefault="00000000" w:rsidRPr="00000000" w14:paraId="0000002E">
      <w:pPr>
        <w:rPr>
          <w:color w:val="131314"/>
          <w:sz w:val="21"/>
          <w:szCs w:val="21"/>
          <w:highlight w:val="white"/>
        </w:rPr>
      </w:pPr>
      <w:r w:rsidDel="00000000" w:rsidR="00000000" w:rsidRPr="00000000">
        <w:rPr>
          <w:color w:val="131314"/>
          <w:sz w:val="21"/>
          <w:szCs w:val="21"/>
          <w:highlight w:val="white"/>
          <w:rtl w:val="0"/>
        </w:rPr>
        <w:t xml:space="preserve">• Удерживать в голове большие планы и полную картину.</w:t>
      </w:r>
    </w:p>
    <w:p w:rsidR="00000000" w:rsidDel="00000000" w:rsidP="00000000" w:rsidRDefault="00000000" w:rsidRPr="00000000" w14:paraId="0000002F">
      <w:pPr>
        <w:rPr>
          <w:color w:val="131314"/>
          <w:sz w:val="21"/>
          <w:szCs w:val="21"/>
          <w:highlight w:val="white"/>
        </w:rPr>
      </w:pPr>
      <w:r w:rsidDel="00000000" w:rsidR="00000000" w:rsidRPr="00000000">
        <w:rPr>
          <w:color w:val="131314"/>
          <w:sz w:val="21"/>
          <w:szCs w:val="21"/>
          <w:highlight w:val="white"/>
          <w:rtl w:val="0"/>
        </w:rPr>
        <w:t xml:space="preserve">• Эффективно переключаться между разными задачами, брендами и ролями.</w:t>
      </w:r>
    </w:p>
    <w:p w:rsidR="00000000" w:rsidDel="00000000" w:rsidP="00000000" w:rsidRDefault="00000000" w:rsidRPr="00000000" w14:paraId="00000030">
      <w:pPr>
        <w:rPr>
          <w:color w:val="131314"/>
          <w:sz w:val="21"/>
          <w:szCs w:val="21"/>
          <w:highlight w:val="white"/>
        </w:rPr>
      </w:pPr>
      <w:r w:rsidDel="00000000" w:rsidR="00000000" w:rsidRPr="00000000">
        <w:rPr>
          <w:color w:val="131314"/>
          <w:sz w:val="21"/>
          <w:szCs w:val="21"/>
          <w:highlight w:val="white"/>
          <w:rtl w:val="0"/>
        </w:rPr>
        <w:t xml:space="preserve">• Осознанное переключение: возможность самому решить, когда переключиться с рабочих процессов на занятие, чтобы получить больше информации и удовольствия.</w:t>
      </w:r>
    </w:p>
    <w:p w:rsidR="00000000" w:rsidDel="00000000" w:rsidP="00000000" w:rsidRDefault="00000000" w:rsidRPr="00000000" w14:paraId="00000031">
      <w:pPr>
        <w:rPr>
          <w:color w:val="131314"/>
          <w:sz w:val="21"/>
          <w:szCs w:val="21"/>
          <w:highlight w:val="white"/>
        </w:rPr>
      </w:pPr>
      <w:r w:rsidDel="00000000" w:rsidR="00000000" w:rsidRPr="00000000">
        <w:rPr>
          <w:color w:val="131314"/>
          <w:sz w:val="21"/>
          <w:szCs w:val="21"/>
          <w:highlight w:val="white"/>
          <w:rtl w:val="0"/>
        </w:rPr>
        <w:t xml:space="preserve">• Снижение фрустрации: возможность переключить внимание, если «залипли» на одной задаче.</w:t>
      </w:r>
    </w:p>
    <w:p w:rsidR="00000000" w:rsidDel="00000000" w:rsidP="00000000" w:rsidRDefault="00000000" w:rsidRPr="00000000" w14:paraId="00000032">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Ум новичка (Beginner's Mind)</w:t>
      </w:r>
    </w:p>
    <w:p w:rsidR="00000000" w:rsidDel="00000000" w:rsidP="00000000" w:rsidRDefault="00000000" w:rsidRPr="00000000" w14:paraId="00000033">
      <w:pPr>
        <w:rPr>
          <w:color w:val="131314"/>
          <w:sz w:val="21"/>
          <w:szCs w:val="21"/>
          <w:highlight w:val="white"/>
        </w:rPr>
      </w:pPr>
      <w:r w:rsidDel="00000000" w:rsidR="00000000" w:rsidRPr="00000000">
        <w:rPr>
          <w:color w:val="131314"/>
          <w:sz w:val="21"/>
          <w:szCs w:val="21"/>
          <w:highlight w:val="white"/>
          <w:rtl w:val="0"/>
        </w:rPr>
        <w:t xml:space="preserve">Майндфулнесс развивает </w:t>
      </w:r>
      <w:r w:rsidDel="00000000" w:rsidR="00000000" w:rsidRPr="00000000">
        <w:rPr>
          <w:b w:val="1"/>
          <w:bCs w:val="1"/>
          <w:color w:val="131314"/>
          <w:sz w:val="21"/>
          <w:szCs w:val="21"/>
          <w:highlight w:val="white"/>
          <w:rtl w:val="0"/>
        </w:rPr>
        <w:t xml:space="preserve">качественное внимание</w:t>
      </w:r>
      <w:r w:rsidDel="00000000" w:rsidR="00000000" w:rsidRPr="00000000">
        <w:rPr>
          <w:color w:val="131314"/>
          <w:sz w:val="21"/>
          <w:szCs w:val="21"/>
          <w:highlight w:val="white"/>
          <w:rtl w:val="0"/>
        </w:rPr>
        <w:t xml:space="preserve"> — способность </w:t>
      </w:r>
      <w:r w:rsidDel="00000000" w:rsidR="00000000" w:rsidRPr="00000000">
        <w:rPr>
          <w:b w:val="1"/>
          <w:bCs w:val="1"/>
          <w:color w:val="131314"/>
          <w:sz w:val="21"/>
          <w:szCs w:val="21"/>
          <w:highlight w:val="white"/>
          <w:rtl w:val="0"/>
        </w:rPr>
        <w:t xml:space="preserve">замечать, подмечать, видеть то, что не видят другие</w:t>
      </w:r>
      <w:r w:rsidDel="00000000" w:rsidR="00000000" w:rsidRPr="00000000">
        <w:rPr>
          <w:color w:val="131314"/>
          <w:sz w:val="21"/>
          <w:szCs w:val="21"/>
          <w:highlight w:val="white"/>
          <w:rtl w:val="0"/>
        </w:rPr>
        <w:t xml:space="preserve">.</w:t>
      </w:r>
    </w:p>
    <w:p w:rsidR="00000000" w:rsidDel="00000000" w:rsidP="00000000" w:rsidRDefault="00000000" w:rsidRPr="00000000" w14:paraId="00000034">
      <w:pPr>
        <w:rPr>
          <w:color w:val="131314"/>
          <w:sz w:val="21"/>
          <w:szCs w:val="21"/>
          <w:highlight w:val="white"/>
        </w:rPr>
      </w:pPr>
      <w:r w:rsidDel="00000000" w:rsidR="00000000" w:rsidRPr="00000000">
        <w:rPr>
          <w:color w:val="131314"/>
          <w:sz w:val="21"/>
          <w:szCs w:val="21"/>
          <w:highlight w:val="white"/>
          <w:rtl w:val="0"/>
        </w:rPr>
        <w:t xml:space="preserve">Это связано с термином </w:t>
      </w:r>
      <w:r w:rsidDel="00000000" w:rsidR="00000000" w:rsidRPr="00000000">
        <w:rPr>
          <w:b w:val="1"/>
          <w:bCs w:val="1"/>
          <w:color w:val="131314"/>
          <w:sz w:val="21"/>
          <w:szCs w:val="21"/>
          <w:highlight w:val="white"/>
          <w:rtl w:val="0"/>
        </w:rPr>
        <w:t xml:space="preserve">«ум новичка»</w:t>
      </w:r>
      <w:r w:rsidDel="00000000" w:rsidR="00000000" w:rsidRPr="00000000">
        <w:rPr>
          <w:color w:val="131314"/>
          <w:sz w:val="21"/>
          <w:szCs w:val="21"/>
          <w:highlight w:val="white"/>
          <w:rtl w:val="0"/>
        </w:rPr>
        <w:t xml:space="preserve"> (beginner's mind), который также описан в книге Рика Рубина. Ум новичка позволяет смотреть на привычный бриф или ситуацию </w:t>
      </w:r>
      <w:r w:rsidDel="00000000" w:rsidR="00000000" w:rsidRPr="00000000">
        <w:rPr>
          <w:b w:val="1"/>
          <w:bCs w:val="1"/>
          <w:color w:val="131314"/>
          <w:sz w:val="21"/>
          <w:szCs w:val="21"/>
          <w:highlight w:val="white"/>
          <w:rtl w:val="0"/>
        </w:rPr>
        <w:t xml:space="preserve">так, как будто вы видите это впервые</w:t>
      </w:r>
      <w:r w:rsidDel="00000000" w:rsidR="00000000" w:rsidRPr="00000000">
        <w:rPr>
          <w:color w:val="131314"/>
          <w:sz w:val="21"/>
          <w:szCs w:val="21"/>
          <w:highlight w:val="white"/>
          <w:rtl w:val="0"/>
        </w:rPr>
        <w:t xml:space="preserve">.</w:t>
      </w:r>
    </w:p>
    <w:p w:rsidR="00000000" w:rsidDel="00000000" w:rsidP="00000000" w:rsidRDefault="00000000" w:rsidRPr="00000000" w14:paraId="00000035">
      <w:pPr>
        <w:rPr>
          <w:color w:val="131314"/>
          <w:sz w:val="21"/>
          <w:szCs w:val="21"/>
          <w:highlight w:val="white"/>
        </w:rPr>
      </w:pPr>
      <w:r w:rsidDel="00000000" w:rsidR="00000000" w:rsidRPr="00000000">
        <w:rPr>
          <w:color w:val="131314"/>
          <w:sz w:val="21"/>
          <w:szCs w:val="21"/>
          <w:highlight w:val="white"/>
          <w:rtl w:val="0"/>
        </w:rPr>
        <w:t xml:space="preserve">• Он противоположен </w:t>
      </w:r>
      <w:r w:rsidDel="00000000" w:rsidR="00000000" w:rsidRPr="00000000">
        <w:rPr>
          <w:b w:val="1"/>
          <w:bCs w:val="1"/>
          <w:color w:val="131314"/>
          <w:sz w:val="21"/>
          <w:szCs w:val="21"/>
          <w:highlight w:val="white"/>
          <w:rtl w:val="0"/>
        </w:rPr>
        <w:t xml:space="preserve">автоматической реакции («автопилоту»)</w:t>
      </w:r>
      <w:r w:rsidDel="00000000" w:rsidR="00000000" w:rsidRPr="00000000">
        <w:rPr>
          <w:color w:val="131314"/>
          <w:sz w:val="21"/>
          <w:szCs w:val="21"/>
          <w:highlight w:val="white"/>
          <w:rtl w:val="0"/>
        </w:rPr>
        <w:t xml:space="preserve">, который провоцирует придумывать одни и те же идеи и использовать стандартные пути.</w:t>
      </w:r>
    </w:p>
    <w:p w:rsidR="00000000" w:rsidDel="00000000" w:rsidP="00000000" w:rsidRDefault="00000000" w:rsidRPr="00000000" w14:paraId="00000036">
      <w:pPr>
        <w:rPr>
          <w:color w:val="131314"/>
          <w:sz w:val="21"/>
          <w:szCs w:val="21"/>
          <w:highlight w:val="white"/>
        </w:rPr>
      </w:pPr>
      <w:r w:rsidDel="00000000" w:rsidR="00000000" w:rsidRPr="00000000">
        <w:rPr>
          <w:color w:val="131314"/>
          <w:sz w:val="21"/>
          <w:szCs w:val="21"/>
          <w:highlight w:val="white"/>
          <w:rtl w:val="0"/>
        </w:rPr>
        <w:t xml:space="preserve">• Ум новичка помогает быть </w:t>
      </w:r>
      <w:r w:rsidDel="00000000" w:rsidR="00000000" w:rsidRPr="00000000">
        <w:rPr>
          <w:b w:val="1"/>
          <w:bCs w:val="1"/>
          <w:color w:val="131314"/>
          <w:sz w:val="21"/>
          <w:szCs w:val="21"/>
          <w:highlight w:val="white"/>
          <w:rtl w:val="0"/>
        </w:rPr>
        <w:t xml:space="preserve">открытым к чужому мнению</w:t>
      </w:r>
      <w:r w:rsidDel="00000000" w:rsidR="00000000" w:rsidRPr="00000000">
        <w:rPr>
          <w:color w:val="131314"/>
          <w:sz w:val="21"/>
          <w:szCs w:val="21"/>
          <w:highlight w:val="white"/>
          <w:rtl w:val="0"/>
        </w:rPr>
        <w:t xml:space="preserve"> (важно при шторминге) и развивает </w:t>
      </w:r>
      <w:r w:rsidDel="00000000" w:rsidR="00000000" w:rsidRPr="00000000">
        <w:rPr>
          <w:b w:val="1"/>
          <w:bCs w:val="1"/>
          <w:color w:val="131314"/>
          <w:sz w:val="21"/>
          <w:szCs w:val="21"/>
          <w:highlight w:val="white"/>
          <w:rtl w:val="0"/>
        </w:rPr>
        <w:t xml:space="preserve">любопытство вместо предположений</w:t>
      </w:r>
      <w:r w:rsidDel="00000000" w:rsidR="00000000" w:rsidRPr="00000000">
        <w:rPr>
          <w:color w:val="131314"/>
          <w:sz w:val="21"/>
          <w:szCs w:val="21"/>
          <w:highlight w:val="white"/>
          <w:rtl w:val="0"/>
        </w:rPr>
        <w:t xml:space="preserve">.</w:t>
      </w:r>
    </w:p>
    <w:p w:rsidR="00000000" w:rsidDel="00000000" w:rsidP="00000000" w:rsidRDefault="00000000" w:rsidRPr="00000000" w14:paraId="00000037">
      <w:pPr>
        <w:rPr>
          <w:color w:val="131314"/>
          <w:sz w:val="21"/>
          <w:szCs w:val="21"/>
          <w:highlight w:val="white"/>
        </w:rPr>
      </w:pPr>
      <w:r w:rsidDel="00000000" w:rsidR="00000000" w:rsidRPr="00000000">
        <w:rPr>
          <w:color w:val="131314"/>
          <w:sz w:val="21"/>
          <w:szCs w:val="21"/>
          <w:highlight w:val="white"/>
          <w:rtl w:val="0"/>
        </w:rPr>
        <w:t xml:space="preserve">• Пример: инсайты в рекламе, как в случае с кампанией "Dirty is good", где вместо стандартного "грязь — противник" предложили "грязь — это супер", что стало возможным благодаря свежему взгляду.</w:t>
      </w:r>
    </w:p>
    <w:p w:rsidR="00000000" w:rsidDel="00000000" w:rsidP="00000000" w:rsidRDefault="00000000" w:rsidRPr="00000000" w14:paraId="00000038">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Практика: Шоколадная медитация</w:t>
      </w:r>
    </w:p>
    <w:p w:rsidR="00000000" w:rsidDel="00000000" w:rsidP="00000000" w:rsidRDefault="00000000" w:rsidRPr="00000000" w14:paraId="00000039">
      <w:pPr>
        <w:rPr>
          <w:color w:val="131314"/>
          <w:sz w:val="21"/>
          <w:szCs w:val="21"/>
          <w:highlight w:val="white"/>
        </w:rPr>
      </w:pPr>
      <w:r w:rsidDel="00000000" w:rsidR="00000000" w:rsidRPr="00000000">
        <w:rPr>
          <w:color w:val="131314"/>
          <w:sz w:val="21"/>
          <w:szCs w:val="21"/>
          <w:highlight w:val="white"/>
          <w:rtl w:val="0"/>
        </w:rPr>
        <w:t xml:space="preserve">Была проведена практика, чтобы активировать «ум новичка» и направить внимание на привычный объект (еду: печенье, фисташка, жвачка и т.д.). Студентам предлагалось:</w:t>
      </w:r>
    </w:p>
    <w:p w:rsidR="00000000" w:rsidDel="00000000" w:rsidP="00000000" w:rsidRDefault="00000000" w:rsidRPr="00000000" w14:paraId="0000003A">
      <w:pPr>
        <w:rPr>
          <w:color w:val="131314"/>
          <w:sz w:val="21"/>
          <w:szCs w:val="21"/>
          <w:highlight w:val="white"/>
        </w:rPr>
      </w:pPr>
      <w:r w:rsidDel="00000000" w:rsidR="00000000" w:rsidRPr="00000000">
        <w:rPr>
          <w:color w:val="131314"/>
          <w:sz w:val="21"/>
          <w:szCs w:val="21"/>
          <w:highlight w:val="white"/>
          <w:rtl w:val="0"/>
        </w:rPr>
        <w:t xml:space="preserve">1. Положить предмет на ладонь и заметить его </w:t>
      </w:r>
      <w:r w:rsidDel="00000000" w:rsidR="00000000" w:rsidRPr="00000000">
        <w:rPr>
          <w:b w:val="1"/>
          <w:bCs w:val="1"/>
          <w:color w:val="131314"/>
          <w:sz w:val="21"/>
          <w:szCs w:val="21"/>
          <w:highlight w:val="white"/>
          <w:rtl w:val="0"/>
        </w:rPr>
        <w:t xml:space="preserve">вес и текстуру</w:t>
      </w:r>
      <w:r w:rsidDel="00000000" w:rsidR="00000000" w:rsidRPr="00000000">
        <w:rPr>
          <w:color w:val="131314"/>
          <w:sz w:val="21"/>
          <w:szCs w:val="21"/>
          <w:highlight w:val="white"/>
          <w:rtl w:val="0"/>
        </w:rPr>
        <w:t xml:space="preserve">.</w:t>
      </w:r>
    </w:p>
    <w:p w:rsidR="00000000" w:rsidDel="00000000" w:rsidP="00000000" w:rsidRDefault="00000000" w:rsidRPr="00000000" w14:paraId="0000003B">
      <w:pPr>
        <w:rPr>
          <w:color w:val="131314"/>
          <w:sz w:val="21"/>
          <w:szCs w:val="21"/>
          <w:highlight w:val="white"/>
        </w:rPr>
      </w:pPr>
      <w:r w:rsidDel="00000000" w:rsidR="00000000" w:rsidRPr="00000000">
        <w:rPr>
          <w:color w:val="131314"/>
          <w:sz w:val="21"/>
          <w:szCs w:val="21"/>
          <w:highlight w:val="white"/>
          <w:rtl w:val="0"/>
        </w:rPr>
        <w:t xml:space="preserve">2. Рассмотреть </w:t>
      </w:r>
      <w:r w:rsidDel="00000000" w:rsidR="00000000" w:rsidRPr="00000000">
        <w:rPr>
          <w:b w:val="1"/>
          <w:bCs w:val="1"/>
          <w:color w:val="131314"/>
          <w:sz w:val="21"/>
          <w:szCs w:val="21"/>
          <w:highlight w:val="white"/>
          <w:rtl w:val="0"/>
        </w:rPr>
        <w:t xml:space="preserve">цвет и форму</w:t>
      </w:r>
      <w:r w:rsidDel="00000000" w:rsidR="00000000" w:rsidRPr="00000000">
        <w:rPr>
          <w:color w:val="131314"/>
          <w:sz w:val="21"/>
          <w:szCs w:val="21"/>
          <w:highlight w:val="white"/>
          <w:rtl w:val="0"/>
        </w:rPr>
        <w:t xml:space="preserve"> предмета, заметить неровности.</w:t>
      </w:r>
    </w:p>
    <w:p w:rsidR="00000000" w:rsidDel="00000000" w:rsidP="00000000" w:rsidRDefault="00000000" w:rsidRPr="00000000" w14:paraId="0000003C">
      <w:pPr>
        <w:rPr>
          <w:color w:val="131314"/>
          <w:sz w:val="21"/>
          <w:szCs w:val="21"/>
          <w:highlight w:val="white"/>
        </w:rPr>
      </w:pPr>
      <w:r w:rsidDel="00000000" w:rsidR="00000000" w:rsidRPr="00000000">
        <w:rPr>
          <w:color w:val="131314"/>
          <w:sz w:val="21"/>
          <w:szCs w:val="21"/>
          <w:highlight w:val="white"/>
          <w:rtl w:val="0"/>
        </w:rPr>
        <w:t xml:space="preserve">3. </w:t>
      </w:r>
      <w:r w:rsidDel="00000000" w:rsidR="00000000" w:rsidRPr="00000000">
        <w:rPr>
          <w:b w:val="1"/>
          <w:bCs w:val="1"/>
          <w:color w:val="131314"/>
          <w:sz w:val="21"/>
          <w:szCs w:val="21"/>
          <w:highlight w:val="white"/>
          <w:rtl w:val="0"/>
        </w:rPr>
        <w:t xml:space="preserve">Понюхать</w:t>
      </w:r>
      <w:r w:rsidDel="00000000" w:rsidR="00000000" w:rsidRPr="00000000">
        <w:rPr>
          <w:color w:val="131314"/>
          <w:sz w:val="21"/>
          <w:szCs w:val="21"/>
          <w:highlight w:val="white"/>
          <w:rtl w:val="0"/>
        </w:rPr>
        <w:t xml:space="preserve"> предмет, заметить силу запаха.</w:t>
      </w:r>
    </w:p>
    <w:p w:rsidR="00000000" w:rsidDel="00000000" w:rsidP="00000000" w:rsidRDefault="00000000" w:rsidRPr="00000000" w14:paraId="0000003D">
      <w:pPr>
        <w:rPr>
          <w:color w:val="131314"/>
          <w:sz w:val="21"/>
          <w:szCs w:val="21"/>
          <w:highlight w:val="white"/>
        </w:rPr>
      </w:pPr>
      <w:r w:rsidDel="00000000" w:rsidR="00000000" w:rsidRPr="00000000">
        <w:rPr>
          <w:color w:val="131314"/>
          <w:sz w:val="21"/>
          <w:szCs w:val="21"/>
          <w:highlight w:val="white"/>
          <w:rtl w:val="0"/>
        </w:rPr>
        <w:t xml:space="preserve">4. Положить на язык и заметить </w:t>
      </w:r>
      <w:r w:rsidDel="00000000" w:rsidR="00000000" w:rsidRPr="00000000">
        <w:rPr>
          <w:b w:val="1"/>
          <w:bCs w:val="1"/>
          <w:color w:val="131314"/>
          <w:sz w:val="21"/>
          <w:szCs w:val="21"/>
          <w:highlight w:val="white"/>
          <w:rtl w:val="0"/>
        </w:rPr>
        <w:t xml:space="preserve">текстуру, вкус</w:t>
      </w:r>
      <w:r w:rsidDel="00000000" w:rsidR="00000000" w:rsidRPr="00000000">
        <w:rPr>
          <w:color w:val="131314"/>
          <w:sz w:val="21"/>
          <w:szCs w:val="21"/>
          <w:highlight w:val="white"/>
          <w:rtl w:val="0"/>
        </w:rPr>
        <w:t xml:space="preserve"> и ощущение до начала жевания.</w:t>
      </w:r>
    </w:p>
    <w:p w:rsidR="00000000" w:rsidDel="00000000" w:rsidP="00000000" w:rsidRDefault="00000000" w:rsidRPr="00000000" w14:paraId="0000003E">
      <w:pPr>
        <w:rPr>
          <w:color w:val="131314"/>
          <w:sz w:val="21"/>
          <w:szCs w:val="21"/>
          <w:highlight w:val="white"/>
        </w:rPr>
      </w:pPr>
      <w:r w:rsidDel="00000000" w:rsidR="00000000" w:rsidRPr="00000000">
        <w:rPr>
          <w:color w:val="131314"/>
          <w:sz w:val="21"/>
          <w:szCs w:val="21"/>
          <w:highlight w:val="white"/>
          <w:rtl w:val="0"/>
        </w:rPr>
        <w:t xml:space="preserve">5. Заметить </w:t>
      </w:r>
      <w:r w:rsidDel="00000000" w:rsidR="00000000" w:rsidRPr="00000000">
        <w:rPr>
          <w:b w:val="1"/>
          <w:bCs w:val="1"/>
          <w:color w:val="131314"/>
          <w:sz w:val="21"/>
          <w:szCs w:val="21"/>
          <w:highlight w:val="white"/>
          <w:rtl w:val="0"/>
        </w:rPr>
        <w:t xml:space="preserve">интенции к действию</w:t>
      </w:r>
      <w:r w:rsidDel="00000000" w:rsidR="00000000" w:rsidRPr="00000000">
        <w:rPr>
          <w:color w:val="131314"/>
          <w:sz w:val="21"/>
          <w:szCs w:val="21"/>
          <w:highlight w:val="white"/>
          <w:rtl w:val="0"/>
        </w:rPr>
        <w:t xml:space="preserve"> (стимул начать жевать, проглотить).</w:t>
      </w:r>
    </w:p>
    <w:p w:rsidR="00000000" w:rsidDel="00000000" w:rsidP="00000000" w:rsidRDefault="00000000" w:rsidRPr="00000000" w14:paraId="0000003F">
      <w:pPr>
        <w:rPr>
          <w:color w:val="131314"/>
          <w:sz w:val="21"/>
          <w:szCs w:val="21"/>
          <w:highlight w:val="white"/>
        </w:rPr>
      </w:pPr>
      <w:r w:rsidDel="00000000" w:rsidR="00000000" w:rsidRPr="00000000">
        <w:rPr>
          <w:color w:val="131314"/>
          <w:sz w:val="21"/>
          <w:szCs w:val="21"/>
          <w:highlight w:val="white"/>
          <w:rtl w:val="0"/>
        </w:rPr>
        <w:t xml:space="preserve">Участники отметили, что при внимательном изучении вкуса появлялись новые ощущения, ассоциации (например, флешбэк из детства от жвачки, усиление послевкусия фисташки). Такое пристальное наблюдение может помочь найти </w:t>
      </w:r>
      <w:r w:rsidDel="00000000" w:rsidR="00000000" w:rsidRPr="00000000">
        <w:rPr>
          <w:b w:val="1"/>
          <w:bCs w:val="1"/>
          <w:color w:val="131314"/>
          <w:sz w:val="21"/>
          <w:szCs w:val="21"/>
          <w:highlight w:val="white"/>
          <w:rtl w:val="0"/>
        </w:rPr>
        <w:t xml:space="preserve">новые свойства продукта</w:t>
      </w:r>
      <w:r w:rsidDel="00000000" w:rsidR="00000000" w:rsidRPr="00000000">
        <w:rPr>
          <w:color w:val="131314"/>
          <w:sz w:val="21"/>
          <w:szCs w:val="21"/>
          <w:highlight w:val="white"/>
          <w:rtl w:val="0"/>
        </w:rPr>
        <w:t xml:space="preserve"> (например, превратить ландшафт печенья в метафору для рекламного ролика).</w:t>
      </w:r>
    </w:p>
    <w:p w:rsidR="00000000" w:rsidDel="00000000" w:rsidP="00000000" w:rsidRDefault="00000000" w:rsidRPr="00000000" w14:paraId="00000040">
      <w:pPr>
        <w:rPr>
          <w:color w:val="131314"/>
          <w:sz w:val="21"/>
          <w:szCs w:val="21"/>
          <w:highlight w:val="white"/>
        </w:rPr>
      </w:pPr>
      <w:r w:rsidDel="00000000" w:rsidR="00000000" w:rsidRPr="00000000">
        <w:rPr>
          <w:color w:val="131314"/>
          <w:sz w:val="21"/>
          <w:szCs w:val="21"/>
          <w:highlight w:val="white"/>
          <w:rtl w:val="0"/>
        </w:rPr>
        <w:t xml:space="preserve">4. Mindfulness и снижение стресса</w:t>
      </w:r>
    </w:p>
    <w:p w:rsidR="00000000" w:rsidDel="00000000" w:rsidP="00000000" w:rsidRDefault="00000000" w:rsidRPr="00000000" w14:paraId="00000041">
      <w:pPr>
        <w:rPr>
          <w:color w:val="131314"/>
          <w:sz w:val="21"/>
          <w:szCs w:val="21"/>
          <w:highlight w:val="white"/>
        </w:rPr>
      </w:pPr>
      <w:r w:rsidDel="00000000" w:rsidR="00000000" w:rsidRPr="00000000">
        <w:rPr>
          <w:b w:val="1"/>
          <w:bCs w:val="1"/>
          <w:color w:val="131314"/>
          <w:sz w:val="21"/>
          <w:szCs w:val="21"/>
          <w:highlight w:val="white"/>
          <w:rtl w:val="0"/>
        </w:rPr>
        <w:t xml:space="preserve">Глобальная цель</w:t>
      </w:r>
      <w:r w:rsidDel="00000000" w:rsidR="00000000" w:rsidRPr="00000000">
        <w:rPr>
          <w:color w:val="131314"/>
          <w:sz w:val="21"/>
          <w:szCs w:val="21"/>
          <w:highlight w:val="white"/>
          <w:rtl w:val="0"/>
        </w:rPr>
        <w:t xml:space="preserve"> включения mindfulness в курс — чтобы студенты были </w:t>
      </w:r>
      <w:r w:rsidDel="00000000" w:rsidR="00000000" w:rsidRPr="00000000">
        <w:rPr>
          <w:b w:val="1"/>
          <w:bCs w:val="1"/>
          <w:color w:val="131314"/>
          <w:sz w:val="21"/>
          <w:szCs w:val="21"/>
          <w:highlight w:val="white"/>
          <w:rtl w:val="0"/>
        </w:rPr>
        <w:t xml:space="preserve">довольны собой и своей работой</w:t>
      </w:r>
      <w:r w:rsidDel="00000000" w:rsidR="00000000" w:rsidRPr="00000000">
        <w:rPr>
          <w:color w:val="131314"/>
          <w:sz w:val="21"/>
          <w:szCs w:val="21"/>
          <w:highlight w:val="white"/>
          <w:rtl w:val="0"/>
        </w:rPr>
        <w:t xml:space="preserve">. Ощущение удовольствия зависит от того, направлено ли внимание на настоящее, а не на прошлое (рождает сожаления) или будущее (рождает тревоги).</w:t>
      </w:r>
    </w:p>
    <w:p w:rsidR="00000000" w:rsidDel="00000000" w:rsidP="00000000" w:rsidRDefault="00000000" w:rsidRPr="00000000" w14:paraId="00000042">
      <w:pPr>
        <w:rPr>
          <w:color w:val="131314"/>
          <w:sz w:val="21"/>
          <w:szCs w:val="21"/>
          <w:highlight w:val="white"/>
        </w:rPr>
      </w:pPr>
      <w:r w:rsidDel="00000000" w:rsidR="00000000" w:rsidRPr="00000000">
        <w:rPr>
          <w:color w:val="131314"/>
          <w:sz w:val="21"/>
          <w:szCs w:val="21"/>
          <w:highlight w:val="white"/>
          <w:rtl w:val="0"/>
        </w:rPr>
        <w:t xml:space="preserve">Также mindfulness помогает </w:t>
      </w:r>
      <w:r w:rsidDel="00000000" w:rsidR="00000000" w:rsidRPr="00000000">
        <w:rPr>
          <w:b w:val="1"/>
          <w:bCs w:val="1"/>
          <w:color w:val="131314"/>
          <w:sz w:val="21"/>
          <w:szCs w:val="21"/>
          <w:highlight w:val="white"/>
          <w:rtl w:val="0"/>
        </w:rPr>
        <w:t xml:space="preserve">снизить количество стресса</w:t>
      </w:r>
      <w:r w:rsidDel="00000000" w:rsidR="00000000" w:rsidRPr="00000000">
        <w:rPr>
          <w:color w:val="131314"/>
          <w:sz w:val="21"/>
          <w:szCs w:val="21"/>
          <w:highlight w:val="white"/>
          <w:rtl w:val="0"/>
        </w:rPr>
        <w:t xml:space="preserve">.</w:t>
      </w:r>
    </w:p>
    <w:p w:rsidR="00000000" w:rsidDel="00000000" w:rsidP="00000000" w:rsidRDefault="00000000" w:rsidRPr="00000000" w14:paraId="00000043">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Как стресс влияет на нас</w:t>
      </w:r>
    </w:p>
    <w:p w:rsidR="00000000" w:rsidDel="00000000" w:rsidP="00000000" w:rsidRDefault="00000000" w:rsidRPr="00000000" w14:paraId="00000044">
      <w:pPr>
        <w:rPr>
          <w:color w:val="131314"/>
          <w:sz w:val="21"/>
          <w:szCs w:val="21"/>
          <w:highlight w:val="white"/>
        </w:rPr>
      </w:pPr>
      <w:r w:rsidDel="00000000" w:rsidR="00000000" w:rsidRPr="00000000">
        <w:rPr>
          <w:color w:val="131314"/>
          <w:sz w:val="21"/>
          <w:szCs w:val="21"/>
          <w:highlight w:val="white"/>
          <w:rtl w:val="0"/>
        </w:rPr>
        <w:t xml:space="preserve">Стресс (особенно продолжительный) </w:t>
      </w:r>
      <w:r w:rsidDel="00000000" w:rsidR="00000000" w:rsidRPr="00000000">
        <w:rPr>
          <w:b w:val="1"/>
          <w:bCs w:val="1"/>
          <w:color w:val="131314"/>
          <w:sz w:val="21"/>
          <w:szCs w:val="21"/>
          <w:highlight w:val="white"/>
          <w:rtl w:val="0"/>
        </w:rPr>
        <w:t xml:space="preserve">снижает когнитивные способности</w:t>
      </w:r>
      <w:r w:rsidDel="00000000" w:rsidR="00000000" w:rsidRPr="00000000">
        <w:rPr>
          <w:color w:val="131314"/>
          <w:sz w:val="21"/>
          <w:szCs w:val="21"/>
          <w:highlight w:val="white"/>
          <w:rtl w:val="0"/>
        </w:rPr>
        <w:t xml:space="preserve"> («делает людей тупыми»).</w:t>
      </w:r>
    </w:p>
    <w:p w:rsidR="00000000" w:rsidDel="00000000" w:rsidP="00000000" w:rsidRDefault="00000000" w:rsidRPr="00000000" w14:paraId="00000045">
      <w:pPr>
        <w:rPr>
          <w:color w:val="131314"/>
          <w:sz w:val="21"/>
          <w:szCs w:val="21"/>
          <w:highlight w:val="white"/>
        </w:rPr>
      </w:pPr>
      <w:r w:rsidDel="00000000" w:rsidR="00000000" w:rsidRPr="00000000">
        <w:rPr>
          <w:color w:val="131314"/>
          <w:sz w:val="21"/>
          <w:szCs w:val="21"/>
          <w:highlight w:val="white"/>
          <w:rtl w:val="0"/>
        </w:rPr>
        <w:t xml:space="preserve">1. </w:t>
      </w:r>
      <w:r w:rsidDel="00000000" w:rsidR="00000000" w:rsidRPr="00000000">
        <w:rPr>
          <w:b w:val="1"/>
          <w:bCs w:val="1"/>
          <w:color w:val="131314"/>
          <w:sz w:val="21"/>
          <w:szCs w:val="21"/>
          <w:highlight w:val="white"/>
          <w:rtl w:val="0"/>
        </w:rPr>
        <w:t xml:space="preserve">Сужает внимание:</w:t>
      </w:r>
      <w:r w:rsidDel="00000000" w:rsidR="00000000" w:rsidRPr="00000000">
        <w:rPr>
          <w:color w:val="131314"/>
          <w:sz w:val="21"/>
          <w:szCs w:val="21"/>
          <w:highlight w:val="white"/>
          <w:rtl w:val="0"/>
        </w:rPr>
        <w:t xml:space="preserve"> Оно направляется только на триггер/опасность, требуя немедленного решения. Мы перестаем замечать что-либо, кроме опасности. Нервная система одинаково реагирует на реальную угрозу (медведь) и на неприятное письмо или мысль о завтрашней презентации.</w:t>
      </w:r>
    </w:p>
    <w:p w:rsidR="00000000" w:rsidDel="00000000" w:rsidP="00000000" w:rsidRDefault="00000000" w:rsidRPr="00000000" w14:paraId="00000046">
      <w:pPr>
        <w:rPr>
          <w:color w:val="131314"/>
          <w:sz w:val="21"/>
          <w:szCs w:val="21"/>
          <w:highlight w:val="white"/>
        </w:rPr>
      </w:pPr>
      <w:r w:rsidDel="00000000" w:rsidR="00000000" w:rsidRPr="00000000">
        <w:rPr>
          <w:color w:val="131314"/>
          <w:sz w:val="21"/>
          <w:szCs w:val="21"/>
          <w:highlight w:val="white"/>
          <w:rtl w:val="0"/>
        </w:rPr>
        <w:t xml:space="preserve">2. </w:t>
      </w:r>
      <w:r w:rsidDel="00000000" w:rsidR="00000000" w:rsidRPr="00000000">
        <w:rPr>
          <w:b w:val="1"/>
          <w:bCs w:val="1"/>
          <w:color w:val="131314"/>
          <w:sz w:val="21"/>
          <w:szCs w:val="21"/>
          <w:highlight w:val="white"/>
          <w:rtl w:val="0"/>
        </w:rPr>
        <w:t xml:space="preserve">Ограничивает эмоциональные реакции:</w:t>
      </w:r>
      <w:r w:rsidDel="00000000" w:rsidR="00000000" w:rsidRPr="00000000">
        <w:rPr>
          <w:color w:val="131314"/>
          <w:sz w:val="21"/>
          <w:szCs w:val="21"/>
          <w:highlight w:val="white"/>
          <w:rtl w:val="0"/>
        </w:rPr>
        <w:t xml:space="preserve"> Провоцирует реакции </w:t>
      </w:r>
      <w:r w:rsidDel="00000000" w:rsidR="00000000" w:rsidRPr="00000000">
        <w:rPr>
          <w:b w:val="1"/>
          <w:bCs w:val="1"/>
          <w:color w:val="131314"/>
          <w:sz w:val="21"/>
          <w:szCs w:val="21"/>
          <w:highlight w:val="white"/>
          <w:rtl w:val="0"/>
        </w:rPr>
        <w:t xml:space="preserve">«бей, беги, замри»</w:t>
      </w:r>
      <w:r w:rsidDel="00000000" w:rsidR="00000000" w:rsidRPr="00000000">
        <w:rPr>
          <w:color w:val="131314"/>
          <w:sz w:val="21"/>
          <w:szCs w:val="21"/>
          <w:highlight w:val="white"/>
          <w:rtl w:val="0"/>
        </w:rPr>
        <w:t xml:space="preserve">. Эти реакции приходят взамен состояний </w:t>
      </w:r>
      <w:r w:rsidDel="00000000" w:rsidR="00000000" w:rsidRPr="00000000">
        <w:rPr>
          <w:b w:val="1"/>
          <w:bCs w:val="1"/>
          <w:color w:val="131314"/>
          <w:sz w:val="21"/>
          <w:szCs w:val="21"/>
          <w:highlight w:val="white"/>
          <w:rtl w:val="0"/>
        </w:rPr>
        <w:t xml:space="preserve">«твори, пробуй, экспериментируй»</w:t>
      </w:r>
      <w:r w:rsidDel="00000000" w:rsidR="00000000" w:rsidRPr="00000000">
        <w:rPr>
          <w:color w:val="131314"/>
          <w:sz w:val="21"/>
          <w:szCs w:val="21"/>
          <w:highlight w:val="white"/>
          <w:rtl w:val="0"/>
        </w:rPr>
        <w:t xml:space="preserve">, которые возможны только в условиях безопасности и комфорта. Реакция «замри» не позволяет придумывать идеи.</w:t>
      </w:r>
    </w:p>
    <w:p w:rsidR="00000000" w:rsidDel="00000000" w:rsidP="00000000" w:rsidRDefault="00000000" w:rsidRPr="00000000" w14:paraId="00000047">
      <w:pPr>
        <w:rPr>
          <w:color w:val="131314"/>
          <w:sz w:val="21"/>
          <w:szCs w:val="21"/>
          <w:highlight w:val="white"/>
        </w:rPr>
      </w:pPr>
      <w:r w:rsidDel="00000000" w:rsidR="00000000" w:rsidRPr="00000000">
        <w:rPr>
          <w:color w:val="131314"/>
          <w:sz w:val="21"/>
          <w:szCs w:val="21"/>
          <w:highlight w:val="white"/>
          <w:rtl w:val="0"/>
        </w:rPr>
        <w:t xml:space="preserve">3. </w:t>
      </w:r>
      <w:r w:rsidDel="00000000" w:rsidR="00000000" w:rsidRPr="00000000">
        <w:rPr>
          <w:b w:val="1"/>
          <w:bCs w:val="1"/>
          <w:color w:val="131314"/>
          <w:sz w:val="21"/>
          <w:szCs w:val="21"/>
          <w:highlight w:val="white"/>
          <w:rtl w:val="0"/>
        </w:rPr>
        <w:t xml:space="preserve">Вызывает телесное сковывание/напряжение:</w:t>
      </w:r>
      <w:r w:rsidDel="00000000" w:rsidR="00000000" w:rsidRPr="00000000">
        <w:rPr>
          <w:color w:val="131314"/>
          <w:sz w:val="21"/>
          <w:szCs w:val="21"/>
          <w:highlight w:val="white"/>
          <w:rtl w:val="0"/>
        </w:rPr>
        <w:t xml:space="preserve"> Мышцы (плечи, живот, челюсть, лоб) напрягаются, что </w:t>
      </w:r>
      <w:r w:rsidDel="00000000" w:rsidR="00000000" w:rsidRPr="00000000">
        <w:rPr>
          <w:b w:val="1"/>
          <w:bCs w:val="1"/>
          <w:color w:val="131314"/>
          <w:sz w:val="21"/>
          <w:szCs w:val="21"/>
          <w:highlight w:val="white"/>
          <w:rtl w:val="0"/>
        </w:rPr>
        <w:t xml:space="preserve">забирает силы</w:t>
      </w:r>
      <w:r w:rsidDel="00000000" w:rsidR="00000000" w:rsidRPr="00000000">
        <w:rPr>
          <w:color w:val="131314"/>
          <w:sz w:val="21"/>
          <w:szCs w:val="21"/>
          <w:highlight w:val="white"/>
          <w:rtl w:val="0"/>
        </w:rPr>
        <w:t xml:space="preserve">. Это незаметное напряжение в течение дня может приводить к сильной усталости.</w:t>
      </w:r>
    </w:p>
    <w:p w:rsidR="00000000" w:rsidDel="00000000" w:rsidP="00000000" w:rsidRDefault="00000000" w:rsidRPr="00000000" w14:paraId="00000048">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Ненапряженность и продуктивность</w:t>
      </w:r>
    </w:p>
    <w:p w:rsidR="00000000" w:rsidDel="00000000" w:rsidP="00000000" w:rsidRDefault="00000000" w:rsidRPr="00000000" w14:paraId="00000049">
      <w:pPr>
        <w:rPr>
          <w:color w:val="131314"/>
          <w:sz w:val="21"/>
          <w:szCs w:val="21"/>
          <w:highlight w:val="white"/>
        </w:rPr>
      </w:pPr>
      <w:r w:rsidDel="00000000" w:rsidR="00000000" w:rsidRPr="00000000">
        <w:rPr>
          <w:b w:val="1"/>
          <w:bCs w:val="1"/>
          <w:color w:val="131314"/>
          <w:sz w:val="21"/>
          <w:szCs w:val="21"/>
          <w:highlight w:val="white"/>
          <w:rtl w:val="0"/>
        </w:rPr>
        <w:t xml:space="preserve">Расслабленное состояние не равно лени</w:t>
      </w:r>
      <w:r w:rsidDel="00000000" w:rsidR="00000000" w:rsidRPr="00000000">
        <w:rPr>
          <w:color w:val="131314"/>
          <w:sz w:val="21"/>
          <w:szCs w:val="21"/>
          <w:highlight w:val="white"/>
          <w:rtl w:val="0"/>
        </w:rPr>
        <w:t xml:space="preserve">. Исследования показывают, что когда мы расслаблены, мы </w:t>
      </w:r>
      <w:r w:rsidDel="00000000" w:rsidR="00000000" w:rsidRPr="00000000">
        <w:rPr>
          <w:b w:val="1"/>
          <w:bCs w:val="1"/>
          <w:color w:val="131314"/>
          <w:sz w:val="21"/>
          <w:szCs w:val="21"/>
          <w:highlight w:val="white"/>
          <w:rtl w:val="0"/>
        </w:rPr>
        <w:t xml:space="preserve">продуктивнее на 47%</w:t>
      </w: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Сосредоточенность не равно напряженность</w:t>
      </w:r>
      <w:r w:rsidDel="00000000" w:rsidR="00000000" w:rsidRPr="00000000">
        <w:rPr>
          <w:color w:val="131314"/>
          <w:sz w:val="21"/>
          <w:szCs w:val="21"/>
          <w:highlight w:val="white"/>
          <w:rtl w:val="0"/>
        </w:rPr>
        <w:t xml:space="preserve">. Напряжение забирает силы; сосредоточенное внимание приходит, когда тело находится в комфортном, спокойном, устойчивом состоянии.</w:t>
      </w:r>
    </w:p>
    <w:p w:rsidR="00000000" w:rsidDel="00000000" w:rsidP="00000000" w:rsidRDefault="00000000" w:rsidRPr="00000000" w14:paraId="0000004A">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Практики Mindfulness для снижения стресса</w:t>
      </w:r>
    </w:p>
    <w:p w:rsidR="00000000" w:rsidDel="00000000" w:rsidP="00000000" w:rsidRDefault="00000000" w:rsidRPr="00000000" w14:paraId="0000004B">
      <w:pPr>
        <w:rPr>
          <w:color w:val="131314"/>
          <w:sz w:val="21"/>
          <w:szCs w:val="21"/>
          <w:highlight w:val="white"/>
        </w:rPr>
      </w:pPr>
      <w:r w:rsidDel="00000000" w:rsidR="00000000" w:rsidRPr="00000000">
        <w:rPr>
          <w:color w:val="131314"/>
          <w:sz w:val="21"/>
          <w:szCs w:val="21"/>
          <w:highlight w:val="white"/>
          <w:rtl w:val="0"/>
        </w:rPr>
        <w:t xml:space="preserve">Вместо неработающих фраз «не нервничай» можно использовать практики, которые помогают компенсировать стресс.</w:t>
      </w:r>
    </w:p>
    <w:tbl>
      <w:tblPr>
        <w:tblStyle w:val="Table1"/>
        <w:tblW w:w="9025.511811023624"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2428.665895436057"/>
        <w:gridCol w:w="2428.665895436057"/>
        <w:gridCol w:w="4168.180020151511"/>
        <w:tblGridChange w:id="0">
          <w:tblGrid>
            <w:gridCol w:w="2428.665895436057"/>
            <w:gridCol w:w="2428.665895436057"/>
            <w:gridCol w:w="4168.180020151511"/>
          </w:tblGrid>
        </w:tblGridChange>
      </w:tblGrid>
      <w:tr>
        <w:trPr>
          <w:cantSplit w:val="0"/>
          <w:trHeight w:val="12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C">
            <w:pPr>
              <w:rPr>
                <w:color w:val="131314"/>
                <w:sz w:val="21"/>
                <w:szCs w:val="21"/>
                <w:highlight w:val="white"/>
              </w:rPr>
            </w:pPr>
            <w:r w:rsidDel="00000000" w:rsidR="00000000" w:rsidRPr="00000000">
              <w:rPr>
                <w:color w:val="131314"/>
                <w:sz w:val="21"/>
                <w:szCs w:val="21"/>
                <w:highlight w:val="white"/>
                <w:rtl w:val="0"/>
              </w:rPr>
              <w:t xml:space="preserve">Состояние во время стресса</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D">
            <w:pPr>
              <w:rPr>
                <w:color w:val="131314"/>
                <w:sz w:val="21"/>
                <w:szCs w:val="21"/>
                <w:highlight w:val="white"/>
              </w:rPr>
            </w:pPr>
            <w:r w:rsidDel="00000000" w:rsidR="00000000" w:rsidRPr="00000000">
              <w:rPr>
                <w:color w:val="131314"/>
                <w:sz w:val="21"/>
                <w:szCs w:val="21"/>
                <w:highlight w:val="white"/>
                <w:rtl w:val="0"/>
              </w:rPr>
              <w:t xml:space="preserve">Противодействие с помощью Mindfulness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E">
            <w:pPr>
              <w:rPr>
                <w:color w:val="131314"/>
                <w:sz w:val="21"/>
                <w:szCs w:val="21"/>
                <w:highlight w:val="white"/>
              </w:rPr>
            </w:pPr>
            <w:r w:rsidDel="00000000" w:rsidR="00000000" w:rsidRPr="00000000">
              <w:rPr>
                <w:color w:val="131314"/>
                <w:sz w:val="21"/>
                <w:szCs w:val="21"/>
                <w:highlight w:val="white"/>
                <w:rtl w:val="0"/>
              </w:rPr>
              <w:t xml:space="preserve">Описание / Пример</w:t>
            </w:r>
          </w:p>
        </w:tc>
      </w:tr>
      <w:tr>
        <w:trPr>
          <w:cantSplit w:val="0"/>
          <w:trHeight w:val="27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F">
            <w:pPr>
              <w:rPr>
                <w:b w:val="1"/>
                <w:bCs w:val="1"/>
                <w:color w:val="131314"/>
                <w:sz w:val="21"/>
                <w:szCs w:val="21"/>
                <w:highlight w:val="white"/>
              </w:rPr>
            </w:pPr>
            <w:r w:rsidDel="00000000" w:rsidR="00000000" w:rsidRPr="00000000">
              <w:rPr>
                <w:b w:val="1"/>
                <w:bCs w:val="1"/>
                <w:color w:val="131314"/>
                <w:sz w:val="21"/>
                <w:szCs w:val="21"/>
                <w:highlight w:val="white"/>
                <w:rtl w:val="0"/>
              </w:rPr>
              <w:t xml:space="preserve">Сужение внимания</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0">
            <w:pPr>
              <w:rPr>
                <w:b w:val="1"/>
                <w:bCs w:val="1"/>
                <w:color w:val="131314"/>
                <w:sz w:val="21"/>
                <w:szCs w:val="21"/>
                <w:highlight w:val="white"/>
              </w:rPr>
            </w:pPr>
            <w:r w:rsidDel="00000000" w:rsidR="00000000" w:rsidRPr="00000000">
              <w:rPr>
                <w:b w:val="1"/>
                <w:bCs w:val="1"/>
                <w:color w:val="131314"/>
                <w:sz w:val="21"/>
                <w:szCs w:val="21"/>
                <w:highlight w:val="white"/>
                <w:rtl w:val="0"/>
              </w:rPr>
              <w:t xml:space="preserve">Расширение внимания</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1">
            <w:pPr>
              <w:rPr>
                <w:color w:val="131314"/>
                <w:sz w:val="21"/>
                <w:szCs w:val="21"/>
                <w:highlight w:val="white"/>
              </w:rPr>
            </w:pPr>
            <w:r w:rsidDel="00000000" w:rsidR="00000000" w:rsidRPr="00000000">
              <w:rPr>
                <w:color w:val="131314"/>
                <w:sz w:val="21"/>
                <w:szCs w:val="21"/>
                <w:highlight w:val="white"/>
                <w:rtl w:val="0"/>
              </w:rPr>
              <w:t xml:space="preserve">Активация нескольких каналов восприятия информации (глаза, нос, тактильные ощущения, вкус). Практика: заметить позу, ощущение одежды, звуки вокруг, цвета и формы предметов.</w:t>
            </w:r>
          </w:p>
        </w:tc>
      </w:tr>
      <w:tr>
        <w:trPr>
          <w:cantSplit w:val="0"/>
          <w:trHeight w:val="27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2">
            <w:pPr>
              <w:rPr>
                <w:b w:val="1"/>
                <w:bCs w:val="1"/>
                <w:color w:val="131314"/>
                <w:sz w:val="21"/>
                <w:szCs w:val="21"/>
                <w:highlight w:val="white"/>
              </w:rPr>
            </w:pPr>
            <w:r w:rsidDel="00000000" w:rsidR="00000000" w:rsidRPr="00000000">
              <w:rPr>
                <w:b w:val="1"/>
                <w:bCs w:val="1"/>
                <w:color w:val="131314"/>
                <w:sz w:val="21"/>
                <w:szCs w:val="21"/>
                <w:highlight w:val="white"/>
                <w:rtl w:val="0"/>
              </w:rPr>
              <w:t xml:space="preserve">Телесная неподвижность</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3">
            <w:pPr>
              <w:rPr>
                <w:b w:val="1"/>
                <w:bCs w:val="1"/>
                <w:color w:val="131314"/>
                <w:sz w:val="21"/>
                <w:szCs w:val="21"/>
                <w:highlight w:val="white"/>
              </w:rPr>
            </w:pPr>
            <w:r w:rsidDel="00000000" w:rsidR="00000000" w:rsidRPr="00000000">
              <w:rPr>
                <w:b w:val="1"/>
                <w:bCs w:val="1"/>
                <w:color w:val="131314"/>
                <w:sz w:val="21"/>
                <w:szCs w:val="21"/>
                <w:highlight w:val="white"/>
                <w:rtl w:val="0"/>
              </w:rPr>
              <w:t xml:space="preserve">Добавление движения</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4">
            <w:pPr>
              <w:rPr>
                <w:color w:val="131314"/>
                <w:sz w:val="21"/>
                <w:szCs w:val="21"/>
                <w:highlight w:val="white"/>
              </w:rPr>
            </w:pPr>
            <w:r w:rsidDel="00000000" w:rsidR="00000000" w:rsidRPr="00000000">
              <w:rPr>
                <w:color w:val="131314"/>
                <w:sz w:val="21"/>
                <w:szCs w:val="21"/>
                <w:highlight w:val="white"/>
                <w:rtl w:val="0"/>
              </w:rPr>
              <w:t xml:space="preserve">Движение сигнализирует нервной системе о безопасности. Можно встать, размяться, или даже сделать минимальные движения (пошевелить пальцами, сменить позу на стуле, занять больше пространства).</w:t>
            </w:r>
          </w:p>
        </w:tc>
      </w:tr>
      <w:tr>
        <w:trPr>
          <w:cantSplit w:val="0"/>
          <w:trHeight w:val="381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5">
            <w:pPr>
              <w:rPr>
                <w:color w:val="131314"/>
                <w:sz w:val="21"/>
                <w:szCs w:val="21"/>
                <w:highlight w:val="white"/>
              </w:rPr>
            </w:pPr>
            <w:r w:rsidDel="00000000" w:rsidR="00000000" w:rsidRPr="00000000">
              <w:rPr>
                <w:b w:val="1"/>
                <w:bCs w:val="1"/>
                <w:color w:val="131314"/>
                <w:sz w:val="21"/>
                <w:szCs w:val="21"/>
                <w:highlight w:val="white"/>
                <w:rtl w:val="0"/>
              </w:rPr>
              <w:t xml:space="preserve">Ограничение эмоциональных реакций</w:t>
            </w:r>
            <w:r w:rsidDel="00000000" w:rsidR="00000000" w:rsidRPr="00000000">
              <w:rPr>
                <w:color w:val="131314"/>
                <w:sz w:val="21"/>
                <w:szCs w:val="21"/>
                <w:highlight w:val="white"/>
                <w:rtl w:val="0"/>
              </w:rPr>
              <w:t xml:space="preserve"> (превалирует негативная эмоция)</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6">
            <w:pPr>
              <w:rPr>
                <w:b w:val="1"/>
                <w:bCs w:val="1"/>
                <w:color w:val="131314"/>
                <w:sz w:val="21"/>
                <w:szCs w:val="21"/>
                <w:highlight w:val="white"/>
              </w:rPr>
            </w:pPr>
            <w:r w:rsidDel="00000000" w:rsidR="00000000" w:rsidRPr="00000000">
              <w:rPr>
                <w:b w:val="1"/>
                <w:bCs w:val="1"/>
                <w:color w:val="131314"/>
                <w:sz w:val="21"/>
                <w:szCs w:val="21"/>
                <w:highlight w:val="white"/>
                <w:rtl w:val="0"/>
              </w:rPr>
              <w:t xml:space="preserve">Расширение эмоциональных реакций</w:t>
            </w:r>
            <w:r w:rsidDel="00000000" w:rsidR="00000000" w:rsidRPr="00000000">
              <w:rPr>
                <w:color w:val="131314"/>
                <w:sz w:val="21"/>
                <w:szCs w:val="21"/>
                <w:highlight w:val="white"/>
                <w:rtl w:val="0"/>
              </w:rPr>
              <w:t xml:space="preserve"> и </w:t>
            </w:r>
            <w:r w:rsidDel="00000000" w:rsidR="00000000" w:rsidRPr="00000000">
              <w:rPr>
                <w:b w:val="1"/>
                <w:bCs w:val="1"/>
                <w:color w:val="131314"/>
                <w:sz w:val="21"/>
                <w:szCs w:val="21"/>
                <w:highlight w:val="white"/>
                <w:rtl w:val="0"/>
              </w:rPr>
              <w:t xml:space="preserve">добавление теплого спектра</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7">
            <w:pPr>
              <w:rPr>
                <w:color w:val="131314"/>
                <w:sz w:val="21"/>
                <w:szCs w:val="21"/>
                <w:highlight w:val="white"/>
              </w:rPr>
            </w:pPr>
            <w:r w:rsidDel="00000000" w:rsidR="00000000" w:rsidRPr="00000000">
              <w:rPr>
                <w:color w:val="131314"/>
                <w:sz w:val="21"/>
                <w:szCs w:val="21"/>
                <w:highlight w:val="white"/>
                <w:rtl w:val="0"/>
              </w:rPr>
              <w:t xml:space="preserve">Замечать, что в моменте присутствует не одна, а несколько эмоций. Помогает уменьшить «раздутое» ощущение стресса. Развитие </w:t>
            </w:r>
            <w:r w:rsidDel="00000000" w:rsidR="00000000" w:rsidRPr="00000000">
              <w:rPr>
                <w:b w:val="1"/>
                <w:bCs w:val="1"/>
                <w:color w:val="131314"/>
                <w:sz w:val="21"/>
                <w:szCs w:val="21"/>
                <w:highlight w:val="white"/>
                <w:rtl w:val="0"/>
              </w:rPr>
              <w:t xml:space="preserve">доброго и теплого положительного настроя по отношению к себе</w:t>
            </w:r>
            <w:r w:rsidDel="00000000" w:rsidR="00000000" w:rsidRPr="00000000">
              <w:rPr>
                <w:color w:val="131314"/>
                <w:sz w:val="21"/>
                <w:szCs w:val="21"/>
                <w:highlight w:val="white"/>
                <w:rtl w:val="0"/>
              </w:rPr>
              <w:t xml:space="preserve"> (сопереживание, поддержка), что является рабочим инструментом для защиты креативности.</w:t>
            </w:r>
          </w:p>
        </w:tc>
      </w:tr>
    </w:tbl>
    <w:p w:rsidR="00000000" w:rsidDel="00000000" w:rsidP="00000000" w:rsidRDefault="00000000" w:rsidRPr="00000000" w14:paraId="00000058">
      <w:pPr>
        <w:rPr>
          <w:b w:val="1"/>
          <w:bCs w:val="1"/>
          <w:color w:val="131314"/>
          <w:sz w:val="21"/>
          <w:szCs w:val="21"/>
          <w:highlight w:val="white"/>
        </w:rPr>
      </w:pPr>
      <w:r w:rsidDel="00000000" w:rsidR="00000000" w:rsidRPr="00000000">
        <w:rPr>
          <w:b w:val="1"/>
          <w:bCs w:val="1"/>
          <w:color w:val="131314"/>
          <w:sz w:val="21"/>
          <w:szCs w:val="21"/>
          <w:highlight w:val="white"/>
          <w:rtl w:val="0"/>
        </w:rPr>
        <w:t xml:space="preserve">Интеграция расслабления в течение дня:</w:t>
      </w:r>
    </w:p>
    <w:p w:rsidR="00000000" w:rsidDel="00000000" w:rsidP="00000000" w:rsidRDefault="00000000" w:rsidRPr="00000000" w14:paraId="00000059">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Тело:</w:t>
      </w:r>
      <w:r w:rsidDel="00000000" w:rsidR="00000000" w:rsidRPr="00000000">
        <w:rPr>
          <w:color w:val="131314"/>
          <w:sz w:val="21"/>
          <w:szCs w:val="21"/>
          <w:highlight w:val="white"/>
          <w:rtl w:val="0"/>
        </w:rPr>
        <w:t xml:space="preserve"> Обращать внимание на точки скопления напряжения (плечи, живот, скулы, лоб) и позволять им расслабиться (опустить плечи, выкатить живот вперед).</w:t>
      </w:r>
    </w:p>
    <w:p w:rsidR="00000000" w:rsidDel="00000000" w:rsidP="00000000" w:rsidRDefault="00000000" w:rsidRPr="00000000" w14:paraId="0000005A">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Дыхание:</w:t>
      </w: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Одна минута</w:t>
      </w:r>
      <w:r w:rsidDel="00000000" w:rsidR="00000000" w:rsidRPr="00000000">
        <w:rPr>
          <w:color w:val="131314"/>
          <w:sz w:val="21"/>
          <w:szCs w:val="21"/>
          <w:highlight w:val="white"/>
          <w:rtl w:val="0"/>
        </w:rPr>
        <w:t xml:space="preserve"> наблюдения за дыханием или дыхание под счет активизирует парасимпатическую нервную систему (отвечает за расслабление). Важно: хвалить себя за то, что заметили отвлечение и вернули внимание.</w:t>
      </w:r>
    </w:p>
    <w:p w:rsidR="00000000" w:rsidDel="00000000" w:rsidP="00000000" w:rsidRDefault="00000000" w:rsidRPr="00000000" w14:paraId="0000005B">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Паузы:</w:t>
      </w:r>
      <w:r w:rsidDel="00000000" w:rsidR="00000000" w:rsidRPr="00000000">
        <w:rPr>
          <w:color w:val="131314"/>
          <w:sz w:val="21"/>
          <w:szCs w:val="21"/>
          <w:highlight w:val="white"/>
          <w:rtl w:val="0"/>
        </w:rPr>
        <w:t xml:space="preserve"> Делать паузы между сменой деятельности или даже в разговоре (например, попросить минуту помолчать на долгих переговорах).</w:t>
      </w:r>
    </w:p>
    <w:p w:rsidR="00000000" w:rsidDel="00000000" w:rsidP="00000000" w:rsidRDefault="00000000" w:rsidRPr="00000000" w14:paraId="0000005C">
      <w:pPr>
        <w:rPr>
          <w:color w:val="131314"/>
          <w:sz w:val="21"/>
          <w:szCs w:val="21"/>
          <w:highlight w:val="white"/>
        </w:rPr>
      </w:pPr>
      <w:r w:rsidDel="00000000" w:rsidR="00000000" w:rsidRPr="00000000">
        <w:rPr>
          <w:color w:val="131314"/>
          <w:sz w:val="21"/>
          <w:szCs w:val="21"/>
          <w:highlight w:val="white"/>
          <w:rtl w:val="0"/>
        </w:rPr>
        <w:t xml:space="preserve">В завершение занятия студентам было предложено использовать возможность индивидуальной mindfulness-сессии с преподавателем для работы с конкретными запросами (фокус внимания, тревожность, спешка, желание научиться медитировать)</w:t>
      </w:r>
    </w:p>
    <w:p w:rsidR="00000000" w:rsidDel="00000000" w:rsidP="00000000" w:rsidRDefault="00000000" w:rsidRPr="00000000" w14:paraId="0000005D">
      <w:pPr>
        <w:pStyle w:val="Heading1"/>
        <w:rPr/>
      </w:pPr>
      <w:bookmarkStart w:colFirst="0" w:colLast="0" w:name="_y2ix0bond3uu" w:id="0"/>
      <w:bookmarkEnd w:id="0"/>
      <w:r w:rsidDel="00000000" w:rsidR="00000000" w:rsidRPr="00000000">
        <w:rPr>
          <w:rtl w:val="0"/>
        </w:rPr>
      </w:r>
    </w:p>
    <w:p w:rsidR="00000000" w:rsidDel="00000000" w:rsidP="00000000" w:rsidRDefault="00000000" w:rsidRPr="00000000" w14:paraId="0000005E">
      <w:pPr>
        <w:pStyle w:val="Heading1"/>
        <w:rPr/>
      </w:pPr>
      <w:bookmarkStart w:colFirst="0" w:colLast="0" w:name="_4b91m19i01vj" w:id="1"/>
      <w:bookmarkEnd w:id="1"/>
      <w:r w:rsidDel="00000000" w:rsidR="00000000" w:rsidRPr="00000000">
        <w:rPr>
          <w:rtl w:val="0"/>
        </w:rPr>
        <w:t xml:space="preserve">Чистый текст</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Еще раз. Вы все услышали, да, вот это предупреждение, что запись идет, вы нажали ОК. И я очень рада, что мы все сегодня здесь собрались и посвятим следующие два часа не только теории, но и практике. Поэтому я и попросила вас обеспечить себе комфортное, не сковывающее вас пространство, в котором вам будет спокойно, безопасно, В общем, хорошо.</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прежде чем мы начнём, у меня к вам вопрос. Как вы сейчас? Пожалуйста, напишите в чате, как вы оцениваете своё состояние от 1 до 10. И мы сверим, какая у нас в среднем температура на этом созвоне. Дарья.</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Дарья начала сразу. с рекордов итак у нас есть 1 есть 9 8 3 10 7 6 9 4 6 8 грустно но весело и тройка 5 8 5 6 7 как вы можете видеть у нас у всех очень разное состояние те у кого состояние ниже 5 6 пожалуйста подумайте еще о том как можно сделать следующие два часа чуть более комфортнее, если какое-то небольшое действие, которое вы можете позволить себе прямо сейчас, которое могло бы на несколько хотя бы процентов улучшить ваше состояние. Нам не обязательно приходить к чему-то идеальному, но если есть возможность поддержать себя в чем-то, пожалуйста, используйте эту возможность. И давайте сразу, наверное, переходить к презентации, которую я сейчас пошарю.</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к вам предложение, если у вас есть, возникают по ходу презентации какие-то вопросы, Пишите в чат или если вы замечаете, что мы как-то далеко уходим, то я вас попрошу дождаться какой-то логической паузы в моем разговоре и задать свой вопрос. Ну и плюс я всегда еще буду делать паузы, чтобы вы могли озвучивать вопросы голосом. Пожалуйста, не стесняйтесь. Давайте больше общаться и чат оставлять, может быть, для внутренних переговоров, когда нет возможности сказать голосом, но зато всегда можно воспользоваться чатом.</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я буду шерить, возможно, я не буду постоянно смотреть в чат и могу что-то пропускать, поэтому вы, если что, меня возвращайте. И сейчас я задам вопрос. Классический вопрос. Видно ли мой экран? Да.</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Отлично. Экран видно. Я вас вижу справа. Вы у меня тоже присутствуете, поэтому, пожалуйста, не выключайте обратно камеры.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приятно видеть вас, видеть живых людей и понимать, с кем я сейчас разговариваю, кому я сейчас рассказываю. Итак, зачем же на этом курсе. Присутствует такой блок, как mindfulness, чем это может нам помочь и вообще, что это такое? Прежде чем мы перейдём к ответам на этот вопрос, я процитирую наверное, уже очень известного вам человека. За прошлый год и за этот год у этого человека вышло, точнее, не то, что вышло, его цитировали огромное количество раз в креативной индустрии.</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Возможно, кто-то из вас уже догадался, о каком человеке идёт речь, и, возможно, вы читали его книгу. Это знаменитый Рик Рубин, который несколько лет назад выпустил свою книгу «Креатив акт», которая разошлась на цитаты, также у него была серия интервью. Но что хочется заметить? Мало об этом говорят, но Рик Рубин только писал эту книгу 7 лет, вот сам процесс написания занял у него 7 лет. В целом, внутри этой книги заложено примерно 40 лет работы на одном и том же месте, в одной и той же роли, в одной и той же индустрии, творческой, креативной индустрии.</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почему для нас это важно? Потому что, кажется, Рик является тем самым доказательством того, тем самым человеком, который смог не растерять своё внимание, у него не замылился глаз, и он по-прежнему, у него получается находить и видеть что-то новое в том, что он знает, казалось бы, вдоль и поперёк, и вообще прослушал миллиард всего. При этом, не знаю, знаете вы или нет, также Рик Рубин периодически занимается и креативом тоже, и, например, у него. Он разрабатывал для Кеннеди президентскую рекламную кампанию, при этом он ее разработал где-то за пару дней к нему обратились в последний момент и он написал сценарий этого ролика но впоследствии он говорил что он даже не вдавался в подробности что он делает и для кого это тоже важно знать такую сторону с такой стороны тоже можно узнать творца которого все цитируют на что для меня важно в этот стать и почему я захотела ее привести в начале этой лекции здесь есть такие слова что ничего из того, что вы увидите дальше, не является истиной в последней инстанции. И у меня к вам тоже предложение посмотреть на эти идеи, какие-то аргументы или предложения, о которых я буду вам рассказывать.</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любопытством заметить, что что-то вам откликается, что-то вам вообще никак не нравится. Кстати, я бы даже рекомендовала особенно обратить внимание на то, что вам не нравится, потому что именно там может открыться что-то самое интересное. Но в целом Пожалуйста, посмотрите с любопытством, и если вам что-то из этого откликнется, возьмите это с собой, и пусть это сделает вашу жизнь лучше, проще, комфортнее или, может быть, интересно. А то, что вам никак не зашло, никак не понравилось, пожалуйста, оставьте на этой лекции и не требуйте от себя, что вы должны обязательно что-то интегрировать, как-то использовать, может быть, Эта информация действительно вам не особо в жизни пригодится.</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тут только ваше решение. Единственное, что я предлагаю сегодня, хотя бы что-нибудь попробовать. И, наверное, начнём с определения, что такое mindfulness. Я сразу скажу, что определений mindfulness очень много.</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Даже то, что приведено на свадьбе, я не могу сказать, что это стопроцентно, единственно верное и самое корректное. Оно всё равно изменяется от ситуации, от подбора слов и кто на чём хочет сделать упор. Но я для себя выбрала такой вариант, что mindfulness – это… метод тренировки внимания. И чему учит этот метод, какой он навык развивает? Он развивает навык умения сосредоточиться в любой момент времени на выбранном вам объекте, и, что самое главное, удерживать это внимание столько, сколько нужно именно вам.</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 для нас как раз-таки самое важное, вот это удержание внимания на нужном нам объекте. И я предлагаю сразу же начать с эксперимента. Итак, у меня к вам вопрос. Что вы сейчас делаете? Ответьте на этот вопрос про себя.</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Можете у себя в заметке, например, написать, но сохраните этот ответ, запомните его. Что вы сейчас делаете? Второй вопрос. О чём вы сейчас думаете? Тоже можете ниже записать или просто запомните, если у вас умещается это всё в голове, что вы сейчас делаете и о чём вы сейчас думаете. И на третий вопрос я попрошу ответить в чате.</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Совпали ли у вас ответы на первый и второй вопрос? Открываю чат, почитайте ваши комментарии. Нет, нет, нет, нет. Есть ответы. Один человек, два человека, у которых совпали ответы на первый и второй вопрос, что мы делаем и о чём мы сейчас думаем.</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тоже тот человек, который обычно не совпадает. У нас уже три человека, которые сознательно присутствуют на нашем занятии и мыслями, и телом, и действиями. Но, как видите, большинство людей действительно отмечают, что нет, не совпадает. И очень часто мы можем себя в таком состоянии наблюдать, когда мы делаем одно дело, например, мы сидим на встрече, думаем совсем о другом, думаем о том, какую мы придумаем концепцию, или наоборот.</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какой есть минус в таком положении дел? Дело в том, что наше с вами внимание имеет ограниченную пропускную способность. Это значит, что наше внимание, как говорится, не резиновое, и мы не можем совмещать огромное количество вещей, удерживать в голове, особенно если наше внимание не натренировано, потому что всё-таки это навык, который можно развивать. И вот если мы берём базово, то в любом случае есть ограничения. И чем меньше внимания мы уделяем какому-то действию, вот чем меньше вы сейчас внимания уделяете тому, что я говорю, естественно, тем хуже вы это запомните.</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Чем меньше внимания я уделяю тому, как я, например, веду машину, если у меня это не дошло до автоматизма, тем хуже я это начинаю делать. Либо ещё второй вариант, чем меньше внимания у меня осталось на эту задачу. Например, у меня уже загружено тем, что мне нужно прийти на какую-то встречу, здесь у меня уже загружено, что я думаю какую-то концепцию, тут у меня загружено, что я выбираю, что мне поесть на обед, тут у меня загружено, что я размышляю, достала ли я стирку, куда я пойду сегодня вечером, что-то у меня жмёт носок и так далее, и так далее. тем хуже у нас получается делать вот эти основные дела, которые мы делаем в параллели, потому что каждому действию достается все меньше внимания, и мы получаем все хуже результат.</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сейчас предложение попробовать все-таки присутствовать на этой лекции и думать об этой лекции. Безусловно, ваше внимание будет отвлекаться, но постарайтесь замечать те моменты, когда ваше внимание отвлеклось, и возвращаться мыслями к нашей сегодняшней встрече. Что вам в том числе может помочь, если вы прямо сейчас попробуете сделать зум на весь экран, так, чтобы вам были не видны остальные окна, и поставить режим фокусирования на 2 часа. Таким образом, вас никто не сможет побеспокоить.</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есть такая возможность, пожалуйста, сделайте это. Также я расскажу про эксперимент, который провели в 2011 году на каком-то большом количестве людей. Около тысячи было людей, которые в этом эксперименте участвовали. Тогда уже были сотовые телефоны, мобильные телефоны.</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тем, кто согласился принять участие в исследовании, рандомно в течение дня, раз пять, никто не знал в какое время, приходило сообщение с тремя вопросами. Что вы делаете? О чем вы думаете? Как вы себя чувствуете? И по результатам этого тестирования, которое длилось какое-то количество времени, это было не один день, оказалось, что, во-первых, люди очень часто думают о том, чего не происходит, то есть они думают о том, чем сейчас не занимаются, и это делают люди так же часто, как и о том, что происходит, то есть я варю суп и думаю о том, что происходит. что я варю суп, чувствую себя нормально. И что самое интересное, оказалось, что именно в те моменты, когда не совпадают ответы на первый и второй вопрос, люди чувствуют себя хуже.</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они занимаются одним, думают о другом, и это сложнее для нашей нервной системы, это сложнее для нашего мозга. Мы не получаем удовольствия ни от одного из этих дел, мы не входим в это состояние потока, когда можно получить наслаждение от того, что вы сконцентрированы на одном деле. И плюс еще мы одновременно перегреваемся, потому что у нас загружено несколько процессов. И это влияет на наше настроение, причем влияет супер незаметно.</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бы это прям заметно влияло, мы бы скорее всего достаточно быстро перестали это делать. Но это такая ненавязчивое влияние на наше настроение, которое может даже ощущаться так, что мы в какой-то момент просто думаем, да что-то настроение не очень, а сами тем временем просто очень сильно нагрузили свою нервную систему. Это первая причина, по которой mindfulness оказывается на этом курсе, на курсе метода. Мы будем заниматься тренировкой внимания, потому что внимание, оно очень сильно присутствует в процессе, как минимум, создания идей вообще в целом, вообще в нашей жизни и в самом процессе обучения.</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для чего нам здесь нужно внимание? Ну, как минимум, чтобы концентрироваться на цели какой-то, выбранной нами, или на задачи. И для нас это особенно важно, потому что перед каждым из вас стоят ваши собственные задачи. И плюс у вас этих задач не одна. И вам каждый раз, когда вы присоединяетесь на обучение, нужно будет выбирать, на чем вы будете концентрировать свое внимание.</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предполагаю, что вам бы хотелось, чтобы ваш фокус никуда не смещался, когда вы выбрали для себя определенную задачу и решили, что вы хотите на ней сконцентрироваться. Вот для этого мы и будем тренировать внимание, чтобы у нас появилась вот эта способность выбрать цель, направить на нее внимание – и удерживать внимание столько, сколько нам нужно. За эту способность у нас отвечает префронтальная кора, и именно эту сеть развивает тренировки mindfulness. То есть мы в прямом смысле будем делать такие ментальные упражнения для того, чтобы у нас лучше наше внимание сохранялось на выбранном объекте.</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происходит усиление внимания за счет тренировок mindfulness, как они взаимодействуют на префронтальную кору? Есть три простых ответа, но, может быть, они и не такие простые. При этом они не такие простые в своем процессе. Во-первых, мы, тренируя наше внимание, мы начинаем усиливать избирательное внимание, то есть мы приучаем нашу нервную систему, мы получаем и развиваем навык избирательного внимания, направить внимание на нужный нам объект, замечать его и при этом приглушать нервы. или какие-то другие дела и задачи, которые к данной цели не относятся.</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тоже навык не замечать отвлечения, сознательно не обращать на них внимания. Далее, как еще тренирует mindfulness нашу префронтальную кору, что у нас получается после этих тренировок, у нас повышается емкость рабочей памяти, точно так же, как регулярно занимаясь спортом, у нас увеличивается мышечная масса, у нас увеличивается наша сила и выносливость. Здесь то же самое происходит с нашей емкостью рабочей памяти. Она становится более вместительной, более объемной, а это значит, все больше задач мы можем удерживать в своей голове и использовать тот самый Helicopter View, который так важен в креативной работе, когда мы должны удержать очень много моментов в голове, когда делаем какую-нибудь креативную рамку или проекты всеми любимые 360-т.</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третье, что развивает тренировки mindfulness и за что отвечает префронтальная кора, это исполнительный контроль, то есть наша с вами сила воли или наше вот это с вами обещание, что мы будем удерживать внимание столько, сколько нам нужно, не столько, сколько у нас получилось, а столько, сколько нужно именно нам. И хочется пойти конкретным каким-то примером, потому что мы поговорили об общих делах, что делают тренировки mindfulness, ну как это конкретно поможет в учёбе. Во-первых, мы будем развивать умение концентрироваться. И для чего нам нужна эта концентрация – Тоже, на самом деле, мне кажется, у вас есть ответы на этот вопрос, но вот я разберу некоторые примеры.</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ясность ума вместо фрустрации и прокрастинации. Вот эта фрустрация и прокрастинация, они у нас появляются в том числе тогда и потому, когда у нас не хватает сил, или очень часто ресурса или ёмкости нашего внимания направить его на определённую задачу и заниматься ею. Такое в том числе может быть, если наше внимание просто не привыкло к концентрации. Или модно сейчас говорить, что у нас у всех СДВГ, а еще можно к этому отнестись так, что мы просто слишком много вещей сейчас находятся в зоне нашего внимания, и мы не выбираем, не расставляем приоритеты и не выбираем, на что конкретно мы хотим обратить внимание.</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в случае, если мы всё-таки нашли, на что обратить внимание и смогли внимание туда направить и удержать, у нас появляется та самая ясность ума, потому что мы держим в голове задачу, и мы ею занимаемся. И это у нас получается вместо как раз-таки фрустрации, когда мы не можем выбрать, чем мы всё-таки будем заниматься, или прокрастинации, когда мы никак не можем приступить к выполнению какой-то из задач. И я предлагаю сейчас тоже попробовать эксперимент и заметить, а насколько вообще часто мы отвлекаемся, и будут ли у нас отвлечения всего лишь за каких-то 45 секунд. Проверим, как работает внимание.</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сейчас видите на экране таймер, я его спустя какое-то время включу, и на протяжении 45 секунд я предлагаю вам понаблюдать за вашим дыханием. Пожалуйста, прямо замечайте, как у вас происходит вдох, как у вас происходит выдох. Возможно, вы заметите даже паузы между вдохом и выдохом. И, возможно, вы заметите, что в какую-то секунду вы отвлеклись.</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Отвлечением считается какая-то мысль из разряда «Сколько еще секунд осталось?» или мысль из разряда «Ой, у меня зачесалась нога», или мысль из разряда «Что это за шум?» Вот это все считается отвлечениями. Иногда вы можете поймать себя в отвлечениях, когда вы уже думаете какую-то мысль. А может быть, ничего не случится, и у вас получится все 45 секунд, оставлять свое внимание на вдохе и на выдохе. Всем ли понятна суть задания? Тогда открою на всякий случай чат «Да, напишется, да».</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Написали вы «Да», и я включаю таймер 45 секунд наблюдения за вдохом и выдохом. Время вышло, и у меня к вам вопрос. По вашим ощущениям, на что вы потратили больше времени или больше сил? На дыхание, на отвлечение или на борьбу с отвлечениями? То есть, когда вы замечали, что хотите отвлечься, и вам надо было свое внимание возвращать куда-то обратно. Итак, читаю ваши ответы.</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борьбу, на борьбу, на борьбу, на замечания отвлечений, на дыхание, на борьбу, на борьбу, на мысли о том, что 45 секунд прошли примерно за 30, на борьбу, на счёт таймера. Анна пишет, ни на что, просто дышала, супер. Дыхание, но стало сложнее дышать. На мысль думай о дыхании, на дыхание.</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Ещё у кого-то собака на улице гавкала. То есть отвлечения – это не то, что мы не можем просто удержать. Их действительно очень много бывает внешне. В общем, я вижу, что у кого-то получилось действительно… все-таки наблюдать, кто-то скорее отвлекался, это все очень индивидуально, нет какого-то, знаете, идеального способа выполнить это упражнение.</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разный момент времени наше внимание работает по-разному, тем более, что сейчас вечер, и у каждого из вас день прошел по-разному, кто-то устал сильнее, кто-то устал меньше, у кого-то было больше дел, у кого-то меньше, поэтому это не что-то, что что каждую секунду времени одинаково и очень сильно вообще зависит от того, как мы в целом проводим день и сколько у нас сил. Но вот то, что мы сейчас проверили на 45 секундах, вот этот момент борьбы с отвлечениями, или даже вот уже какое-то погружение в них, а потом возвращение обратно, это очень часто и в принципе и в жизни занимает и отнимает много времени и сил. Поэтому вот так пытаемся обеспечить себе какое-то такое рабочее место, чтобы нас никто не побеспокоил. Пытаемся включить режим фокусирования на телефоне, забиваем в календаре, что мы сейчас работаем, Но в целом каждое отвлечение для нас, особенно если наше внимание не натренировано и оно вот такое очень.</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подвижное и легко хватается за какие-то внутренние или внешние стимулы, это всегда отнимает силы. Мы быстрее устаем, и так сложно концентрироваться. А тут еще подключается эта борьба, и мы устаем еще сильнее. А там еще гораздо обиднее, когда вы потратили все-таки время и силы, сконцентрировались, но какой-то был мощный сигнал снаружи, вас отвлекли, и вам приходится заново настраиваться.</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вот, тренировки mindfulness как раз-таки благодаря вот этому своему простому механизму наблюдения за чем-то, ну, например, наблюдения за дыханием, учат наш мозг, во-первых, замечать те моменты, когда мы отвлеклись, И после этого замечания возвращаться обратно к выбранному объекту или к выбранной задаче. Вот это для нас самое важное. Не замечать, что мы отвлеклись. И уж тем более не не отвлекаться.</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некоторые думают, что самое главное – это научиться не отвлекаться. Или в медитации самое главное – научиться наблюдать за дыханием. Нет. Самое главное – Заметить, что мы отвлеклись, и суметь вернуть своё внимание.</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Даже если отвлечения случаются неправильно, Через каждую минуту, а мы все равно возвращаем, а мы все равно возвращаем. Это очень сильно, правда, напоминает тренировку в спортзале, когда ты просто совершаешь один и тот же подход. Так же и здесь, отвлеклись, вернули, отвлеклись, вернули. Буквально поднятие гири, штанги, гантелей и так далее.</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помогает умение концентрироваться в креативе? Если до этого мы поговорили про учебу, что это хотя бы вам поможет вот эти два часа, которые мы сейчас с вами проводим, проводить как-то более продуктивно и менее энергозатратно. В креативе это, безусловно, помогает нам работать с сжатыми сроками и удерживать в голове вот эти большие планы, не. теряя вот эту полную картину и не забывая, что вообще нам предстоит сделать, то есть есть такая последовательная картинка, и мы переключаем наше внимание от одной задачи к другой, потому что я знаю, Поскольку я сама работаю в креативе с 2013 года, что мало у кого из нас есть такая роскошь, когда мы такие приходим, и у нас на один день одна задача, и мы на ней сфокусированы. Мы постоянно переключаемся между разными задачами, и как раз-таки натренированное внимание, которое умеет концентрироваться, может нам помочь сконцентрироваться на одной задаче, пока мы знаем, что сзади нас есть еще пять, и они не продолжают нас отвлекать, пока мы уделяем время какой-то одной задаче.</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конечно, сжатые сроки, в которых нужно концентрироваться максимально эффективно, чтобы вообще въехать, понять, что происходит, качественно поработать 2-3 часа, или, как говорят, качественно поработать, сделать тендер-недельку, которая, естественно, тоже включается из того, что вы каждый день уделяете 2-3 часа, а не все 7 или 8 часов. и суметь выдать какой-то качественный, наиболее качественный результат, который возможен в тех сроках, которые у вас есть. Таким образом, что является результатом тренировки mindfulness, если мы как раз-таки развиваем способность концентрации? Без напряжения, без излишнего напряжения мы учимся удерживать внимание на выбранном объекте, Мы учимся замечать отвлечение и возвращать своё внимание. Это всё тренировка, чтобы мы могли перенести вот этот навык в реальную жизнь.</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сначала должны его в тренажёрном зале, то есть на наших тренировках начать его развивать и потом уже интегрировать в жизненную среду, в рабочую среду. и как результат меньше отвлекаться, то есть быстрее и качественнее выполнять свою работу и испытывать от этого удовольствие. Почему здесь присутствует удовольствие? Потому что как раз-таки, когда у нас получается войти в это состояние потока, когда наше внимание направлено на одну задачу, и мы словно не слышим ничего вокруг, даже если это длится 30 минут, по исследованиям, это проводили как раз-таки с помощью и аппарата МРТ, и Михай Чиксен, Михай в своей книге описывал это, назвал состоянием потока, мы испытываем больше наслаждения и даже получаем настоящее удовольствие, когда мы делаем. занимаемся тем, о чём мы думаем прямо сейчас.</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нас совпадают две этих составляющие. Сейчас я сделаю паузу и спрошу, есть ли у вас, может быть, прямо сейчас какие-то вопросы, и загляну пока ещё в чат. У меня есть вопрос. Вот скажи, пожалуйста, вот ты сказала, что Нужно держать внимание на задаче.</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даже посмотрю, как я это написала. Да, держать в голове задачу. А вот как это выглядит физически? Это, наверное, не то, что я проговариваю внутри в голове формулировку этой задачи. Я пытаюсь понять, как этот процесс можно описать.</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Удерживать внимание на задаче? Ты про это? Удержать в голове задачу. Ну, то есть вот. Я объясню. У меня так работает голова, что если я о чем-то думаю, то лучше всего об этом думать.</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помогает визуально на что-то отвлечься. Я могу листать какие-то картинки. И тогда у меня в голове в какой-то момент приходит ответ на поставленный вопрос. А если я буду в голове прокручивать мысли, условно говоря, проговаривать мысли, формулировку задачи, то никакого ответа мне в голову не придёт, потому что я в этот момент буду в голове вот это вот крутить эти слова.</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я поняла, я поняла твой вопрос. Здесь ты сейчас говоришь, кому какой больше подходит процесс решения этой задачи. Вот, например, у тебя это визуально, когда ты слегка отпускаешь как бы. конфликты, какую-то проблему, и скорее визуально ищешь решение.</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имела в виду держать в голове задачу, это значит. как в календаре, понимать, чем мне сейчас нужно заниматься. То есть сейчас я час уделяю вот этой задаче, а не поддаюсь какой-то фрустрации и прокрастинации, когда меня очень незаметно. Я начала с того, что я планирую визуально что-то как-то посмотреть, а потом через 25 минут я обнаруживаю себя в том, что я смотрю, как запекать картошку, потому что меня туда как-то перекидывают.</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кинула, и вот я уже смотрю рецепты, или я отвлеклась на какие-то мемы, или вдруг мне там, в общем, какие-то есть другие отвлечения, и я это могу даже не заметить. Вот я, наверное. Вот я уже порядок на столе навожу. Да, вот это всё тоже, кстати, даже полезные дела, к сожалению, в какой-то момент могут являться нашими отвлечениями.</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эта идея навести порядок вместо того, чтобы делать задачу, это вот в том числе про какое-то откладывание. Однако. Иногда это действительно классно работает, когда вы понимаете, что вы не можете сфокусироваться, и вы видите, что у вас на столе какой-то беспорядок, внешняя среда, она действительно может на нас влиять. И если вы со вниманием, с полной отдачей вот этому процессу наведения на столе порядка сделайте это, то таким образом через свое тело вот это структурирование визуальное вы можете и настроить свой мозг на какое-то структурирование.</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тогда это действительно помогает. Тут снова нужно быть достаточно внимательным к себе и понимать, я сейчас хочу себя настроить или я ищу отмазки, чем бы мне полезным позаниматься, лишь бы не выполнять то, что у меня стоит в календаре. Также я увидела вопрос, медитация – это инструмент mindfulness? Да, медитация – это инструмент, способ тренировки. Mindfulness – это подход к Так решили назвать научно доказанный светский подход, практик, в которых не присутствует религия, а в которых как раз-таки только есть вот эти практики, которые позволяют тренировать внимание.</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целом, Ло, я согласна, надеюсь, у нас уже у всех сформировались лобные доли. Давайте тогда пойдем дальше. Вот мы поговорили, что как минимум тренировки mindfulness и блок mindfulness здесь для того, чтобы у нас лучше работала наша с вами концентрация. Я последний год ношу Aura, кольцо Smart, которое замеряет все показатели.</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один из показателей, который она меряет, она меряет стресс. И я долго смотрел, от чего у меня возникает стресс, от чего у меня возникает рестор. Рестор – это самый важный показатель днем после ночного сна. Это второй показатель, который супер восстанавливает.</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вы научились даже не столько не стрессовать, а если научились восстанавливаться днем, то это супер поднимает все показатели жизнедеятельности вашей. Так вот, я нашел очень простую вещь, которая влияет, помимо других вещей, которые на стресс влияют, есть одна вещь, которая влияет на стресс, это когда, если вы учащаете количество разной информации, которую вы получаете, например, скроллинг так работает, то есть вы посмотрели одно, посмотрели другое, посмотрели третье, это моментально поднимает стресс. То есть раньше, до кольца, я всегда думал, что скроллинг – это то, что меня расслабляет. Но на биологических показателях я испытываю дикий стресс, когда я это делаю.</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то же время рестор, то есть восстановление моё, оно у меня возникает тогда, когда я концентрируюсь хотя бы на 30-40 минут над одной задачей. И получилось, что когда я работаю концентрированно, я отдыхаю, мой мозг отдыхает. А когда я скроллю ленту, у меня дикий стресс по всем показателям. И это как раз то, о чём Лена говорит.</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как только вы выстраиваете себе ситуацию, когда у вас надо переключаться с одной задачи на другую, вы начинаете стрессовать. Но как только вы распределяете или планируете свое время, это тоже вам может помогать. Вы можете планировать стараться свой день, когда вы разделяете свои задачи на большие блоки. Когда вы говорите, вот сейчас я занимаюсь вот этим, или 40 минут.</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это, наоборот, будет вас восстанавливать. То есть такой способ работы. И будет казаться, что вы, наоборот, больше поработали, но вы будете чувствовать себя отдохнувшим, восстановившимся. И это уже не субъективные отношения.</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то, что я додумал или мои ощущения. Мои ощущения как раз мне говорили о другом. О том, что когда я работаю, я устаю, а когда я скроллю, я отдыхаю. Но биологические показатели показывают совершенно противоположные данные.</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как раз когда я скроллю и меняю постоянную информацию. У меня дикий стресс. И Денис прямо предвосхитил наш следующий пункт. Это как раз сейчас очень в тему было.</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ещё, какие возможности у нас есть, когда наше с вами внимание. когда оно более податливое, когда мы им можем управлять. Заметьте, я не говорю контролировать, я употребляю именно слово «управлять». Помимо того, что мы можем направлять внимание на нужный с вами объект и удерживать столько времени, сколько нужно, у нас также есть такая способность, как умение переключать внимание с одной задачи на другую.</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и Денис сказал, как я уже сказала, Ни у кого из нас нет такой роскоши. Чаще всего, когда мы приходим на работу, мы работаем все в креативном агентстве или с креативом, или в маркетинге, и у нас одна задача на весь день. Нет, обычно мы жонглируем не только задачами, мы жонглируем брендами, разными типами задач, мы жонглируем процессами. Мы жонглируем какими-то запросами нашими ролями.</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также прошу вас, добавьте к тому, что мы не в сериале разделения. Мы не можем прийти на работу и отрезать ту часть, которая у нас отвечает за, в принципе, нашу остальную жизнь. Так что параллельно с рабочими задачами в нас также живут наши личные задачи. межличностные отношения, и всё это борется за наше внимание.</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вы помните, раньше был такой модный термин, как многозадачность. И признаюсь, я даже раньше, 10 лет назад, когда я писала, составляла CV, и устраивалась в агентство «Фрэнс Москал», у меня было в моем портфолио указано, что я многозадачна, что я могу много-много всего удерживать в голове. И очень многие к этому стремились. И, возможно, вы помните, что тогда даже был бум в нонфикшн-литературе, которая развивала как раз-таки ту самую многозадачность.</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Переравниваем многозадачность к эффективности. Если ты многозадачен, ты эффективен. И мы все учились как можно больше дел в параллели. И я предлагаю прямо сейчас провести эксперимент, который как раз-таки… позволит нам проверить и информацию от Дениса, действительно ли это работает, и достаточно быстро, так же, как и с дыханием, оценить, как работает многозадачность и что вообще это такое на самом деле.</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вас просила приготовить ручку и листок бумаги, блокнот, вот что-нибудь такое, или карандаш. Скажите, у всех ли, кто сейчас будет принимать участие в этом эксперименте, есть возможность. Писать на листе. Или вам нужно время, чтобы взять как раз-таки нужное.</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вижу, да, да, здесь тоже машет головой. А в телефон можно записывать? Нет, нужно писать от руки. В телефоне будет гораздо сложнее. Так, сейчас подождём Анну, которая отправилась за ручкой и бумагой.</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пока те, у кого уже всё приготовлено, я предлагаю взять ваш листок, вот он у вас есть, возможно, он пролинован, возможно, на нём вот есть вот такие линии. Если на нём есть линии, вам тогда ничего не нужно писать. Если вот. Вот таких вот линий нету.</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предлагаю просто начертить две линии. Сейчас я вам прямо это покажу. Вот таким вот образом. Раз, линия, два.</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сделать между ними столько расстояния, сколько вам удобно. От этого ничего не зависит, на это ничто не влияет. Анна готова? Отлично. Итак, прошу вас сделать эти две линии.</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Неважно, где вы их располагаете. Это будет считаться первой строчкой, это будет считаться второй строчкой. Так, я себе готовлю секундомер. У вас будет 30 секунд.</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эти 30 секунд я попрошу вас на первой строчке написать фразу «Я создаю кайфовые идеи», на второй строчке написать цифры от 1 до 22. То есть 1, 2, 3, 4, 5, 6, 7 и так до 22. Скажите, понятно ли задание. Сначала пишите фразу, внизу пишите цифры.</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не пишите. Скажу, когда включу секундомер. Да, вроде бы всем понятно. Будет 30 секунд.</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все готовы, время пошло. Прошло 10 секунд, 20 секунд, и время вышло. Скажите, пожалуйста, все ли успели написать фразу и написать цифры? Можно голосом, можно в чате. Вижу, что в чате пишут «да», «да», у кого включена камера, я вижу, кивает кто-то до 18, кто-то не успел, кто-то почти.</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Даже время осталось. У всех по-разному, но в целом вызвало ли у вас какие-то сложности это задание? Вроде всё было понятно. Хорошо. Пожалуйста, отступите место и начертите себе ещё раз две таких же полоски.</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снова будет 30 секунд, но в этот раз я попрошу вас заполнять эти две строчки в параллели. То есть вы пишете, например, «я», внизу пишите «1, 2», пишите «соз», внизу пишите «3, 4, 5», даю «5, 6, 7, 8». То есть вы должны одновременно писать «и я создаю кайфовые идеи» и внизу набирать цифры. Чего нельзя делать? Нельзя разделить фразу на слова.</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не можете написать «создаю», потом пойти вниз, написать «кайфовый», потом пойти вниз. Так будет действительно чуть легче, но все равно не очень комфортно. Давайте прям попробуем реальный режим многозадачности, вот этих параллельных задач. Одновременно мы и пишем «я создаю кайфовую идею», и одновременно заполняем цифры.</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Понятно ли, что нужно делать? Так, сейчас на всякий случай в чате тоже вижу плюсы. Также будет 30 секунд. Время пошло. Прошло 15 секунд.</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Осталось 5 секунд. И время вышло. Пожалуйста, поделитесь своими впечатлениями, насколько все ли вы успели, и насколько вам комфортно, удобно, неудобно было выполнять упражнение вот таким способом, когда вы заполняли обе строчки в параллели. Плохо, очень неудобно.</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кто-то пишет, было веселее, кто-то пишет, было сложнее, не понравилось, было некомфортно, кому-то было нормально, кому-то было сложно. Замира заметила, что стали появляться ошибки, Арина всё успела, но сильнее напрягалась. Кому-то было интересно, кто-то просто медленнее работал. Непривычно.</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Дарья предполагает, что, кажется, это просто дело привычки. Рустам пишет, что неудобно, нужно заново вспоминать, что было дальше и что было до этого. И в целом тут я согласна с большинством, кто говорит, что это не очень удобно, и плюс мы еще с вами. делали самые простые примеры.</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писали одну и ту же фразу, мы её до этого попробовали, самые понятные простые цифры, и даже вот в такой мелочи вы стали замечать, что появляются ошибки. Аня, да? Вот такой вопрос. Мы сейчас делали одно и то же дело, условно говоря, из одной и той же области. Мы писали просто разные строчки.</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если я в параллеле условно пишу и слушаю, это же вроде бы тоже параллельная задача, но как будто бы они не мешают друг другу. Итак, давай подвесим этот вопрос и послушаем, пойдем дальше по презентации, и, возможно, там дальше как раз-таки будет на этом ответ. Что вообще, для чего был этот эксперимент? Что он нам в первую очередь показывает? Что на самом деле. Вот эти задачи в параллеле, которые мы говорим, мы параллельно выполняем, или мы многозадачно одновременно делаем много дел, на самом деле мы не одновременно их делаем, а мы быстро переключаем наше внимание между несколькими задачами.</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очень быстро переключали внимание между задачами. верхней строчкой и нижней строчкой, в отличие от предыдущего занятия, когда мы сначала написали здесь, опустили внимание и пошли дальше. Это переключение внимания имеет свою цену. И даже есть такой термин, который называется switch cost – цена переключения внимания.</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какие побочные эффекты есть у этого явления прекрасного многозадачности? Во-первых, мы действительно тратим больше времени, потому что чем меньше внимания, тем хуже результат. Иногда мы очень незаметно, но все-таки начинаем растягивать время. выполнения задач, которые мы пытаемся делать параллельно. Я вот вам приведу пример.</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Представьте, вы одновременно готовите себе чай и одновременно пишете сообщение. И кажется, что это суперэкономно, когда здесь наливается, а тут я быстренько туда-сюда, а потом туда. Наверное, даже с чаем. Это простой слишком пример, потому что в чае меньше действий, чем в написании, но все равно вы скачете туда-сюда и, может быть, даже и не замечаете, как какие-то секунды на самом деле прибавляются, хотя нам кажется, что мы экономим, так как мы одновременно делаем два дела.</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точно происходит? Мы тратим больше сил, потому что нам как раз-таки нужно активировать больше нашего внимания, потому что мы средим сразу за двумя объектами, мы производим больше действий. У нас сильнее напрягается наша голова, и это всегда предполагает, что значит мы тратим больше энергии, если нам нужно удержать больше объектов в нашем внимании. И чаще всего мы начинаем совершать ошибки. Где-то там сели опечатались, где-то там лишняя запятая, чуть больше не обратили внимания, не вспомнили, что хотели заливать не 90 градусов воду, а 80, например, и такие, ну ладно, можно и так.</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иногда просто эти ошибки в повседневных делах, они могут быть такими совсем незаметными. А если мы говорим про работу, и мы одновременно сидим на встрече, и параллелим эту встречу с написанием письма, и нам кажется, а что такого? Я на этой встрече всё равно ничего не говорю. Мне нужно просто меня на нее добавить. Но тем временем эта встреча, она все равно воздействует на ваш аудиальный канал.</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Мозг затрачивает силы на то, чтобы этот звуковой входящий сигнал получить и заблокировать, потому что наше внимание тратит энергию на то, чтобы как раз-таки отсекать лишнюю информацию. То есть тратятся силы на. поглощение этой информации, тратится силы на блокирование этой информации, потому что вы решили на этой встрече, что вам важнее написать какое-то сообщение. И уже и в написании этого сообщения вашего внимания присутствует меньше, потому что часть находится во встрече.</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возможно, встреча в какой-то степени вам и важна. И вы просто думаете, что как будто бы вы присутствуете на встрече, но потом. понимаете, что что-то после этой встречи в голове не особо чего-то осталось. Или когда вы пишете, вы начинаете писать слово, которое сейчас звучало на встрече, а не то слово, которое вы хотели написать.</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Иногда вы можете это заметить, иногда нет. И так получаются у нас ошибки. И что самое интересное, что переключение вот это очень быстрое, как нам кажется, практически в параллели переключение внимания, отнимает до 40% продуктивного времени. И на это у Дениса Елисеева тоже есть история, я не знаю, захочет ли он ее сейчас рассказать или это будет позже, про то, как менялись процессы во Фрэнс, когда мы как раз-таки решили, что мы в календаре будем блокировать время под какие-то задачи и ставить в слэке 100, в каком мы сейчас рабочем статусе находимся.</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если там присутствует статус, где человек, указано, что человек там думает, то ему аккаунт или менеджер в течение вот этого часа или 30 минут не пишет или пишет, как какое-то отложенное сообщение с примечанием «жду ответ не сразу», чтобы человек завершил свою предыдущую задачу и вернулся к следующей. Иначе мы тратим 40% времени, это я ещё не говорю про силы, на то, чтобы… Делай одно дело, отвлечься на какую-то задачу, переключиться на нее, вникнуть в нее, сделать ее, переключиться обратно, а это не происходит вот так. Нам всегда нужно время перестроиться. Она еще хвостом немножечко висит, вот эта предыдущая задача.</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Настроиться на это, начать выполнять. Ну и представьте, вот вы сидите, только-только настроились, идут вам, посмотри на пять минуток, там реально на пять минуток. Но эти 5 минуток не окупаются, потому что в итоге то, что выполнялось 5 минут, на самом деле отнимает 25, если мы учитываем вот этот именно момент переключения нашего внимания и затраты сил. Затраты сил от всего 8-часового дня или сколько времени вы хотели потратить на работу, в итоге там до 40% тратится у вас на то, что вы переключаете внимание.</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среднем есть статья, кстати, это интереснейший блок от Асаны, где они проводят исследования, в том числе многими исследованиями делится Microsoft. Опять-таки это проверяли с помощью подключения людей к МРТ. Если мы отвлеклись на что-то, мы можем потерять от 15 до 30 минут. И эта потеря происходит именно в этом гэпе между переключениями, когда нам нужно вернуть свое внимание обратно и заново погрузиться в задачу.</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эти 15-30 минут мы теряем. мы как сотрудник, мы их можем потерять как руководитель, если мы руководитель, и мы видим, что наши сотрудники на вот такие вот отвлечения, с которыми вот когда-то как раз-таки и решил бороться Денис, теряет время вот так скача между задачами, и мы как SEO, который видит, что В целом не очень эффективно идут дела, хотя, казалось бы, все такие многозадачные, вроде бы много чего делаем, что же не так? А не так то, что в один момент времени нам кажется, что мы можем решить очень много задач. Поэтому есть предложение оценивать, насколько полезно вам сейчас, выполняя какую-то задачу, переключить внимание. Или вам будет выгоднее или полезнее суметь удержать свое внимание на той задаче, которой вы занимаетесь прямо сейчас, даже если то, на что вас отвлекают, занимает порядка пяти минут.</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это нам может помогать в учёбе? Вот это умение переключаться или умение удерживать своё внимание. Вот мы сейчас говорим как раз-таки про какое-то. более плавное и осознанное переключение внимания. Не когда вас выдернули, а вы сами решили, что вот сейчас в 7 часов вечера или в 6 часов вечера у меня начинается занятие, и я сознательно переключаю себя с рабочих процессов или с каких-то личных на эти два часа, Потому что если я начну параллелить, то, во-первых, я сильнее от этого занятия устану, даже если оно мне интересно.</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Во-вторых, я получу меньше информации и от занятия. Возможно, мне придется пересматривать в записи и опять тратить время. И меньше я получу информации. Возможно, удовольствие от того дела, с которым вы решили совместить занятия.</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как-то полноценно пообедать или с кем-то пообщаться, или попереписываться, или как бы заглянуть в почту или еще куда-то там, что кажется вроде бы полезным делом, но в итоге отнимает ваше внимание и вообще не выглядит так безобидно, как оно кажется на первый взгляд. Но при этом есть вторая сторона этого умения переключаться всё-таки. Иногда оно действительно нужно, потому что у всего есть светлая и тёмная сторона. И вот мы научились, давайте представим, мы научились концентрироваться и сохранять фокус, но есть множество ситуаций, когда нам как раз-таки нужно сместить наше внимание с чего-то на что-то другое.</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Опять-таки возвращаемся к тому, что у нас много проектов в течение дня. Возвращаемся к тому, что у нас было, что вы совмещаете несколько ролей. И не забываем, что мы находимся не в сериале разделения, и у нас могут быть какие-то эмоции, у нас могут быть какие-то ощущения и какие-то впечатления. И иногда вот это качественное умение переключиться оно очень сильно помогает.</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вы решили, что у меня был непростой рабочий день, и, безусловно, это ощущение непростого рабочего дня как-то проявляется у вас внутри. И вы можете, по-прежнему сидя сейчас здесь, думать о том, какие были не очень какие-то приятные встречи в течение этого дня. Либо вы можете принять решение, что это было неприятно, это и есть неприятно, вообще принять, что вы устали, и что это причиняет вам какой-то дискомфорт, но на следующие два часа вы принимаете решение, переключить своё внимание на, например, наше с вами занятие. Не использую я специально фразу «отвлечься», я не использую фразу из разряда «оставьте свои проблемы за дверью».</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безусловно невозможно, потому что мы живые люди. Но мы можем, даже находясь в том эмоциональном состоянии, которое у нас есть, оно может не очень быть комфортным, всё-таки решить, что сейчас… Не очень мне полезно удерживать своё внимание на том неприятном разговоре или на той задаче, или на этой переписке, которую я продолжаю сейчас в параллели. Мне полезнее переключиться вот на это. И переключаться мы можем как между задачами, так и между.</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такими-то нашими состояниями. Это все происходит с помощью внимания. Это не то, что какая-то магия. Мы просто решаем, куда мы направляем наше внимание.</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можем переключаться опять-таки между идеями, потому что иногда вы знаете, что если есть какая-то идея, которой вы прикипели, и вы в нее очень сильно верите, а вам говорят, надо еще две, очень сложно свое внимание оттащить от той идеи, которая вот она идеальная, и начать придумывать еще две. Здесь снова вот эта натренированность внимания, способность переключиться может помочь. Может помочь переключение между проблемами, когда вы замечаете, что что-то мы уткнулись в какой-то тупик, и, возможно, нам стоит переключиться на что-то другое, как-то по-другому посмотреть на эту ситуацию. Прямо на этом курсе есть предложение переключиться между ролями, потому что прямо сейчас вы все специалисты, руководители, синьоры, хеды, лидеры с большим опытом.</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поэтому у меня предложение на весь этот курс в некоторые дни на неделе, на несколько часов переключаться в роли ученика и пробовать воспринимать эту информацию именно из этой роли. И поверьте, тогда информация действительно как бы может. раскрываться немного по-другому. Не вы, как человек, который и сам с 20-летним опытом сидите и думаете, ну, я это видел или видела, да, это мы все пробовали, это ничего не работает, а из разряда интересно, что мне сейчас посоветуют, что мне расскажут.</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может помочь как раз-таки именно в учебе, может быть, получить чуточку больше, чем вы планировали. Поэтому снова вопрос. Оценивайте, насколько полезно вам сейчас переключить внимание. Тут нет есть одного правильного ответа, что мы всегда не переключаем внимание.</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наше внимание подвижно, и сила в том, что мы сами решаем, в какой момент мы его удерживаем, в какой момент переключаем, и какой у нас этот режим переключения. Друг за другом или все-таки мы выбираем что-то параллельное? Открою ваш чат. Аня пишет, а как называется способность, когда ты как будто смотришь на себя и на ситуацию со стороны в момент, когда эта ситуация происходит? И ответ Рустамира, что это деперсонализация. Есть еще такое слово, как диссоциация, когда действительно мы такие попы, можем посмотреть со стороны.</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и есть ответ от Константина, что это может быть Helicopter View. И действительно, вот сейчас нельзя ответить точно, что же это было. потому что иногда это действительно возможность, что ты так, мне нужно посмотреть на эту ситуацию по-другому, или есть такое упражнение даже, как бы решил эту ситуацию мой друг или мой какой-то ролл-модел, как бы поступил в этой ситуации Денис Елисеев, например, и как бы вживание в роль другого иногда помогает действительно найти какой-то другой угол зрения. Но иногда это действительно может выглядеть как адиссоциация, когда мы предпочитаем не видеть и не чувствовать того, что происходит прямо сейчас.</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Ани есть вопрос. Прости, если я нарушаю. поток твоей лекции. И я могу задать этот вопрос на самом деле позже, когда ты закончишь, потому что.</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ты скажи, как лучше. Если у тебя получится додержать, давай, наверное, до финала. Давай потом спрошу. Итак, что нам дает опять-таки такая способность управлять нашим вниманием, как переключение? Во-первых, мы эффективно и безболезненно переключаемся между задачами, потому что мы делаем это осознанно, то есть вы сами решаете, вы хотите прямо сейчас переключиться или это надо сделать позже.</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Во-вторых, более натренированное внимание, оно эффективно. более эффективно переключается, то есть вы затрачиваете меньше сил на возвращение своего фокуса после того, как вас отвлекли. Это из разряда, что мы быстрее восстанавливаемся после тренировок со временем, когда мы чаще тренируемся, процесс восстановления начинает происходить быстрее. Мы точно также снижаем и предупреждаем фрустрацию, если у нас есть вот эта возможность, что мы такие «так, что-то мы залипли на одном», Давайте-ка я сейчас переключу свое внимание на что-то другое, пока вот этот момент у меня не решается.</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также переключение внимания поможет находить или замечать разные решения и подходы в одной и той же ситуации. Например, когда вы действительно решаете посмотреть с какого-то другого угла, или вы решаете как-то… знаете, пересесть с одной позиции на другую и взглянуть, как это может быть, изменить угол зрения, точку зрения или изменить вот свою роль. Вы сейчас там присутствуете как ученик или вы присутствуете как учитель. Или, например, вот одна и та же лекция вот у нас сейчас происходит, и кто-то выбирает переключить свое внимание на что-то другое, а кто-то хочет остаться здесь.</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безусловно, у всех будут разные результаты. И, наверное, такое самое объёмное, что дают тренировки mindfulness и почему это есть на курсе. Когда мы уделяем время и силы нашему вниманию, когда мы выполняем какие-то упражнения, естественно, наше внимание становится более качественным. И под качественным вниманием я здесь имею в виду нашу способность замечать.</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Замечать, подмечать, видеть то, что не видят другие. Опять-таки, чтобы увидеть то, что не видят другие, нужно просто замечать. Ну ладно, я уберу слово «просто», оно здесь не в тему, но нужно как минимум уметь смотреть более внимательно и, может быть, смотреть как-то по-другому. То есть надо иметь выбор в точке вот этого обзора.</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здесь хочется рассказать про такой термин, как «ум новичка» или «beginner's mind». который также описывается в книге Рика Рубина, если вы его читали. Что дает этот ум новичка и в каких ситуациях на курсе или в креативной работе он нам может помогать, когда мы можем смотреть на ситуацию не с точки зрения «я в этом бизнесе уже 30 лет, меня ничем не убедить, что там у вас еще один ивент, ну давайте зовем вот этих, зовем вот этих, вот такая тема, нормально, поехали», или «что там у вас слоган?». Ну, вот вариант.</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Больше, чем не просто и не просто что-то. Вот уже есть вот такие варианты. А ум новичка помогает на одну, на один и тот же бриф, который вы видите, потому что, давайте будем честны, не каждый бриф отличается от другого. Очень часто приходят брифы в целом одни и те же.</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у нас опять выходит банковская карта, у нас нет никаких отличий от конкурентов, нужно сделать что-то, мы хотим не как всегда. И вы видели этот бриф уже там три раза за год, и вот он приходит в четвертый раз. И этот ум новичка позволяет взглянуть на этот бриф действительно так, как будто бы вы не получали таких брифов ранее. И у вас прям какой-то искренний интерес, а что же в этот раз мы можем предложить нашему дорогому клиенту, чтобы действительно получилось что-то интересное.</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инсайты как раз-таки ищутся с помощью вот этого ума новичка. И когда мы приходим и говорим, да мы знаем, все женщины, все мамы вот замучились стирать, ненавидят эту грязь, грязь наш противник. Вот делаем компанию, грязь злодей, пятна, это наши пятна ненавидим, вот порошок, который удаляет пятна. Никакого инсайта тут нет.</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мы решили за людей, что люди не любят грязь, женщины ненавидят грязь. А потом приходит бренд и говорит, что грязь вообще-то это супер. Dirty is good. И делает разрывную рекламную кампанию, которая получает каннские львы за то, что стиральный порошок вдруг не стал хейтить.</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грязь, а сказал, что это классно, потому что он хорошо изучил свою целевую аудиторию, понял, что вот эти мамы детей, которые во все лужи, во все дырки лезут и каждый день приходят грязные, вот они решили выкрутить по-другому, так, чтобы мамы не хватались за голову, во-первых, каждый раз, когда он опять пришел грязным, а во-вторых, чтобы они не испытывали чувство стыда, если все-таки их Малыш сегодня опять в грязных штанах, а у его друзей у всех чистые штаны. Нормально, грязь – это хорошо. Только у новичка, ну, конечно, не только, это я сейчас так подстраиваю свой рассказ, но это то, что может вам помочь заметить, а не вспомнить то, что вы, в принципе, считали, что вот должно быть всегда вот так. Или какая-нибудь компания… Сейчас, конечно, навскидку, знаете, тот момент, когда хочешь привести пример, а всё из головы сразу вылетает, и такой белый лист.</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каждый раз, когда вы вдруг берёте вместо стандартного какого-то рекламного ролика, который обычно снимается, я там не знаю, в виде семьи, вы вдруг для рекламы для майонеза берёте формат новостей, и там делаете вообще в формате какого-то спортивного комментирования, то есть позволяете себе, своему взгляду посмотреть чуть шире и делать не так, как всегда, а попробовать смешать эти форматы. На самом деле весь вот этот сайт Deck of Brilliance, он в том числе, можно сказать, что он построен с помощью вот этого ума новичка, когда мы пересматриваем перемешиваем форматы друг с другом, и внезапно у нас появляется что-то совсем новое. Именно ум новичка помогает нам быть открытыми к чужому мнению, что невероятно важно при шторминге, особенно если это шторминг в большой компании или это шторминг с клиентом. Или, например, вы в принципе сидите на встрече, на презентации, клиент или кто-то говорит свое мнение, и вы понимаете, что вы уже с этим.</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согласны, но можно задуматься, а я всегда с этим не согласен или не согласна, а что, если я сейчас не буду переубеждать, почему это неправильно, а с помощью вот этой открытости и любопытства ума новичка попытаюсь выяснить, а почему вы думаете, что это так, и вот так у нас может родиться вот это любопытство вместо предположений. Когда вы проводите интервью Именно ум новичка помогает вам поговорить про какое-то суперобычное дело, как люди пользуются телефоном, мобильной связью, так, как будто бы вы это в первый раз вообще слышите, как вы звоните, у вас такой вот набор, действительно, потому что вместо этого мы можем сыпать предположениями, и человек вряд ли тогда нам выдаст какую-то интересную информацию. Когда мы подходим с любопытством, то вот здесь вот этот ум новичка, он помогает нам, Не предвосхищать, не предполагать, а увидеть то, что прямо сейчас случается. И как это связано с mindfulness? Это потому что тоже связано с вниманием.</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работает наше внимание? Мы хотим, чтобы оно было у нас таким. структурированным автоматическим, вот всё, что у нас было, всплыло, и мы это делали тысячу раз, ничего нового здесь не будет, делаем как всегда. Или мы такие, хочу новый опыт, хочу прямо как-то по-другому взглянуть на этот бриф. Наверняка вы часто слышали эту фразу.</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это по-другому взглянуть на бриф? А оказывается, есть практики тренировки внимания, которые. буквально тренирует наше внимание смотреть на супер привычные нам объекты, но видеть в них что-то новое. И это снова тот навык, который мы тренируем буквально на конфетках, шоколадках или на бокале вина. У кого сегодня бокал вина для нашей следующей практики? И потом мы из нашего тренажерного майнфона зала переносим это в жизнь, где мы привносим это на шторминг, На встрече, на обсуждение идей или на ту самую роль ученика, где мы такие, окей, давайте, мы открыты к новому опыту.</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этот ум новичка, он противоположен реакции автоматической. Автопилот – это еще называется. Автопилот – суперсвойство нашей нервной системы, нашего мозга. Это привычные действия, это то, что спасает нам жизнь, это то, что экономит нам силы.</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мы выучились готовить какое-то блюдо, яичницу, выучились ездить в машину, выучились ездить на велосипеде и так далее. И мы это делаем по привычке каждый день. Это одно и то же действие. Нам не нужно каждый раз выдумывать.</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когда мы говорим про креатив, именно в креативной индустрии вот этот автопилот может провоцировать нас придумывать одни и те же идеи, одни и те же пути использовать, предлагать стандартные инструменты, препятствия. Предлагать всегда стандартную наружку, какие-то форматы, просто потому что мы знаем, что так принято. А потом смотреть на фестивали или читать на каком-то рекламном издании, как оказывается можно было превратить наружку в прибор, очищающий воздух. Вот такие примеры.</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что же нам не сказали, что так можно было? А это вот как раз-таки, когда начинаешь выходить из своих каких-то привычных действий и пробовать как-то по-другому. И для этого есть практика, которая называется шоколадная медитация. Иногда это называется изюмная медитация. Она называется по-разному.</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остановлю использование экрана, чтобы видеть вас, и приглашаю всех, кто сейчас находится с нами, включить камеру. Включить камеру и приготовить тот съестной предмет, который вы приготовили к занятию. Скажите, напишите в чате, у кого сегодня что. У меня имбирное печенье.</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можно не обязательно в чате писать, можете голосом сказать и показать, у кого что будет. Так, имбирное печенье, яблочко, считается ли кофе? Ну, если. Оказательно, что у меня только что произошел завтрак. С учётом загрузки рабочей.</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Ужас. Сочувствую. Будет тяжело тогда, Кость. Спрашивают, кофе считается? Вам будет важнее, если вы до этого уже сидели пили кофе.</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Удобнее, если это будет какой-то новый вкус, но в целом считается. У кого-то конфета, у кого-то просто чай, у кого-то шаурма. Будет интересно, у кого-то милкшейк. Кто-то поел мороженое полчаса назад.</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Эта практика не про еду, а поэтому я прошу, что те, у кого есть такая возможность и хочется поучаствовать в этой практике, пожалуйста, возьмите себе что-то. Колбаса, сыр, оливка, маслина. Рисинка. В общем, что-то, что вы можете положить себе в рот.</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можно пожевать, но, может быть, не обязательно съедать. Кусочек хлеба. Кто-то вспомнил, что есть фисташки. Может быть, ещё какой-то фрукт или овощ.</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Кто-то хотел взять бокал вина. Вы передумали, кто этот человек? Жвачка. Карандаш не подойдёт. Хотелось бы, чтобы это всё-таки было что-то, что можно прожевать.</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давайте тогда начинать. Итак, вот у вас есть какой-то ваш предмет. И первое, что я вас попрошу, это взять его и положить на ладонь. И заметьте вообще, какой вес у этого предмета.</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буду делать паузы просто для того, чтобы вы успевали направить своё внимание и заметить. Не пугайтесь, я не зависла. Я просто делаю паузу. Внимание моей собаки тоже направилось на конфетку.</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Итак, вы положили ваше что-то на ладонь и почувствовали какой-то вес. Может быть, вообще невесомое, может быть, что-то весит. Вы также можете прикоснуться снова пальцами и заметить, какая текстура у этого предмета. Это что-то шершавое, это что-то гладкое, это что-то тёплое.</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сочетается несколько текстур, где-то гладко, где-то какие-то неровности, шероховатости. Вы можете заметить. остаются ли вот мне например остаются крошки от того что я трогаю это печенье у меня вот на указательном пальце остаются крошки можете заметить это вот что-то пухлое объемное или это что-то плоское если у вас это бокал просто обращайте внимание на тогда пока что фактуру текстуру кружки чашки которую вы держите Теперь я предлагаю, вот если это у кого-то конфета, можно развернуть и посмотрите на этот предмет. Посмотрите, какого цвета этот предмет.</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какой-то один цвет или совмещается несколько цветов? Меняется ли цвет, если. вертеть этим предметом, и, может быть, под цветом вы видите, что какие-то участки светлее, какие-то участки темнее. Можно ли вообще выделить какой-то один цвет, или это всё какое-то неоднородное? Замечаете ли вы какие-то неровности? Какая вообще геометрическая форма у этого предмета? Если параллельно вы замечаете, что у вас возникают какие-то эмоции из разряда «скучно», «неинтересно», «что за фигня», позвольте им быть, но попробуйте направить своё внимание всё-таки на предмет, который вы сейчас держите в руке. И сейчас я предлагаю вам понюхать этот предмет.</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Ничем не пахнет фисташка, кстати. Это может быть, да. Вы можете почувствовать какой-то сильный запах. Можете запаха вообще не почувствовать.</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чувствуете, попробуйте чуть ближе, чуть дальше. В какой момент запах пропадает, в какой момент запах появляется. И сейчас я предложу вам этот предмет, который вы изучали, положить себе. На язык.</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поместите в рот, откусите, если вам хочется кусочек, но не начинайте жевать. Вот положите себе на язык. И обратите внимание, что когда вы несли этот предмет себе в рот, ваша рука точно знала, куда ей направляться. И ваш рот тоже совершил какое-то движение, чтобы откусить.</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у вас на языке лежит кусочек чего-то. Заметьте это ощущение, заметьте текстуру этого предмета, заметьте вкус, заметьте, где вы его сейчас ощущаете. На языке или это уже в целом как-то у вас занимает весь род? Насколько вам сложно? Не начать жевать. Насколько вы ощущаете этот стимул начать жевать, пережёвывать, проглотить, откусить ещё? Какие вообще вы замечаете интенции к действию? В какой части языка сейчас сильнее всего ощущается этот вкус? Далее, если есть возможность, начните жевать этот предмет.</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если нет возможности пожевать, если у вас это чай или какая-то жидкость, поперемещайте этот предмет во рту. Снова заметьте, меняется ли как-то вкус, вообще изменился ли вкус после того, как вы положили только этот предмет себе в рот. Ну и теперь, если есть такая возможность, это совмещается с вашим циклом поедания этого предмета, проглотите этот кусочек. И тоже заметьте, как это происходит, меняется ли как-то вкус, или после того, как вы проглотили этот кусочек, ещё не взяли, не укусили новый, или ещё не отхлебнули новую порцию воды, кофе, чая, чего-то там.</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Заметьте, это послевкусие, которое осталось или не осталось. Действительно, иногда отсутствие чего-то – это тоже что-то. И вот сейчас мы с вами сделали небольшую шоколадную медитацию или изюмную медитацию. И мы к вашему очень знакомому предмету, объекту отнеслись с такой.</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внимательностью и любознательностью, как будто мы первый раз в руке держим это яблоко и смотрим на него, или вот эту печеньку. И я хочу вас попросить поделиться, какие вообще ощущения, эмоции вызвало у вас это занятие, это задание? Есть ли у вас какие-то открытия или что-то, что вы заметили, отметили и хотели бы этим поделиться? Неважно, в чате или вы это хотите сказать голосом. Я могу сказать, кстати, я вот жевал жвачку. На самом деле я ее и днем тоже жевал.</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сейчас после этой практики я как бы. В тот момент, когда я положил ее на язык, в момент такой флешки, Флэшбэк был детства. Почему-то мне показалось, что этот вкус оказывается. Я в детстве жеваючик какой-то.</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Хотя и днем жевал, и целую неделю на столе лежит. Я как бы пожевываю ее. Но у меня вот этой особенности, вот этого флэшбэка именно не было. Вот он сейчас только произошел.</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бы хорошо. Круто, спасибо большое, что поделился. Особенно мне нравится тот факт, что жвачка уже лежала не первый день и вообще в течение недели ты уже знал этот вкус, но в тот момент, когда обратил свое внимание на этот вкус, вдруг родились какие-то. ассоциации родилась какая-то история и если может случиться при взаимодействии с таким продуктом как жвачка то возможно это может случиться и с любым другим продуктом который бриф на который приходит к вам но пишет что стало спокойно вкусно и от замечания структуры вкус яблока более полный А я понял, как есть правильно.</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короче, до этого я ел конфетки такие, ну, как с какой-то, не знаю, с чем они. Ну, в общем, кранч такие хрустящие, да, внутри. То есть шоколад и внутри хрустяшка. Я до этого ел её всё время медленно, и она сильно не хрустела.</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сейчас, когда вы сказали, что можно грызть, я стал активно её грызть и понял, что в этом и есть вся фишка, что её нельзя есть по-другому. Её надо есть именно хрустя на полную, включая вот так. Класс. Да, открытия могут быть абсолютно разные.</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следующий комментарий в чате. Послевкусие у фисташки стало сильнее раскрываться. Прям удовольствие от процесса. Есть ли те, кто в какой-то момент понял, что вот эта еда, которая у вас в руке, уже и не выглядит как еда, что это как будто что-то вообще абсолютно другое, что вы сейчас изучаете? Вижу, некоторые кивают.</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было так, что у меня был чак-чак, И я просто его держала, потом я начала замечать, что он сверху глазированный, а внутри он такой сухой. Я начала думать, интересно, как они делают этот чак-чак. То есть, что это за тесто и как он выглядит до того, как его заглазировали. Короче, мне теперь стало интересно изучить этот вопрос чак-чака глубже.</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прикольный пример того. Если сконцентрировать внимание на чём-то, на что, может, не обращал внимания в течение повседневной жизни, этот объект может заинтересовать, если долго его держать. Это было клёво. Да, это вообще на самом деле такое.</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Самое, наверное, классное, что может прийти от вот этой практики и при включении ума новичка, когда вы вдруг посмотрели на то, что использовали и так каждый день какими-то новыми глазами, и это помогло вам заметить какие-то новые свойства продукта. Замир. Что скажешь? Да, у меня, наоборот, к продукту какие-то негативные эмоции возникли. У меня была жвачка, и оказалось, она очень сладкая.</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Хотя я тоже как шеф жевала её весь день. Одна пачка, одинаковые пластинки, и я только сейчас осознала, что мне косы не нравятся, когда такой насыщенный сладкий вкус притерный и слишком резкий запах. Но когда ты просто кидаешь в течение дня жвачку, чтобы перебить вкус после еды, ты не замечаешь такие вещи. И сегодня я поняла, что я даже не смогла её проживать долго.</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мне хотелось бы скорее избавиться от неё. Не знаю, правильно ли я вообще поняла задачу. Ты очень правильно поняла задачу. Это действительно тот случай, о чём мы говорили в самом начале про.</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пропускную способность нашего внимания, то, что она ограничена, и если мы жуём жвачку, когда нет времени, голова забита чем-то, то вот яркий пример, как мы можем даже не замечать, какого-то вкуса, потому что наша префратальная кора блокирует, до нас не доходит. На самом деле ты всегда знала, что тебе не нравится этот вкус и что тебе слишком сладко, но эта информация не доходила, потому что внимание было на других вещах. А тут как раз-таки от других вещей ты перенесла внимание на вот этот вкус и вдруг увидел, что он оказывается вот такой вот. И так может случиться с большим количеством вещей.</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ещё хочется вернуться вот как раз-таки к. Многие пишут в чате, что обратили на форму предмета, какая она, например, фисташка, овальная, с заметными гранями, которые сходятся. Или я, например, смотрю на вот это свое печенье, которое тоже достаточно ребристое. И я понимаю, что как раз из такого пристального наблюдения может родиться какой-то продуктовый ролик, когда мы, и вы уже видели такие ролики, когда буквально ландшафт печенья или нутеллы превращается вот в что-то, в какую-то лаву или в какую-то гору, или, в общем, что-то это метафорически настолько сильно увеличивается, хотя, ну, и кажется, что мы совсем про что-то другое сейчас говорим, но на самом деле это вот этот очень сильный зум, очень такое точное внимание, которое показывает позволяет увидеть то свойство продукта, которое на вытянутой руке, или если мы просто прочитали про это в печенье в брифе, невозможно заметить, что это выглядит каким-то таким образом, и только внимательный арт-директор или внимательный креатор может заметить, что оказывается.</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похоже на поверхность Марса. И когда вы едите это печенье, как будто бы можно создать историю, как кто-то ходит по кратерам или чему-то такому. Например, мне кажется, наверняка видели какие-то рекламы про стиральные порошки для шерсти. Там очень часто именно увеличивается сама вот эта текстура ткани.</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промежуточный опрос у нас прошло час сорок. Скажите, как вы сейчас? Напишите от одного до десяти, какое у вас состояние? Шесть, девять, девять, семь. Состояние, состояние в каком смысле от одного до десяти? В смысле, как вы сейчас себя чувствуете, это очень субъективная шкала, где 1 для вас – это самый низ, то есть максимально неидеальное или нересурсное для вас состояние, а 10 – всё идеально, вы лучше себя никогда в жизни не чувствовали. Так, вижу, отвечаете.</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не вижу единицы. Либо, не помню, у кого была единица, либо кому-то стало чуть получше, либо. Кто-то ушел, что тоже может быть. Я предлагаю, сейчас будет 40 минут, сделать 5 минут перерыва.</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большую часть уже прошли. У нас осталось еще один интересный топик. Но давайте сделаем 5 минут перерыв и в 45 минут встречаемся здесь. На время перерыва можно выключить камеру и сходить туда, куда вам нужно.</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Предлагаю всем возвращаться обратно, по возможности включать камеры, делать окошко зума на весь экран, чтобы не было видно других приложений. Кто возвращается, заметьте, как вы сидите, удобно, неудобно. Удобно ли перед вами стоит ноутбук? Может, его нужно поставить пониже, повыше? Нет ли у вас лишнего напряжения в плечах, спине и ногах? Может быть, это можно как-то скорректировать позой? Достаточно ли вообще та поза? Достаточно ли она комфортна, которую вы приняли? Сходящий ли для вас свет? Не холодно ли вашим ногам? Не жарко ли? И давайте продолжим нашу лекцию. Мы слегка задержимся, я думаю, на 10 минут.</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Кому нужно будет уйти в 8, пожалуйста, отключайтесь. Это можно будет потом в записи досмотреть. А я напомню, что мы с вами сделали шоколадную медитацию, поговорили про ум новичка. И отказ от автоматизмов.</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что мы видим классным результатом, которые дают нам эти практики? За счёт открытости и любознательности мы можем получать, во-первых, вы можете получить больше пользы от обучения. Благодаря качественному вниманию можете заметить свежие, неординарные идеи и наблюдения. И также благодаря тому, что всё-таки ваше внимание полностью находится в процессе, а не блуждает где-то, возможно, вы будете больше удовольствия получать и от процесса в том числе. И в целом глобально, почему mindfulness находится на курсе метода, чтобы вы, следя за своим вниманием, развивая его, используя какие-то небольшие практики, которые я буду давать в течение практически каждых наших часов, чтобы вы просто были довольны собой и своей работой, потому что вот это ощущение удовольствия, оно тоже очень сильно зависит от того, на что направлено наше внимание, на то, что мы делаем прямо сейчас, или на то, что было когда-то, или на то, что, возможно, будет.</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известно, первый пример рождает какие-то сожаления, следующий пример рождает тревоги, и только нахождение в настоящем моменте со всем вниманием может подарить нам вот это чувство удовольствия, удовлетворения и так далее. И самое главное, конечно же, с помощью mindfulness, с помощью техник абсолютно простых и совсем недолгих практик mindfulness мы сможем снизить количество стресса. Сейчас я сделаю глоточек воды и продолжу. А стресс, конечно, часто появляется вообще в принципе в нашей жизни, плюс он может появляться на учёбе, потому что кто-то, может быть, наоборот, впервые сталкивается с какой-то информацией, новые люди, дополнительная нагрузка, поэтому классно, если курс, который, с одной стороны, даёт дополнительную нагрузку, также будет как-то работать с тем, чтобы эта нагрузка достаточно плавно и комфортно встраивалась в вашу жизнь.</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вы видите мою любимую цитату про стресс. Это из книги Голлмана про эмоциональный интеллект. Немало исследований проведено, и с помощью них доказано, что, к сожалению, стресс делает людей тупыми. В состоянии стресса наши когнитивные способности неумолимо снижаются.</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Безусловно, вы вот слышали такие истории, когда в состоянии стресса аккумулировалось всё – силы, мысли, идеи, и пришло то самое решение. Это правда так бывает, если стресс краткосрочный. Мы же с вами говорим про стресс. стресс, в котором мы с вами находимся примерно каждый день или каждую неделю, или, может быть, у кого-то регулярно встречаются какие-то не очень комфортные встречи, не очень комфортные ревью, не очень комфортные шторминги, не очень комфортные внутренние ощущения, потому что мы смотрим, кто там выиграл на фестивалях и понимаем, что это не мы, а вот мы выиграли одно золото, а надо было три – И так далее.</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всё тоже является стрессом, который не очень благотворно влияет на нашу когнитивную деятельность и, самое главное, на наши креативные возможности. Поэтому вот вторая причина, почему mindfulness на курсе – это стресс, который может возникать во время обучения. И что вообще делает стресс с нами и с нашим вниманием? Во время стресса наше внимание сужается. Оно направляется только на триггер, только на какую-то опасность, которая сейчас забрала всё наше внимание и требует немедленного решения.</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этой ситуации ни о чём другом мы больше думать не можем, кроме как прекратить это прямо сейчас. Ну и наверняка вы слышали наше. Наша нервная система не различает, не видит разницы между медведем, бегущим на нас, или слухами о медведе, и каким-то не очень приятным письмом, или, например, мыслью, что завтра я веду презентацию. Мы абсолютно разные стрессовые ситуации переживаем одинаково сильно, что.</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задать какой-то вопрос в большом коллективе незнакомом, включить микрофон, мы можем испытывать стресс. И точно такой же уровень стресса мы можем испытывать, переживая перед каким-то действительно там, ну, очень там каким-то с небезопасным событием из разряда перед походом к врачу-стоматологу и перед тем, как мы увидели где-то там вдалеке медведя. Это все примерно одни и те же ощущения и еще интенсивность примерно одна и та же. Далее, помимо того, что стресс сужает внимание, оно у нас направлено только в одну конкретную точку, и мы больше ничего не замечаем, вы даже наверняка знаете такие фразы, что как будто шоры на глаза надели или вообще человек ничего не замечает, стресс также ограничивает эмоциональные реакции человека.</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провоцирует реакции «бей, беги, замри», которые снова никак не помогают творческому процессу, потому что они приходят взамен «твори, пробуй, экспериментируй». Те состояния, которые возможны только в тот момент, когда мы чувствуем себя максимально комфортно, когда мы чувствуем себя безопасно, когда мы чувствуем себя свободно, тогда, когда. Именно тогда мы можем сесть, помечтать, подумать, поискать, понаблюдать, когда действительно нам не нужно убегать от какой-то опасности или нам не нужно сражаться за свою идею или наоборот, вот ещё одна тоже не менее важная. Сложная, тяжёлая реакция, стрессовая замри, когда у нас от именно вот этого ощущения дискомфорта мы вообще не можем никакую идею придумать и уж тем более сказать, потому что мы вошли в нашу стрессовую реакцию замри, когда вообще всё становится на стопе.</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третье, что делает стресс, что мы ощущаем во время стресса. Очень часто стресс либо телесно сковывает стресс, И чаще всего стресс, естественно, забирает силы, потому что во время стресса всё-таки наш организм активирует очень много сил, они все аккумулируются в некоторое напряжение, у нас становятся более активными мышцы, Мы сжимаем либо кулаки, либо мы приподнимаем плечи. У нас сжимается вот так здесь лоб. Мы можем сжать челюсть, зубы.</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может вот здесь напрячься шея, у нас может напрячься, втянуться живот. Также мы можем сидеть со скрещенными ногами. У каждого из вас какая-то своя реакция на стресс. Но вот это всё состояние, когда мы как бы вот так вот сжимаемся, На самом деле это всё забирает ещё больше сил, потому что даже если вы сейчас представите, я вот вам предлагаю попробовать сжать руки, сжать кулаки, сжать плечи, сжать пальцы на ногах, напрячь ноги, втянуть живот, сжать зубы, вы можете вот так прям сжать глаза, вот прям сильно напрягитесь и почувствуйте, ответьте на вопрос, Как долго вы можете просидеть в таком состоянии? Можете ли вы час-два в таком состоянии просидеть? Нет, мышцы достаточно быстро устают.</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этого не замечаем, но каждый раз во время стресса наши мышцы вот так напрягаются, и мы тратим силы. И когда этот стресс вот такой, еле заметный, мы не так. Так ярко, как я сейчас показала, напрягаем мышцы, но они всё равно все напрягаются и вот так вот фоном забирают наши силы. И поэтому иногда может быть, когда вы в конце рабочего дня задаётесь вопросом, я вроде бы ничего не делала или не делал, но я так устал или так устала.</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значит, вы были в напряжении, очень незаметном для вас на протяжении всего дня, и вам стоит начать обращать внимание на то, как вы себя чувствуете телесно и давать расслабление. А зачем вообще давать вот это расслабление? Разве расслабление не мешает продуктивной работе? Может кто-то задастся вопросом. Но исследования показывают, что когда мы расслаблены, мы продуктивнее на 47%. Но при этом важно понимать, что расслабленность – это не равно лень, потому что тогда в ответ многие начинают думать, ну, в смысле, если я расслаблюсь, я сейчас лягу и вообще ничего делать не буду.</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Расслабленность и лень – разные вещи. Мы сейчас говорим про расслабленность или её в контексте mindfulness лучше даже называть таким качеством, как ненапряжённость. И вот как раз-таки ненапряженность – это противоположность вот этому напряженности. И сосредоточенность – это не равно напряженность.</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Еще раз. Расслабленность, расслабленное состояние не равно лень. Сосредоточенность не равно напряженность. Как раз-таки вот это наше сосредоточенное внимание – Приходит тогда, когда мы не испытываем напряжение, потому что напряжение начинает силы забирать.</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когда наше тело чувствует себя достаточно комфортно, спокойно, устойчиво, центрировано еще можно сказать когда у нас мы ощущаем опору под собой когда у нас плечи опущены вниз когда мы ногами опираемся а пол когда у нас не сжат животом и свободно можем дышать когда у нас не сжаты зубы в спокойном положении находится челюсть, то тогда мы гораздо дольше можем удерживать сосредоточенность и удерживать наше внимание на выбранном объекте, просто потому что у нас на это больше сил. И как mindfulness и практики mindfulness помогают снижать стресс. Не хочу говорить слово «бороться», а как-то его компенсировать, снижать. Вот слева я выписала три основных состояния, которые которые появляются во время стресса или которые сигнализируют о том, что у вас стресс.</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также можете не понимать, что у вас стресс такой тоже может быть. Но если вы ощущаете что-то из этого, скорее всего, вы находитесь в стрессовом состоянии. Это сужение внимания, это ограничение эмоциональных реакций. То есть вы настроены, либо у вас превалирует какая-то одна эмоция.</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Чаще всего негативная, потому что негативное что-то вызывает стресс. Либо раздражение, либо. очень сильная грусть, либо страх, либо вина, что-то очень конкретное. И третье – телесно вы неподвижны.</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можно делать? Можно, например, говорить вот эту потрясающую фразу «не нервничай» или «расслабься», которые, конечно же, не работают, потому что рационально и эмоционально никак не воздействуют, но можно идти другим путем. Можно использовать техники mindfulness, практики, которые помогают расширить внимание. И мы с вами это уже попробовали сделать, когда мы изучали печенье. Расширение внимания происходило за счет того, что, во-первых, мы активировали несколько каналов получения информации.</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были и глаза, это был и нос, это были и тактильные ощущения. И потом мы добавили вкус, и мы в целом расширили внимание насчет вот этого пищи. Что еще делает mindfulness? Расширяет эмоциональные реакции. Это тоже про способность управлять нашим вниманием, когда вы замечаете, что у вас прямо сейчас только одна реакция.</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раздражение или какое-то очень сильное переживание и вам кажется что больше просто в этом мире ничего не происходит и это ощущение это эмоция занимает всего вас или всю вас полностью начать Пробовать замечать, какие ещё у меня есть ощущения, поможет вам заметить, что, оказывается, присутствует в моменте всегда не одна эмоция, а их несколько. И вот такие замечания помогают вот это суперраздутое ощущение стресса чуть его уменьшать и замечать, что есть какие-то другие чувства. Например, я ощущаю там. Ощущаю, как обо мне кто-то заботится, или я могу подумать о том, что вообще-то сейчас.</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мне, сейчас это будет очень простой пример, поверьте, на мне какая-то приятная кофта, и я замечаю, что мне вот от неё достаточно комфортно телу. И вот даже такая минимальная. Так, Аня, у тебя включился микрофон. И просто вот такое минимальное замечание, оно помогает раз заметить, что есть какие-то другие, оказывается, эмоции у меня.</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третье – mindfulness через движение. Как раз-таки снова внимание мы замечаем, что есть скованность и напряжение. Мы можем добавить как раз-таки вот этого и движения, и снова расширить внимание, и снизить вот это ощущение напряжения. И сейчас я конкретно пройдусь по каждому пункту, чтобы было понятно, как вообще это делать, что вообще это значит.</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например, расширить внимание. Давайте прямо сделаем прямо сейчас. Я предлагаю вам расширить внимание. Во-первых, заметьте, как вы сидите.</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Ничего менять не нужно, ничего не надо делать. Просто заметьте, в какой позе вы сидите. Заметьте, как ваши стопы. Стоят на полу или не стоят, у всех по-разному.</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Заметьте поверхность, на которой вы сидите. Это твёрдая поверхность или достаточно мягкая поверхность. Вы опираетесь спиной или вы держите спину ровно. Заметьте ощущение одежды на вашей коже.</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также заметьте те участки вашего тела, которые не соприкасаются с одеждой, которые сейчас открыты. И попробуйте сравнить эти два разных ощущения. Заметьте, какие звуки сейчас есть вокруг вас, кроме моего голоса. Заметьте, это какой-то продолжительный звук или он прерывается, меняется.</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какой-то звуковой рисунок. Посмотрите вокруг себя направо, налево, вверх, вниз, назад. Какие предметы вас окружают? Какого они цвета? Какой они формы? Посмотрите на окружающие предметы так, как будто вы касаетесь их глазами. Какая текстура у этих предметов? Заметьте, как вы дышите.</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Возможно, в тот момент, когда вы направляете внимание на дыхание, оно слегка меняется. Это абсолютно нормально. Заметьте, вы делаете вдох через нос или через рот, а выдох вы делаете через рот или через нос. А что вам нравится делать больше – вдох или выдох? Вот сейчас мы сделали очень простую практику, где расширили наше внимание.</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из внимания из ноутбука отправились куда-то дальше и снова прошлись по нескольким каналам восприятия информации. Скажите, напишите в чате, пожалуйста, Замечаете ли вы какие-то изменения после вот таких маленьких совсем практик или нет? Мне будет важно, если вы будете делиться какими-то своими впечатлениями от того, что происходит. Что мы еще можем делать, когда испытываем стресс? мы можем добавлять движение, потому что очень часто в состоянии стресса мы как бы обездвижены, и нам важно показать своей нервной системе и своему телу, что вообще-то мы можем двигаться. Возможность двигаться – это всегда про безопасное пространство.</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зависимости от ваших возможностей это движение может быть ярко выраженным, буквально вы можете встать, походить, Классно, если можно прям подвигаться, потянуться, размяться. Или представим, что вы сидите на встрече, и вы замечаете, что прям накапливается стресс, и вы вот ощущаете эту стрессовую реакцию. Что вы можете сделать? Вы можете пересесть или сесть так, чтобы занимать на стуле больше места. Вы можете сесть так.</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чтобы вы не на краешке сидели, а прям усесться на стуле. Если есть возможность, вы можете сменить позу. Например, вы сидели как-то, может быть, так. Тоже постарайтесь занять такую позу, которая бы занимала больше пространства.</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может быть совсем небольшое изменение. Слегка пошире поставить ноги, пошире расставить руки. Но смотрите сами, потому что У каждого из нас разные представления о безопасной позе и о в принципе безопасности. И для кого-то вот это моё предложение – пошире поставить ноги и как-то расставить руки, может ощущаться не очень комфортно.</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вы этого не делайте и ищите что-то своё. Может быть, вам будет легче, если вы сядете боком или на какое-то время отведёте взгляд от экрана. Вы можете всегда себе такое позволять. Вот какие-то такие малейшие движения, они просто дают сигнал, что есть свобода к действию.</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это всегда лучше использовать, либо это какие-то минимальные движения, пошевелить пальцами рук, пальцами ног, слегка поперекатываться, и можно, например, как-то чуть более активно подышать, просто чтобы заметить, что вы дышите. И третье, наверное, самое сложное, но все-таки это та часть, которая тоже учит mindfulness, мы умеем учимся работать не только с нашим вниманием, но и с нашими эмоциями. И, естественно, во время стресса превалирует какая-то сильная негативная эмоция, вот здесь есть примеры, страх, злость, раздражение, зависть. И здесь нам может помочь добавление тёплого спектра по отношению к себе и к другим, потому что иногда стресс, правда, вызван не какими-то сильными внешними событиями, а он вызван каким-то нашим внутренним примером, вот как я приводила пример с фестивалями.</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же, не поверите, но синдром самозванца – это тоже выражение стресса. И иногда, я не говорю, что всегда, иногда для того, чтобы… Снизить такое сильное ощущение, такую сильную реакцию этого синдрома нужно не убеждать себя, что со мной всё хорошо, или не бежать делать ещё один проект, а нужно позаботиться о себе, о себе. подумать о своем эмоциональном состоянии и постараться снизить количество стресса, потому что не в стрессе, в таком более спокойном состоянии к нам и мысли, и эмоции приходят другие. И в том числе mindfulness учит как раз-таки развивать добрый и теплый положительный настрой по отношению к себе, то есть уметь себе сопереживать, сострадать, уметь себя поддерживать, уметь с теплотой относиться к тем моментам, когда было сложно и чего-то не получилось, потому что люди, которые работают в креативе, конечно, чуть ли не ежедневно сталкиваются с разным стилем комментариев, и очень часто эти комментарии или какой-то фидбэк на нашу работу, он воспринимается как будто бы фидбэк прям на нас.</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считаю очень важным навыком уметь поддерживать самих себя, особенно если мы воспринимаем это как действительно рабочий инструмент, снижение количества стресса. И делаем мы это не потому, что мы там нежные или потому, что там еще почему-то, а мы можем это привести к абсолютно рациональному объяснению. Потому что если мы будем в стрессе, Мы не будем перформить, никакой креативности от нас не будет. Поэтому я предлагаю использовать все способы для того, чтобы саморегулироваться, поддерживать нервную систему и поддерживать нас самих.</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это еще и называю «защищать свою креативность», потому что если это не сделаете вы, то это не сделает никто другой. И у каждого пусть будут свои способы, я уверена, Я предлагаю вам познакомить вас с несколькими, вы уж потом сами решите, что вам больше подходит и что вы хотели бы забрать. И, конечно же, вот эту ненапряженность можно возвращать в течение дня, потому что не сработает, если мы только в субботу и воскресенье будем отдыхать, а с понедельника по пятницу будем находиться вот в этом невероятном стрессе, а в субботу и воскресенье такие стресс забыт. Нет, это работает, если мы в течение дня замечаем, в каком мы находимся состоянии, вот в таком состоянии, или в каком-то более ближе к такому, более ненапряжённому.</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можем добавлять того самого расслабления, не боясь, что это лень или что-то такое, что нас вырубит, и мы больше ничего делать не будем. Как можно добавлять расслабление в течение дня? С помощью тела это можно делать. Например, просто обращать внимание на вот эти самые частые точки скопления стресса. Это плечи, это живот, это скулы, то есть сжатые зубы, это брови и лоб – какое тоже здесь может быть напряжение.</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Даже если вы просто обратите внимание и опустите брови, и опустите плечи, и позволите своему животу слегка выкатиться вперед, вы уже поможете своему телу не удерживать это постоянное сильное напряжение. Дыхание. Если вы всего лишь одну минуту последите за своим дыханием или сделаете дыхание под счет, это поможет активизировать парасимпатическую нервную систему. Парасимпатическая нервная система у нас отвечает за расслабление.</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Стресс – симпатическая нервная система – Парасимпатическая нервная система как раз-таки помогает выйти из состояния стресса. Одна минута наблюдения за каждым вдохом, выдохом. Заметили, что отвлеклись – вернулись. Заметили, что отвлеклись – вернулись.</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 этом сохраняя как раз-таки вот этот теплый настрой. Не то, что вы ругаете себя за то, что вы отвлекаетесь, а вы каждый раз хвалите себя за то, что вы заметили, если вы отвлеклись. И третье, что вы можете самое простое сделать, это делать паузы в течение дня. Вы можете делать паузу между сменой деятельности, вы можете делать паузу даже в разговоре.</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Иногда бывают долгие переговоры, и вы буквально можете сказать «слушай» или «слушайте». Давайте минуту помолчим, и вот за эту минуту, когда у вас немножко вот… отключится это постоянное получение информации, немножечко отдохнет ваша нервная система. Но мы вот это все, вот мы об этом сейчас поговорили, а дальше на протяжении курса мы будем пробовать включать это в рабочий процесс, и вы посмотрите, как незаметно это может интегрироваться на примере курса. И может быть у вас появится какая-то новая привычка – которая вам поможет чувствовать себя лучше в течение дней.</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подходим к концу, и я вам напомню, что у каждого из вас есть индивидуальная mindfulness-сессия, с которой вы с которой вы можете прийти ко мне. Запросы могут быть самые разные, начиная от «хочу научиться медитировать» или «я пробовал, у меня получилось» или «не получилось», до «я не могу сосредоточиться» или «я часто ощущаю тревожность» или «я ощущаю вечную спешку и фома». «Я хочу расслабиться» или «Я не могу расслабиться» или любой другой запрос, и если вам кажется, что он сформулирован как-то криво, косо, пожалуйста, не стесняйтесь, напишите мне, и мы разберемся, что для вас может быть подходящего. Готовиться к сессии никак не надо, мы обсудим ваш запрос, мы попробуем найти практику под ваш запрос, Сразу эту практику сделаем, оценим эффект, либо как-то скорректируем, либо подберем что-то другое.</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я познакомлю вас с каким-то, наверное, может быть, незнакомым для вас инструментом, как можно либо возвращать внимание, либо удерживать внимание, либо с помощью внимания работать со стрессом и чувствовать себя удобнее, приятнее, комфортнее. На этом все. Я прекращаю шеринг презентации и еще раз у вас спрошу, как вы сейчас? У кого есть возможность, включайте, пожалуйста, камеры. Можете написать, можете ответить голосом, как ваше состояние.</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 9, 7, 10, 7, 9, 10. Понимаю тех, кто устал, уже конец рабочего дня и достаточно долгое у нас было занятие, мы с вами задержались. Если у вас есть какие-то вопросы, вы можете задать и написать их сейчас, либо написать мне, и я на них отвечу. А сейчас я очень попрошу включить камеру, все, у кого есть такая возможность, чтобы мы с вами сделали фотографию.</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будет нашей традицией. Каждое занятие мы будем делать фотографию в конце. Поверьте, потом вы будете рады, что мы сделали эти фотки. И это такое будет, знаете, физическое доказательство, что еще одна лекция пришла, и вы на ней были.</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надеюсь, что все, кто хотел включить камеру, включил. Я делаю фото. Фото сделано. Вижу, люди еще включают камеры.</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сделаем еще одну фоточку. Спасибо, что присоединились. И супер, класс. Я вижу, что кто-то что-то хотел в конце сказать, где-то я видела сообщение.</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может быть, это ты был? Это я был, да, Лен. Прочитай, потом я скажу тогда. А, нет-нет, тебе слово. Класс.</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хотел сказать очень простую вещь. Если вам интересно то, о чем Лена рассказывает, я лично считаю это суперполезным и суперинтересным. Поэтому у нас даже с Леной есть отдельный курс, который называется «Фокус». Если вам будет интересно более подробно узнать, я не помню, сколько у нас, 6 или 8 лекций отдельных.</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этом курсе, на методе у вас будет 2 или 3 лекции. Там отдельный курс про то, как сфокусироваться и как работать со своим вниманием. Если интересно, пишите, мы вам расскажем, как его можно получить. Спасибо, Денис.</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Предлагаю заканчивать нашу встречу. Я очень рада, что мы познакомились. Спасибо вам большое, что вы были так вовлечены. Спасибо за ваши вопросы, за выполнение всех практик.</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Желаю вам отдохнуть. Хорошей недели и увидимся в субботу. Пока. Спасибо большое всем.</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пока. До свидания всем. До свидания. С таймкодами:.</w:t>
      </w:r>
    </w:p>
    <w:p w:rsidR="00000000" w:rsidDel="00000000" w:rsidP="00000000" w:rsidRDefault="00000000" w:rsidRPr="00000000" w14:paraId="0000013A">
      <w:pPr>
        <w:pStyle w:val="Heading1"/>
        <w:rPr/>
      </w:pPr>
      <w:bookmarkStart w:colFirst="0" w:colLast="0" w:name="_otf2umice0et" w:id="2"/>
      <w:bookmarkEnd w:id="2"/>
      <w:r w:rsidDel="00000000" w:rsidR="00000000" w:rsidRPr="00000000">
        <w:rPr>
          <w:rtl w:val="0"/>
        </w:rPr>
        <w:t xml:space="preserve">С таймкодами</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00:00:30</w:t>
        <w:br w:type="textWrapping"/>
        <w:br w:type="textWrapping"/>
        <w:t xml:space="preserve">Еще раз. Вы все услышали, да, вот это предупреждение, что запись идет, вы нажали ОК. И я очень рада, что мы все сегодня здесь собрались и посвятим следующие два часа не только теории, но и практике. Поэтому я и попросила вас обеспечить себе комфортное, не сковывающее вас пространство, в котором вам будет спокойно, безопасно,</w:t>
        <w:br w:type="textWrapping"/>
        <w:br w:type="textWrapping"/>
        <w:t xml:space="preserve">00:00:31 – 00:00:58</w:t>
        <w:br w:type="textWrapping"/>
        <w:br w:type="textWrapping"/>
        <w:t xml:space="preserve">В общем, хорошо. Но прежде чем мы начнём, у меня к вам вопрос. Как вы сейчас? Пожалуйста, напишите в чате, как вы оцениваете своё состояние от 1 до 10. И мы сверим, какая у нас в среднем температура на этом созвоне. Дарья. Дарья начала сразу.</w:t>
        <w:br w:type="textWrapping"/>
        <w:br w:type="textWrapping"/>
        <w:t xml:space="preserve">00:00:59 – 00:01:28</w:t>
        <w:br w:type="textWrapping"/>
        <w:br w:type="textWrapping"/>
        <w:t xml:space="preserve">с рекордов итак у нас есть 1 есть 9 8 3 10 7 6 9 4 6 8 грустно но весело и тройка 5 8 5 6 7 как вы можете видеть у нас у всех очень разное состояние те у кого состояние ниже 5 6 пожалуйста подумайте еще о том как можно</w:t>
        <w:br w:type="textWrapping"/>
        <w:br w:type="textWrapping"/>
        <w:t xml:space="preserve">00:01:28 – 00:01:53</w:t>
        <w:br w:type="textWrapping"/>
        <w:br w:type="textWrapping"/>
        <w:t xml:space="preserve">сделать следующие два часа чуть более комфортнее, если какое-то небольшое действие, которое вы можете позволить себе прямо сейчас, которое могло бы на несколько хотя бы процентов улучшить ваше состояние. Нам не обязательно приходить к чему-то идеальному, но если есть возможность поддержать себя в чем-то, пожалуйста, используйте эту возможность.</w:t>
        <w:br w:type="textWrapping"/>
        <w:br w:type="textWrapping"/>
        <w:t xml:space="preserve">00:01:55 – 00:02:11</w:t>
        <w:br w:type="textWrapping"/>
        <w:br w:type="textWrapping"/>
        <w:t xml:space="preserve">И давайте сразу, наверное, переходить к презентации, которую я сейчас пошарю. У меня к вам предложение, если у вас есть, возникают по ходу презентации какие-то вопросы,</w:t>
        <w:br w:type="textWrapping"/>
        <w:br w:type="textWrapping"/>
        <w:t xml:space="preserve">00:02:12 – 00:02:30</w:t>
        <w:br w:type="textWrapping"/>
        <w:br w:type="textWrapping"/>
        <w:t xml:space="preserve">Пишите в чат или если вы замечаете, что мы как-то далеко уходим, то я вас попрошу дождаться какой-то логической паузы в моем разговоре и задать свой вопрос. Ну и плюс я всегда еще буду делать паузы, чтобы вы могли озвучивать вопросы голосом. Пожалуйста, не стесняйтесь.</w:t>
        <w:br w:type="textWrapping"/>
        <w:br w:type="textWrapping"/>
        <w:t xml:space="preserve">00:02:30 – 00:02:56</w:t>
        <w:br w:type="textWrapping"/>
        <w:br w:type="textWrapping"/>
        <w:t xml:space="preserve">Давайте больше общаться и чат оставлять, может быть, для внутренних переговоров, когда нет возможности сказать голосом, но зато всегда можно воспользоваться чатом. Когда я буду шерить, возможно, я не буду постоянно смотреть в чат и могу что-то пропускать, поэтому вы, если что, меня возвращайте. И сейчас я задам вопрос.</w:t>
        <w:br w:type="textWrapping"/>
        <w:br w:type="textWrapping"/>
        <w:t xml:space="preserve">00:02:57 – 00:03:27</w:t>
        <w:br w:type="textWrapping"/>
        <w:br w:type="textWrapping"/>
        <w:t xml:space="preserve">Классический вопрос. Видно ли мой экран? Да. Отлично. Экран видно. Я вас вижу справа. Вы у меня тоже присутствуете, поэтому, пожалуйста, не выключайте обратно камеры. Мне приятно видеть вас, видеть живых людей и понимать, с кем я сейчас разговариваю, кому я сейчас рассказываю. Итак, зачем же на этом курсе...</w:t>
        <w:br w:type="textWrapping"/>
        <w:br w:type="textWrapping"/>
        <w:t xml:space="preserve">00:03:28 – 00:03:45</w:t>
        <w:br w:type="textWrapping"/>
        <w:br w:type="textWrapping"/>
        <w:t xml:space="preserve">Присутствует такой блок, как mindfulness, чем это может нам помочь и вообще, что это такое? Прежде чем мы перейдём к ответам на этот вопрос, я процитирую</w:t>
        <w:br w:type="textWrapping"/>
        <w:br w:type="textWrapping"/>
        <w:t xml:space="preserve">00:03:46 – 00:04:10</w:t>
        <w:br w:type="textWrapping"/>
        <w:br w:type="textWrapping"/>
        <w:t xml:space="preserve">наверное, уже очень известного вам человека. За прошлый год и за этот год у этого человека вышло, точнее, не то, что вышло, его цитировали огромное количество раз в креативной индустрии. Возможно, кто-то из вас уже догадался, о каком человеке идёт речь, и, возможно, вы читали его книгу.</w:t>
        <w:br w:type="textWrapping"/>
        <w:br w:type="textWrapping"/>
        <w:t xml:space="preserve">00:04:10 – 00:04:34</w:t>
        <w:br w:type="textWrapping"/>
        <w:br w:type="textWrapping"/>
        <w:t xml:space="preserve">Это знаменитый Рик Рубин, который несколько лет назад выпустил свою книгу «Креатив акт», которая разошлась на цитаты, также у него была серия интервью. Но что хочется заметить? Мало об этом говорят, но Рик Рубин только писал эту книгу 7 лет, вот сам процесс написания занял у него 7 лет.</w:t>
        <w:br w:type="textWrapping"/>
        <w:br w:type="textWrapping"/>
        <w:t xml:space="preserve">00:04:35 – 00:04:58</w:t>
        <w:br w:type="textWrapping"/>
        <w:br w:type="textWrapping"/>
        <w:t xml:space="preserve">В целом, внутри этой книги заложено примерно 40 лет работы на одном и том же месте, в одной и той же роли, в одной и той же индустрии, творческой, креативной индустрии. И почему для нас это важно? Потому что, кажется, Рик является тем самым доказательством того,</w:t>
        <w:br w:type="textWrapping"/>
        <w:br w:type="textWrapping"/>
        <w:t xml:space="preserve">00:04:58 – 00:05:27</w:t>
        <w:br w:type="textWrapping"/>
        <w:br w:type="textWrapping"/>
        <w:t xml:space="preserve">тем самым человеком, который смог не растерять своё внимание, у него не замылился глаз, и он по-прежнему, у него получается находить и видеть что-то новое в том, что он знает, казалось бы, вдоль и поперёк, и вообще прослушал миллиард всего. При этом, не знаю, знаете вы или нет, также Рик Рубин периодически занимается и креативом тоже, и, например, у него...</w:t>
        <w:br w:type="textWrapping"/>
        <w:br w:type="textWrapping"/>
        <w:t xml:space="preserve">00:05:28 – 00:05:37</w:t>
        <w:br w:type="textWrapping"/>
        <w:br w:type="textWrapping"/>
        <w:t xml:space="preserve">Он разрабатывал для Кеннеди президентскую рекламную кампанию, при этом он ее разработал</w:t>
        <w:br w:type="textWrapping"/>
        <w:br w:type="textWrapping"/>
        <w:t xml:space="preserve">00:05:37 – 00:06:06</w:t>
        <w:br w:type="textWrapping"/>
        <w:br w:type="textWrapping"/>
        <w:t xml:space="preserve">где-то за пару дней к нему обратились в последний момент и он написал сценарий этого ролика но впоследствии он говорил что он даже не вдавался в подробности что он делает и для кого это тоже важно знать такую сторону с такой стороны тоже можно узнать творца которого все цитируют на что для меня важно в этот стать и почему я захотела ее привести в начале этой лекции здесь есть такие слова что</w:t>
        <w:br w:type="textWrapping"/>
        <w:br w:type="textWrapping"/>
        <w:t xml:space="preserve">00:06:06 – 00:06:22</w:t>
        <w:br w:type="textWrapping"/>
        <w:br w:type="textWrapping"/>
        <w:t xml:space="preserve">ничего из того, что вы увидите дальше, не является истиной в последней инстанции. И у меня к вам тоже предложение посмотреть на эти идеи, какие-то аргументы или предложения, о которых я буду вам рассказывать.</w:t>
        <w:br w:type="textWrapping"/>
        <w:br w:type="textWrapping"/>
        <w:t xml:space="preserve">00:06:23 – 00:06:39</w:t>
        <w:br w:type="textWrapping"/>
        <w:br w:type="textWrapping"/>
        <w:t xml:space="preserve">с любопытством заметить, что что-то вам откликается, что-то вам вообще никак не нравится. Кстати, я бы даже рекомендовала особенно обратить внимание на то, что вам не нравится, потому что именно там может открыться что-то самое интересное. Но в целом</w:t>
        <w:br w:type="textWrapping"/>
        <w:br w:type="textWrapping"/>
        <w:t xml:space="preserve">00:06:39 – 00:07:06</w:t>
        <w:br w:type="textWrapping"/>
        <w:br w:type="textWrapping"/>
        <w:t xml:space="preserve">Пожалуйста, посмотрите с любопытством, и если вам что-то из этого откликнется, возьмите это с собой, и пусть это сделает вашу жизнь лучше, проще, комфортнее или, может быть, интересно. А то, что вам никак не зашло, никак не понравилось, пожалуйста, оставьте на этой лекции и не требуйте от себя, что вы должны обязательно что-то интегрировать, как-то использовать, может быть,</w:t>
        <w:br w:type="textWrapping"/>
        <w:br w:type="textWrapping"/>
        <w:t xml:space="preserve">00:07:06 – 00:07:17</w:t>
        <w:br w:type="textWrapping"/>
        <w:br w:type="textWrapping"/>
        <w:t xml:space="preserve">Эта информация действительно вам не особо в жизни пригодится. Так что тут только ваше решение. Единственное, что я предлагаю сегодня, хотя бы что-нибудь попробовать.</w:t>
        <w:br w:type="textWrapping"/>
        <w:br w:type="textWrapping"/>
        <w:t xml:space="preserve">00:07:18 – 00:07:46</w:t>
        <w:br w:type="textWrapping"/>
        <w:br w:type="textWrapping"/>
        <w:t xml:space="preserve">И, наверное, начнём с определения, что такое mindfulness. Я сразу скажу, что определений mindfulness очень много. Даже то, что приведено на свадьбе, я не могу сказать, что это стопроцентно, единственно верное и самое корректное. Оно всё равно изменяется от ситуации, от подбора слов и кто на чём хочет сделать упор. Но я для себя выбрала такой вариант, что mindfulness – это…</w:t>
        <w:br w:type="textWrapping"/>
        <w:br w:type="textWrapping"/>
        <w:t xml:space="preserve">00:07:46 – 00:08:11</w:t>
        <w:br w:type="textWrapping"/>
        <w:br w:type="textWrapping"/>
        <w:t xml:space="preserve">метод тренировки внимания. И чему учит этот метод, какой он навык развивает? Он развивает навык умения сосредоточиться в любой момент времени на выбранном вам объекте, и, что самое главное, удерживать это внимание столько, сколько нужно именно вам.</w:t>
        <w:br w:type="textWrapping"/>
        <w:br w:type="textWrapping"/>
        <w:t xml:space="preserve">00:08:12 – 00:08:44</w:t>
        <w:br w:type="textWrapping"/>
        <w:br w:type="textWrapping"/>
        <w:t xml:space="preserve">Вот это для нас как раз-таки самое важное, вот это удержание внимания на нужном нам объекте. И я предлагаю сразу же начать с эксперимента. Итак, у меня к вам вопрос. Что вы сейчас делаете? Ответьте на этот вопрос про себя. Можете у себя в заметке, например, написать, но сохраните этот ответ, запомните его. Что вы сейчас делаете?</w:t>
        <w:br w:type="textWrapping"/>
        <w:br w:type="textWrapping"/>
        <w:t xml:space="preserve">00:08:45 – 00:09:22</w:t>
        <w:br w:type="textWrapping"/>
        <w:br w:type="textWrapping"/>
        <w:t xml:space="preserve">Второй вопрос. О чём вы сейчас думаете? Тоже можете ниже записать или просто запомните, если у вас умещается это всё в голове, что вы сейчас делаете и о чём вы сейчас думаете. И на третий вопрос я попрошу ответить в чате. Совпали ли у вас ответы на первый и второй вопрос? Открываю чат, почитайте ваши комментарии. Нет, нет, нет, нет. Есть ответы.</w:t>
        <w:br w:type="textWrapping"/>
        <w:br w:type="textWrapping"/>
        <w:t xml:space="preserve">00:09:22 – 00:09:46</w:t>
        <w:br w:type="textWrapping"/>
        <w:br w:type="textWrapping"/>
        <w:t xml:space="preserve">Один человек, два человека, у которых совпали ответы на первый и второй вопрос, что мы делаем и о чём мы сейчас думаем. Я тоже тот человек, который обычно не совпадает. У нас уже три человека, которые сознательно присутствуют на нашем занятии и мыслями, и телом, и действиями.</w:t>
        <w:br w:type="textWrapping"/>
        <w:br w:type="textWrapping"/>
        <w:t xml:space="preserve">00:09:47 – 00:10:16</w:t>
        <w:br w:type="textWrapping"/>
        <w:br w:type="textWrapping"/>
        <w:t xml:space="preserve">Но, как видите, большинство людей действительно отмечают, что нет, не совпадает. И очень часто мы можем себя в таком состоянии наблюдать, когда мы делаем одно дело, например, мы сидим на встрече, думаем совсем о другом, думаем о том, какую мы придумаем концепцию, или наоборот. Но какой есть минус в таком положении дел?</w:t>
        <w:br w:type="textWrapping"/>
        <w:br w:type="textWrapping"/>
        <w:t xml:space="preserve">00:10:17 – 00:10:43</w:t>
        <w:br w:type="textWrapping"/>
        <w:br w:type="textWrapping"/>
        <w:t xml:space="preserve">Дело в том, что наше с вами внимание имеет ограниченную пропускную способность. Это значит, что наше внимание, как говорится, не резиновое, и мы не можем совмещать огромное количество вещей, удерживать в голове, особенно если наше внимание не натренировано, потому что всё-таки это навык, который можно развивать. И вот если мы берём базово, то в любом случае есть ограничения.</w:t>
        <w:br w:type="textWrapping"/>
        <w:br w:type="textWrapping"/>
        <w:t xml:space="preserve">00:10:44 – 00:11:13</w:t>
        <w:br w:type="textWrapping"/>
        <w:br w:type="textWrapping"/>
        <w:t xml:space="preserve">И чем меньше внимания мы уделяем какому-то действию, вот чем меньше вы сейчас внимания уделяете тому, что я говорю, естественно, тем хуже вы это запомните. Чем меньше внимания я уделяю тому, как я, например, веду машину, если у меня это не дошло до автоматизма, тем хуже я это начинаю делать.</w:t>
        <w:br w:type="textWrapping"/>
        <w:br w:type="textWrapping"/>
        <w:t xml:space="preserve">00:11:14 – 00:11:38</w:t>
        <w:br w:type="textWrapping"/>
        <w:br w:type="textWrapping"/>
        <w:t xml:space="preserve">Либо ещё второй вариант, чем меньше внимания у меня осталось на эту задачу. Например, у меня уже загружено тем, что мне нужно прийти на какую-то встречу, здесь у меня уже загружено, что я думаю какую-то концепцию, тут у меня загружено, что я выбираю, что мне поесть на обед, тут у меня загружено, что я размышляю, достала ли я стирку, куда я пойду сегодня вечером, что-то у меня жмёт носок и так далее, и так далее.</w:t>
        <w:br w:type="textWrapping"/>
        <w:br w:type="textWrapping"/>
        <w:t xml:space="preserve">00:11:38 – 00:12:07</w:t>
        <w:br w:type="textWrapping"/>
        <w:br w:type="textWrapping"/>
        <w:t xml:space="preserve">тем хуже у нас получается делать вот эти основные дела, которые мы делаем в параллели, потому что каждому действию достается все меньше внимания, и мы получаем все хуже результат. Поэтому сейчас предложение попробовать все-таки присутствовать на этой лекции и думать об этой лекции. Безусловно, ваше внимание будет отвлекаться, но постарайтесь замечать те моменты, когда ваше внимание отвлеклось,</w:t>
        <w:br w:type="textWrapping"/>
        <w:br w:type="textWrapping"/>
        <w:t xml:space="preserve">00:12:07 – 00:12:35</w:t>
        <w:br w:type="textWrapping"/>
        <w:br w:type="textWrapping"/>
        <w:t xml:space="preserve">и возвращаться мыслями к нашей сегодняшней встрече. Что вам в том числе может помочь, если вы прямо сейчас попробуете сделать зум на весь экран, так, чтобы вам были не видны остальные окна, и поставить режим фокусирования на 2 часа. Таким образом, вас никто не сможет побеспокоить. Если есть такая возможность, пожалуйста, сделайте это.</w:t>
        <w:br w:type="textWrapping"/>
        <w:br w:type="textWrapping"/>
        <w:t xml:space="preserve">00:12:36 – 00:13:03</w:t>
        <w:br w:type="textWrapping"/>
        <w:br w:type="textWrapping"/>
        <w:t xml:space="preserve">Также я расскажу про эксперимент, который провели в 2011 году на каком-то большом количестве людей. Около тысячи было людей, которые в этом эксперименте участвовали. Тогда уже были сотовые телефоны, мобильные телефоны. И тем, кто согласился принять участие в исследовании, рандомно в течение дня, раз пять, никто не знал в какое время,</w:t>
        <w:br w:type="textWrapping"/>
        <w:br w:type="textWrapping"/>
        <w:t xml:space="preserve">00:13:03 – 00:13:20</w:t>
        <w:br w:type="textWrapping"/>
        <w:br w:type="textWrapping"/>
        <w:t xml:space="preserve">приходило сообщение с тремя вопросами. Что вы делаете? О чем вы думаете? Как вы себя чувствуете? И по результатам этого тестирования, которое длилось какое-то количество времени, это было не один день, оказалось,</w:t>
        <w:br w:type="textWrapping"/>
        <w:br w:type="textWrapping"/>
        <w:t xml:space="preserve">00:13:20 – 00:13:37</w:t>
        <w:br w:type="textWrapping"/>
        <w:br w:type="textWrapping"/>
        <w:t xml:space="preserve">что, во-первых, люди очень часто думают о том, чего не происходит, то есть они думают о том, чем сейчас не занимаются, и это делают люди так же часто, как и о том, что происходит, то есть я варю суп и думаю о том, что происходит.</w:t>
        <w:br w:type="textWrapping"/>
        <w:br w:type="textWrapping"/>
        <w:t xml:space="preserve">00:13:37 – 00:13:52</w:t>
        <w:br w:type="textWrapping"/>
        <w:br w:type="textWrapping"/>
        <w:t xml:space="preserve">что я варю суп, чувствую себя нормально. И что самое интересное, оказалось, что именно в те моменты, когда не совпадают ответы на первый и второй вопрос, люди чувствуют себя хуже.</w:t>
        <w:br w:type="textWrapping"/>
        <w:br w:type="textWrapping"/>
        <w:t xml:space="preserve">00:13:53 – 00:14:13</w:t>
        <w:br w:type="textWrapping"/>
        <w:br w:type="textWrapping"/>
        <w:t xml:space="preserve">Потому что они занимаются одним, думают о другом, и это сложнее для нашей нервной системы, это сложнее для нашего мозга. Мы не получаем удовольствия ни от одного из этих дел, мы не входим в это состояние потока,</w:t>
        <w:br w:type="textWrapping"/>
        <w:br w:type="textWrapping"/>
        <w:t xml:space="preserve">00:14:13 – 00:14:35</w:t>
        <w:br w:type="textWrapping"/>
        <w:br w:type="textWrapping"/>
        <w:t xml:space="preserve">когда можно получить наслаждение от того, что вы сконцентрированы на одном деле. И плюс еще мы одновременно перегреваемся, потому что у нас загружено несколько процессов. И это влияет на наше настроение, причем влияет супер незаметно. Если бы это прям заметно влияло, мы бы скорее всего достаточно быстро перестали это делать. Но это</w:t>
        <w:br w:type="textWrapping"/>
        <w:br w:type="textWrapping"/>
        <w:t xml:space="preserve">00:14:35 – 00:15:04</w:t>
        <w:br w:type="textWrapping"/>
        <w:br w:type="textWrapping"/>
        <w:t xml:space="preserve">такая ненавязчивое влияние на наше настроение, которое может даже ощущаться так, что мы в какой-то момент просто думаем, да что-то настроение не очень, а сами тем временем просто очень сильно нагрузили свою нервную систему. Это первая причина, по которой mindfulness оказывается на этом курсе, на курсе метода. Мы будем заниматься тренировкой внимания, потому что внимание, оно</w:t>
        <w:br w:type="textWrapping"/>
        <w:br w:type="textWrapping"/>
        <w:t xml:space="preserve">00:15:06 – 00:15:34</w:t>
        <w:br w:type="textWrapping"/>
        <w:br w:type="textWrapping"/>
        <w:t xml:space="preserve">очень сильно присутствует в процессе, как минимум, создания идей вообще в целом, вообще в нашей жизни и в самом процессе обучения. И для чего нам здесь нужно внимание? Ну, как минимум, чтобы концентрироваться на цели какой-то, выбранной нами, или на задачи. И для нас это особенно важно, потому что перед каждым из вас стоят ваши собственные задачи.</w:t>
        <w:br w:type="textWrapping"/>
        <w:br w:type="textWrapping"/>
        <w:t xml:space="preserve">00:15:34 – 00:16:01</w:t>
        <w:br w:type="textWrapping"/>
        <w:br w:type="textWrapping"/>
        <w:t xml:space="preserve">И плюс у вас этих задач не одна. И вам каждый раз, когда вы присоединяетесь на обучение, нужно будет выбирать, на чем вы будете концентрировать свое внимание. И я предполагаю, что вам бы хотелось, чтобы ваш фокус никуда не смещался, когда вы выбрали для себя определенную задачу и решили, что вы хотите на ней сконцентрироваться. Вот для этого мы и будем тренировать внимание, чтобы у нас появилась вот эта способность выбрать цель, направить на нее внимание –</w:t>
        <w:br w:type="textWrapping"/>
        <w:br w:type="textWrapping"/>
        <w:t xml:space="preserve">00:16:01 – 00:16:23</w:t>
        <w:br w:type="textWrapping"/>
        <w:br w:type="textWrapping"/>
        <w:t xml:space="preserve">и удерживать внимание столько, сколько нам нужно. За эту способность у нас отвечает префронтальная кора, и именно эту сеть развивает тренировки mindfulness. То есть мы в прямом смысле будем делать такие ментальные упражнения для того, чтобы у нас лучше наше внимание сохранялось на выбранном объекте.</w:t>
        <w:br w:type="textWrapping"/>
        <w:br w:type="textWrapping"/>
        <w:t xml:space="preserve">00:16:24 – 00:16:37</w:t>
        <w:br w:type="textWrapping"/>
        <w:br w:type="textWrapping"/>
        <w:t xml:space="preserve">Как происходит усиление внимания за счет тренировок mindfulness, как они взаимодействуют на префронтальную кору? Есть три простых ответа, но, может быть, они и не такие простые.</w:t>
        <w:br w:type="textWrapping"/>
        <w:br w:type="textWrapping"/>
        <w:t xml:space="preserve">00:16:37 – 00:17:02</w:t>
        <w:br w:type="textWrapping"/>
        <w:br w:type="textWrapping"/>
        <w:t xml:space="preserve">При этом они не такие простые в своем процессе. Во-первых, мы, тренируя наше внимание, мы начинаем усиливать избирательное внимание, то есть мы приучаем нашу нервную систему, мы получаем и развиваем навык избирательного внимания, направить внимание на нужный нам объект, замечать его и при этом приглушать нервы.</w:t>
        <w:br w:type="textWrapping"/>
        <w:br w:type="textWrapping"/>
        <w:t xml:space="preserve">00:17:03 – 00:17:15</w:t>
        <w:br w:type="textWrapping"/>
        <w:br w:type="textWrapping"/>
        <w:t xml:space="preserve">или какие-то другие дела и задачи, которые к данной цели не относятся. Это тоже навык не замечать отвлечения, сознательно не обращать на них внимания.</w:t>
        <w:br w:type="textWrapping"/>
        <w:br w:type="textWrapping"/>
        <w:t xml:space="preserve">00:17:16 – 00:17:37</w:t>
        <w:br w:type="textWrapping"/>
        <w:br w:type="textWrapping"/>
        <w:t xml:space="preserve">Далее, как еще тренирует mindfulness нашу префронтальную кору, что у нас получается после этих тренировок, у нас повышается емкость рабочей памяти, точно так же, как регулярно занимаясь спортом, у нас увеличивается мышечная масса, у нас увеличивается наша сила и выносливость.</w:t>
        <w:br w:type="textWrapping"/>
        <w:br w:type="textWrapping"/>
        <w:t xml:space="preserve">00:17:37 – 00:18:06</w:t>
        <w:br w:type="textWrapping"/>
        <w:br w:type="textWrapping"/>
        <w:t xml:space="preserve">Здесь то же самое происходит с нашей емкостью рабочей памяти. Она становится более вместительной, более объемной, а это значит, все больше задач мы можем удерживать в своей голове и использовать тот самый Helicopter View, который так важен в креативной работе, когда мы должны удержать очень много моментов в голове, когда делаем какую-нибудь креативную рамку или проекты всеми любимые 360-т.</w:t>
        <w:br w:type="textWrapping"/>
        <w:br w:type="textWrapping"/>
        <w:t xml:space="preserve">00:18:07 – 00:18:29</w:t>
        <w:br w:type="textWrapping"/>
        <w:br w:type="textWrapping"/>
        <w:t xml:space="preserve">И третье, что развивает тренировки mindfulness и за что отвечает префронтальная кора, это исполнительный контроль, то есть наша с вами сила воли или наше вот это с вами обещание, что мы будем удерживать внимание столько, сколько нам нужно, не столько, сколько у нас получилось, а столько, сколько нужно именно нам.</w:t>
        <w:br w:type="textWrapping"/>
        <w:br w:type="textWrapping"/>
        <w:t xml:space="preserve">00:18:31 – 00:18:55</w:t>
        <w:br w:type="textWrapping"/>
        <w:br w:type="textWrapping"/>
        <w:t xml:space="preserve">И хочется пойти конкретным каким-то примером, потому что мы поговорили об общих делах, что делают тренировки mindfulness, ну как это конкретно поможет в учёбе. Во-первых, мы будем развивать умение концентрироваться. И для чего нам нужна эта концентрация –</w:t>
        <w:br w:type="textWrapping"/>
        <w:br w:type="textWrapping"/>
        <w:t xml:space="preserve">00:18:56 – 00:19:21</w:t>
        <w:br w:type="textWrapping"/>
        <w:br w:type="textWrapping"/>
        <w:t xml:space="preserve">Тоже, на самом деле, мне кажется, у вас есть ответы на этот вопрос, но вот я разберу некоторые примеры. Например, ясность ума вместо фрустрации и прокрастинации. Вот эта фрустрация и прокрастинация, они у нас появляются в том числе тогда и потому, когда у нас не хватает сил,</w:t>
        <w:br w:type="textWrapping"/>
        <w:br w:type="textWrapping"/>
        <w:t xml:space="preserve">00:19:21 – 00:19:32</w:t>
        <w:br w:type="textWrapping"/>
        <w:br w:type="textWrapping"/>
        <w:t xml:space="preserve">или очень часто ресурса или ёмкости нашего внимания направить его на определённую задачу и заниматься ею.</w:t>
        <w:br w:type="textWrapping"/>
        <w:br w:type="textWrapping"/>
        <w:t xml:space="preserve">00:19:31 – 00:19:59</w:t>
        <w:br w:type="textWrapping"/>
        <w:br w:type="textWrapping"/>
        <w:t xml:space="preserve">Такое в том числе может быть, если наше внимание просто не привыкло к концентрации. Или модно сейчас говорить, что у нас у всех СДВГ, а еще можно к этому отнестись так, что мы просто слишком много вещей сейчас находятся в зоне нашего внимания, и мы не выбираем, не расставляем приоритеты и не выбираем, на что конкретно мы хотим обратить внимание.</w:t>
        <w:br w:type="textWrapping"/>
        <w:br w:type="textWrapping"/>
        <w:t xml:space="preserve">00:19:59 – 00:20:28</w:t>
        <w:br w:type="textWrapping"/>
        <w:br w:type="textWrapping"/>
        <w:t xml:space="preserve">И вот в случае, если мы всё-таки нашли, на что обратить внимание и смогли внимание туда направить и удержать, у нас появляется та самая ясность ума, потому что мы держим в голове задачу, и мы ею занимаемся. И это у нас получается вместо как раз-таки фрустрации, когда мы не можем выбрать, чем мы всё-таки будем заниматься, или прокрастинации, когда мы никак не можем приступить к выполнению какой-то из задач.</w:t>
        <w:br w:type="textWrapping"/>
        <w:br w:type="textWrapping"/>
        <w:t xml:space="preserve">00:20:29 – 00:20:58</w:t>
        <w:br w:type="textWrapping"/>
        <w:br w:type="textWrapping"/>
        <w:t xml:space="preserve">И я предлагаю сейчас тоже попробовать эксперимент и заметить, а насколько вообще часто мы отвлекаемся, и будут ли у нас отвлечения всего лишь за каких-то 45 секунд. Проверим, как работает внимание. Вы сейчас видите на экране таймер, я его спустя какое-то время включу, и на протяжении 45 секунд я предлагаю вам</w:t>
        <w:br w:type="textWrapping"/>
        <w:br w:type="textWrapping"/>
        <w:t xml:space="preserve">00:20:58 – 00:21:20</w:t>
        <w:br w:type="textWrapping"/>
        <w:br w:type="textWrapping"/>
        <w:t xml:space="preserve">понаблюдать за вашим дыханием. Пожалуйста, прямо замечайте, как у вас происходит вдох, как у вас происходит выдох. Возможно, вы заметите даже паузы между вдохом и выдохом. И, возможно, вы заметите, что в какую-то секунду вы отвлеклись.</w:t>
        <w:br w:type="textWrapping"/>
        <w:br w:type="textWrapping"/>
        <w:t xml:space="preserve">00:21:20 – 00:21:48</w:t>
        <w:br w:type="textWrapping"/>
        <w:br w:type="textWrapping"/>
        <w:t xml:space="preserve">Отвлечением считается какая-то мысль из разряда «Сколько еще секунд осталось?» или мысль из разряда «Ой, у меня зачесалась нога», или мысль из разряда «Что это за шум?» Вот это все считается отвлечениями. Иногда вы можете поймать себя в отвлечениях, когда вы уже думаете какую-то мысль. А может быть, ничего не случится, и у вас получится все 45 секунд,</w:t>
        <w:br w:type="textWrapping"/>
        <w:br w:type="textWrapping"/>
        <w:t xml:space="preserve">00:21:48 – 00:22:59</w:t>
        <w:br w:type="textWrapping"/>
        <w:br w:type="textWrapping"/>
        <w:t xml:space="preserve">оставлять свое внимание на вдохе и на выдохе. Всем ли понятна суть задания? Тогда открою на всякий случай чат «Да, напишется, да». Написали вы «Да», и я включаю таймер 45 секунд наблюдения за вдохом и выдохом. Время вышло, и у меня к вам вопрос.</w:t>
        <w:br w:type="textWrapping"/>
        <w:br w:type="textWrapping"/>
        <w:t xml:space="preserve">00:23:00 – 00:23:32</w:t>
        <w:br w:type="textWrapping"/>
        <w:br w:type="textWrapping"/>
        <w:t xml:space="preserve">По вашим ощущениям, на что вы потратили больше времени или больше сил? На дыхание, на отвлечение или на борьбу с отвлечениями? То есть, когда вы замечали, что хотите отвлечься, и вам надо было свое внимание возвращать куда-то обратно. Итак, читаю ваши ответы.</w:t>
        <w:br w:type="textWrapping"/>
        <w:br w:type="textWrapping"/>
        <w:t xml:space="preserve">00:23:31 – 00:23:51</w:t>
        <w:br w:type="textWrapping"/>
        <w:br w:type="textWrapping"/>
        <w:t xml:space="preserve">На борьбу, на борьбу, на борьбу, на замечания отвлечений, на дыхание, на борьбу, на борьбу, на мысли о том, что 45 секунд прошли примерно за 30, на борьбу, на счёт таймера. Анна пишет, ни на что, просто дышала, супер. Дыхание, но стало сложнее дышать.</w:t>
        <w:br w:type="textWrapping"/>
        <w:br w:type="textWrapping"/>
        <w:t xml:space="preserve">00:23:51 – 00:24:05</w:t>
        <w:br w:type="textWrapping"/>
        <w:br w:type="textWrapping"/>
        <w:t xml:space="preserve">На мысль думай о дыхании, на дыхание. Ещё у кого-то собака на улице гавкала. То есть отвлечения – это не то, что мы не можем просто удержать. Их действительно очень много бывает внешне. В общем, я вижу, что у кого-то получилось действительно…</w:t>
        <w:br w:type="textWrapping"/>
        <w:br w:type="textWrapping"/>
        <w:t xml:space="preserve">00:24:05 – 00:24:31</w:t>
        <w:br w:type="textWrapping"/>
        <w:br w:type="textWrapping"/>
        <w:t xml:space="preserve">все-таки наблюдать, кто-то скорее отвлекался, это все очень индивидуально, нет какого-то, знаете, идеального способа выполнить это упражнение. В разный момент времени наше внимание работает по-разному, тем более, что сейчас вечер, и у каждого из вас день прошел по-разному, кто-то устал сильнее, кто-то устал меньше, у кого-то было больше дел, у кого-то меньше, поэтому это не что-то, что</w:t>
        <w:br w:type="textWrapping"/>
        <w:br w:type="textWrapping"/>
        <w:t xml:space="preserve">00:24:31 – 00:24:54</w:t>
        <w:br w:type="textWrapping"/>
        <w:br w:type="textWrapping"/>
        <w:t xml:space="preserve">что каждую секунду времени одинаково и очень сильно вообще зависит от того, как мы в целом проводим день и сколько у нас сил. Но вот то, что мы сейчас проверили на 45 секундах, вот этот момент борьбы с отвлечениями,</w:t>
        <w:br w:type="textWrapping"/>
        <w:br w:type="textWrapping"/>
        <w:t xml:space="preserve">00:24:54 – 00:25:17</w:t>
        <w:br w:type="textWrapping"/>
        <w:br w:type="textWrapping"/>
        <w:t xml:space="preserve">или даже вот уже какое-то погружение в них, а потом возвращение обратно, это очень часто и в принципе и в жизни занимает и отнимает много времени и сил. Поэтому вот так пытаемся обеспечить себе какое-то такое рабочее место, чтобы нас никто не побеспокоил. Пытаемся включить режим фокусирования на телефоне, забиваем в календаре, что мы сейчас работаем,</w:t>
        <w:br w:type="textWrapping"/>
        <w:br w:type="textWrapping"/>
        <w:t xml:space="preserve">00:25:17 – 00:25:25</w:t>
        <w:br w:type="textWrapping"/>
        <w:br w:type="textWrapping"/>
        <w:t xml:space="preserve">Но в целом каждое отвлечение для нас, особенно если наше внимание не натренировано и оно вот такое очень...</w:t>
        <w:br w:type="textWrapping"/>
        <w:br w:type="textWrapping"/>
        <w:t xml:space="preserve">00:25:25 – 00:25:46</w:t>
        <w:br w:type="textWrapping"/>
        <w:br w:type="textWrapping"/>
        <w:t xml:space="preserve">подвижное и легко хватается за какие-то внутренние или внешние стимулы, это всегда отнимает силы. Мы быстрее устаем, и так сложно концентрироваться. А тут еще подключается эта борьба, и мы устаем еще сильнее. А там еще гораздо обиднее, когда вы потратили все-таки время и силы, сконцентрировались,</w:t>
        <w:br w:type="textWrapping"/>
        <w:br w:type="textWrapping"/>
        <w:t xml:space="preserve">00:25:46 – 00:26:14</w:t>
        <w:br w:type="textWrapping"/>
        <w:br w:type="textWrapping"/>
        <w:t xml:space="preserve">но какой-то был мощный сигнал снаружи, вас отвлекли, и вам приходится заново настраиваться. Так вот, тренировки mindfulness как раз-таки благодаря вот этому своему простому механизму наблюдения за чем-то, ну, например, наблюдения за дыханием, учат наш мозг, во-первых, замечать те моменты, когда мы отвлеклись,</w:t>
        <w:br w:type="textWrapping"/>
        <w:br w:type="textWrapping"/>
        <w:t xml:space="preserve">00:26:14 – 00:26:41</w:t>
        <w:br w:type="textWrapping"/>
        <w:br w:type="textWrapping"/>
        <w:t xml:space="preserve">И после этого замечания возвращаться обратно к выбранному объекту или к выбранной задаче. Вот это для нас самое важное. Не замечать, что мы отвлеклись. И уж тем более не не отвлекаться. Потому что некоторые думают, что самое главное – это научиться не отвлекаться. Или в медитации самое главное – научиться наблюдать за дыханием. Нет. Самое главное –</w:t>
        <w:br w:type="textWrapping"/>
        <w:br w:type="textWrapping"/>
        <w:t xml:space="preserve">00:26:41 – 00:26:50</w:t>
        <w:br w:type="textWrapping"/>
        <w:br w:type="textWrapping"/>
        <w:t xml:space="preserve">Заметить, что мы отвлеклись, и суметь вернуть своё внимание. Даже если отвлечения случаются неправильно,</w:t>
        <w:br w:type="textWrapping"/>
        <w:br w:type="textWrapping"/>
        <w:t xml:space="preserve">00:26:50 – 00:27:11</w:t>
        <w:br w:type="textWrapping"/>
        <w:br w:type="textWrapping"/>
        <w:t xml:space="preserve">Через каждую минуту, а мы все равно возвращаем, а мы все равно возвращаем. Это очень сильно, правда, напоминает тренировку в спортзале, когда ты просто совершаешь один и тот же подход. Так же и здесь, отвлеклись, вернули, отвлеклись, вернули. Буквально поднятие гири, штанги, гантелей и так далее.</w:t>
        <w:br w:type="textWrapping"/>
        <w:br w:type="textWrapping"/>
        <w:t xml:space="preserve">00:27:12 – 00:27:41</w:t>
        <w:br w:type="textWrapping"/>
        <w:br w:type="textWrapping"/>
        <w:t xml:space="preserve">Как помогает умение концентрироваться в креативе? Если до этого мы поговорили про учебу, что это хотя бы вам поможет вот эти два часа, которые мы сейчас с вами проводим, проводить как-то более продуктивно и менее энергозатратно. В креативе это, безусловно, помогает нам работать с сжатыми сроками и удерживать в голове вот эти большие планы, не...</w:t>
        <w:br w:type="textWrapping"/>
        <w:br w:type="textWrapping"/>
        <w:t xml:space="preserve">00:27:42 – 00:27:56</w:t>
        <w:br w:type="textWrapping"/>
        <w:br w:type="textWrapping"/>
        <w:t xml:space="preserve">теряя вот эту полную картину и не забывая, что вообще нам предстоит сделать, то есть есть такая последовательная картинка, и мы переключаем наше внимание от одной задачи к другой, потому что я знаю,</w:t>
        <w:br w:type="textWrapping"/>
        <w:br w:type="textWrapping"/>
        <w:t xml:space="preserve">00:27:56 – 00:28:24</w:t>
        <w:br w:type="textWrapping"/>
        <w:br w:type="textWrapping"/>
        <w:t xml:space="preserve">Поскольку я сама работаю в креативе с 2013 года, что мало у кого из нас есть такая роскошь, когда мы такие приходим, и у нас на один день одна задача, и мы на ней сфокусированы. Мы постоянно переключаемся между разными задачами, и как раз-таки натренированное внимание, которое умеет концентрироваться, может нам помочь сконцентрироваться на одной задаче, пока мы знаем, что сзади нас есть еще пять, и они не продолжают нас отвлекать, пока мы уделяем время какой-то одной задаче.</w:t>
        <w:br w:type="textWrapping"/>
        <w:br w:type="textWrapping"/>
        <w:t xml:space="preserve">00:28:24 – 00:28:46</w:t>
        <w:br w:type="textWrapping"/>
        <w:br w:type="textWrapping"/>
        <w:t xml:space="preserve">Ну и, конечно, сжатые сроки, в которых нужно концентрироваться максимально эффективно, чтобы вообще въехать, понять, что происходит, качественно поработать 2-3 часа, или, как говорят, качественно поработать, сделать тендер-недельку, которая, естественно, тоже включается из того, что вы каждый день уделяете 2-3 часа, а не все 7 или 8 часов.</w:t>
        <w:br w:type="textWrapping"/>
        <w:br w:type="textWrapping"/>
        <w:t xml:space="preserve">00:28:46 – 00:29:09</w:t>
        <w:br w:type="textWrapping"/>
        <w:br w:type="textWrapping"/>
        <w:t xml:space="preserve">и суметь выдать какой-то качественный, наиболее качественный результат, который возможен в тех сроках, которые у вас есть. Таким образом, что является результатом тренировки mindfulness, если мы как раз-таки развиваем способность концентрации? Без напряжения, без излишнего напряжения мы учимся удерживать внимание на выбранном объекте,</w:t>
        <w:br w:type="textWrapping"/>
        <w:br w:type="textWrapping"/>
        <w:t xml:space="preserve">00:29:10 – 00:29:32</w:t>
        <w:br w:type="textWrapping"/>
        <w:br w:type="textWrapping"/>
        <w:t xml:space="preserve">Мы учимся замечать отвлечение и возвращать своё внимание. Это всё тренировка, чтобы мы могли перенести вот этот навык в реальную жизнь. Мы сначала должны его в тренажёрном зале, то есть на наших тренировках начать его развивать и потом уже интегрировать в жизненную среду, в рабочую среду.</w:t>
        <w:br w:type="textWrapping"/>
        <w:br w:type="textWrapping"/>
        <w:t xml:space="preserve">00:29:32 – 00:29:49</w:t>
        <w:br w:type="textWrapping"/>
        <w:br w:type="textWrapping"/>
        <w:t xml:space="preserve">и как результат меньше отвлекаться, то есть быстрее и качественнее выполнять свою работу и испытывать от этого удовольствие. Почему здесь присутствует удовольствие? Потому что как раз-таки, когда у нас получается войти в это состояние потока,</w:t>
        <w:br w:type="textWrapping"/>
        <w:br w:type="textWrapping"/>
        <w:t xml:space="preserve">00:29:49 – 00:30:15</w:t>
        <w:br w:type="textWrapping"/>
        <w:br w:type="textWrapping"/>
        <w:t xml:space="preserve">когда наше внимание направлено на одну задачу, и мы словно не слышим ничего вокруг, даже если это длится 30 минут, по исследованиям, это проводили как раз-таки с помощью и аппарата МРТ, и Михай Чиксен, Михай в своей книге описывал это, назвал состоянием потока, мы испытываем больше наслаждения и даже получаем настоящее удовольствие, когда мы делаем...</w:t>
        <w:br w:type="textWrapping"/>
        <w:br w:type="textWrapping"/>
        <w:t xml:space="preserve">00:30:15 – 00:30:40</w:t>
        <w:br w:type="textWrapping"/>
        <w:br w:type="textWrapping"/>
        <w:t xml:space="preserve">занимаемся тем, о чём мы думаем прямо сейчас. То есть у нас совпадают две этих составляющие. Сейчас я сделаю паузу и спрошу, есть ли у вас, может быть, прямо сейчас какие-то вопросы, и загляну пока ещё в чат. У меня есть вопрос. Вот скажи, пожалуйста, вот ты сказала, что</w:t>
        <w:br w:type="textWrapping"/>
        <w:br w:type="textWrapping"/>
        <w:t xml:space="preserve">00:30:40 – 00:31:07</w:t>
        <w:br w:type="textWrapping"/>
        <w:br w:type="textWrapping"/>
        <w:t xml:space="preserve">Нужно держать внимание на задаче. Сейчас я даже посмотрю, как я это написала. Да, держать в голове задачу. А вот как это выглядит физически? Это, наверное, не то, что я проговариваю внутри в голове формулировку этой задачи. Я пытаюсь понять, как этот процесс можно описать.</w:t>
        <w:br w:type="textWrapping"/>
        <w:br w:type="textWrapping"/>
        <w:t xml:space="preserve">00:31:08 – 00:31:13</w:t>
        <w:br w:type="textWrapping"/>
        <w:br w:type="textWrapping"/>
        <w:t xml:space="preserve">Удерживать внимание на задаче? Ты про это? Удержать в голове задачу. Ну, то есть вот...</w:t>
        <w:br w:type="textWrapping"/>
        <w:br w:type="textWrapping"/>
        <w:t xml:space="preserve">00:31:14 – 00:31:42</w:t>
        <w:br w:type="textWrapping"/>
        <w:br w:type="textWrapping"/>
        <w:t xml:space="preserve">Я объясню. У меня так работает голова, что если я о чем-то думаю, то лучше всего об этом думать. Мне помогает визуально на что-то отвлечься. Я могу листать какие-то картинки. И тогда у меня в голове в какой-то момент приходит ответ на поставленный вопрос. А если я буду в голове прокручивать мысли, условно говоря, проговаривать мысли,</w:t>
        <w:br w:type="textWrapping"/>
        <w:br w:type="textWrapping"/>
        <w:t xml:space="preserve">00:31:42 – 00:32:07</w:t>
        <w:br w:type="textWrapping"/>
        <w:br w:type="textWrapping"/>
        <w:t xml:space="preserve">формулировку задачи, то никакого ответа мне в голову не придёт, потому что я в этот момент буду в голове вот это вот крутить эти слова. Да, я поняла, я поняла твой вопрос. Здесь ты сейчас говоришь, кому какой больше подходит процесс решения этой задачи. Вот, например, у тебя это визуально, когда ты слегка отпускаешь как бы...</w:t>
        <w:br w:type="textWrapping"/>
        <w:br w:type="textWrapping"/>
        <w:t xml:space="preserve">00:32:08 – 00:32:16</w:t>
        <w:br w:type="textWrapping"/>
        <w:br w:type="textWrapping"/>
        <w:t xml:space="preserve">конфликты, какую-то проблему, и скорее визуально ищешь решение. Я имела в виду держать в голове задачу, это значит...</w:t>
        <w:br w:type="textWrapping"/>
        <w:br w:type="textWrapping"/>
        <w:t xml:space="preserve">00:32:16 – 00:32:41</w:t>
        <w:br w:type="textWrapping"/>
        <w:br w:type="textWrapping"/>
        <w:t xml:space="preserve">как в календаре, понимать, чем мне сейчас нужно заниматься. То есть сейчас я час уделяю вот этой задаче, а не поддаюсь какой-то фрустрации и прокрастинации, когда меня очень незаметно. Я начала с того, что я планирую визуально что-то как-то посмотреть, а потом через 25 минут я обнаруживаю себя в том, что я смотрю, как запекать картошку, потому что меня туда как-то перекидывают.</w:t>
        <w:br w:type="textWrapping"/>
        <w:br w:type="textWrapping"/>
        <w:t xml:space="preserve">00:32:41 – 00:33:09</w:t>
        <w:br w:type="textWrapping"/>
        <w:br w:type="textWrapping"/>
        <w:t xml:space="preserve">кинула, и вот я уже смотрю рецепты, или я отвлеклась на какие-то мемы, или вдруг мне там, в общем, какие-то есть другие отвлечения, и я это могу даже не заметить. Вот я, наверное... Вот я уже порядок на столе навожу. Да, вот это всё тоже, кстати, даже полезные дела, к сожалению, в какой-то момент могут являться нашими отвлечениями. Вот эта идея навести порядок вместо того, чтобы делать задачу, это вот в том числе про какое-то откладывание. Однако...</w:t>
        <w:br w:type="textWrapping"/>
        <w:br w:type="textWrapping"/>
        <w:t xml:space="preserve">00:33:10 – 00:33:31</w:t>
        <w:br w:type="textWrapping"/>
        <w:br w:type="textWrapping"/>
        <w:t xml:space="preserve">Иногда это действительно классно работает, когда вы понимаете, что вы не можете сфокусироваться, и вы видите, что у вас на столе какой-то беспорядок, внешняя среда, она действительно может на нас влиять. И если вы со вниманием, с полной отдачей вот этому процессу наведения на столе порядка</w:t>
        <w:br w:type="textWrapping"/>
        <w:br w:type="textWrapping"/>
        <w:t xml:space="preserve">00:33:31 – 00:33:59</w:t>
        <w:br w:type="textWrapping"/>
        <w:br w:type="textWrapping"/>
        <w:t xml:space="preserve">сделайте это, то таким образом через свое тело вот это структурирование визуальное вы можете и настроить свой мозг на какое-то структурирование. И тогда это действительно помогает. Тут снова нужно быть достаточно внимательным к себе и понимать, я сейчас хочу себя настроить или я ищу отмазки, чем бы мне полезным позаниматься, лишь бы не выполнять то, что у меня стоит в календаре.</w:t>
        <w:br w:type="textWrapping"/>
        <w:br w:type="textWrapping"/>
        <w:t xml:space="preserve">00:34:00 – 00:34:14</w:t>
        <w:br w:type="textWrapping"/>
        <w:br w:type="textWrapping"/>
        <w:t xml:space="preserve">Также я увидела вопрос, медитация – это инструмент mindfulness? Да, медитация – это инструмент, способ тренировки. Mindfulness – это подход к</w:t>
        <w:br w:type="textWrapping"/>
        <w:br w:type="textWrapping"/>
        <w:t xml:space="preserve">00:34:14 – 00:34:43</w:t>
        <w:br w:type="textWrapping"/>
        <w:br w:type="textWrapping"/>
        <w:t xml:space="preserve">Так решили назвать научно доказанный светский подход, практик, в которых не присутствует религия, а в которых как раз-таки только есть вот эти практики, которые позволяют тренировать внимание. В целом, Ло, я согласна, надеюсь, у нас уже у всех сформировались лобные доли. Давайте тогда пойдем дальше. Вот мы поговорили, что как минимум тренировки mindfulness и блок mindfulness здесь для того, чтобы у нас лучше работала наша с вами концентрация.</w:t>
        <w:br w:type="textWrapping"/>
        <w:br w:type="textWrapping"/>
        <w:t xml:space="preserve">00:34:44 – 00:35:02</w:t>
        <w:br w:type="textWrapping"/>
        <w:br w:type="textWrapping"/>
        <w:t xml:space="preserve">Я последний год ношу Aura, кольцо Smart, которое замеряет все показатели. Вот один из показателей, который она меряет, она меряет стресс.</w:t>
        <w:br w:type="textWrapping"/>
        <w:br w:type="textWrapping"/>
        <w:t xml:space="preserve">00:35:04 – 00:35:24</w:t>
        <w:br w:type="textWrapping"/>
        <w:br w:type="textWrapping"/>
        <w:t xml:space="preserve">И я долго смотрел, от чего у меня возникает стресс, от чего у меня возникает рестор. Рестор – это самый важный показатель днем после ночного сна. Это второй показатель, который супер восстанавливает. То есть, если вы научились даже не столько не стрессовать, а если научились восстанавливаться днем, то это супер поднимает все показатели жизнедеятельности вашей.</w:t>
        <w:br w:type="textWrapping"/>
        <w:br w:type="textWrapping"/>
        <w:t xml:space="preserve">00:35:25 – 00:35:53</w:t>
        <w:br w:type="textWrapping"/>
        <w:br w:type="textWrapping"/>
        <w:t xml:space="preserve">Так вот, я нашел очень простую вещь, которая влияет, помимо других вещей, которые на стресс влияют, есть одна вещь, которая влияет на стресс, это когда, если вы учащаете количество разной информации, которую вы получаете, например, скроллинг так работает, то есть вы посмотрели одно, посмотрели другое, посмотрели третье, это моментально поднимает стресс. То есть раньше, до кольца, я всегда думал, что скроллинг – это то, что меня расслабляет. Но на биологических показателях я испытываю дикий стресс, когда я это делаю.</w:t>
        <w:br w:type="textWrapping"/>
        <w:br w:type="textWrapping"/>
        <w:t xml:space="preserve">00:35:53 – 00:36:23</w:t>
        <w:br w:type="textWrapping"/>
        <w:br w:type="textWrapping"/>
        <w:t xml:space="preserve">И в то же время рестор, то есть восстановление моё, оно у меня возникает тогда, когда я концентрируюсь хотя бы на 30-40 минут над одной задачей. И получилось, что когда я работаю концентрированно, я отдыхаю, мой мозг отдыхает. А когда я скроллю ленту, у меня дикий стресс по всем показателям. И это как раз то, о чём Лена говорит. То есть как только вы выстраиваете себе ситуацию, когда у вас надо переключаться с одной задачи на другую, вы начинаете стрессовать.</w:t>
        <w:br w:type="textWrapping"/>
        <w:br w:type="textWrapping"/>
        <w:t xml:space="preserve">00:36:23 – 00:36:35</w:t>
        <w:br w:type="textWrapping"/>
        <w:br w:type="textWrapping"/>
        <w:t xml:space="preserve">Но как только вы распределяете или планируете свое время, это тоже вам может помогать. Вы можете планировать стараться свой день, когда вы разделяете свои задачи на большие блоки. Когда вы говорите, вот сейчас я занимаюсь вот этим, или 40 минут.</w:t>
        <w:br w:type="textWrapping"/>
        <w:br w:type="textWrapping"/>
        <w:t xml:space="preserve">00:36:35 – 00:37:04</w:t>
        <w:br w:type="textWrapping"/>
        <w:br w:type="textWrapping"/>
        <w:t xml:space="preserve">то это, наоборот, будет вас восстанавливать. То есть такой способ работы. И будет казаться, что вы, наоборот, больше поработали, но вы будете чувствовать себя отдохнувшим, восстановившимся. И это уже не субъективные отношения. Не то, что я додумал или мои ощущения. Мои ощущения как раз мне говорили о другом. О том, что когда я работаю, я устаю, а когда я скроллю, я отдыхаю. Но биологические показатели показывают совершенно противоположные данные. Что как раз когда я скроллю и меняю постоянную информацию...</w:t>
        <w:br w:type="textWrapping"/>
        <w:br w:type="textWrapping"/>
        <w:t xml:space="preserve">00:37:04 – 00:37:26</w:t>
        <w:br w:type="textWrapping"/>
        <w:br w:type="textWrapping"/>
        <w:t xml:space="preserve">У меня дикий стресс. И Денис прямо предвосхитил наш следующий пункт. Это как раз сейчас очень в тему было. Что ещё, какие возможности у нас есть, когда наше с вами внимание...</w:t>
        <w:br w:type="textWrapping"/>
        <w:br w:type="textWrapping"/>
        <w:t xml:space="preserve">00:37:26 – 00:37:38</w:t>
        <w:br w:type="textWrapping"/>
        <w:br w:type="textWrapping"/>
        <w:t xml:space="preserve">когда оно более податливое, когда мы им можем управлять. Заметьте, я не говорю контролировать, я употребляю именно слово «управлять».</w:t>
        <w:br w:type="textWrapping"/>
        <w:br w:type="textWrapping"/>
        <w:t xml:space="preserve">00:37:38 – 00:37:57</w:t>
        <w:br w:type="textWrapping"/>
        <w:br w:type="textWrapping"/>
        <w:t xml:space="preserve">Помимо того, что мы можем направлять внимание на нужный с вами объект и удерживать столько времени, сколько нужно, у нас также есть такая способность, как умение переключать внимание с одной задачи на другую. Как и Денис сказал, как я уже сказала,</w:t>
        <w:br w:type="textWrapping"/>
        <w:br w:type="textWrapping"/>
        <w:t xml:space="preserve">00:37:58 – 00:38:18</w:t>
        <w:br w:type="textWrapping"/>
        <w:br w:type="textWrapping"/>
        <w:t xml:space="preserve">Ни у кого из нас нет такой роскоши. Чаще всего, когда мы приходим на работу, мы работаем все в креативном агентстве или с креативом, или в маркетинге, и у нас одна задача на весь день. Нет, обычно мы жонглируем не только задачами, мы жонглируем брендами, разными типами задач, мы жонглируем процессами.</w:t>
        <w:br w:type="textWrapping"/>
        <w:br w:type="textWrapping"/>
        <w:t xml:space="preserve">00:38:18 – 00:38:41</w:t>
        <w:br w:type="textWrapping"/>
        <w:br w:type="textWrapping"/>
        <w:t xml:space="preserve">Мы жонглируем какими-то запросами нашими ролями. И также прошу вас, добавьте к тому, что мы не в сериале разделения. Мы не можем прийти на работу и отрезать ту часть, которая у нас отвечает за, в принципе, нашу остальную жизнь. Так что параллельно с рабочими задачами в нас также живут наши личные задачи.</w:t>
        <w:br w:type="textWrapping"/>
        <w:br w:type="textWrapping"/>
        <w:t xml:space="preserve">00:38:41 – 00:39:00</w:t>
        <w:br w:type="textWrapping"/>
        <w:br w:type="textWrapping"/>
        <w:t xml:space="preserve">межличностные отношения, и всё это борется за наше внимание. И, как вы помните, раньше был такой модный термин, как многозадачность. И признаюсь, я даже раньше, 10 лет назад, когда я писала, составляла CV,</w:t>
        <w:br w:type="textWrapping"/>
        <w:br w:type="textWrapping"/>
        <w:t xml:space="preserve">00:39:01 – 00:39:30</w:t>
        <w:br w:type="textWrapping"/>
        <w:br w:type="textWrapping"/>
        <w:t xml:space="preserve">и устраивалась в агентство «Фрэнс Москал», у меня было в моем портфолио указано, что я многозадачна, что я могу много-много всего удерживать в голове. И очень многие к этому стремились. И, возможно, вы помните, что тогда даже был бум в нонфикшн-литературе, которая развивала как раз-таки ту самую многозадачность. Переравниваем многозадачность к эффективности. Если ты многозадачен, ты эффективен. И мы все учились</w:t>
        <w:br w:type="textWrapping"/>
        <w:br w:type="textWrapping"/>
        <w:t xml:space="preserve">00:39:30 – 00:39:40</w:t>
        <w:br w:type="textWrapping"/>
        <w:br w:type="textWrapping"/>
        <w:t xml:space="preserve">как можно больше дел в параллели. И я предлагаю прямо сейчас провести эксперимент, который как раз-таки…</w:t>
        <w:br w:type="textWrapping"/>
        <w:br w:type="textWrapping"/>
        <w:t xml:space="preserve">00:39:40 – 00:40:07</w:t>
        <w:br w:type="textWrapping"/>
        <w:br w:type="textWrapping"/>
        <w:t xml:space="preserve">позволит нам проверить и информацию от Дениса, действительно ли это работает, и достаточно быстро, так же, как и с дыханием, оценить, как работает многозадачность и что вообще это такое на самом деле. Я вас просила приготовить ручку и листок бумаги, блокнот, вот что-нибудь такое, или карандаш. Скажите, у всех ли, кто сейчас будет принимать участие в этом эксперименте, есть возможность...</w:t>
        <w:br w:type="textWrapping"/>
        <w:br w:type="textWrapping"/>
        <w:t xml:space="preserve">00:40:07 – 00:40:34</w:t>
        <w:br w:type="textWrapping"/>
        <w:br w:type="textWrapping"/>
        <w:t xml:space="preserve">Писать на листе. Или вам нужно время, чтобы взять как раз-таки нужное... Так, вижу, да, да, здесь тоже машет головой. А в телефон можно записывать? Нет, нужно писать от руки. В телефоне будет гораздо сложнее. Так, сейчас подождём Анну, которая отправилась за ручкой и бумагой. А пока те, у кого уже всё приготовлено,</w:t>
        <w:br w:type="textWrapping"/>
        <w:br w:type="textWrapping"/>
        <w:t xml:space="preserve">00:40:35 – 00:40:50</w:t>
        <w:br w:type="textWrapping"/>
        <w:br w:type="textWrapping"/>
        <w:t xml:space="preserve">я предлагаю взять ваш листок, вот он у вас есть, возможно, он пролинован, возможно, на нём вот есть вот такие линии. Если на нём есть линии, вам тогда ничего не нужно писать. Если вот...</w:t>
        <w:br w:type="textWrapping"/>
        <w:br w:type="textWrapping"/>
        <w:t xml:space="preserve">00:40:50 – 00:41:21</w:t>
        <w:br w:type="textWrapping"/>
        <w:br w:type="textWrapping"/>
        <w:t xml:space="preserve">Вот таких вот линий нету. Я предлагаю просто начертить две линии. Сейчас я вам прямо это покажу. Вот таким вот образом. Раз, линия, два. Вы можете сделать между ними столько расстояния, сколько вам удобно. От этого ничего не зависит, на это ничто не влияет. Анна готова? Отлично. Итак, прошу вас сделать эти две линии. Неважно, где вы их располагаете. Это будет считаться первой строчкой, это будет считаться второй строчкой.</w:t>
        <w:br w:type="textWrapping"/>
        <w:br w:type="textWrapping"/>
        <w:t xml:space="preserve">00:41:22 – 00:41:54</w:t>
        <w:br w:type="textWrapping"/>
        <w:br w:type="textWrapping"/>
        <w:t xml:space="preserve">Так, я себе готовлю секундомер. У вас будет 30 секунд. И в эти 30 секунд я попрошу вас на первой строчке написать фразу «Я создаю кайфовые идеи», на второй строчке написать цифры от 1 до 22. То есть 1, 2, 3, 4, 5, 6, 7 и так до 22. Скажите, понятно ли задание. Сначала пишите фразу, внизу пишите цифры.</w:t>
        <w:br w:type="textWrapping"/>
        <w:br w:type="textWrapping"/>
        <w:t xml:space="preserve">00:41:55 – 00:42:48</w:t>
        <w:br w:type="textWrapping"/>
        <w:br w:type="textWrapping"/>
        <w:t xml:space="preserve">Пока не пишите. Скажу, когда включу секундомер. Да, вроде бы всем понятно. Будет 30 секунд. Если все готовы, время пошло. Прошло 10 секунд, 20 секунд, и время вышло. Скажите, пожалуйста, все ли успели написать фразу и написать цифры? Можно голосом, можно в чате.</w:t>
        <w:br w:type="textWrapping"/>
        <w:br w:type="textWrapping"/>
        <w:t xml:space="preserve">00:42:49 – 00:43:19</w:t>
        <w:br w:type="textWrapping"/>
        <w:br w:type="textWrapping"/>
        <w:t xml:space="preserve">Вижу, что в чате пишут «да», «да», у кого включена камера, я вижу, кивает кто-то до 18, кто-то не успел, кто-то почти. Даже время осталось. У всех по-разному, но в целом вызвало ли у вас какие-то сложности это задание? Вроде всё было понятно. Хорошо. Пожалуйста, отступите место и начертите себе ещё раз две таких же полоски.</w:t>
        <w:br w:type="textWrapping"/>
        <w:br w:type="textWrapping"/>
        <w:t xml:space="preserve">00:43:22 – 00:43:50</w:t>
        <w:br w:type="textWrapping"/>
        <w:br w:type="textWrapping"/>
        <w:t xml:space="preserve">У нас снова будет 30 секунд, но в этот раз я попрошу вас заполнять эти две строчки в параллели. То есть вы пишете, например, «я», внизу пишите «1, 2», пишите «соз», внизу пишите «3, 4, 5», даю «5, 6, 7, 8». То есть вы должны одновременно писать «и я создаю кайфовые идеи» и внизу набирать цифры.</w:t>
        <w:br w:type="textWrapping"/>
        <w:br w:type="textWrapping"/>
        <w:t xml:space="preserve">00:43:51 – 00:44:19</w:t>
        <w:br w:type="textWrapping"/>
        <w:br w:type="textWrapping"/>
        <w:t xml:space="preserve">Чего нельзя делать? Нельзя разделить фразу на слова. Вы не можете написать «создаю», потом пойти вниз, написать «кайфовый», потом пойти вниз. Так будет действительно чуть легче, но все равно не очень комфортно. Давайте прям попробуем реальный режим многозадачности, вот этих параллельных задач. Одновременно мы и пишем «я создаю кайфовую идею», и одновременно заполняем цифры. Понятно ли, что нужно делать?</w:t>
        <w:br w:type="textWrapping"/>
        <w:br w:type="textWrapping"/>
        <w:t xml:space="preserve">00:44:23 – 00:45:22</w:t>
        <w:br w:type="textWrapping"/>
        <w:br w:type="textWrapping"/>
        <w:t xml:space="preserve">Так, сейчас на всякий случай в чате тоже вижу плюсы. Также будет 30 секунд. Время пошло. Прошло 15 секунд. Осталось 5 секунд. И время вышло. Пожалуйста, поделитесь своими впечатлениями, насколько все ли вы успели, и насколько вам комфортно, удобно, неудобно было выполнять упражнение вот таким способом, когда вы заполняли обе строчки в параллели.</w:t>
        <w:br w:type="textWrapping"/>
        <w:br w:type="textWrapping"/>
        <w:t xml:space="preserve">00:45:28 – 00:45:52</w:t>
        <w:br w:type="textWrapping"/>
        <w:br w:type="textWrapping"/>
        <w:t xml:space="preserve">Плохо, очень неудобно. Так, кто-то пишет, было веселее, кто-то пишет, было сложнее, не понравилось, было некомфортно, кому-то было нормально, кому-то было сложно. Замира заметила, что стали появляться ошибки, Арина всё успела, но сильнее напрягалась. Кому-то было интересно, кто-то просто медленнее работал.</w:t>
        <w:br w:type="textWrapping"/>
        <w:br w:type="textWrapping"/>
        <w:t xml:space="preserve">00:45:52 – 00:46:14</w:t>
        <w:br w:type="textWrapping"/>
        <w:br w:type="textWrapping"/>
        <w:t xml:space="preserve">Непривычно. Дарья предполагает, что, кажется, это просто дело привычки. Рустам пишет, что неудобно, нужно заново вспоминать, что было дальше и что было до этого. И в целом тут я согласна с большинством, кто говорит, что это не очень удобно, и плюс мы еще с вами...</w:t>
        <w:br w:type="textWrapping"/>
        <w:br w:type="textWrapping"/>
        <w:t xml:space="preserve">00:46:14 – 00:46:31</w:t>
        <w:br w:type="textWrapping"/>
        <w:br w:type="textWrapping"/>
        <w:t xml:space="preserve">делали самые простые примеры. Мы писали одну и ту же фразу, мы её до этого попробовали, самые понятные простые цифры, и даже вот в такой мелочи вы стали замечать, что появляются ошибки. Аня, да?</w:t>
        <w:br w:type="textWrapping"/>
        <w:br w:type="textWrapping"/>
        <w:t xml:space="preserve">00:46:33 – 00:46:54</w:t>
        <w:br w:type="textWrapping"/>
        <w:br w:type="textWrapping"/>
        <w:t xml:space="preserve">Вот такой вопрос. Мы сейчас делали одно и то же дело, условно говоря, из одной и той же области. Мы писали просто разные строчки. А если я в параллеле условно пишу и слушаю, это же вроде бы тоже параллельная задача, но как будто бы они не мешают друг другу.</w:t>
        <w:br w:type="textWrapping"/>
        <w:br w:type="textWrapping"/>
        <w:t xml:space="preserve">00:46:54 – 00:47:16</w:t>
        <w:br w:type="textWrapping"/>
        <w:br w:type="textWrapping"/>
        <w:t xml:space="preserve">Итак, давай подвесим этот вопрос и послушаем, пойдем дальше по презентации, и, возможно, там дальше как раз-таки будет на этом ответ. Что вообще, для чего был этот эксперимент? Что он нам в первую очередь показывает? Что на самом деле...</w:t>
        <w:br w:type="textWrapping"/>
        <w:br w:type="textWrapping"/>
        <w:t xml:space="preserve">00:47:17 – 00:47:38</w:t>
        <w:br w:type="textWrapping"/>
        <w:br w:type="textWrapping"/>
        <w:t xml:space="preserve">Вот эти задачи в параллеле, которые мы говорим, мы параллельно выполняем, или мы многозадачно одновременно делаем много дел, на самом деле мы не одновременно их делаем, а мы быстро переключаем наше внимание между несколькими задачами. Вы очень быстро переключали внимание между задачами.</w:t>
        <w:br w:type="textWrapping"/>
        <w:br w:type="textWrapping"/>
        <w:t xml:space="preserve">00:47:39 – 00:48:04</w:t>
        <w:br w:type="textWrapping"/>
        <w:br w:type="textWrapping"/>
        <w:t xml:space="preserve">верхней строчкой и нижней строчкой, в отличие от предыдущего занятия, когда мы сначала написали здесь, опустили внимание и пошли дальше. Это переключение внимания имеет свою цену. И даже есть такой термин, который называется switch cost – цена переключения внимания.</w:t>
        <w:br w:type="textWrapping"/>
        <w:br w:type="textWrapping"/>
        <w:t xml:space="preserve">00:48:06 – 00:48:27</w:t>
        <w:br w:type="textWrapping"/>
        <w:br w:type="textWrapping"/>
        <w:t xml:space="preserve">И какие побочные эффекты есть у этого явления прекрасного многозадачности? Во-первых, мы действительно тратим больше времени, потому что чем меньше внимания, тем хуже результат. Иногда мы очень незаметно, но все-таки начинаем растягивать время.</w:t>
        <w:br w:type="textWrapping"/>
        <w:br w:type="textWrapping"/>
        <w:t xml:space="preserve">00:48:27 – 00:48:49</w:t>
        <w:br w:type="textWrapping"/>
        <w:br w:type="textWrapping"/>
        <w:t xml:space="preserve">выполнения задач, которые мы пытаемся делать параллельно. Я вот вам приведу пример. Представьте, вы одновременно готовите себе чай и одновременно пишете сообщение. И кажется, что это суперэкономно, когда здесь наливается, а тут я быстренько туда-сюда, а потом туда. Наверное, даже с чаем...</w:t>
        <w:br w:type="textWrapping"/>
        <w:br w:type="textWrapping"/>
        <w:t xml:space="preserve">00:48:49 – 00:49:06</w:t>
        <w:br w:type="textWrapping"/>
        <w:br w:type="textWrapping"/>
        <w:t xml:space="preserve">Это простой слишком пример, потому что в чае меньше действий, чем в написании, но все равно вы скачете туда-сюда и, может быть, даже и не замечаете, как какие-то секунды на самом деле прибавляются, хотя нам кажется, что мы экономим, так как мы одновременно делаем два дела.</w:t>
        <w:br w:type="textWrapping"/>
        <w:br w:type="textWrapping"/>
        <w:t xml:space="preserve">00:49:07 – 00:49:32</w:t>
        <w:br w:type="textWrapping"/>
        <w:br w:type="textWrapping"/>
        <w:t xml:space="preserve">Что точно происходит? Мы тратим больше сил, потому что нам как раз-таки нужно активировать больше нашего внимания, потому что мы средим сразу за двумя объектами, мы производим больше действий. У нас сильнее напрягается наша голова, и это всегда предполагает, что значит мы тратим больше энергии, если нам нужно удержать больше объектов в нашем внимании.</w:t>
        <w:br w:type="textWrapping"/>
        <w:br w:type="textWrapping"/>
        <w:t xml:space="preserve">00:49:33 – 00:50:01</w:t>
        <w:br w:type="textWrapping"/>
        <w:br w:type="textWrapping"/>
        <w:t xml:space="preserve">И чаще всего мы начинаем совершать ошибки. Где-то там сели опечатались, где-то там лишняя запятая, чуть больше не обратили внимания, не вспомнили, что хотели заливать не 90 градусов воду, а 80, например, и такие, ну ладно, можно и так. То есть иногда просто эти ошибки в повседневных делах, они могут быть такими совсем незаметными. А если мы говорим про работу, и мы одновременно сидим на встрече,</w:t>
        <w:br w:type="textWrapping"/>
        <w:br w:type="textWrapping"/>
        <w:t xml:space="preserve">00:50:01 – 00:50:10</w:t>
        <w:br w:type="textWrapping"/>
        <w:br w:type="textWrapping"/>
        <w:t xml:space="preserve">и параллелим эту встречу с написанием письма, и нам кажется, а что такого? Я на этой встрече всё равно ничего не говорю.</w:t>
        <w:br w:type="textWrapping"/>
        <w:br w:type="textWrapping"/>
        <w:t xml:space="preserve">00:50:11 – 00:50:39</w:t>
        <w:br w:type="textWrapping"/>
        <w:br w:type="textWrapping"/>
        <w:t xml:space="preserve">Мне нужно просто меня на нее добавить. Но тем временем эта встреча, она все равно воздействует на ваш аудиальный канал. Мозг затрачивает силы на то, чтобы этот звуковой входящий сигнал получить и заблокировать, потому что наше внимание тратит энергию на то, чтобы как раз-таки отсекать лишнюю информацию. То есть тратятся силы на...</w:t>
        <w:br w:type="textWrapping"/>
        <w:br w:type="textWrapping"/>
        <w:t xml:space="preserve">00:50:39 – 00:51:05</w:t>
        <w:br w:type="textWrapping"/>
        <w:br w:type="textWrapping"/>
        <w:t xml:space="preserve">поглощение этой информации, тратится силы на блокирование этой информации, потому что вы решили на этой встрече, что вам важнее написать какое-то сообщение. И уже и в написании этого сообщения вашего внимания присутствует меньше, потому что часть находится во встрече. А, возможно, встреча в какой-то степени вам и важна. И вы просто думаете, что как будто бы вы присутствуете на встрече, но потом...</w:t>
        <w:br w:type="textWrapping"/>
        <w:br w:type="textWrapping"/>
        <w:t xml:space="preserve">00:51:05 – 00:51:33</w:t>
        <w:br w:type="textWrapping"/>
        <w:br w:type="textWrapping"/>
        <w:t xml:space="preserve">понимаете, что что-то после этой встречи в голове не особо чего-то осталось. Или когда вы пишете, вы начинаете писать слово, которое сейчас звучало на встрече, а не то слово, которое вы хотели написать. Иногда вы можете это заметить, иногда нет. И так получаются у нас ошибки. И что самое интересное, что переключение вот это очень быстрое, как нам кажется, практически в параллели переключение внимания,</w:t>
        <w:br w:type="textWrapping"/>
        <w:br w:type="textWrapping"/>
        <w:t xml:space="preserve">00:51:34 – 00:51:56</w:t>
        <w:br w:type="textWrapping"/>
        <w:br w:type="textWrapping"/>
        <w:t xml:space="preserve">отнимает до 40% продуктивного времени. И на это у Дениса Елисеева тоже есть история, я не знаю, захочет ли он ее сейчас рассказать или это будет позже, про то, как менялись процессы во Фрэнс, когда мы как раз-таки решили, что мы в календаре будем блокировать время под какие-то задачи и ставить в слэке 100,</w:t>
        <w:br w:type="textWrapping"/>
        <w:br w:type="textWrapping"/>
        <w:t xml:space="preserve">00:51:56 – 00:52:13</w:t>
        <w:br w:type="textWrapping"/>
        <w:br w:type="textWrapping"/>
        <w:t xml:space="preserve">в каком мы сейчас рабочем статусе находимся. И если там присутствует статус, где человек, указано, что человек там думает, то ему аккаунт или менеджер в течение вот этого часа или 30 минут не пишет или пишет, как</w:t>
        <w:br w:type="textWrapping"/>
        <w:br w:type="textWrapping"/>
        <w:t xml:space="preserve">00:52:13 – 00:52:32</w:t>
        <w:br w:type="textWrapping"/>
        <w:br w:type="textWrapping"/>
        <w:t xml:space="preserve">какое-то отложенное сообщение с примечанием «жду ответ не сразу», чтобы человек завершил свою предыдущую задачу и вернулся к следующей. Иначе мы тратим 40% времени, это я ещё не говорю про силы, на то, чтобы…</w:t>
        <w:br w:type="textWrapping"/>
        <w:br w:type="textWrapping"/>
        <w:t xml:space="preserve">00:52:32 – 00:53:01</w:t>
        <w:br w:type="textWrapping"/>
        <w:br w:type="textWrapping"/>
        <w:t xml:space="preserve">Делай одно дело, отвлечься на какую-то задачу, переключиться на нее, вникнуть в нее, сделать ее, переключиться обратно, а это не происходит вот так. Нам всегда нужно время перестроиться. Она еще хвостом немножечко висит, вот эта предыдущая задача. Настроиться на это, начать выполнять. Ну и представьте, вот вы сидите, только-только настроились, идут вам, посмотри на пять минуток, там реально на пять минуток.</w:t>
        <w:br w:type="textWrapping"/>
        <w:br w:type="textWrapping"/>
        <w:t xml:space="preserve">00:53:01 – 00:53:26</w:t>
        <w:br w:type="textWrapping"/>
        <w:br w:type="textWrapping"/>
        <w:t xml:space="preserve">Но эти 5 минуток не окупаются, потому что в итоге то, что выполнялось 5 минут, на самом деле отнимает 25, если мы учитываем вот этот именно момент переключения нашего внимания и затраты сил. Затраты сил от всего 8-часового дня или сколько времени вы хотели потратить на работу, в итоге там до 40% тратится у вас на то, что вы переключаете внимание.</w:t>
        <w:br w:type="textWrapping"/>
        <w:br w:type="textWrapping"/>
        <w:t xml:space="preserve">00:53:27 – 00:53:39</w:t>
        <w:br w:type="textWrapping"/>
        <w:br w:type="textWrapping"/>
        <w:t xml:space="preserve">И в среднем есть статья, кстати, это интереснейший блок от Асаны, где они проводят исследования, в том числе многими исследованиями делится Microsoft.</w:t>
        <w:br w:type="textWrapping"/>
        <w:br w:type="textWrapping"/>
        <w:t xml:space="preserve">00:53:39 – 00:54:04</w:t>
        <w:br w:type="textWrapping"/>
        <w:br w:type="textWrapping"/>
        <w:t xml:space="preserve">Опять-таки это проверяли с помощью подключения людей к МРТ. Если мы отвлеклись на что-то, мы можем потерять от 15 до 30 минут. И эта потеря происходит именно в этом гэпе между переключениями, когда нам нужно вернуть свое внимание обратно и заново погрузиться в задачу. И эти 15-30 минут мы теряем.</w:t>
        <w:br w:type="textWrapping"/>
        <w:br w:type="textWrapping"/>
        <w:t xml:space="preserve">00:54:05 – 00:54:23</w:t>
        <w:br w:type="textWrapping"/>
        <w:br w:type="textWrapping"/>
        <w:t xml:space="preserve">мы как сотрудник, мы их можем потерять как руководитель, если мы руководитель, и мы видим, что наши сотрудники на вот такие вот отвлечения, с которыми вот когда-то как раз-таки и решил бороться Денис, теряет время вот так скача между задачами, и мы как SEO, который видит, что</w:t>
        <w:br w:type="textWrapping"/>
        <w:br w:type="textWrapping"/>
        <w:t xml:space="preserve">00:54:23 – 00:54:35</w:t>
        <w:br w:type="textWrapping"/>
        <w:br w:type="textWrapping"/>
        <w:t xml:space="preserve">В целом не очень эффективно идут дела, хотя, казалось бы, все такие многозадачные, вроде бы много чего делаем, что же не так? А не так то, что в один момент времени нам кажется, что мы можем решить очень много задач.</w:t>
        <w:br w:type="textWrapping"/>
        <w:br w:type="textWrapping"/>
        <w:t xml:space="preserve">00:54:36 – 00:54:59</w:t>
        <w:br w:type="textWrapping"/>
        <w:br w:type="textWrapping"/>
        <w:t xml:space="preserve">Поэтому есть предложение оценивать, насколько полезно вам сейчас, выполняя какую-то задачу, переключить внимание. Или вам будет выгоднее или полезнее суметь удержать свое внимание на той задаче, которой вы занимаетесь прямо сейчас, даже если то, на что вас отвлекают, занимает порядка пяти минут.</w:t>
        <w:br w:type="textWrapping"/>
        <w:br w:type="textWrapping"/>
        <w:t xml:space="preserve">00:55:01 – 00:55:14</w:t>
        <w:br w:type="textWrapping"/>
        <w:br w:type="textWrapping"/>
        <w:t xml:space="preserve">И как это нам может помогать в учёбе? Вот это умение переключаться или умение удерживать своё внимание. Вот мы сейчас говорим как раз-таки про какое-то...</w:t>
        <w:br w:type="textWrapping"/>
        <w:br w:type="textWrapping"/>
        <w:t xml:space="preserve">00:55:13 – 00:55:35</w:t>
        <w:br w:type="textWrapping"/>
        <w:br w:type="textWrapping"/>
        <w:t xml:space="preserve">более плавное и осознанное переключение внимания. Не когда вас выдернули, а вы сами решили, что вот сейчас в 7 часов вечера или в 6 часов вечера у меня начинается занятие, и я сознательно переключаю себя с рабочих процессов или с каких-то личных на эти два часа,</w:t>
        <w:br w:type="textWrapping"/>
        <w:br w:type="textWrapping"/>
        <w:t xml:space="preserve">00:55:35 – 00:55:54</w:t>
        <w:br w:type="textWrapping"/>
        <w:br w:type="textWrapping"/>
        <w:t xml:space="preserve">Потому что если я начну параллелить, то, во-первых, я сильнее от этого занятия устану, даже если оно мне интересно. Во-вторых, я получу меньше информации и от занятия. Возможно, мне придется пересматривать в записи и опять тратить время. И меньше я получу информации.</w:t>
        <w:br w:type="textWrapping"/>
        <w:br w:type="textWrapping"/>
        <w:t xml:space="preserve">00:55:55 – 00:56:21</w:t>
        <w:br w:type="textWrapping"/>
        <w:br w:type="textWrapping"/>
        <w:t xml:space="preserve">Возможно, удовольствие от того дела, с которым вы решили совместить занятия. Например, как-то полноценно пообедать или с кем-то пообщаться, или попереписываться, или как бы заглянуть в почту или еще куда-то там, что кажется вроде бы полезным делом, но в итоге отнимает ваше внимание и вообще не выглядит так безобидно, как оно кажется на первый взгляд.</w:t>
        <w:br w:type="textWrapping"/>
        <w:br w:type="textWrapping"/>
        <w:t xml:space="preserve">00:56:22 – 00:56:30</w:t>
        <w:br w:type="textWrapping"/>
        <w:br w:type="textWrapping"/>
        <w:t xml:space="preserve">Но при этом есть вторая сторона этого умения переключаться всё-таки.</w:t>
        <w:br w:type="textWrapping"/>
        <w:br w:type="textWrapping"/>
        <w:t xml:space="preserve">00:56:31 – 00:56:53</w:t>
        <w:br w:type="textWrapping"/>
        <w:br w:type="textWrapping"/>
        <w:t xml:space="preserve">Иногда оно действительно нужно, потому что у всего есть светлая и тёмная сторона. И вот мы научились, давайте представим, мы научились концентрироваться и сохранять фокус, но есть множество ситуаций, когда нам как раз-таки нужно сместить наше внимание с чего-то на что-то другое.</w:t>
        <w:br w:type="textWrapping"/>
        <w:br w:type="textWrapping"/>
        <w:t xml:space="preserve">00:56:54 – 00:57:27</w:t>
        <w:br w:type="textWrapping"/>
        <w:br w:type="textWrapping"/>
        <w:t xml:space="preserve">Опять-таки возвращаемся к тому, что у нас много проектов в течение дня. Возвращаемся к тому, что у нас было, что вы совмещаете несколько ролей. И не забываем, что мы находимся не в сериале разделения, и у нас могут быть какие-то эмоции, у нас могут быть какие-то ощущения и какие-то впечатления. И иногда вот это качественное умение переключиться</w:t>
        <w:br w:type="textWrapping"/>
        <w:br w:type="textWrapping"/>
        <w:t xml:space="preserve">00:57:27 – 00:57:56</w:t>
        <w:br w:type="textWrapping"/>
        <w:br w:type="textWrapping"/>
        <w:t xml:space="preserve">оно очень сильно помогает. Например, вы решили, что у меня был непростой рабочий день, и, безусловно, это ощущение непростого рабочего дня как-то проявляется у вас внутри. И вы можете, по-прежнему сидя сейчас здесь, думать о том, какие были не очень какие-то приятные встречи в течение этого дня.</w:t>
        <w:br w:type="textWrapping"/>
        <w:br w:type="textWrapping"/>
        <w:t xml:space="preserve">00:57:57 – 00:58:15</w:t>
        <w:br w:type="textWrapping"/>
        <w:br w:type="textWrapping"/>
        <w:t xml:space="preserve">Либо вы можете принять решение, что это было неприятно, это и есть неприятно, вообще принять, что вы устали, и что это причиняет вам какой-то дискомфорт, но на следующие два часа вы принимаете решение,</w:t>
        <w:br w:type="textWrapping"/>
        <w:br w:type="textWrapping"/>
        <w:t xml:space="preserve">00:58:16 – 00:58:44</w:t>
        <w:br w:type="textWrapping"/>
        <w:br w:type="textWrapping"/>
        <w:t xml:space="preserve">переключить своё внимание на, например, наше с вами занятие. Не использую я специально фразу «отвлечься», я не использую фразу из разряда «оставьте свои проблемы за дверью». Это безусловно невозможно, потому что мы живые люди. Но мы можем, даже находясь в том эмоциональном состоянии, которое у нас есть, оно может не очень быть комфортным, всё-таки решить, что сейчас…</w:t>
        <w:br w:type="textWrapping"/>
        <w:br w:type="textWrapping"/>
        <w:t xml:space="preserve">00:58:44 – 00:59:08</w:t>
        <w:br w:type="textWrapping"/>
        <w:br w:type="textWrapping"/>
        <w:t xml:space="preserve">Не очень мне полезно удерживать своё внимание на том неприятном разговоре или на той задаче, или на этой переписке, которую я продолжаю сейчас в параллели. Мне полезнее переключиться вот на это. И переключаться мы можем как между задачами, так и между...</w:t>
        <w:br w:type="textWrapping"/>
        <w:br w:type="textWrapping"/>
        <w:t xml:space="preserve">00:59:08 – 00:59:17</w:t>
        <w:br w:type="textWrapping"/>
        <w:br w:type="textWrapping"/>
        <w:t xml:space="preserve">такими-то нашими состояниями. Это все происходит с помощью внимания. Это не то, что какая-то магия. Мы просто решаем, куда мы направляем наше внимание.</w:t>
        <w:br w:type="textWrapping"/>
        <w:br w:type="textWrapping"/>
        <w:t xml:space="preserve">00:59:17 – 00:59:44</w:t>
        <w:br w:type="textWrapping"/>
        <w:br w:type="textWrapping"/>
        <w:t xml:space="preserve">Мы можем переключаться опять-таки между идеями, потому что иногда вы знаете, что если есть какая-то идея, которой вы прикипели, и вы в нее очень сильно верите, а вам говорят, надо еще две, очень сложно свое внимание оттащить от той идеи, которая вот она идеальная, и начать придумывать еще две. Здесь снова вот эта натренированность внимания, способность переключиться может помочь.</w:t>
        <w:br w:type="textWrapping"/>
        <w:br w:type="textWrapping"/>
        <w:t xml:space="preserve">00:59:45 – 01:00:15</w:t>
        <w:br w:type="textWrapping"/>
        <w:br w:type="textWrapping"/>
        <w:t xml:space="preserve">Может помочь переключение между проблемами, когда вы замечаете, что что-то мы уткнулись в какой-то тупик, и, возможно, нам стоит переключиться на что-то другое, как-то по-другому посмотреть на эту ситуацию. Прямо на этом курсе есть предложение переключиться между ролями, потому что прямо сейчас вы все специалисты, руководители, синьоры, хеды, лидеры с большим опытом.</w:t>
        <w:br w:type="textWrapping"/>
        <w:br w:type="textWrapping"/>
        <w:t xml:space="preserve">01:00:16 – 01:00:39</w:t>
        <w:br w:type="textWrapping"/>
        <w:br w:type="textWrapping"/>
        <w:t xml:space="preserve">И поэтому у меня предложение на весь этот курс в некоторые дни на неделе, на несколько часов переключаться в роли ученика и пробовать воспринимать эту информацию именно из этой роли. И поверьте, тогда информация действительно как бы может...</w:t>
        <w:br w:type="textWrapping"/>
        <w:br w:type="textWrapping"/>
        <w:t xml:space="preserve">01:00:40 – 01:01:08</w:t>
        <w:br w:type="textWrapping"/>
        <w:br w:type="textWrapping"/>
        <w:t xml:space="preserve">раскрываться немного по-другому. Не вы, как человек, который и сам с 20-летним опытом сидите и думаете, ну, я это видел или видела, да, это мы все пробовали, это ничего не работает, а из разряда интересно, что мне сейчас посоветуют, что мне расскажут. И это может помочь как раз-таки именно в учебе, может быть, получить чуточку больше, чем вы планировали.</w:t>
        <w:br w:type="textWrapping"/>
        <w:br w:type="textWrapping"/>
        <w:t xml:space="preserve">01:01:09 – 01:01:35</w:t>
        <w:br w:type="textWrapping"/>
        <w:br w:type="textWrapping"/>
        <w:t xml:space="preserve">Поэтому снова вопрос. Оценивайте, насколько полезно вам сейчас переключить внимание. Тут нет есть одного правильного ответа, что мы всегда не переключаем внимание. Нет, наше внимание подвижно, и сила в том, что мы сами решаем, в какой момент мы его удерживаем, в какой момент переключаем, и какой у нас этот режим переключения.</w:t>
        <w:br w:type="textWrapping"/>
        <w:br w:type="textWrapping"/>
        <w:t xml:space="preserve">01:01:36 – 01:01:53</w:t>
        <w:br w:type="textWrapping"/>
        <w:br w:type="textWrapping"/>
        <w:t xml:space="preserve">Друг за другом или все-таки мы выбираем что-то параллельное? Открою ваш чат. Аня пишет, а как называется способность, когда ты как будто смотришь на себя и на ситуацию со стороны в момент, когда эта ситуация происходит?</w:t>
        <w:br w:type="textWrapping"/>
        <w:br w:type="textWrapping"/>
        <w:t xml:space="preserve">01:01:54 – 01:02:14</w:t>
        <w:br w:type="textWrapping"/>
        <w:br w:type="textWrapping"/>
        <w:t xml:space="preserve">И ответ Рустамира, что это деперсонализация. Есть еще такое слово, как диссоциация, когда действительно мы такие попы, можем посмотреть со стороны. Но и есть ответ от Константина, что это может быть Helicopter View. И действительно, вот сейчас нельзя ответить точно, что же это было.</w:t>
        <w:br w:type="textWrapping"/>
        <w:br w:type="textWrapping"/>
        <w:t xml:space="preserve">01:02:14 – 01:02:29</w:t>
        <w:br w:type="textWrapping"/>
        <w:br w:type="textWrapping"/>
        <w:t xml:space="preserve">потому что иногда это действительно возможность, что ты так, мне нужно посмотреть на эту ситуацию по-другому, или есть такое упражнение даже, как бы решил эту ситуацию мой друг или мой какой-то ролл-модел, как бы</w:t>
        <w:br w:type="textWrapping"/>
        <w:br w:type="textWrapping"/>
        <w:t xml:space="preserve">01:02:29 – 01:02:56</w:t>
        <w:br w:type="textWrapping"/>
        <w:br w:type="textWrapping"/>
        <w:t xml:space="preserve">поступил в этой ситуации Денис Елисеев, например, и как бы вживание в роль другого иногда помогает действительно найти какой-то другой угол зрения. Но иногда это действительно может выглядеть как адиссоциация, когда мы предпочитаем не видеть и не чувствовать того, что происходит прямо сейчас. У Ани есть вопрос. Прости, если я нарушаю...</w:t>
        <w:br w:type="textWrapping"/>
        <w:br w:type="textWrapping"/>
        <w:t xml:space="preserve">01:02:57 – 01:03:16</w:t>
        <w:br w:type="textWrapping"/>
        <w:br w:type="textWrapping"/>
        <w:t xml:space="preserve">поток твоей лекции. И я могу задать этот вопрос на самом деле позже, когда ты закончишь, потому что... Ну вот ты скажи, как лучше. Если у тебя получится додержать, давай, наверное, до финала. Давай потом спрошу.</w:t>
        <w:br w:type="textWrapping"/>
        <w:br w:type="textWrapping"/>
        <w:t xml:space="preserve">01:03:17 – 01:03:37</w:t>
        <w:br w:type="textWrapping"/>
        <w:br w:type="textWrapping"/>
        <w:t xml:space="preserve">Итак, что нам дает опять-таки такая способность управлять нашим вниманием, как переключение? Во-первых, мы эффективно и безболезненно переключаемся между задачами, потому что мы делаем это осознанно, то есть вы сами решаете, вы хотите прямо сейчас переключиться или это надо сделать позже. Во-вторых, более натренированное внимание, оно эффективно.</w:t>
        <w:br w:type="textWrapping"/>
        <w:br w:type="textWrapping"/>
        <w:t xml:space="preserve">01:03:38 – 01:04:05</w:t>
        <w:br w:type="textWrapping"/>
        <w:br w:type="textWrapping"/>
        <w:t xml:space="preserve">более эффективно переключается, то есть вы затрачиваете меньше сил на возвращение своего фокуса после того, как вас отвлекли. Это из разряда, что мы быстрее восстанавливаемся после тренировок со временем, когда мы чаще тренируемся, процесс восстановления начинает происходить быстрее. Мы точно также снижаем и предупреждаем фрустрацию, если у нас есть вот эта возможность, что мы такие «так, что-то мы залипли на одном»,</w:t>
        <w:br w:type="textWrapping"/>
        <w:br w:type="textWrapping"/>
        <w:t xml:space="preserve">01:04:06 – 01:04:26</w:t>
        <w:br w:type="textWrapping"/>
        <w:br w:type="textWrapping"/>
        <w:t xml:space="preserve">Давайте-ка я сейчас переключу свое внимание на что-то другое, пока вот этот момент у меня не решается. И также переключение внимания поможет находить или замечать разные решения и подходы в одной и той же ситуации. Например, когда вы действительно решаете посмотреть с какого-то другого угла, или вы решаете как-то…</w:t>
        <w:br w:type="textWrapping"/>
        <w:br w:type="textWrapping"/>
        <w:t xml:space="preserve">01:04:26 – 01:04:55</w:t>
        <w:br w:type="textWrapping"/>
        <w:br w:type="textWrapping"/>
        <w:t xml:space="preserve">знаете, пересесть с одной позиции на другую и взглянуть, как это может быть, изменить угол зрения, точку зрения или изменить вот свою роль. Вы сейчас там присутствуете как ученик или вы присутствуете как учитель. Или, например, вот одна и та же лекция вот у нас сейчас происходит, и кто-то выбирает переключить свое внимание на что-то другое, а кто-то хочет остаться здесь. И, безусловно, у всех будут разные результаты.</w:t>
        <w:br w:type="textWrapping"/>
        <w:br w:type="textWrapping"/>
        <w:t xml:space="preserve">01:04:56 – 01:05:24</w:t>
        <w:br w:type="textWrapping"/>
        <w:br w:type="textWrapping"/>
        <w:t xml:space="preserve">И, наверное, такое самое объёмное, что дают тренировки mindfulness и почему это есть на курсе. Когда мы уделяем время и силы нашему вниманию, когда мы выполняем какие-то упражнения, естественно, наше внимание становится более качественным.</w:t>
        <w:br w:type="textWrapping"/>
        <w:br w:type="textWrapping"/>
        <w:t xml:space="preserve">01:05:24 – 01:05:41</w:t>
        <w:br w:type="textWrapping"/>
        <w:br w:type="textWrapping"/>
        <w:t xml:space="preserve">И под качественным вниманием я здесь имею в виду нашу способность замечать. Замечать, подмечать, видеть то, что не видят другие. Опять-таки, чтобы увидеть то, что не видят другие, нужно просто замечать.</w:t>
        <w:br w:type="textWrapping"/>
        <w:br w:type="textWrapping"/>
        <w:t xml:space="preserve">01:05:42 – 01:06:10</w:t>
        <w:br w:type="textWrapping"/>
        <w:br w:type="textWrapping"/>
        <w:t xml:space="preserve">Ну ладно, я уберу слово «просто», оно здесь не в тему, но нужно как минимум уметь смотреть более внимательно и, может быть, смотреть как-то по-другому. То есть надо иметь выбор в точке вот этого обзора. И здесь хочется рассказать про такой термин, как «ум новичка» или «beginner's mind».</w:t>
        <w:br w:type="textWrapping"/>
        <w:br w:type="textWrapping"/>
        <w:t xml:space="preserve">01:06:11 – 01:06:16</w:t>
        <w:br w:type="textWrapping"/>
        <w:br w:type="textWrapping"/>
        <w:t xml:space="preserve">который также описывается в книге Рика Рубина, если вы его читали.</w:t>
        <w:br w:type="textWrapping"/>
        <w:br w:type="textWrapping"/>
        <w:t xml:space="preserve">01:06:17 – 01:06:43</w:t>
        <w:br w:type="textWrapping"/>
        <w:br w:type="textWrapping"/>
        <w:t xml:space="preserve">Что дает этот ум новичка и в каких ситуациях на курсе или в креативной работе он нам может помогать, когда мы можем смотреть на ситуацию не с точки зрения «я в этом бизнесе уже 30 лет, меня ничем не убедить, что там у вас еще один ивент, ну давайте зовем вот этих, зовем вот этих, вот такая тема, нормально, поехали», или «что там у вас слоган?».</w:t>
        <w:br w:type="textWrapping"/>
        <w:br w:type="textWrapping"/>
        <w:t xml:space="preserve">01:06:43 – 01:07:10</w:t>
        <w:br w:type="textWrapping"/>
        <w:br w:type="textWrapping"/>
        <w:t xml:space="preserve">Ну, вот вариант. Больше, чем не просто и не просто что-то. Вот уже есть вот такие варианты. А ум новичка помогает на одну, на один и тот же бриф, который вы видите, потому что, давайте будем честны, не каждый бриф отличается от другого. Очень часто приходят брифы в целом одни и те же. Вот у нас опять выходит банковская карта, у нас нет никаких отличий от конкурентов, нужно сделать что-то, мы хотим не как всегда.</w:t>
        <w:br w:type="textWrapping"/>
        <w:br w:type="textWrapping"/>
        <w:t xml:space="preserve">01:07:11 – 01:07:37</w:t>
        <w:br w:type="textWrapping"/>
        <w:br w:type="textWrapping"/>
        <w:t xml:space="preserve">И вы видели этот бриф уже там три раза за год, и вот он приходит в четвертый раз. И этот ум новичка позволяет взглянуть на этот бриф действительно так, как будто бы вы не получали таких брифов ранее. И у вас прям какой-то искренний интерес, а что же в этот раз мы можем предложить нашему дорогому клиенту, чтобы действительно получилось что-то интересное.</w:t>
        <w:br w:type="textWrapping"/>
        <w:br w:type="textWrapping"/>
        <w:t xml:space="preserve">01:07:38 – 01:08:03</w:t>
        <w:br w:type="textWrapping"/>
        <w:br w:type="textWrapping"/>
        <w:t xml:space="preserve">инсайты как раз-таки ищутся с помощью вот этого ума новичка. И когда мы приходим и говорим, да мы знаем, все женщины, все мамы вот замучились стирать, ненавидят эту грязь, грязь наш противник. Вот делаем компанию, грязь злодей, пятна, это наши пятна ненавидим, вот порошок, который удаляет пятна.</w:t>
        <w:br w:type="textWrapping"/>
        <w:br w:type="textWrapping"/>
        <w:t xml:space="preserve">01:08:04 – 01:08:24</w:t>
        <w:br w:type="textWrapping"/>
        <w:br w:type="textWrapping"/>
        <w:t xml:space="preserve">Никакого инсайта тут нет. Тут мы решили за людей, что люди не любят грязь, женщины ненавидят грязь. А потом приходит бренд и говорит, что грязь вообще-то это супер. Dirty is good. И делает разрывную рекламную кампанию, которая получает каннские львы за то, что стиральный порошок вдруг не стал хейтить.</w:t>
        <w:br w:type="textWrapping"/>
        <w:br w:type="textWrapping"/>
        <w:t xml:space="preserve">01:08:25 – 01:08:48</w:t>
        <w:br w:type="textWrapping"/>
        <w:br w:type="textWrapping"/>
        <w:t xml:space="preserve">и грязь, а сказал, что это классно, потому что он хорошо изучил свою целевую аудиторию, понял, что вот эти мамы детей, которые во все лужи, во все дырки лезут и каждый день приходят грязные, вот они решили выкрутить по-другому, так, чтобы мамы не хватались за голову, во-первых, каждый раз, когда он опять пришел грязным, а во-вторых, чтобы они не испытывали чувство стыда, если все-таки их</w:t>
        <w:br w:type="textWrapping"/>
        <w:br w:type="textWrapping"/>
        <w:t xml:space="preserve">01:08:48 – 01:09:13</w:t>
        <w:br w:type="textWrapping"/>
        <w:br w:type="textWrapping"/>
        <w:t xml:space="preserve">Малыш сегодня опять в грязных штанах, а у его друзей у всех чистые штаны. Нормально, грязь – это хорошо. Только у новичка, ну, конечно, не только, это я сейчас так подстраиваю свой рассказ, но это то, что может вам помочь заметить, а не вспомнить то, что вы, в принципе, считали, что вот должно быть всегда вот так. Или какая-нибудь компания…</w:t>
        <w:br w:type="textWrapping"/>
        <w:br w:type="textWrapping"/>
        <w:t xml:space="preserve">01:09:13 – 01:09:38</w:t>
        <w:br w:type="textWrapping"/>
        <w:br w:type="textWrapping"/>
        <w:t xml:space="preserve">Сейчас, конечно, навскидку, знаете, тот момент, когда хочешь привести пример, а всё из головы сразу вылетает, и такой белый лист. В общем, каждый раз, когда вы вдруг берёте вместо стандартного какого-то рекламного ролика, который обычно снимается, я там не знаю, в виде семьи, вы вдруг для рекламы для майонеза берёте формат новостей,</w:t>
        <w:br w:type="textWrapping"/>
        <w:br w:type="textWrapping"/>
        <w:t xml:space="preserve">01:09:38 – 01:10:03</w:t>
        <w:br w:type="textWrapping"/>
        <w:br w:type="textWrapping"/>
        <w:t xml:space="preserve">и там делаете вообще в формате какого-то спортивного комментирования, то есть позволяете себе, своему взгляду посмотреть чуть шире и делать не так, как всегда, а попробовать смешать эти форматы. На самом деле весь вот этот сайт Deck of Brilliance, он в том числе, можно сказать, что он построен с помощью вот этого ума новичка, когда мы пересматриваем</w:t>
        <w:br w:type="textWrapping"/>
        <w:br w:type="textWrapping"/>
        <w:t xml:space="preserve">01:10:03 – 01:10:09</w:t>
        <w:br w:type="textWrapping"/>
        <w:br w:type="textWrapping"/>
        <w:t xml:space="preserve">перемешиваем форматы друг с другом, и внезапно у нас появляется что-то совсем новое.</w:t>
        <w:br w:type="textWrapping"/>
        <w:br w:type="textWrapping"/>
        <w:t xml:space="preserve">01:10:09 – 01:10:33</w:t>
        <w:br w:type="textWrapping"/>
        <w:br w:type="textWrapping"/>
        <w:t xml:space="preserve">Именно ум новичка помогает нам быть открытыми к чужому мнению, что невероятно важно при шторминге, особенно если это шторминг в большой компании или это шторминг с клиентом. Или, например, вы в принципе сидите на встрече, на презентации, клиент или кто-то говорит свое мнение, и вы понимаете, что вы уже с этим...</w:t>
        <w:br w:type="textWrapping"/>
        <w:br w:type="textWrapping"/>
        <w:t xml:space="preserve">01:10:34 – 01:11:01</w:t>
        <w:br w:type="textWrapping"/>
        <w:br w:type="textWrapping"/>
        <w:t xml:space="preserve">не согласны, но можно задуматься, а я всегда с этим не согласен или не согласна, а что, если я сейчас не буду переубеждать, почему это неправильно, а с помощью вот этой открытости и любопытства ума новичка попытаюсь выяснить, а почему вы думаете, что это так, и вот так у нас может родиться вот это любопытство вместо предположений. Когда вы проводите интервью</w:t>
        <w:br w:type="textWrapping"/>
        <w:br w:type="textWrapping"/>
        <w:t xml:space="preserve">01:11:02 – 01:11:30</w:t>
        <w:br w:type="textWrapping"/>
        <w:br w:type="textWrapping"/>
        <w:t xml:space="preserve">Именно ум новичка помогает вам поговорить про какое-то суперобычное дело, как люди пользуются телефоном, мобильной связью, так, как будто бы вы это в первый раз вообще слышите, как вы звоните, у вас такой вот набор, действительно, потому что вместо этого мы можем сыпать предположениями, и человек вряд ли тогда нам выдаст какую-то интересную информацию. Когда мы подходим с любопытством, то вот здесь вот этот ум новичка, он помогает нам,</w:t>
        <w:br w:type="textWrapping"/>
        <w:br w:type="textWrapping"/>
        <w:t xml:space="preserve">01:11:31 – 01:11:53</w:t>
        <w:br w:type="textWrapping"/>
        <w:br w:type="textWrapping"/>
        <w:t xml:space="preserve">Не предвосхищать, не предполагать, а увидеть то, что прямо сейчас случается. И как это связано с mindfulness? Это потому что тоже связано с вниманием. Как работает наше внимание? Мы хотим, чтобы оно было у нас таким...</w:t>
        <w:br w:type="textWrapping"/>
        <w:br w:type="textWrapping"/>
        <w:t xml:space="preserve">01:11:53 – 01:12:22</w:t>
        <w:br w:type="textWrapping"/>
        <w:br w:type="textWrapping"/>
        <w:t xml:space="preserve">структурированным автоматическим, вот всё, что у нас было, всплыло, и мы это делали тысячу раз, ничего нового здесь не будет, делаем как всегда. Или мы такие, хочу новый опыт, хочу прямо как-то по-другому взглянуть на этот бриф. Наверняка вы часто слышали эту фразу. А как это по-другому взглянуть на бриф? А оказывается, есть практики тренировки внимания, которые...</w:t>
        <w:br w:type="textWrapping"/>
        <w:br w:type="textWrapping"/>
        <w:t xml:space="preserve">01:12:22 – 01:12:50</w:t>
        <w:br w:type="textWrapping"/>
        <w:br w:type="textWrapping"/>
        <w:t xml:space="preserve">буквально тренирует наше внимание смотреть на супер привычные нам объекты, но видеть в них что-то новое. И это снова тот навык, который мы тренируем буквально на конфетках, шоколадках или на бокале вина. У кого сегодня бокал вина для нашей следующей практики? И потом мы из нашего тренажерного майнфона зала переносим это в жизнь, где мы привносим это на шторминг,</w:t>
        <w:br w:type="textWrapping"/>
        <w:br w:type="textWrapping"/>
        <w:t xml:space="preserve">01:12:50 – 01:13:08</w:t>
        <w:br w:type="textWrapping"/>
        <w:br w:type="textWrapping"/>
        <w:t xml:space="preserve">На встрече, на обсуждение идей или на ту самую роль ученика, где мы такие, окей, давайте, мы открыты к новому опыту. И этот ум новичка, он противоположен реакции автоматической.</w:t>
        <w:br w:type="textWrapping"/>
        <w:br w:type="textWrapping"/>
        <w:t xml:space="preserve">01:13:09 – 01:13:35</w:t>
        <w:br w:type="textWrapping"/>
        <w:br w:type="textWrapping"/>
        <w:t xml:space="preserve">Автопилот – это еще называется. Автопилот – суперсвойство нашей нервной системы, нашего мозга. Это привычные действия, это то, что спасает нам жизнь, это то, что экономит нам силы. Вот мы выучились готовить какое-то блюдо, яичницу, выучились ездить в машину, выучились ездить на велосипеде и так далее. И мы это делаем по привычке каждый день. Это одно и то же действие. Нам не нужно каждый раз выдумывать.</w:t>
        <w:br w:type="textWrapping"/>
        <w:br w:type="textWrapping"/>
        <w:t xml:space="preserve">01:13:35 – 01:13:56</w:t>
        <w:br w:type="textWrapping"/>
        <w:br w:type="textWrapping"/>
        <w:t xml:space="preserve">Но когда мы говорим про креатив, именно в креативной индустрии вот этот автопилот может провоцировать нас придумывать одни и те же идеи, одни и те же пути использовать, предлагать стандартные инструменты, препятствия.</w:t>
        <w:br w:type="textWrapping"/>
        <w:br w:type="textWrapping"/>
        <w:t xml:space="preserve">01:13:56 – 01:14:21</w:t>
        <w:br w:type="textWrapping"/>
        <w:br w:type="textWrapping"/>
        <w:t xml:space="preserve">Предлагать всегда стандартную наружку, какие-то форматы, просто потому что мы знаем, что так принято. А потом смотреть на фестивали или читать на каком-то рекламном издании, как оказывается можно было превратить наружку в прибор, очищающий воздух. Вот такие примеры.</w:t>
        <w:br w:type="textWrapping"/>
        <w:br w:type="textWrapping"/>
        <w:t xml:space="preserve">01:14:22 – 01:14:33</w:t>
        <w:br w:type="textWrapping"/>
        <w:br w:type="textWrapping"/>
        <w:t xml:space="preserve">А что же нам не сказали, что так можно было? А это вот как раз-таки, когда начинаешь выходить из своих каких-то привычных действий и пробовать как-то по-другому.</w:t>
        <w:br w:type="textWrapping"/>
        <w:br w:type="textWrapping"/>
        <w:t xml:space="preserve">01:14:35 – 01:15:05</w:t>
        <w:br w:type="textWrapping"/>
        <w:br w:type="textWrapping"/>
        <w:t xml:space="preserve">И для этого есть практика, которая называется шоколадная медитация. Иногда это называется изюмная медитация. Она называется по-разному. Я сейчас остановлю использование экрана, чтобы видеть вас, и приглашаю всех, кто сейчас находится с нами, включить камеру. Включить камеру и приготовить тот съестной предмет, который вы приготовили к занятию.</w:t>
        <w:br w:type="textWrapping"/>
        <w:br w:type="textWrapping"/>
        <w:t xml:space="preserve">01:15:07 – 01:15:33</w:t>
        <w:br w:type="textWrapping"/>
        <w:br w:type="textWrapping"/>
        <w:t xml:space="preserve">Скажите, напишите в чате, у кого сегодня что. У меня имбирное печенье. А можно не обязательно в чате писать, можете голосом сказать и показать, у кого что будет. Так, имбирное печенье, яблочко, считается ли кофе? Ну, если... Оказательно, что у меня только что произошел завтрак.</w:t>
        <w:br w:type="textWrapping"/>
        <w:br w:type="textWrapping"/>
        <w:t xml:space="preserve">01:15:34 – 01:15:53</w:t>
        <w:br w:type="textWrapping"/>
        <w:br w:type="textWrapping"/>
        <w:t xml:space="preserve">С учётом загрузки рабочей. Ужас. Сочувствую. Будет тяжело тогда, Кость. Спрашивают, кофе считается? Вам будет важнее, если вы до этого уже сидели пили кофе. Удобнее, если это будет какой-то новый вкус, но в целом считается.</w:t>
        <w:br w:type="textWrapping"/>
        <w:br w:type="textWrapping"/>
        <w:t xml:space="preserve">01:15:53 – 01:16:19</w:t>
        <w:br w:type="textWrapping"/>
        <w:br w:type="textWrapping"/>
        <w:t xml:space="preserve">У кого-то конфета, у кого-то просто чай, у кого-то шаурма. Будет интересно, у кого-то милкшейк. Кто-то поел мороженое полчаса назад. Эта практика не про еду, а поэтому я прошу, что те, у кого есть такая возможность и хочется поучаствовать в этой практике, пожалуйста, возьмите себе что-то. Колбаса, сыр, оливка, маслина.</w:t>
        <w:br w:type="textWrapping"/>
        <w:br w:type="textWrapping"/>
        <w:t xml:space="preserve">01:16:21 – 01:16:55</w:t>
        <w:br w:type="textWrapping"/>
        <w:br w:type="textWrapping"/>
        <w:t xml:space="preserve">Рисинка. В общем, что-то, что вы можете положить себе в рот. Это можно пожевать, но, может быть, не обязательно съедать. Кусочек хлеба. Кто-то вспомнил, что есть фисташки. Может быть, ещё какой-то фрукт или овощ. Кто-то хотел взять бокал вина. Вы передумали, кто этот человек? Жвачка. Карандаш не подойдёт. Хотелось бы, чтобы это всё-таки было что-то, что можно прожевать.</w:t>
        <w:br w:type="textWrapping"/>
        <w:br w:type="textWrapping"/>
        <w:t xml:space="preserve">01:16:55 – 01:17:22</w:t>
        <w:br w:type="textWrapping"/>
        <w:br w:type="textWrapping"/>
        <w:t xml:space="preserve">Ну, давайте тогда начинать. Итак, вот у вас есть какой-то ваш предмет. И первое, что я вас попрошу, это взять его и положить на ладонь. И заметьте вообще, какой вес у этого предмета.</w:t>
        <w:br w:type="textWrapping"/>
        <w:br w:type="textWrapping"/>
        <w:t xml:space="preserve">01:17:24 – 01:17:54</w:t>
        <w:br w:type="textWrapping"/>
        <w:br w:type="textWrapping"/>
        <w:t xml:space="preserve">Я буду делать паузы просто для того, чтобы вы успевали направить своё внимание и заметить. Не пугайтесь, я не зависла. Я просто делаю паузу. Внимание моей собаки тоже направилось на конфетку. Итак, вы положили ваше что-то на ладонь и почувствовали какой-то вес. Может быть, вообще невесомое, может быть, что-то весит.</w:t>
        <w:br w:type="textWrapping"/>
        <w:br w:type="textWrapping"/>
        <w:t xml:space="preserve">01:17:55 – 01:18:25</w:t>
        <w:br w:type="textWrapping"/>
        <w:br w:type="textWrapping"/>
        <w:t xml:space="preserve">Вы также можете прикоснуться снова пальцами и заметить, какая текстура у этого предмета. Это что-то шершавое, это что-то гладкое, это что-то тёплое. Может быть, сочетается несколько текстур, где-то гладко, где-то какие-то неровности, шероховатости. Вы можете заметить...</w:t>
        <w:br w:type="textWrapping"/>
        <w:br w:type="textWrapping"/>
        <w:t xml:space="preserve">01:18:28 – 01:18:57</w:t>
        <w:br w:type="textWrapping"/>
        <w:br w:type="textWrapping"/>
        <w:t xml:space="preserve">остаются ли вот мне например остаются крошки от того что я трогаю это печенье у меня вот на указательном пальце остаются крошки можете заметить это вот что-то пухлое объемное или это что-то плоское если у вас это бокал просто обращайте внимание на тогда пока что фактуру текстуру кружки чашки которую вы держите</w:t>
        <w:br w:type="textWrapping"/>
        <w:br w:type="textWrapping"/>
        <w:t xml:space="preserve">01:18:57 – 01:19:25</w:t>
        <w:br w:type="textWrapping"/>
        <w:br w:type="textWrapping"/>
        <w:t xml:space="preserve">Теперь я предлагаю, вот если это у кого-то конфета, можно развернуть и посмотрите на этот предмет. Посмотрите, какого цвета этот предмет. Это какой-то один цвет или совмещается несколько цветов? Меняется ли цвет, если...</w:t>
        <w:br w:type="textWrapping"/>
        <w:br w:type="textWrapping"/>
        <w:t xml:space="preserve">01:19:25 – 01:19:56</w:t>
        <w:br w:type="textWrapping"/>
        <w:br w:type="textWrapping"/>
        <w:t xml:space="preserve">вертеть этим предметом, и, может быть, под цветом вы видите, что какие-то участки светлее, какие-то участки темнее. Можно ли вообще выделить какой-то один цвет, или это всё какое-то неоднородное? Замечаете ли вы какие-то неровности? Какая вообще геометрическая форма у этого предмета?</w:t>
        <w:br w:type="textWrapping"/>
        <w:br w:type="textWrapping"/>
        <w:t xml:space="preserve">01:20:00 – 01:20:31</w:t>
        <w:br w:type="textWrapping"/>
        <w:br w:type="textWrapping"/>
        <w:t xml:space="preserve">Если параллельно вы замечаете, что у вас возникают какие-то эмоции из разряда «скучно», «неинтересно», «что за фигня», позвольте им быть, но попробуйте направить своё внимание всё-таки на предмет, который вы сейчас держите в руке. И сейчас я предлагаю вам понюхать этот предмет. Ничем не пахнет фисташка, кстати.</w:t>
        <w:br w:type="textWrapping"/>
        <w:br w:type="textWrapping"/>
        <w:t xml:space="preserve">01:20:33 – 01:21:17</w:t>
        <w:br w:type="textWrapping"/>
        <w:br w:type="textWrapping"/>
        <w:t xml:space="preserve">Это может быть, да. Вы можете почувствовать какой-то сильный запах. Можете запаха вообще не почувствовать. Если чувствуете, попробуйте чуть ближе, чуть дальше. В какой момент запах пропадает, в какой момент запах появляется. И сейчас я предложу вам этот предмет, который вы изучали, положить себе...</w:t>
        <w:br w:type="textWrapping"/>
        <w:br w:type="textWrapping"/>
        <w:t xml:space="preserve">01:21:17 – 01:21:44</w:t>
        <w:br w:type="textWrapping"/>
        <w:br w:type="textWrapping"/>
        <w:t xml:space="preserve">На язык. То есть поместите в рот, откусите, если вам хочется кусочек, но не начинайте жевать. Вот положите себе на язык. И обратите внимание, что когда вы несли этот предмет себе в рот, ваша рука точно знала, куда ей направляться. И ваш рот тоже совершил какое-то движение, чтобы откусить. И вот у вас на языке лежит кусочек чего-то.</w:t>
        <w:br w:type="textWrapping"/>
        <w:br w:type="textWrapping"/>
        <w:t xml:space="preserve">01:21:45 – 01:22:05</w:t>
        <w:br w:type="textWrapping"/>
        <w:br w:type="textWrapping"/>
        <w:t xml:space="preserve">Заметьте это ощущение, заметьте текстуру этого предмета, заметьте вкус, заметьте, где вы его сейчас ощущаете. На языке или это уже в целом как-то у вас занимает весь род? Насколько вам сложно?</w:t>
        <w:br w:type="textWrapping"/>
        <w:br w:type="textWrapping"/>
        <w:t xml:space="preserve">01:22:06 – 01:22:37</w:t>
        <w:br w:type="textWrapping"/>
        <w:br w:type="textWrapping"/>
        <w:t xml:space="preserve">Не начать жевать. Насколько вы ощущаете этот стимул начать жевать, пережёвывать, проглотить, откусить ещё? Какие вообще вы замечаете интенции к действию? В какой части языка сейчас сильнее всего ощущается этот вкус? Далее, если есть возможность, начните жевать этот предмет.</w:t>
        <w:br w:type="textWrapping"/>
        <w:br w:type="textWrapping"/>
        <w:t xml:space="preserve">01:22:37 – 01:23:13</w:t>
        <w:br w:type="textWrapping"/>
        <w:br w:type="textWrapping"/>
        <w:t xml:space="preserve">Или, если нет возможности пожевать, если у вас это чай или какая-то жидкость, поперемещайте этот предмет во рту. Снова заметьте, меняется ли как-то вкус, вообще изменился ли вкус после того, как вы положили только этот предмет себе в рот. Ну и теперь, если есть такая возможность, это совмещается с вашим циклом поедания этого предмета, проглотите этот кусочек.</w:t>
        <w:br w:type="textWrapping"/>
        <w:br w:type="textWrapping"/>
        <w:t xml:space="preserve">01:23:14 – 01:23:51</w:t>
        <w:br w:type="textWrapping"/>
        <w:br w:type="textWrapping"/>
        <w:t xml:space="preserve">И тоже заметьте, как это происходит, меняется ли как-то вкус, или после того, как вы проглотили этот кусочек, ещё не взяли, не укусили новый, или ещё не отхлебнули новую порцию воды, кофе, чая, чего-то там. Заметьте, это послевкусие, которое осталось или не осталось. Действительно, иногда отсутствие чего-то – это тоже что-то.</w:t>
        <w:br w:type="textWrapping"/>
        <w:br w:type="textWrapping"/>
        <w:t xml:space="preserve">01:23:52 – 01:24:10</w:t>
        <w:br w:type="textWrapping"/>
        <w:br w:type="textWrapping"/>
        <w:t xml:space="preserve">И вот сейчас мы с вами сделали небольшую шоколадную медитацию или изюмную медитацию. И мы к вашему очень знакомому предмету, объекту отнеслись с такой...</w:t>
        <w:br w:type="textWrapping"/>
        <w:br w:type="textWrapping"/>
        <w:t xml:space="preserve">01:24:11 – 01:24:30</w:t>
        <w:br w:type="textWrapping"/>
        <w:br w:type="textWrapping"/>
        <w:t xml:space="preserve">внимательностью и любознательностью, как будто мы первый раз в руке держим это яблоко и смотрим на него, или вот эту печеньку. И я хочу вас попросить поделиться, какие вообще ощущения, эмоции вызвало у вас это занятие, это задание?</w:t>
        <w:br w:type="textWrapping"/>
        <w:br w:type="textWrapping"/>
        <w:t xml:space="preserve">01:24:31 – 01:25:04</w:t>
        <w:br w:type="textWrapping"/>
        <w:br w:type="textWrapping"/>
        <w:t xml:space="preserve">Есть ли у вас какие-то открытия или что-то, что вы заметили, отметили и хотели бы этим поделиться? Неважно, в чате или вы это хотите сказать голосом. Я могу сказать, кстати, я вот жевал жвачку. На самом деле я ее и днем тоже жевал. А вот сейчас после этой практики я как бы... В тот момент, когда я положил ее на язык, в момент такой флешки,</w:t>
        <w:br w:type="textWrapping"/>
        <w:br w:type="textWrapping"/>
        <w:t xml:space="preserve">01:25:04 – 01:25:22</w:t>
        <w:br w:type="textWrapping"/>
        <w:br w:type="textWrapping"/>
        <w:t xml:space="preserve">Флэшбэк был детства. Почему-то мне показалось, что этот вкус оказывается. Я в детстве жеваючик какой-то. Хотя и днем жевал, и целую неделю на столе лежит. Я как бы пожевываю ее. Но у меня вот этой особенности, вот этого флэшбэка именно не было. Вот он сейчас только произошел. И как бы хорошо.</w:t>
        <w:br w:type="textWrapping"/>
        <w:br w:type="textWrapping"/>
        <w:t xml:space="preserve">01:25:23 – 01:25:43</w:t>
        <w:br w:type="textWrapping"/>
        <w:br w:type="textWrapping"/>
        <w:t xml:space="preserve">Круто, спасибо большое, что поделился. Особенно мне нравится тот факт, что жвачка уже лежала не первый день и вообще в течение недели ты уже знал этот вкус, но в тот момент, когда обратил свое внимание на этот вкус, вдруг родились какие-то...</w:t>
        <w:br w:type="textWrapping"/>
        <w:br w:type="textWrapping"/>
        <w:t xml:space="preserve">01:25:43 – 01:26:08</w:t>
        <w:br w:type="textWrapping"/>
        <w:br w:type="textWrapping"/>
        <w:t xml:space="preserve">ассоциации родилась какая-то история и если может случиться при взаимодействии с таким продуктом как жвачка то возможно это может случиться и с любым другим продуктом который бриф на который приходит к вам но пишет что стало спокойно вкусно и от замечания структуры вкус яблока более полный</w:t>
        <w:br w:type="textWrapping"/>
        <w:br w:type="textWrapping"/>
        <w:t xml:space="preserve">01:26:10 – 01:26:22</w:t>
        <w:br w:type="textWrapping"/>
        <w:br w:type="textWrapping"/>
        <w:t xml:space="preserve">А я понял, как есть правильно. Я, короче, до этого я ел конфетки такие, ну, как с какой-то, не знаю, с чем они. Ну, в общем, кранч такие хрустящие, да, внутри. То есть шоколад и внутри хрустяшка.</w:t>
        <w:br w:type="textWrapping"/>
        <w:br w:type="textWrapping"/>
        <w:t xml:space="preserve">01:26:22 – 01:26:49</w:t>
        <w:br w:type="textWrapping"/>
        <w:br w:type="textWrapping"/>
        <w:t xml:space="preserve">Я до этого ел её всё время медленно, и она сильно не хрустела. А сейчас, когда вы сказали, что можно грызть, я стал активно её грызть и понял, что в этом и есть вся фишка, что её нельзя есть по-другому. Её надо есть именно хрустя на полную, включая вот так. Класс. Да, открытия могут быть абсолютно разные.</w:t>
        <w:br w:type="textWrapping"/>
        <w:br w:type="textWrapping"/>
        <w:t xml:space="preserve">01:26:50 – 01:27:18</w:t>
        <w:br w:type="textWrapping"/>
        <w:br w:type="textWrapping"/>
        <w:t xml:space="preserve">Так, следующий комментарий в чате. Послевкусие у фисташки стало сильнее раскрываться. Прям удовольствие от процесса. Есть ли те, кто в какой-то момент понял, что вот эта еда, которая у вас в руке, уже и не выглядит как еда, что это как будто что-то вообще абсолютно другое, что вы сейчас изучаете? Вижу, некоторые кивают. У меня было так, что у меня был чак-чак,</w:t>
        <w:br w:type="textWrapping"/>
        <w:br w:type="textWrapping"/>
        <w:t xml:space="preserve">01:27:18 – 01:27:42</w:t>
        <w:br w:type="textWrapping"/>
        <w:br w:type="textWrapping"/>
        <w:t xml:space="preserve">И я просто его держала, потом я начала замечать, что он сверху глазированный, а внутри он такой сухой. Я начала думать, интересно, как они делают этот чак-чак. То есть, что это за тесто и как он выглядит до того, как его заглазировали. Короче, мне теперь стало интересно изучить этот вопрос чак-чака глубже. И прикольный пример того...</w:t>
        <w:br w:type="textWrapping"/>
        <w:br w:type="textWrapping"/>
        <w:t xml:space="preserve">01:27:42 – 01:28:05</w:t>
        <w:br w:type="textWrapping"/>
        <w:br w:type="textWrapping"/>
        <w:t xml:space="preserve">Если сконцентрировать внимание на чём-то, на что, может, не обращал внимания в течение повседневной жизни, этот объект может заинтересовать, если долго его держать. Это было клёво. Да, это вообще на самом деле такое...</w:t>
        <w:br w:type="textWrapping"/>
        <w:br w:type="textWrapping"/>
        <w:t xml:space="preserve">01:28:05 – 01:28:23</w:t>
        <w:br w:type="textWrapping"/>
        <w:br w:type="textWrapping"/>
        <w:t xml:space="preserve">Самое, наверное, классное, что может прийти от вот этой практики и при включении ума новичка, когда вы вдруг посмотрели на то, что использовали и так каждый день какими-то новыми глазами, и это помогло вам заметить какие-то новые свойства продукта. Замир.</w:t>
        <w:br w:type="textWrapping"/>
        <w:br w:type="textWrapping"/>
        <w:t xml:space="preserve">01:28:23 – 01:28:50</w:t>
        <w:br w:type="textWrapping"/>
        <w:br w:type="textWrapping"/>
        <w:t xml:space="preserve">Что скажешь? Да, у меня, наоборот, к продукту какие-то негативные эмоции возникли. У меня была жвачка, и оказалось, она очень сладкая. Хотя я тоже как шеф жевала её весь день. Одна пачка, одинаковые пластинки, и я только сейчас осознала, что мне косы не нравятся, когда такой насыщенный сладкий вкус притерный и слишком резкий запах.</w:t>
        <w:br w:type="textWrapping"/>
        <w:br w:type="textWrapping"/>
        <w:t xml:space="preserve">01:28:51 – 01:29:20</w:t>
        <w:br w:type="textWrapping"/>
        <w:br w:type="textWrapping"/>
        <w:t xml:space="preserve">Но когда ты просто кидаешь в течение дня жвачку, чтобы перебить вкус после еды, ты не замечаешь такие вещи. И сегодня я поняла, что я даже не смогла её проживать долго. Просто мне хотелось бы скорее избавиться от неё. Не знаю, правильно ли я вообще поняла задачу. Ты очень правильно поняла задачу. Это действительно тот случай, о чём мы говорили в самом начале про...</w:t>
        <w:br w:type="textWrapping"/>
        <w:br w:type="textWrapping"/>
        <w:t xml:space="preserve">01:29:21 – 01:29:36</w:t>
        <w:br w:type="textWrapping"/>
        <w:br w:type="textWrapping"/>
        <w:t xml:space="preserve">Я пропускную способность нашего внимания, то, что она ограничена, и если мы жуём жвачку, когда нет времени, голова забита чем-то, то вот яркий пример, как мы можем даже не замечать,</w:t>
        <w:br w:type="textWrapping"/>
        <w:br w:type="textWrapping"/>
        <w:t xml:space="preserve">01:29:36 – 01:29:53</w:t>
        <w:br w:type="textWrapping"/>
        <w:br w:type="textWrapping"/>
        <w:t xml:space="preserve">какого-то вкуса, потому что наша префратальная кора блокирует, до нас не доходит. На самом деле ты всегда знала, что тебе не нравится этот вкус и что тебе слишком сладко, но эта информация не доходила, потому что</w:t>
        <w:br w:type="textWrapping"/>
        <w:br w:type="textWrapping"/>
        <w:t xml:space="preserve">01:29:53 – 01:30:11</w:t>
        <w:br w:type="textWrapping"/>
        <w:br w:type="textWrapping"/>
        <w:t xml:space="preserve">внимание было на других вещах. А тут как раз-таки от других вещей ты перенесла внимание на вот этот вкус и вдруг увидел, что он оказывается вот такой вот. И так может случиться с большим количеством вещей. И ещё хочется вернуться вот как раз-таки к...</w:t>
        <w:br w:type="textWrapping"/>
        <w:br w:type="textWrapping"/>
        <w:t xml:space="preserve">01:30:12 – 01:30:34</w:t>
        <w:br w:type="textWrapping"/>
        <w:br w:type="textWrapping"/>
        <w:t xml:space="preserve">Многие пишут в чате, что обратили на форму предмета, какая она, например, фисташка, овальная, с заметными гранями, которые сходятся. Или я, например, смотрю на вот это свое печенье, которое тоже достаточно ребристое. И я понимаю, что как раз из такого пристального наблюдения может родиться какой-то</w:t>
        <w:br w:type="textWrapping"/>
        <w:br w:type="textWrapping"/>
        <w:t xml:space="preserve">01:30:34 – 01:31:03</w:t>
        <w:br w:type="textWrapping"/>
        <w:br w:type="textWrapping"/>
        <w:t xml:space="preserve">продуктовый ролик, когда мы, и вы уже видели такие ролики, когда буквально ландшафт печенья или нутеллы превращается вот в что-то, в какую-то лаву или в какую-то гору, или, в общем, что-то это метафорически настолько сильно увеличивается, хотя, ну, и кажется, что мы совсем про что-то другое сейчас говорим, но на самом деле это вот этот очень сильный зум, очень такое точное внимание, которое показывает</w:t>
        <w:br w:type="textWrapping"/>
        <w:br w:type="textWrapping"/>
        <w:t xml:space="preserve">01:31:03 – 01:31:24</w:t>
        <w:br w:type="textWrapping"/>
        <w:br w:type="textWrapping"/>
        <w:t xml:space="preserve">позволяет увидеть то свойство продукта, которое на вытянутой руке, или если мы просто прочитали про это в печенье в брифе, невозможно заметить, что это выглядит каким-то таким образом, и только внимательный арт-директор или внимательный креатор может заметить, что оказывается...</w:t>
        <w:br w:type="textWrapping"/>
        <w:br w:type="textWrapping"/>
        <w:t xml:space="preserve">01:31:24 – 01:31:50</w:t>
        <w:br w:type="textWrapping"/>
        <w:br w:type="textWrapping"/>
        <w:t xml:space="preserve">Это очень похоже на поверхность Марса. И когда вы едите это печенье, как будто бы можно создать историю, как кто-то ходит по кратерам или чему-то такому. Например, мне кажется, наверняка видели какие-то рекламы про стиральные порошки для шерсти. Там очень часто именно увеличивается сама вот эта текстура ткани.</w:t>
        <w:br w:type="textWrapping"/>
        <w:br w:type="textWrapping"/>
        <w:t xml:space="preserve">01:31:50 – 01:32:13</w:t>
        <w:br w:type="textWrapping"/>
        <w:br w:type="textWrapping"/>
        <w:t xml:space="preserve">А промежуточный опрос у нас прошло час сорок. Скажите, как вы сейчас? Напишите от одного до десяти, какое у вас состояние? Шесть, девять, девять, семь. Состояние, состояние в каком смысле от одного до десяти?</w:t>
        <w:br w:type="textWrapping"/>
        <w:br w:type="textWrapping"/>
        <w:t xml:space="preserve">01:32:13 – 01:32:43</w:t>
        <w:br w:type="textWrapping"/>
        <w:br w:type="textWrapping"/>
        <w:t xml:space="preserve">В смысле, как вы сейчас себя чувствуете, это очень субъективная шкала, где 1 для вас – это самый низ, то есть максимально неидеальное или нересурсное для вас состояние, а 10 – всё идеально, вы лучше себя никогда в жизни не чувствовали. Так, вижу, отвечаете. Пока не вижу единицы.</w:t>
        <w:br w:type="textWrapping"/>
        <w:br w:type="textWrapping"/>
        <w:t xml:space="preserve">01:32:43 – 01:32:49</w:t>
        <w:br w:type="textWrapping"/>
        <w:br w:type="textWrapping"/>
        <w:t xml:space="preserve">Либо, не помню, у кого была единица, либо кому-то стало чуть получше, либо...</w:t>
        <w:br w:type="textWrapping"/>
        <w:br w:type="textWrapping"/>
        <w:t xml:space="preserve">01:32:51 – 01:33:17</w:t>
        <w:br w:type="textWrapping"/>
        <w:br w:type="textWrapping"/>
        <w:t xml:space="preserve">Кто-то ушел, что тоже может быть. Я предлагаю, сейчас будет 40 минут, сделать 5 минут перерыва. Мы большую часть уже прошли. У нас осталось еще один интересный топик. Но давайте сделаем 5 минут перерыв и в 45 минут встречаемся здесь. На время перерыва можно выключить камеру и сходить туда, куда вам нужно.</w:t>
        <w:br w:type="textWrapping"/>
        <w:br w:type="textWrapping"/>
        <w:t xml:space="preserve">01:33:25 – 01:33:37</w:t>
        <w:br w:type="textWrapping"/>
        <w:br w:type="textWrapping"/>
        <w:t xml:space="preserve">Предлагаю всем возвращаться обратно, по возможности включать камеры, делать окошко зума на весь экран, чтобы не было видно других приложений.</w:t>
        <w:br w:type="textWrapping"/>
        <w:br w:type="textWrapping"/>
        <w:t xml:space="preserve">01:33:41 – 01:34:11</w:t>
        <w:br w:type="textWrapping"/>
        <w:br w:type="textWrapping"/>
        <w:t xml:space="preserve">Кто возвращается, заметьте, как вы сидите, удобно, неудобно. Удобно ли перед вами стоит ноутбук? Может, его нужно поставить пониже, повыше? Нет ли у вас лишнего напряжения в плечах, спине и ногах? Может быть, это можно как-то скорректировать позой? Достаточно ли вообще та поза? Достаточно ли она комфортна, которую вы приняли? Сходящий ли для вас свет? Не холодно ли вашим ногам? Не жарко ли?</w:t>
        <w:br w:type="textWrapping"/>
        <w:br w:type="textWrapping"/>
        <w:t xml:space="preserve">01:34:12 – 01:34:38</w:t>
        <w:br w:type="textWrapping"/>
        <w:br w:type="textWrapping"/>
        <w:t xml:space="preserve">И давайте продолжим нашу лекцию. Мы слегка задержимся, я думаю, на 10 минут. Кому нужно будет уйти в 8, пожалуйста, отключайтесь. Это можно будет потом в записи досмотреть. А я напомню, что мы с вами сделали шоколадную медитацию, поговорили про ум новичка.</w:t>
        <w:br w:type="textWrapping"/>
        <w:br w:type="textWrapping"/>
        <w:t xml:space="preserve">01:34:38 – 01:34:58</w:t>
        <w:br w:type="textWrapping"/>
        <w:br w:type="textWrapping"/>
        <w:t xml:space="preserve">И отказ от автоматизмов. И что мы видим классным результатом, которые дают нам эти практики? За счёт открытости и любознательности мы можем получать, во-первых, вы можете получить больше пользы от обучения.</w:t>
        <w:br w:type="textWrapping"/>
        <w:br w:type="textWrapping"/>
        <w:t xml:space="preserve">01:34:58 – 01:35:23</w:t>
        <w:br w:type="textWrapping"/>
        <w:br w:type="textWrapping"/>
        <w:t xml:space="preserve">Благодаря качественному вниманию можете заметить свежие, неординарные идеи и наблюдения. И также благодаря тому, что всё-таки ваше внимание полностью находится в процессе, а не блуждает где-то, возможно, вы будете больше удовольствия получать и от процесса в том числе.</w:t>
        <w:br w:type="textWrapping"/>
        <w:br w:type="textWrapping"/>
        <w:t xml:space="preserve">01:35:23 – 01:35:43</w:t>
        <w:br w:type="textWrapping"/>
        <w:br w:type="textWrapping"/>
        <w:t xml:space="preserve">И в целом глобально, почему mindfulness находится на курсе метода, чтобы вы, следя за своим вниманием, развивая его, используя какие-то небольшие практики, которые я буду давать в течение практически каждых наших часов,</w:t>
        <w:br w:type="textWrapping"/>
        <w:br w:type="textWrapping"/>
        <w:t xml:space="preserve">01:35:43 – 01:35:59</w:t>
        <w:br w:type="textWrapping"/>
        <w:br w:type="textWrapping"/>
        <w:t xml:space="preserve">чтобы вы просто были довольны собой и своей работой, потому что вот это ощущение удовольствия, оно тоже очень сильно зависит от того, на что направлено наше внимание, на то, что мы делаем прямо сейчас,</w:t>
        <w:br w:type="textWrapping"/>
        <w:br w:type="textWrapping"/>
        <w:t xml:space="preserve">01:35:59 – 01:36:21</w:t>
        <w:br w:type="textWrapping"/>
        <w:br w:type="textWrapping"/>
        <w:t xml:space="preserve">или на то, что было когда-то, или на то, что, возможно, будет. Как известно, первый пример рождает какие-то сожаления, следующий пример рождает тревоги, и только нахождение в настоящем моменте со всем вниманием может подарить нам вот это чувство удовольствия, удовлетворения и так далее.</w:t>
        <w:br w:type="textWrapping"/>
        <w:br w:type="textWrapping"/>
        <w:t xml:space="preserve">01:36:22 – 01:36:40</w:t>
        <w:br w:type="textWrapping"/>
        <w:br w:type="textWrapping"/>
        <w:t xml:space="preserve">И самое главное, конечно же, с помощью mindfulness, с помощью техник абсолютно простых и совсем недолгих практик mindfulness мы сможем снизить количество стресса. Сейчас я сделаю глоточек воды и продолжу.</w:t>
        <w:br w:type="textWrapping"/>
        <w:br w:type="textWrapping"/>
        <w:t xml:space="preserve">01:36:49 – 01:37:18</w:t>
        <w:br w:type="textWrapping"/>
        <w:br w:type="textWrapping"/>
        <w:t xml:space="preserve">А стресс, конечно, часто появляется вообще в принципе в нашей жизни, плюс он может появляться на учёбе, потому что кто-то, может быть, наоборот, впервые сталкивается с какой-то информацией, новые люди, дополнительная нагрузка, поэтому классно, если курс, который, с одной стороны, даёт дополнительную нагрузку, также будет как-то работать с тем, чтобы эта нагрузка достаточно плавно и комфортно встраивалась в вашу жизнь.</w:t>
        <w:br w:type="textWrapping"/>
        <w:br w:type="textWrapping"/>
        <w:t xml:space="preserve">01:37:19 – 01:37:44</w:t>
        <w:br w:type="textWrapping"/>
        <w:br w:type="textWrapping"/>
        <w:t xml:space="preserve">Сейчас вы видите мою любимую цитату про стресс. Это из книги Голлмана про эмоциональный интеллект. Немало исследований проведено, и с помощью них доказано, что, к сожалению, стресс делает людей тупыми. В состоянии стресса наши когнитивные способности неумолимо снижаются.</w:t>
        <w:br w:type="textWrapping"/>
        <w:br w:type="textWrapping"/>
        <w:t xml:space="preserve">01:37:44 – 01:38:01</w:t>
        <w:br w:type="textWrapping"/>
        <w:br w:type="textWrapping"/>
        <w:t xml:space="preserve">Безусловно, вы вот слышали такие истории, когда в состоянии стресса аккумулировалось всё – силы, мысли, идеи, и пришло то самое решение. Это правда так бывает, если стресс краткосрочный. Мы же с вами говорим про стресс.</w:t>
        <w:br w:type="textWrapping"/>
        <w:br w:type="textWrapping"/>
        <w:t xml:space="preserve">01:38:01 – 01:38:28</w:t>
        <w:br w:type="textWrapping"/>
        <w:br w:type="textWrapping"/>
        <w:t xml:space="preserve">стресс, в котором мы с вами находимся примерно каждый день или каждую неделю, или, может быть, у кого-то регулярно встречаются какие-то не очень комфортные встречи, не очень комфортные ревью, не очень комфортные шторминги, не очень комфортные внутренние ощущения, потому что мы смотрим, кто там выиграл на фестивалях и понимаем, что это не мы, а вот мы выиграли одно золото, а надо было три –</w:t>
        <w:br w:type="textWrapping"/>
        <w:br w:type="textWrapping"/>
        <w:t xml:space="preserve">01:38:28 – 01:38:58</w:t>
        <w:br w:type="textWrapping"/>
        <w:br w:type="textWrapping"/>
        <w:t xml:space="preserve">И так далее. Это всё тоже является стрессом, который не очень благотворно влияет на нашу когнитивную деятельность и, самое главное, на наши креативные возможности. Поэтому вот вторая причина, почему mindfulness на курсе – это стресс, который может возникать во время обучения. И что вообще делает стресс с нами и с нашим вниманием?</w:t>
        <w:br w:type="textWrapping"/>
        <w:br w:type="textWrapping"/>
        <w:t xml:space="preserve">01:38:58 – 01:39:23</w:t>
        <w:br w:type="textWrapping"/>
        <w:br w:type="textWrapping"/>
        <w:t xml:space="preserve">Во время стресса наше внимание сужается. Оно направляется только на триггер, только на какую-то опасность, которая сейчас забрала всё наше внимание и требует немедленного решения. В этой ситуации ни о чём другом мы больше думать не можем, кроме как прекратить это прямо сейчас. Ну и наверняка вы слышали наше...</w:t>
        <w:br w:type="textWrapping"/>
        <w:br w:type="textWrapping"/>
        <w:t xml:space="preserve">01:39:23 – 01:39:57</w:t>
        <w:br w:type="textWrapping"/>
        <w:br w:type="textWrapping"/>
        <w:t xml:space="preserve">Наша нервная система не различает, не видит разницы между медведем, бегущим на нас, или слухами о медведе, и каким-то не очень приятным письмом, или, например, мыслью, что завтра я веду презентацию. Мы абсолютно разные стрессовые ситуации переживаем одинаково сильно, что...</w:t>
        <w:br w:type="textWrapping"/>
        <w:br w:type="textWrapping"/>
        <w:t xml:space="preserve">01:39:57 – 01:40:13</w:t>
        <w:br w:type="textWrapping"/>
        <w:br w:type="textWrapping"/>
        <w:t xml:space="preserve">задать какой-то вопрос в большом коллективе незнакомом, включить микрофон, мы можем испытывать стресс. И точно такой же уровень стресса мы можем испытывать, переживая перед каким-то действительно там, ну, очень там каким-то</w:t>
        <w:br w:type="textWrapping"/>
        <w:br w:type="textWrapping"/>
        <w:t xml:space="preserve">01:40:13 – 01:40:28</w:t>
        <w:br w:type="textWrapping"/>
        <w:br w:type="textWrapping"/>
        <w:t xml:space="preserve">с небезопасным событием из разряда перед походом к врачу-стоматологу и перед тем, как мы увидели где-то там вдалеке медведя. Это все примерно одни и те же ощущения и еще интенсивность примерно одна и та же.</w:t>
        <w:br w:type="textWrapping"/>
        <w:br w:type="textWrapping"/>
        <w:t xml:space="preserve">01:40:29 – 01:40:51</w:t>
        <w:br w:type="textWrapping"/>
        <w:br w:type="textWrapping"/>
        <w:t xml:space="preserve">Далее, помимо того, что стресс сужает внимание, оно у нас направлено только в одну конкретную точку, и мы больше ничего не замечаем, вы даже наверняка знаете такие фразы, что как будто шоры на глаза надели или вообще человек ничего не замечает, стресс также ограничивает эмоциональные реакции человека.</w:t>
        <w:br w:type="textWrapping"/>
        <w:br w:type="textWrapping"/>
        <w:t xml:space="preserve">01:40:51 – 01:41:08</w:t>
        <w:br w:type="textWrapping"/>
        <w:br w:type="textWrapping"/>
        <w:t xml:space="preserve">и провоцирует реакции «бей, беги, замри», которые снова никак не помогают творческому процессу, потому что они приходят взамен «твори, пробуй, экспериментируй».</w:t>
        <w:br w:type="textWrapping"/>
        <w:br w:type="textWrapping"/>
        <w:t xml:space="preserve">01:41:09 – 01:41:24</w:t>
        <w:br w:type="textWrapping"/>
        <w:br w:type="textWrapping"/>
        <w:t xml:space="preserve">Те состояния, которые возможны только в тот момент, когда мы чувствуем себя максимально комфортно, когда мы чувствуем себя безопасно, когда мы чувствуем себя свободно, тогда, когда...</w:t>
        <w:br w:type="textWrapping"/>
        <w:br w:type="textWrapping"/>
        <w:t xml:space="preserve">01:41:25 – 01:41:42</w:t>
        <w:br w:type="textWrapping"/>
        <w:br w:type="textWrapping"/>
        <w:t xml:space="preserve">Именно тогда мы можем сесть, помечтать, подумать, поискать, понаблюдать, когда действительно нам не нужно убегать от какой-то опасности или нам не нужно сражаться за свою идею или наоборот, вот ещё одна тоже не менее важная.</w:t>
        <w:br w:type="textWrapping"/>
        <w:br w:type="textWrapping"/>
        <w:t xml:space="preserve">01:41:43 – 01:42:12</w:t>
        <w:br w:type="textWrapping"/>
        <w:br w:type="textWrapping"/>
        <w:t xml:space="preserve">Сложная, тяжёлая реакция, стрессовая замри, когда у нас от именно вот этого ощущения дискомфорта мы вообще не можем никакую идею придумать и уж тем более сказать, потому что мы вошли в нашу стрессовую реакцию замри, когда вообще всё становится на стопе. И третье, что делает стресс, что мы ощущаем во время стресса. Очень часто стресс либо телесно сковывает стресс,</w:t>
        <w:br w:type="textWrapping"/>
        <w:br w:type="textWrapping"/>
        <w:t xml:space="preserve">01:42:13 – 01:42:37</w:t>
        <w:br w:type="textWrapping"/>
        <w:br w:type="textWrapping"/>
        <w:t xml:space="preserve">И чаще всего стресс, естественно, забирает силы, потому что во время стресса всё-таки наш организм активирует очень много сил, они все аккумулируются в некоторое напряжение, у нас становятся более активными мышцы,</w:t>
        <w:br w:type="textWrapping"/>
        <w:br w:type="textWrapping"/>
        <w:t xml:space="preserve">01:42:37 – 01:42:51</w:t>
        <w:br w:type="textWrapping"/>
        <w:br w:type="textWrapping"/>
        <w:t xml:space="preserve">Мы сжимаем либо кулаки, либо мы приподнимаем плечи. У нас сжимается вот так здесь лоб. Мы можем сжать челюсть, зубы.</w:t>
        <w:br w:type="textWrapping"/>
        <w:br w:type="textWrapping"/>
        <w:t xml:space="preserve">01:42:51 – 01:43:14</w:t>
        <w:br w:type="textWrapping"/>
        <w:br w:type="textWrapping"/>
        <w:t xml:space="preserve">У нас может вот здесь напрячься шея, у нас может напрячься, втянуться живот. Также мы можем сидеть со скрещенными ногами. У каждого из вас какая-то своя реакция на стресс. Но вот это всё состояние, когда мы как бы вот так вот сжимаемся,</w:t>
        <w:br w:type="textWrapping"/>
        <w:br w:type="textWrapping"/>
        <w:t xml:space="preserve">01:43:14 – 01:43:42</w:t>
        <w:br w:type="textWrapping"/>
        <w:br w:type="textWrapping"/>
        <w:t xml:space="preserve">На самом деле это всё забирает ещё больше сил, потому что даже если вы сейчас представите, я вот вам предлагаю попробовать сжать руки, сжать кулаки, сжать плечи, сжать пальцы на ногах, напрячь ноги, втянуть живот, сжать зубы, вы можете вот так прям сжать глаза, вот прям сильно напрягитесь и почувствуйте, ответьте на вопрос,</w:t>
        <w:br w:type="textWrapping"/>
        <w:br w:type="textWrapping"/>
        <w:t xml:space="preserve">01:43:42 – 01:44:04</w:t>
        <w:br w:type="textWrapping"/>
        <w:br w:type="textWrapping"/>
        <w:t xml:space="preserve">Как долго вы можете просидеть в таком состоянии? Можете ли вы час-два в таком состоянии просидеть? Нет, мышцы достаточно быстро устают. И мы этого не замечаем, но каждый раз во время стресса наши мышцы вот так напрягаются, и мы тратим силы. И когда этот стресс вот такой, еле заметный, мы не так...</w:t>
        <w:br w:type="textWrapping"/>
        <w:br w:type="textWrapping"/>
        <w:t xml:space="preserve">01:44:04 – 01:44:24</w:t>
        <w:br w:type="textWrapping"/>
        <w:br w:type="textWrapping"/>
        <w:t xml:space="preserve">Так ярко, как я сейчас показала, напрягаем мышцы, но они всё равно все напрягаются и вот так вот фоном забирают наши силы. И поэтому иногда может быть, когда вы в конце рабочего дня задаётесь вопросом, я вроде бы ничего не делала или не делал, но я так устал или так устала.</w:t>
        <w:br w:type="textWrapping"/>
        <w:br w:type="textWrapping"/>
        <w:t xml:space="preserve">01:44:24 – 01:44:40</w:t>
        <w:br w:type="textWrapping"/>
        <w:br w:type="textWrapping"/>
        <w:t xml:space="preserve">Это значит, вы были в напряжении, очень незаметном для вас на протяжении всего дня, и вам стоит начать обращать внимание на то, как вы себя чувствуете телесно и давать расслабление.</w:t>
        <w:br w:type="textWrapping"/>
        <w:br w:type="textWrapping"/>
        <w:t xml:space="preserve">01:44:41 – 01:45:01</w:t>
        <w:br w:type="textWrapping"/>
        <w:br w:type="textWrapping"/>
        <w:t xml:space="preserve">А зачем вообще давать вот это расслабление? Разве расслабление не мешает продуктивной работе? Может кто-то задастся вопросом. Но исследования показывают, что когда мы расслаблены, мы продуктивнее на 47%.</w:t>
        <w:br w:type="textWrapping"/>
        <w:br w:type="textWrapping"/>
        <w:t xml:space="preserve">01:45:02 – 01:45:28</w:t>
        <w:br w:type="textWrapping"/>
        <w:br w:type="textWrapping"/>
        <w:t xml:space="preserve">Но при этом важно понимать, что расслабленность – это не равно лень, потому что тогда в ответ многие начинают думать, ну, в смысле, если я расслаблюсь, я сейчас лягу и вообще ничего делать не буду. Расслабленность и лень – разные вещи. Мы сейчас говорим про расслабленность или её в контексте mindfulness лучше даже называть таким качеством, как ненапряжённость.</w:t>
        <w:br w:type="textWrapping"/>
        <w:br w:type="textWrapping"/>
        <w:t xml:space="preserve">01:45:28 – 01:45:51</w:t>
        <w:br w:type="textWrapping"/>
        <w:br w:type="textWrapping"/>
        <w:t xml:space="preserve">И вот как раз-таки ненапряженность – это противоположность вот этому напряженности. И сосредоточенность – это не равно напряженность. Еще раз. Расслабленность, расслабленное состояние не равно лень. Сосредоточенность не равно напряженность. Как раз-таки вот это наше сосредоточенное внимание –</w:t>
        <w:br w:type="textWrapping"/>
        <w:br w:type="textWrapping"/>
        <w:t xml:space="preserve">01:45:52 – 01:46:08</w:t>
        <w:br w:type="textWrapping"/>
        <w:br w:type="textWrapping"/>
        <w:t xml:space="preserve">Приходит тогда, когда мы не испытываем напряжение, потому что напряжение начинает силы забирать. А когда наше тело чувствует себя достаточно комфортно, спокойно, устойчиво,</w:t>
        <w:br w:type="textWrapping"/>
        <w:br w:type="textWrapping"/>
        <w:t xml:space="preserve">01:46:08 – 01:46:29</w:t>
        <w:br w:type="textWrapping"/>
        <w:br w:type="textWrapping"/>
        <w:t xml:space="preserve">центрировано еще можно сказать когда у нас мы ощущаем опору под собой когда у нас плечи опущены вниз когда мы ногами опираемся а пол когда у нас не сжат животом и свободно можем дышать когда у нас не сжаты зубы</w:t>
        <w:br w:type="textWrapping"/>
        <w:br w:type="textWrapping"/>
        <w:t xml:space="preserve">01:46:29 – 01:46:55</w:t>
        <w:br w:type="textWrapping"/>
        <w:br w:type="textWrapping"/>
        <w:t xml:space="preserve">в спокойном положении находится челюсть, то тогда мы гораздо дольше можем удерживать сосредоточенность и удерживать наше внимание на выбранном объекте, просто потому что у нас на это больше сил. И как mindfulness и практики mindfulness помогают</w:t>
        <w:br w:type="textWrapping"/>
        <w:br w:type="textWrapping"/>
        <w:t xml:space="preserve">01:46:55 – 01:47:07</w:t>
        <w:br w:type="textWrapping"/>
        <w:br w:type="textWrapping"/>
        <w:t xml:space="preserve">снижать стресс. Не хочу говорить слово «бороться», а как-то его компенсировать, снижать. Вот слева я выписала три основных состояния, которые</w:t>
        <w:br w:type="textWrapping"/>
        <w:br w:type="textWrapping"/>
        <w:t xml:space="preserve">01:47:07 – 01:47:36</w:t>
        <w:br w:type="textWrapping"/>
        <w:br w:type="textWrapping"/>
        <w:t xml:space="preserve">которые появляются во время стресса или которые сигнализируют о том, что у вас стресс. Вы также можете не понимать, что у вас стресс такой тоже может быть. Но если вы ощущаете что-то из этого, скорее всего, вы находитесь в стрессовом состоянии. Это сужение внимания, это ограничение эмоциональных реакций. То есть вы настроены, либо у вас превалирует какая-то одна эмоция. Чаще всего негативная, потому что негативное что-то вызывает стресс. Либо раздражение, либо...</w:t>
        <w:br w:type="textWrapping"/>
        <w:br w:type="textWrapping"/>
        <w:t xml:space="preserve">01:47:36 – 01:47:48</w:t>
        <w:br w:type="textWrapping"/>
        <w:br w:type="textWrapping"/>
        <w:t xml:space="preserve">очень сильная грусть, либо страх, либо вина, что-то очень конкретное. И третье – телесно вы неподвижны.</w:t>
        <w:br w:type="textWrapping"/>
        <w:br w:type="textWrapping"/>
        <w:t xml:space="preserve">01:47:50 – 01:48:08</w:t>
        <w:br w:type="textWrapping"/>
        <w:br w:type="textWrapping"/>
        <w:t xml:space="preserve">Что можно делать? Можно, например, говорить вот эту потрясающую фразу «не нервничай» или «расслабься», которые, конечно же, не работают, потому что рационально и эмоционально никак не воздействуют, но можно идти другим путем.</w:t>
        <w:br w:type="textWrapping"/>
        <w:br w:type="textWrapping"/>
        <w:t xml:space="preserve">01:48:07 – 01:48:36</w:t>
        <w:br w:type="textWrapping"/>
        <w:br w:type="textWrapping"/>
        <w:t xml:space="preserve">Можно использовать техники mindfulness, практики, которые помогают расширить внимание. И мы с вами это уже попробовали сделать, когда мы изучали печенье. Расширение внимания происходило за счет того, что, во-первых, мы активировали несколько каналов получения информации. Это были и глаза, это был и нос, это были и тактильные ощущения. И потом мы добавили вкус, и мы в целом расширили внимание насчет вот этого пищи.</w:t>
        <w:br w:type="textWrapping"/>
        <w:br w:type="textWrapping"/>
        <w:t xml:space="preserve">01:48:36 – 01:48:53</w:t>
        <w:br w:type="textWrapping"/>
        <w:br w:type="textWrapping"/>
        <w:t xml:space="preserve">Что еще делает mindfulness? Расширяет эмоциональные реакции. Это тоже про способность управлять нашим вниманием, когда вы замечаете, что у вас прямо сейчас только одна реакция.</w:t>
        <w:br w:type="textWrapping"/>
        <w:br w:type="textWrapping"/>
        <w:t xml:space="preserve">01:48:54 – 01:49:11</w:t>
        <w:br w:type="textWrapping"/>
        <w:br w:type="textWrapping"/>
        <w:t xml:space="preserve">раздражение или какое-то очень сильное переживание и вам кажется что больше просто в этом мире ничего не происходит и это ощущение это эмоция занимает всего вас или всю вас полностью начать</w:t>
        <w:br w:type="textWrapping"/>
        <w:br w:type="textWrapping"/>
        <w:t xml:space="preserve">01:49:11 – 01:49:40</w:t>
        <w:br w:type="textWrapping"/>
        <w:br w:type="textWrapping"/>
        <w:t xml:space="preserve">Пробовать замечать, какие ещё у меня есть ощущения, поможет вам заметить, что, оказывается, присутствует в моменте всегда не одна эмоция, а их несколько. И вот такие замечания помогают вот это суперраздутое ощущение стресса чуть его уменьшать и замечать, что есть какие-то другие чувства. Например, я ощущаю там...</w:t>
        <w:br w:type="textWrapping"/>
        <w:br w:type="textWrapping"/>
        <w:t xml:space="preserve">01:49:41 – 01:49:50</w:t>
        <w:br w:type="textWrapping"/>
        <w:br w:type="textWrapping"/>
        <w:t xml:space="preserve">Ощущаю, как обо мне кто-то заботится, или я могу подумать о том, что вообще-то сейчас...</w:t>
        <w:br w:type="textWrapping"/>
        <w:br w:type="textWrapping"/>
        <w:t xml:space="preserve">01:49:51 – 01:50:14</w:t>
        <w:br w:type="textWrapping"/>
        <w:br w:type="textWrapping"/>
        <w:t xml:space="preserve">На мне, сейчас это будет очень простой пример, поверьте, на мне какая-то приятная кофта, и я замечаю, что мне вот от неё достаточно комфортно телу. И вот даже такая минимальная... Так, Аня, у тебя включился микрофон. И просто вот такое минимальное замечание, оно помогает раз заметить, что есть какие-то другие, оказывается, эмоции у меня.</w:t>
        <w:br w:type="textWrapping"/>
        <w:br w:type="textWrapping"/>
        <w:t xml:space="preserve">01:50:15 – 01:50:36</w:t>
        <w:br w:type="textWrapping"/>
        <w:br w:type="textWrapping"/>
        <w:t xml:space="preserve">И третье – mindfulness через движение. Как раз-таки снова внимание мы замечаем, что есть скованность и напряжение. Мы можем добавить как раз-таки вот этого и движения, и снова расширить внимание, и снизить вот это ощущение напряжения.</w:t>
        <w:br w:type="textWrapping"/>
        <w:br w:type="textWrapping"/>
        <w:t xml:space="preserve">01:50:36 – 01:51:04</w:t>
        <w:br w:type="textWrapping"/>
        <w:br w:type="textWrapping"/>
        <w:t xml:space="preserve">И сейчас я конкретно пройдусь по каждому пункту, чтобы было понятно, как вообще это делать, что вообще это значит. Ну вот, например, расширить внимание. Давайте прямо сделаем прямо сейчас. Я предлагаю вам расширить внимание. Во-первых, заметьте, как вы сидите. Ничего менять не нужно, ничего не надо делать. Просто заметьте, в какой позе вы сидите. Заметьте, как ваши стопы...</w:t>
        <w:br w:type="textWrapping"/>
        <w:br w:type="textWrapping"/>
        <w:t xml:space="preserve">01:51:05 – 01:51:37</w:t>
        <w:br w:type="textWrapping"/>
        <w:br w:type="textWrapping"/>
        <w:t xml:space="preserve">Стоят на полу или не стоят, у всех по-разному. Заметьте поверхность, на которой вы сидите. Это твёрдая поверхность или достаточно мягкая поверхность. Вы опираетесь спиной или вы держите спину ровно. Заметьте ощущение одежды на вашей коже.</w:t>
        <w:br w:type="textWrapping"/>
        <w:br w:type="textWrapping"/>
        <w:t xml:space="preserve">01:51:42 – 01:52:26</w:t>
        <w:br w:type="textWrapping"/>
        <w:br w:type="textWrapping"/>
        <w:t xml:space="preserve">И также заметьте те участки вашего тела, которые не соприкасаются с одеждой, которые сейчас открыты. И попробуйте сравнить эти два разных ощущения. Заметьте, какие звуки сейчас есть вокруг вас, кроме моего голоса. Заметьте, это какой-то продолжительный звук или он прерывается, меняется. Это какой-то звуковой рисунок.</w:t>
        <w:br w:type="textWrapping"/>
        <w:br w:type="textWrapping"/>
        <w:t xml:space="preserve">01:52:30 – 01:53:09</w:t>
        <w:br w:type="textWrapping"/>
        <w:br w:type="textWrapping"/>
        <w:t xml:space="preserve">Посмотрите вокруг себя направо, налево, вверх, вниз, назад. Какие предметы вас окружают? Какого они цвета? Какой они формы? Посмотрите на окружающие предметы так, как будто вы касаетесь их глазами. Какая текстура у этих предметов? Заметьте, как вы дышите.</w:t>
        <w:br w:type="textWrapping"/>
        <w:br w:type="textWrapping"/>
        <w:t xml:space="preserve">01:53:14 – 01:53:40</w:t>
        <w:br w:type="textWrapping"/>
        <w:br w:type="textWrapping"/>
        <w:t xml:space="preserve">Возможно, в тот момент, когда вы направляете внимание на дыхание, оно слегка меняется. Это абсолютно нормально. Заметьте, вы делаете вдох через нос или через рот, а выдох вы делаете через рот или через нос. А что вам нравится делать больше – вдох или выдох?</w:t>
        <w:br w:type="textWrapping"/>
        <w:br w:type="textWrapping"/>
        <w:t xml:space="preserve">01:53:46 – 01:54:08</w:t>
        <w:br w:type="textWrapping"/>
        <w:br w:type="textWrapping"/>
        <w:t xml:space="preserve">Вот сейчас мы сделали очень простую практику, где расширили наше внимание. Мы из внимания из ноутбука отправились куда-то дальше и снова прошлись по нескольким каналам восприятия информации. Скажите, напишите в чате, пожалуйста,</w:t>
        <w:br w:type="textWrapping"/>
        <w:br w:type="textWrapping"/>
        <w:t xml:space="preserve">01:54:09 – 01:54:25</w:t>
        <w:br w:type="textWrapping"/>
        <w:br w:type="textWrapping"/>
        <w:t xml:space="preserve">Замечаете ли вы какие-то изменения после вот таких маленьких совсем практик или нет? Мне будет важно, если вы будете делиться какими-то своими впечатлениями от того, что происходит. Что мы еще можем делать, когда испытываем стресс?</w:t>
        <w:br w:type="textWrapping"/>
        <w:br w:type="textWrapping"/>
        <w:t xml:space="preserve">01:54:25 – 01:54:53</w:t>
        <w:br w:type="textWrapping"/>
        <w:br w:type="textWrapping"/>
        <w:t xml:space="preserve">мы можем добавлять движение, потому что очень часто в состоянии стресса мы как бы обездвижены, и нам важно показать своей нервной системе и своему телу, что вообще-то мы можем двигаться. Возможность двигаться – это всегда про безопасное пространство. И в зависимости от ваших возможностей это движение может быть ярко выраженным, буквально вы можете встать, походить,</w:t>
        <w:br w:type="textWrapping"/>
        <w:br w:type="textWrapping"/>
        <w:t xml:space="preserve">01:54:53 – 01:55:18</w:t>
        <w:br w:type="textWrapping"/>
        <w:br w:type="textWrapping"/>
        <w:t xml:space="preserve">Классно, если можно прям подвигаться, потянуться, размяться. Или представим, что вы сидите на встрече, и вы замечаете, что прям накапливается стресс, и вы вот ощущаете эту стрессовую реакцию. Что вы можете сделать? Вы можете пересесть или сесть так, чтобы занимать на стуле больше места. Вы можете сесть так.</w:t>
        <w:br w:type="textWrapping"/>
        <w:br w:type="textWrapping"/>
        <w:t xml:space="preserve">01:55:18 – 01:55:45</w:t>
        <w:br w:type="textWrapping"/>
        <w:br w:type="textWrapping"/>
        <w:t xml:space="preserve">так чтобы вы не на краешке сидели, а прям усесться на стуле. Если есть возможность, вы можете сменить позу. Например, вы сидели как-то, может быть, так. Тоже постарайтесь занять такую позу, которая бы занимала больше пространства. Это может быть совсем небольшое изменение. Слегка пошире поставить ноги, пошире расставить руки. Но смотрите сами, потому что</w:t>
        <w:br w:type="textWrapping"/>
        <w:br w:type="textWrapping"/>
        <w:t xml:space="preserve">01:55:45 – 01:55:58</w:t>
        <w:br w:type="textWrapping"/>
        <w:br w:type="textWrapping"/>
        <w:t xml:space="preserve">У каждого из нас разные представления о безопасной позе и о в принципе безопасности. И для кого-то вот это моё предложение –</w:t>
        <w:br w:type="textWrapping"/>
        <w:br w:type="textWrapping"/>
        <w:t xml:space="preserve">01:55:58 – 01:56:26</w:t>
        <w:br w:type="textWrapping"/>
        <w:br w:type="textWrapping"/>
        <w:t xml:space="preserve">пошире поставить ноги и как-то расставить руки, может ощущаться не очень комфортно. Тогда вы этого не делайте и ищите что-то своё. Может быть, вам будет легче, если вы сядете боком или на какое-то время отведёте взгляд от экрана. Вы можете всегда себе такое позволять. Вот какие-то такие малейшие движения, они просто дают сигнал, что есть свобода к действию.</w:t>
        <w:br w:type="textWrapping"/>
        <w:br w:type="textWrapping"/>
        <w:t xml:space="preserve">01:56:27 – 01:56:52</w:t>
        <w:br w:type="textWrapping"/>
        <w:br w:type="textWrapping"/>
        <w:t xml:space="preserve">Поэтому это всегда лучше использовать, либо это какие-то минимальные движения, пошевелить пальцами рук, пальцами ног, слегка поперекатываться, и можно, например, как-то чуть более активно подышать, просто чтобы заметить, что вы дышите. И третье, наверное, самое сложное, но все-таки это та часть, которая тоже учит mindfulness, мы умеем</w:t>
        <w:br w:type="textWrapping"/>
        <w:br w:type="textWrapping"/>
        <w:t xml:space="preserve">01:56:52 – 01:57:02</w:t>
        <w:br w:type="textWrapping"/>
        <w:br w:type="textWrapping"/>
        <w:t xml:space="preserve">учимся работать не только с нашим вниманием, но и с нашими эмоциями. И, естественно, во время стресса превалирует какая-то</w:t>
        <w:br w:type="textWrapping"/>
        <w:br w:type="textWrapping"/>
        <w:t xml:space="preserve">01:57:02 – 01:57:22</w:t>
        <w:br w:type="textWrapping"/>
        <w:br w:type="textWrapping"/>
        <w:t xml:space="preserve">сильная негативная эмоция, вот здесь есть примеры, страх, злость, раздражение, зависть. И здесь нам может помочь добавление тёплого спектра по отношению к себе и к другим, потому что иногда стресс, правда, вызван не какими-то</w:t>
        <w:br w:type="textWrapping"/>
        <w:br w:type="textWrapping"/>
        <w:t xml:space="preserve">01:57:23 – 01:57:46</w:t>
        <w:br w:type="textWrapping"/>
        <w:br w:type="textWrapping"/>
        <w:t xml:space="preserve">сильными внешними событиями, а он вызван каким-то нашим внутренним примером, вот как я приводила пример с фестивалями. Или же, не поверите, но синдром самозванца – это тоже выражение стресса. И иногда, я не говорю, что всегда, иногда для того, чтобы…</w:t>
        <w:br w:type="textWrapping"/>
        <w:br w:type="textWrapping"/>
        <w:t xml:space="preserve">01:57:46 – 01:58:06</w:t>
        <w:br w:type="textWrapping"/>
        <w:br w:type="textWrapping"/>
        <w:t xml:space="preserve">Снизить такое сильное ощущение, такую сильную реакцию этого синдрома нужно не убеждать себя, что со мной всё хорошо, или не бежать делать ещё один проект, а нужно позаботиться о себе, о себе.</w:t>
        <w:br w:type="textWrapping"/>
        <w:br w:type="textWrapping"/>
        <w:t xml:space="preserve">01:58:06 – 01:58:35</w:t>
        <w:br w:type="textWrapping"/>
        <w:br w:type="textWrapping"/>
        <w:t xml:space="preserve">подумать о своем эмоциональном состоянии и постараться снизить количество стресса, потому что не в стрессе, в таком более спокойном состоянии к нам и мысли, и эмоции приходят другие. И в том числе mindfulness учит как раз-таки развивать добрый и теплый положительный настрой по отношению к себе, то есть уметь себе сопереживать,</w:t>
        <w:br w:type="textWrapping"/>
        <w:br w:type="textWrapping"/>
        <w:t xml:space="preserve">01:58:35 – 01:58:56</w:t>
        <w:br w:type="textWrapping"/>
        <w:br w:type="textWrapping"/>
        <w:t xml:space="preserve">сострадать, уметь себя поддерживать, уметь с теплотой относиться к тем моментам, когда было сложно и чего-то не получилось, потому что люди, которые работают в креативе, конечно, чуть ли не ежедневно сталкиваются с разным</w:t>
        <w:br w:type="textWrapping"/>
        <w:br w:type="textWrapping"/>
        <w:t xml:space="preserve">01:58:57 – 01:59:21</w:t>
        <w:br w:type="textWrapping"/>
        <w:br w:type="textWrapping"/>
        <w:t xml:space="preserve">стилем комментариев, и очень часто эти комментарии или какой-то фидбэк на нашу работу, он воспринимается как будто бы фидбэк прям на нас. И я считаю очень важным навыком уметь поддерживать самих себя, особенно если мы воспринимаем это как действительно рабочий инструмент,</w:t>
        <w:br w:type="textWrapping"/>
        <w:br w:type="textWrapping"/>
        <w:t xml:space="preserve">01:59:22 – 01:59:37</w:t>
        <w:br w:type="textWrapping"/>
        <w:br w:type="textWrapping"/>
        <w:t xml:space="preserve">снижение количества стресса. И делаем мы это не потому, что мы там нежные или потому, что там еще почему-то, а мы можем это привести к абсолютно рациональному объяснению. Потому что если мы будем в стрессе,</w:t>
        <w:br w:type="textWrapping"/>
        <w:br w:type="textWrapping"/>
        <w:t xml:space="preserve">01:59:38 – 02:00:05</w:t>
        <w:br w:type="textWrapping"/>
        <w:br w:type="textWrapping"/>
        <w:t xml:space="preserve">Мы не будем перформить, никакой креативности от нас не будет. Поэтому я предлагаю использовать все способы для того, чтобы саморегулироваться, поддерживать нервную систему и поддерживать нас самих. Я это еще и называю «защищать свою креативность», потому что если это не сделаете вы, то это не сделает никто другой. И у каждого пусть будут свои способы, я уверена,</w:t>
        <w:br w:type="textWrapping"/>
        <w:br w:type="textWrapping"/>
        <w:t xml:space="preserve">02:00:05 – 02:00:14</w:t>
        <w:br w:type="textWrapping"/>
        <w:br w:type="textWrapping"/>
        <w:t xml:space="preserve">Я предлагаю вам познакомить вас с несколькими, вы уж потом сами решите, что вам больше подходит и что вы хотели бы забрать.</w:t>
        <w:br w:type="textWrapping"/>
        <w:br w:type="textWrapping"/>
        <w:t xml:space="preserve">02:00:14 – 02:00:38</w:t>
        <w:br w:type="textWrapping"/>
        <w:br w:type="textWrapping"/>
        <w:t xml:space="preserve">И, конечно же, вот эту ненапряженность можно возвращать в течение дня, потому что не сработает, если мы только в субботу и воскресенье будем отдыхать, а с понедельника по пятницу будем находиться вот в этом невероятном стрессе, а в субботу и воскресенье такие стресс забыт. Нет, это работает, если мы в течение дня замечаем, в каком мы находимся состоянии, вот в таком состоянии,</w:t>
        <w:br w:type="textWrapping"/>
        <w:br w:type="textWrapping"/>
        <w:t xml:space="preserve">02:00:39 – 02:01:00</w:t>
        <w:br w:type="textWrapping"/>
        <w:br w:type="textWrapping"/>
        <w:t xml:space="preserve">или в каком-то более ближе к такому, более ненапряжённому. Мы можем добавлять того самого расслабления, не боясь, что это лень или что-то такое, что нас вырубит, и мы больше ничего делать не будем. Как можно добавлять расслабление в течение дня?</w:t>
        <w:br w:type="textWrapping"/>
        <w:br w:type="textWrapping"/>
        <w:t xml:space="preserve">02:01:01 – 02:01:18</w:t>
        <w:br w:type="textWrapping"/>
        <w:br w:type="textWrapping"/>
        <w:t xml:space="preserve">С помощью тела это можно делать. Например, просто обращать внимание на вот эти самые частые точки скопления стресса. Это плечи, это живот, это скулы, то есть сжатые зубы, это брови и лоб –</w:t>
        <w:br w:type="textWrapping"/>
        <w:br w:type="textWrapping"/>
        <w:t xml:space="preserve">02:01:18 – 02:01:35</w:t>
        <w:br w:type="textWrapping"/>
        <w:br w:type="textWrapping"/>
        <w:t xml:space="preserve">какое тоже здесь может быть напряжение. Даже если вы просто обратите внимание и опустите брови, и опустите плечи, и позволите своему животу слегка выкатиться вперед, вы уже поможете своему телу не удерживать это постоянное сильное напряжение.</w:t>
        <w:br w:type="textWrapping"/>
        <w:br w:type="textWrapping"/>
        <w:t xml:space="preserve">02:01:37 – 02:01:58</w:t>
        <w:br w:type="textWrapping"/>
        <w:br w:type="textWrapping"/>
        <w:t xml:space="preserve">Дыхание. Если вы всего лишь одну минуту последите за своим дыханием или сделаете дыхание под счет, это поможет активизировать парасимпатическую нервную систему. Парасимпатическая нервная система у нас отвечает за расслабление. Стресс – симпатическая нервная система –</w:t>
        <w:br w:type="textWrapping"/>
        <w:br w:type="textWrapping"/>
        <w:t xml:space="preserve">02:01:58 – 02:02:27</w:t>
        <w:br w:type="textWrapping"/>
        <w:br w:type="textWrapping"/>
        <w:t xml:space="preserve">Парасимпатическая нервная система как раз-таки помогает выйти из состояния стресса. Одна минута наблюдения за каждым вдохом, выдохом. Заметили, что отвлеклись – вернулись. Заметили, что отвлеклись – вернулись. При этом сохраняя как раз-таки вот этот теплый настрой. Не то, что вы ругаете себя за то, что вы отвлекаетесь, а вы каждый раз хвалите себя за то, что вы заметили, если вы отвлеклись.</w:t>
        <w:br w:type="textWrapping"/>
        <w:br w:type="textWrapping"/>
        <w:t xml:space="preserve">02:02:28 – 02:02:54</w:t>
        <w:br w:type="textWrapping"/>
        <w:br w:type="textWrapping"/>
        <w:t xml:space="preserve">И третье, что вы можете самое простое сделать, это делать паузы в течение дня. Вы можете делать паузу между сменой деятельности, вы можете делать паузу даже в разговоре. Иногда бывают долгие переговоры, и вы буквально можете сказать «слушай» или «слушайте». Давайте минуту помолчим, и вот за эту минуту, когда у вас немножко вот…</w:t>
        <w:br w:type="textWrapping"/>
        <w:br w:type="textWrapping"/>
        <w:t xml:space="preserve">02:02:54 – 02:03:20</w:t>
        <w:br w:type="textWrapping"/>
        <w:br w:type="textWrapping"/>
        <w:t xml:space="preserve">отключится это постоянное получение информации, немножечко отдохнет ваша нервная система. Но мы вот это все, вот мы об этом сейчас поговорили, а дальше на протяжении курса мы будем пробовать включать это в рабочий процесс, и вы посмотрите, как незаметно это может интегрироваться на примере курса. И может быть у вас появится какая-то новая привычка –</w:t>
        <w:br w:type="textWrapping"/>
        <w:br w:type="textWrapping"/>
        <w:t xml:space="preserve">02:03:20 – 02:03:36</w:t>
        <w:br w:type="textWrapping"/>
        <w:br w:type="textWrapping"/>
        <w:t xml:space="preserve">которая вам поможет чувствовать себя лучше в течение дней. Мы подходим к концу, и я вам напомню, что у каждого из вас есть индивидуальная mindfulness-сессия, с которой вы</w:t>
        <w:br w:type="textWrapping"/>
        <w:br w:type="textWrapping"/>
        <w:t xml:space="preserve">02:03:36 – 02:03:57</w:t>
        <w:br w:type="textWrapping"/>
        <w:br w:type="textWrapping"/>
        <w:t xml:space="preserve">с которой вы можете прийти ко мне. Запросы могут быть самые разные, начиная от «хочу научиться медитировать» или «я пробовал, у меня получилось» или «не получилось», до «я не могу сосредоточиться» или «я часто ощущаю тревожность» или «я ощущаю вечную спешку и фома».</w:t>
        <w:br w:type="textWrapping"/>
        <w:br w:type="textWrapping"/>
        <w:t xml:space="preserve">02:03:56 – 02:04:23</w:t>
        <w:br w:type="textWrapping"/>
        <w:br w:type="textWrapping"/>
        <w:t xml:space="preserve">«Я хочу расслабиться» или «Я не могу расслабиться» или любой другой запрос, и если вам кажется, что он сформулирован как-то криво, косо, пожалуйста, не стесняйтесь, напишите мне, и мы разберемся, что для вас может быть подходящего. Готовиться к сессии никак не надо, мы обсудим ваш запрос, мы попробуем найти практику под ваш запрос,</w:t>
        <w:br w:type="textWrapping"/>
        <w:br w:type="textWrapping"/>
        <w:t xml:space="preserve">02:04:24 – 02:04:50</w:t>
        <w:br w:type="textWrapping"/>
        <w:br w:type="textWrapping"/>
        <w:t xml:space="preserve">Сразу эту практику сделаем, оценим эффект, либо как-то скорректируем, либо подберем что-то другое. В общем, я познакомлю вас с каким-то, наверное, может быть, незнакомым для вас инструментом, как можно либо возвращать внимание, либо удерживать внимание, либо с помощью внимания работать со стрессом и чувствовать себя удобнее, приятнее, комфортнее. На этом все.</w:t>
        <w:br w:type="textWrapping"/>
        <w:br w:type="textWrapping"/>
        <w:t xml:space="preserve">02:04:50 – 02:05:20</w:t>
        <w:br w:type="textWrapping"/>
        <w:br w:type="textWrapping"/>
        <w:t xml:space="preserve">Я прекращаю шеринг презентации и еще раз у вас спрошу, как вы сейчас? У кого есть возможность, включайте, пожалуйста, камеры. Можете написать, можете ответить голосом, как ваше состояние. Супер, 9, 7, 10, 7, 9, 10.</w:t>
        <w:br w:type="textWrapping"/>
        <w:br w:type="textWrapping"/>
        <w:t xml:space="preserve">02:05:20 – 02:05:38</w:t>
        <w:br w:type="textWrapping"/>
        <w:br w:type="textWrapping"/>
        <w:t xml:space="preserve">Понимаю тех, кто устал, уже конец рабочего дня и достаточно долгое у нас было занятие, мы с вами задержались. Если у вас есть какие-то вопросы, вы можете задать и написать их сейчас, либо написать мне, и я на них отвечу. А сейчас я очень попрошу</w:t>
        <w:br w:type="textWrapping"/>
        <w:br w:type="textWrapping"/>
        <w:t xml:space="preserve">02:05:38 – 02:06:05</w:t>
        <w:br w:type="textWrapping"/>
        <w:br w:type="textWrapping"/>
        <w:t xml:space="preserve">включить камеру, все, у кого есть такая возможность, чтобы мы с вами сделали фотографию. Это будет нашей традицией. Каждое занятие мы будем делать фотографию в конце. Поверьте, потом вы будете рады, что мы сделали эти фотки. И это такое будет, знаете, физическое доказательство, что еще одна лекция пришла, и вы на ней были. Так, надеюсь, что все, кто хотел включить камеру, включил. Я делаю фото.</w:t>
        <w:br w:type="textWrapping"/>
        <w:br w:type="textWrapping"/>
        <w:t xml:space="preserve">02:06:07 – 02:06:34</w:t>
        <w:br w:type="textWrapping"/>
        <w:br w:type="textWrapping"/>
        <w:t xml:space="preserve">Фото сделано. Вижу, люди еще включают камеры. Сейчас сделаем еще одну фоточку. Спасибо, что присоединились. И супер, класс. Я вижу, что кто-то что-то хотел в конце сказать, где-то я видела сообщение. Денис, может быть, это ты был? Это я был, да, Лен. Прочитай, потом я скажу тогда. А, нет-нет, тебе слово.</w:t>
        <w:br w:type="textWrapping"/>
        <w:br w:type="textWrapping"/>
        <w:t xml:space="preserve">02:06:35 – 02:07:01</w:t>
        <w:br w:type="textWrapping"/>
        <w:br w:type="textWrapping"/>
        <w:t xml:space="preserve">Класс. Я хотел сказать очень простую вещь. Если вам интересно то, о чем Лена рассказывает, я лично считаю это суперполезным и суперинтересным. Поэтому у нас даже с Леной есть отдельный курс, который называется «Фокус». Если вам будет интересно более подробно узнать, я не помню, сколько у нас, 6 или 8 лекций отдельных. На этом курсе, на методе у вас будет 2 или 3 лекции.</w:t>
        <w:br w:type="textWrapping"/>
        <w:br w:type="textWrapping"/>
        <w:t xml:space="preserve">02:07:02 – 02:07:14</w:t>
        <w:br w:type="textWrapping"/>
        <w:br w:type="textWrapping"/>
        <w:t xml:space="preserve">Там отдельный курс про то, как сфокусироваться и как работать со своим вниманием. Если интересно, пишите, мы вам расскажем, как его можно получить. Спасибо, Денис.</w:t>
        <w:br w:type="textWrapping"/>
        <w:br w:type="textWrapping"/>
        <w:t xml:space="preserve">02:07:15 – 02:07:39</w:t>
        <w:br w:type="textWrapping"/>
        <w:br w:type="textWrapping"/>
        <w:t xml:space="preserve">Предлагаю заканчивать нашу встречу. Я очень рада, что мы познакомились. Спасибо вам большое, что вы были так вовлечены. Спасибо за ваши вопросы, за выполнение всех практик. Желаю вам отдохнуть. Хорошей недели и увидимся в субботу. Пока. Спасибо большое всем. И пока. До свидания всем. До свидания.</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