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2018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Modernize tech system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better user experience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inventory visibility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training and tasking time for associates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Unlock omni channels and additional order fulfillment capabilities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Phase 1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Remove green screen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New modern UI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New Store inventory management System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New mobile tools and app for associates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Phase 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Curbside Pickup and locker self pickup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Self Checkout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Phase Now - late 2023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Developing an omni channel platform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a world class customer loyalty service to provide a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a better more effective customer communication tools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Lowe’s Mission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Together, deliver the right home improvement projects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Become a leader in home improvement retail technology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 how we shop, build homes and improve our communities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Charlotte TECH Hub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2022 Intern Update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Internship this summer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Computer Science, Data Science, User Experience and etc..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Lowe's career site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Lowe’s Launchpad - Career Site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Entry-Level Opportunities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week orientation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 week tech training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Rotation 1 - 8 months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Rotation 2 - 8 months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 Placement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Lowe’s Employment Benefits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Dental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Vision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401k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