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70" w:rsidRPr="00201570" w:rsidRDefault="00201570" w:rsidP="00201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Lab – Nursery Rhymes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Sometimes we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don’t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want an /exact/ copy of statements, but we want something very similar. We still use methods to reuse code, but we add </w:t>
      </w:r>
      <w:r w:rsidRPr="0020157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parameters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the methods so that we can pass pieces of information to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be used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. We will practice this in this lab.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If you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haven’t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noticed, many nursery rhymes are a tad repetitive. We are going to write code to produce a few popular nursery rhymes. However, even though the rhymes are repetitive, we are going to make sure our code is not. Yay!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You are to complete the three methods provided</w:t>
      </w:r>
    </w:p>
    <w:p w:rsidR="00201570" w:rsidRPr="00201570" w:rsidRDefault="00201570" w:rsidP="00201570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You should invoke each of the methods (farm, monkeys, and </w:t>
      </w:r>
      <w:proofErr w:type="spell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hickory_dickory</w:t>
      </w:r>
      <w:proofErr w:type="spell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) one more time, with new parameters</w:t>
      </w:r>
    </w:p>
    <w:p w:rsidR="00201570" w:rsidRPr="00201570" w:rsidRDefault="00201570" w:rsidP="00201570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Write the new methods described below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public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class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NurseryRhymes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{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public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static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void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{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farm(</w:t>
      </w:r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</w:t>
      </w:r>
      <w:proofErr w:type="spellStart"/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cow"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"moo</w:t>
      </w:r>
      <w:proofErr w:type="spellEnd"/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farm(</w:t>
      </w:r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</w:t>
      </w:r>
      <w:proofErr w:type="spellStart"/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duck"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"quack</w:t>
      </w:r>
      <w:proofErr w:type="spellEnd"/>
      <w:r w:rsidRPr="00201570">
        <w:rPr>
          <w:rFonts w:ascii="Courier New" w:eastAsia="Times New Roman" w:hAnsi="Courier New" w:cs="Courier New"/>
          <w:color w:val="00CB00"/>
          <w:sz w:val="20"/>
          <w:szCs w:val="20"/>
        </w:rPr>
        <w:t>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01570" w:rsidRPr="00201570" w:rsidRDefault="00201570" w:rsidP="002015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//TODO: add another animal to the farm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monkeys(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10);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monkeys(9);</w:t>
      </w:r>
    </w:p>
    <w:p w:rsidR="00201570" w:rsidRPr="00201570" w:rsidRDefault="00201570" w:rsidP="002015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//TODO: remove a monkey from the bed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hickory_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hickory_dickory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:rsidR="00201570" w:rsidRPr="00201570" w:rsidRDefault="00201570" w:rsidP="002015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//TODO: make the clock strike three here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//TODO: call your new methods here (you must write them first!)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}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public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static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void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farm(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String animal, String sound)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{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//TODO: write your code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}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public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static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void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monkeys(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int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{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//TODO: write your code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}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public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static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void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hickory_dickory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01570">
        <w:rPr>
          <w:rFonts w:ascii="Courier New" w:eastAsia="Times New Roman" w:hAnsi="Courier New" w:cs="Courier New"/>
          <w:color w:val="941EDF"/>
          <w:sz w:val="20"/>
          <w:szCs w:val="20"/>
        </w:rPr>
        <w:t>int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{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//TODO: write your code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  }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   //TODO: add your new methods here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01570" w:rsidRPr="00201570" w:rsidRDefault="00201570" w:rsidP="002015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Your new methods should be:</w:t>
      </w:r>
    </w:p>
    <w:p w:rsidR="00201570" w:rsidRPr="00201570" w:rsidRDefault="00201570" w:rsidP="00201570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a method called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milk</w:t>
      </w:r>
    </w:p>
    <w:p w:rsidR="00201570" w:rsidRPr="00201570" w:rsidRDefault="00201570" w:rsidP="0020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method should take an integer parameter that represents the number of bottles on the wall.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i.e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. If the call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milk(99)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was made, the results should be: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bottles of milk on the wall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bottles of milk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Take one down and pass it around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98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bottles of milk on the wall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a method called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hokey_pokey</w:t>
      </w:r>
      <w:proofErr w:type="spellEnd"/>
    </w:p>
    <w:p w:rsidR="00201570" w:rsidRPr="00201570" w:rsidRDefault="00201570" w:rsidP="0020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method should take a String parameter that represents a part of the body.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i.e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. If the call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hokey_pokey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(“booty”)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made, the result should be: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You put your booty in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You put your booty out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You put your booty in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shake it all about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You do the Hokey Pokey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turn yourself about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That’s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it’s all about!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a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  method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 called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bingo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The method should take a String parameter that represents the “bingo” part of the song. i.e. If the call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bingo(“(clap)-I-N-G-O”) 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is made, the result should be: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There was a farmer who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dog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Bingo was his name-o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clap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)-I-N-G-O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clap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)-I-N-G-O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clap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)-I-N-G-O</w:t>
      </w:r>
    </w:p>
    <w:p w:rsidR="00201570" w:rsidRPr="00201570" w:rsidRDefault="00201570" w:rsidP="0020157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Bingo was his name-o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a method called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frogs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01570" w:rsidRPr="00201570" w:rsidRDefault="00201570" w:rsidP="0020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method should take an integer parameter that represents the number of speckled frogs sitting on the log.  </w:t>
      </w:r>
      <w:proofErr w:type="gramStart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i.e</w:t>
      </w:r>
      <w:proofErr w:type="gramEnd"/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. If the call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000000"/>
          <w:sz w:val="24"/>
          <w:szCs w:val="24"/>
        </w:rPr>
        <w:t>frogs(3)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t>is made, the result should be:</w:t>
      </w: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speckled frogs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speckled log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eating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delicious bugs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, yum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jumped into the pool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nice and cool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2 little speckled frogs!</w:t>
      </w:r>
    </w:p>
    <w:p w:rsidR="00201570" w:rsidRPr="00201570" w:rsidRDefault="00201570" w:rsidP="0020157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ribbit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, ribbit</w:t>
      </w:r>
    </w:p>
    <w:p w:rsid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01570" w:rsidRPr="00201570" w:rsidRDefault="00201570" w:rsidP="0020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7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Sample output:</w:t>
      </w:r>
    </w:p>
    <w:p w:rsidR="00867BCA" w:rsidRDefault="00201570" w:rsidP="00201570"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MacDonald had a farm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-o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 on that farm he had a cow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-o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 moo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moo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 moo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moo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Here a moo, there a moo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Everywhere a moo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moo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MacDonald had a farm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MacDonald had a farm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-o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And on that farm he had a duck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-o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 quack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quack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 quack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quack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Here a quack, there a quack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Everywhere a quack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quack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MacDonald had a farm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-e-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little monkeys jumping on the bed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fell off and bumped his head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Mama called the doctor, and the doctor said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"No more monkeys jumping on the bed!"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</w:t>
      </w:r>
      <w:proofErr w:type="gramEnd"/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</w:t>
      </w:r>
      <w:r w:rsidRPr="00201570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monkeys jumping on the bed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fell off and bumped his head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Mama called the doctor, and the doctor said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"No more monkeys jumping on the bed!"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Hickory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proofErr w:type="gram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 ran up the clock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The clock struck 1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mouse ran down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Hickory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Hickory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mouse ran up the clock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The clock struck 2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mouse ran down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1570">
        <w:rPr>
          <w:rFonts w:ascii="CSD12" w:eastAsia="Times New Roman" w:hAnsi="CSD12" w:cs="Times New Roman"/>
          <w:color w:val="0000FF"/>
          <w:sz w:val="20"/>
          <w:szCs w:val="20"/>
        </w:rPr>
        <w:t xml:space="preserve">     </w:t>
      </w:r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Hickory </w:t>
      </w:r>
      <w:proofErr w:type="spellStart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>dickory</w:t>
      </w:r>
      <w:proofErr w:type="spellEnd"/>
      <w:r w:rsidRPr="00201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</w:t>
      </w:r>
    </w:p>
    <w:sectPr w:rsidR="008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4119"/>
    <w:multiLevelType w:val="multilevel"/>
    <w:tmpl w:val="21C4D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D392F"/>
    <w:multiLevelType w:val="multilevel"/>
    <w:tmpl w:val="0ED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0534D"/>
    <w:multiLevelType w:val="multilevel"/>
    <w:tmpl w:val="E22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06E89"/>
    <w:multiLevelType w:val="multilevel"/>
    <w:tmpl w:val="B8842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95D6B"/>
    <w:multiLevelType w:val="multilevel"/>
    <w:tmpl w:val="2F5AD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70"/>
    <w:rsid w:val="00201570"/>
    <w:rsid w:val="008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4C8B"/>
  <w15:chartTrackingRefBased/>
  <w15:docId w15:val="{C4F4BE68-9037-4290-A66B-76B518B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FRHSD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Carbonaro</dc:creator>
  <cp:keywords/>
  <dc:description/>
  <cp:lastModifiedBy>Michael Carbonaro</cp:lastModifiedBy>
  <cp:revision>1</cp:revision>
  <dcterms:created xsi:type="dcterms:W3CDTF">2019-09-09T02:14:00Z</dcterms:created>
  <dcterms:modified xsi:type="dcterms:W3CDTF">2019-09-09T02:16:00Z</dcterms:modified>
</cp:coreProperties>
</file>