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760BC" w14:textId="4FCFDFAA" w:rsidR="00EB73BC" w:rsidRDefault="0060418E">
      <w:r>
        <w:rPr>
          <w:noProof/>
        </w:rPr>
        <w:drawing>
          <wp:inline distT="0" distB="0" distL="0" distR="0" wp14:anchorId="74C4667B" wp14:editId="6848EAD5">
            <wp:extent cx="5943600" cy="3859530"/>
            <wp:effectExtent l="0" t="0" r="0" b="1270"/>
            <wp:docPr id="127261854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18549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68A">
        <w:rPr>
          <w:noProof/>
        </w:rPr>
        <w:drawing>
          <wp:inline distT="0" distB="0" distL="0" distR="0" wp14:anchorId="283B716A" wp14:editId="407BA3FF">
            <wp:extent cx="5943600" cy="3859530"/>
            <wp:effectExtent l="0" t="0" r="0" b="1270"/>
            <wp:docPr id="32803868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38685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68A">
        <w:rPr>
          <w:noProof/>
        </w:rPr>
        <w:lastRenderedPageBreak/>
        <w:drawing>
          <wp:inline distT="0" distB="0" distL="0" distR="0" wp14:anchorId="4861766D" wp14:editId="27E222BF">
            <wp:extent cx="5943600" cy="3859530"/>
            <wp:effectExtent l="0" t="0" r="0" b="1270"/>
            <wp:docPr id="190019824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98240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0839" w14:textId="77777777" w:rsidR="002A168A" w:rsidRDefault="002A168A"/>
    <w:p w14:paraId="4A3CB21A" w14:textId="1CB2F8BC" w:rsidR="002A168A" w:rsidRDefault="0060418E">
      <w:r>
        <w:rPr>
          <w:noProof/>
        </w:rPr>
        <w:drawing>
          <wp:inline distT="0" distB="0" distL="0" distR="0" wp14:anchorId="5519371A" wp14:editId="6441E3DB">
            <wp:extent cx="5943600" cy="3859530"/>
            <wp:effectExtent l="0" t="0" r="0" b="1270"/>
            <wp:docPr id="202664868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48689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168A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B3E63" w14:textId="77777777" w:rsidR="00BF5FBD" w:rsidRDefault="00BF5FBD" w:rsidP="002A168A">
      <w:r>
        <w:separator/>
      </w:r>
    </w:p>
  </w:endnote>
  <w:endnote w:type="continuationSeparator" w:id="0">
    <w:p w14:paraId="794CC2D6" w14:textId="77777777" w:rsidR="00BF5FBD" w:rsidRDefault="00BF5FBD" w:rsidP="002A1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3E39E" w14:textId="77777777" w:rsidR="00BF5FBD" w:rsidRDefault="00BF5FBD" w:rsidP="002A168A">
      <w:r>
        <w:separator/>
      </w:r>
    </w:p>
  </w:footnote>
  <w:footnote w:type="continuationSeparator" w:id="0">
    <w:p w14:paraId="0693B828" w14:textId="77777777" w:rsidR="00BF5FBD" w:rsidRDefault="00BF5FBD" w:rsidP="002A16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BFCF3" w14:textId="1A17B33E" w:rsidR="004E76CE" w:rsidRDefault="004E76CE">
    <w:pPr>
      <w:pStyle w:val="Header"/>
    </w:pPr>
    <w:proofErr w:type="spellStart"/>
    <w:proofErr w:type="gramStart"/>
    <w:r>
      <w:t>E.Diaz</w:t>
    </w:r>
    <w:proofErr w:type="spellEnd"/>
    <w:proofErr w:type="gramEnd"/>
    <w:r>
      <w:t xml:space="preserve"> Mod 4.2 MySQL </w:t>
    </w:r>
    <w:r>
      <w:tab/>
    </w:r>
    <w:r>
      <w:tab/>
      <w:t>April 12, 2024</w:t>
    </w:r>
    <w:r w:rsidR="0060418E">
      <w:t>`</w:t>
    </w:r>
  </w:p>
  <w:p w14:paraId="34950489" w14:textId="77777777" w:rsidR="002A168A" w:rsidRDefault="002A168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68A"/>
    <w:rsid w:val="002A168A"/>
    <w:rsid w:val="0047612B"/>
    <w:rsid w:val="004E76CE"/>
    <w:rsid w:val="0060418E"/>
    <w:rsid w:val="00736EEC"/>
    <w:rsid w:val="00774316"/>
    <w:rsid w:val="00BF5FBD"/>
    <w:rsid w:val="00EB73BC"/>
    <w:rsid w:val="00F92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4B1ADF"/>
  <w15:chartTrackingRefBased/>
  <w15:docId w15:val="{B8EB70FA-1671-0A4F-BAA3-4273CB8CC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16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16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16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6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16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68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68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68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68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6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16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16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6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16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6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6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6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6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168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1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168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16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168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16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16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16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16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16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168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A168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168A"/>
  </w:style>
  <w:style w:type="paragraph" w:styleId="Footer">
    <w:name w:val="footer"/>
    <w:basedOn w:val="Normal"/>
    <w:link w:val="FooterChar"/>
    <w:uiPriority w:val="99"/>
    <w:unhideWhenUsed/>
    <w:rsid w:val="002A16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16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Diaz</dc:creator>
  <cp:keywords/>
  <dc:description/>
  <cp:lastModifiedBy>Emmanuel Diaz</cp:lastModifiedBy>
  <cp:revision>3</cp:revision>
  <dcterms:created xsi:type="dcterms:W3CDTF">2024-04-13T01:31:00Z</dcterms:created>
  <dcterms:modified xsi:type="dcterms:W3CDTF">2024-04-13T01:46:00Z</dcterms:modified>
</cp:coreProperties>
</file>