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Titre: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Scénario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Résultat 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 de vérification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