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A8EF0C" w14:textId="49F97676" w:rsidR="00604D59" w:rsidRDefault="00604D59">
      <w:proofErr w:type="spellStart"/>
      <w:r>
        <w:t>JavaMail</w:t>
      </w:r>
      <w:proofErr w:type="spellEnd"/>
      <w:r>
        <w:t xml:space="preserve"> API</w:t>
      </w:r>
    </w:p>
    <w:p w14:paraId="3157F712" w14:textId="74B4D053" w:rsidR="009B306B" w:rsidRDefault="00604D59">
      <w:hyperlink r:id="rId4" w:history="1">
        <w:r w:rsidR="0031465D">
          <w:rPr>
            <w:rStyle w:val="Hyperlink"/>
          </w:rPr>
          <w:t>https://blog.eduonix.com/java-programming-2/learn-use-java-mail-api-send-receive-emails/</w:t>
        </w:r>
      </w:hyperlink>
    </w:p>
    <w:p w14:paraId="7142BF06" w14:textId="28A73022" w:rsidR="0031465D" w:rsidRDefault="0031465D"/>
    <w:p w14:paraId="30EE5202" w14:textId="02426F54" w:rsidR="0031465D" w:rsidRDefault="0031465D"/>
    <w:p w14:paraId="49B5908E" w14:textId="5FD20C17" w:rsidR="00604D59" w:rsidRDefault="00604D59"/>
    <w:p w14:paraId="1826ADBE" w14:textId="1EE40E45" w:rsidR="00604D59" w:rsidRDefault="00604D59"/>
    <w:p w14:paraId="2E04220B" w14:textId="6F9AC394" w:rsidR="00604D59" w:rsidRDefault="00604D59"/>
    <w:p w14:paraId="1F4DFED3" w14:textId="77777777" w:rsidR="00604D59" w:rsidRDefault="00604D59"/>
    <w:p w14:paraId="602DC374" w14:textId="5E85559C" w:rsidR="00604D59" w:rsidRDefault="00604D59">
      <w:r>
        <w:t>Database Management</w:t>
      </w:r>
    </w:p>
    <w:p w14:paraId="3C323609" w14:textId="772BA125" w:rsidR="00604D59" w:rsidRDefault="00604D59">
      <w:hyperlink r:id="rId5" w:history="1">
        <w:r>
          <w:rPr>
            <w:rStyle w:val="Hyperlink"/>
          </w:rPr>
          <w:t>https://www.ntu.edu.sg/home/ehchua/programming/java/JDBC_Basic.html</w:t>
        </w:r>
      </w:hyperlink>
    </w:p>
    <w:sectPr w:rsidR="00604D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65D"/>
    <w:rsid w:val="0031465D"/>
    <w:rsid w:val="00604D59"/>
    <w:rsid w:val="009B3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2D920"/>
  <w15:chartTrackingRefBased/>
  <w15:docId w15:val="{6420AFAA-C67D-436E-8DED-98C1FECBE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1465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ntu.edu.sg/home/ehchua/programming/java/JDBC_Basic.html" TargetMode="External"/><Relationship Id="rId4" Type="http://schemas.openxmlformats.org/officeDocument/2006/relationships/hyperlink" Target="https://blog.eduonix.com/java-programming-2/learn-use-java-mail-api-send-receive-email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Medina</dc:creator>
  <cp:keywords/>
  <dc:description/>
  <cp:lastModifiedBy>Chris Medina</cp:lastModifiedBy>
  <cp:revision>2</cp:revision>
  <dcterms:created xsi:type="dcterms:W3CDTF">2020-06-18T19:53:00Z</dcterms:created>
  <dcterms:modified xsi:type="dcterms:W3CDTF">2020-06-18T20:40:00Z</dcterms:modified>
</cp:coreProperties>
</file>