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59" w:rsidRDefault="00921A7D">
      <w:r>
        <w:t>5 Items</w:t>
      </w:r>
    </w:p>
    <w:p w:rsidR="00E7635E" w:rsidRDefault="00E7635E" w:rsidP="00E7635E">
      <w:r>
        <w:t>Necklace –First Item. Helps you defend against the demons, able to shoot them, or stomp on them</w:t>
      </w:r>
    </w:p>
    <w:p w:rsidR="00921A7D" w:rsidRDefault="00E7635E">
      <w:r>
        <w:t xml:space="preserve">Voodoo Doll – Second Item, gives you super human </w:t>
      </w:r>
      <w:r>
        <w:t>strength. Jump</w:t>
      </w:r>
      <w:r>
        <w:t xml:space="preserve"> higher.</w:t>
      </w:r>
    </w:p>
    <w:p w:rsidR="00E7635E" w:rsidRDefault="00E7635E" w:rsidP="00E7635E">
      <w:pPr>
        <w:tabs>
          <w:tab w:val="left" w:pos="1620"/>
        </w:tabs>
      </w:pPr>
      <w:r>
        <w:t>Medicine Pouch – Third Item.</w:t>
      </w:r>
      <w:r>
        <w:t xml:space="preserve"> Increases Health. </w:t>
      </w:r>
    </w:p>
    <w:p w:rsidR="00E7635E" w:rsidRDefault="00E7635E" w:rsidP="00E7635E">
      <w:pPr>
        <w:tabs>
          <w:tab w:val="left" w:pos="1620"/>
        </w:tabs>
      </w:pPr>
      <w:r>
        <w:t>Feather – fourth item.</w:t>
      </w:r>
      <w:r>
        <w:t xml:space="preserve"> Jump Farther.</w:t>
      </w:r>
    </w:p>
    <w:p w:rsidR="00921A7D" w:rsidRDefault="00921A7D">
      <w:r>
        <w:t xml:space="preserve">Book </w:t>
      </w:r>
      <w:r w:rsidR="00E7635E">
        <w:t xml:space="preserve">– Final Item. Helps summon the final which. </w:t>
      </w:r>
      <w:bookmarkStart w:id="0" w:name="_GoBack"/>
      <w:bookmarkEnd w:id="0"/>
    </w:p>
    <w:p w:rsidR="00921A7D" w:rsidRDefault="00921A7D" w:rsidP="00921A7D">
      <w:pPr>
        <w:tabs>
          <w:tab w:val="left" w:pos="1620"/>
        </w:tabs>
      </w:pPr>
      <w:r>
        <w:tab/>
      </w:r>
    </w:p>
    <w:p w:rsidR="00921A7D" w:rsidRDefault="00921A7D"/>
    <w:sectPr w:rsidR="0092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7D"/>
    <w:rsid w:val="006C5E2C"/>
    <w:rsid w:val="00921A7D"/>
    <w:rsid w:val="00AA15F5"/>
    <w:rsid w:val="00E7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9C869-D328-4065-801D-BDCE7DAE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Daigle</dc:creator>
  <cp:keywords/>
  <dc:description/>
  <cp:lastModifiedBy>Tania Daigle</cp:lastModifiedBy>
  <cp:revision>1</cp:revision>
  <dcterms:created xsi:type="dcterms:W3CDTF">2016-01-30T15:37:00Z</dcterms:created>
  <dcterms:modified xsi:type="dcterms:W3CDTF">2016-01-30T15:53:00Z</dcterms:modified>
</cp:coreProperties>
</file>