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AD36" w14:textId="77777777" w:rsidR="00702F84" w:rsidRDefault="00702F84">
      <w:pPr>
        <w:spacing w:before="40" w:after="40"/>
      </w:pPr>
    </w:p>
    <w:p w14:paraId="39010A05" w14:textId="77777777" w:rsidR="00A16EC2" w:rsidRPr="00DA5CFC" w:rsidRDefault="00A16EC2" w:rsidP="00A16EC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DA5CFC">
        <w:rPr>
          <w:rFonts w:ascii="Calibri Light" w:hAnsi="Calibri Light" w:cs="Calibri Light"/>
          <w:noProof/>
          <w:sz w:val="36"/>
          <w:szCs w:val="36"/>
        </w:rPr>
        <w:drawing>
          <wp:inline distT="0" distB="0" distL="0" distR="0" wp14:anchorId="06B679E9" wp14:editId="216FA15C">
            <wp:extent cx="4629150" cy="2228850"/>
            <wp:effectExtent l="0" t="0" r="0" b="0"/>
            <wp:docPr id="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B7F3F8C8-273A-4F88-9492-1037C0D755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A227A" w14:textId="77777777" w:rsidR="00A16EC2" w:rsidRPr="008E276B" w:rsidRDefault="00A16EC2" w:rsidP="00A16EC2">
      <w:pPr>
        <w:jc w:val="center"/>
        <w:rPr>
          <w:rFonts w:ascii="Sitka Small" w:hAnsi="Sitka Small"/>
          <w:b/>
          <w:bCs/>
          <w:szCs w:val="24"/>
        </w:rPr>
      </w:pPr>
      <w:r w:rsidRPr="008E276B">
        <w:rPr>
          <w:rFonts w:ascii="Sitka Small" w:hAnsi="Sitka Small"/>
          <w:b/>
          <w:bCs/>
          <w:szCs w:val="24"/>
        </w:rPr>
        <w:t>Carrera:</w:t>
      </w:r>
    </w:p>
    <w:p w14:paraId="6C399927" w14:textId="77777777" w:rsidR="00A16EC2" w:rsidRPr="008E276B" w:rsidRDefault="00A16EC2" w:rsidP="00A16EC2">
      <w:pPr>
        <w:jc w:val="center"/>
        <w:rPr>
          <w:rFonts w:ascii="Sitka Small" w:hAnsi="Sitka Small"/>
          <w:szCs w:val="24"/>
        </w:rPr>
      </w:pPr>
      <w:r w:rsidRPr="008E276B">
        <w:rPr>
          <w:rFonts w:ascii="Sitka Small" w:hAnsi="Sitka Small"/>
          <w:szCs w:val="24"/>
        </w:rPr>
        <w:t>Ingeniería En Sistemas Computacionales</w:t>
      </w:r>
    </w:p>
    <w:p w14:paraId="78B570AA" w14:textId="77777777" w:rsidR="00A16EC2" w:rsidRPr="008E276B" w:rsidRDefault="00A16EC2" w:rsidP="00A16EC2">
      <w:pPr>
        <w:jc w:val="center"/>
        <w:rPr>
          <w:rFonts w:ascii="Sitka Small" w:hAnsi="Sitka Small"/>
          <w:szCs w:val="24"/>
        </w:rPr>
      </w:pPr>
    </w:p>
    <w:p w14:paraId="63B02191" w14:textId="77777777" w:rsidR="00A16EC2" w:rsidRPr="008E276B" w:rsidRDefault="00A16EC2" w:rsidP="00A16EC2">
      <w:pPr>
        <w:jc w:val="center"/>
        <w:rPr>
          <w:rFonts w:ascii="Sitka Small" w:hAnsi="Sitka Small"/>
          <w:b/>
          <w:bCs/>
          <w:szCs w:val="24"/>
        </w:rPr>
      </w:pPr>
      <w:r w:rsidRPr="008E276B">
        <w:rPr>
          <w:rFonts w:ascii="Sitka Small" w:hAnsi="Sitka Small"/>
          <w:b/>
          <w:bCs/>
          <w:szCs w:val="24"/>
        </w:rPr>
        <w:t>Nombre De La Materia:</w:t>
      </w:r>
    </w:p>
    <w:p w14:paraId="7704A298" w14:textId="77777777" w:rsidR="00A16EC2" w:rsidRPr="008E276B" w:rsidRDefault="00A16EC2" w:rsidP="00A16EC2">
      <w:pPr>
        <w:jc w:val="center"/>
        <w:rPr>
          <w:rFonts w:ascii="Sitka Small" w:hAnsi="Sitka Small"/>
          <w:szCs w:val="24"/>
        </w:rPr>
      </w:pPr>
      <w:r>
        <w:rPr>
          <w:rFonts w:ascii="Sitka Small" w:hAnsi="Sitka Small"/>
          <w:szCs w:val="24"/>
        </w:rPr>
        <w:t>Arquitectura y Diseño De Software</w:t>
      </w:r>
    </w:p>
    <w:p w14:paraId="07DEA924" w14:textId="77777777" w:rsidR="00A16EC2" w:rsidRPr="008E276B" w:rsidRDefault="00A16EC2" w:rsidP="00A16EC2">
      <w:pPr>
        <w:jc w:val="center"/>
        <w:rPr>
          <w:rFonts w:ascii="Sitka Small" w:hAnsi="Sitka Small"/>
          <w:b/>
          <w:bCs/>
          <w:szCs w:val="24"/>
        </w:rPr>
      </w:pPr>
      <w:r w:rsidRPr="008E276B">
        <w:rPr>
          <w:rFonts w:ascii="Sitka Small" w:hAnsi="Sitka Small"/>
          <w:b/>
          <w:bCs/>
          <w:szCs w:val="24"/>
        </w:rPr>
        <w:t>Presenta:</w:t>
      </w:r>
    </w:p>
    <w:p w14:paraId="040B90BD" w14:textId="77777777" w:rsidR="00A16EC2" w:rsidRPr="008E276B" w:rsidRDefault="00A16EC2" w:rsidP="00A16EC2">
      <w:pPr>
        <w:jc w:val="center"/>
        <w:rPr>
          <w:rFonts w:ascii="Sitka Small" w:hAnsi="Sitka Small"/>
          <w:szCs w:val="24"/>
        </w:rPr>
      </w:pPr>
      <w:r w:rsidRPr="008E276B">
        <w:rPr>
          <w:rFonts w:ascii="Sitka Small" w:hAnsi="Sitka Small"/>
          <w:szCs w:val="24"/>
        </w:rPr>
        <w:t>Abraham Navarro Rodríguez (IS2211</w:t>
      </w:r>
      <w:r>
        <w:rPr>
          <w:rFonts w:ascii="Sitka Small" w:hAnsi="Sitka Small"/>
          <w:szCs w:val="24"/>
        </w:rPr>
        <w:t>0595</w:t>
      </w:r>
      <w:r w:rsidRPr="008E276B">
        <w:rPr>
          <w:rFonts w:ascii="Sitka Small" w:hAnsi="Sitka Small"/>
          <w:szCs w:val="24"/>
        </w:rPr>
        <w:t>)</w:t>
      </w:r>
    </w:p>
    <w:p w14:paraId="4ABC6126" w14:textId="77777777" w:rsidR="00A16EC2" w:rsidRPr="008E276B" w:rsidRDefault="00A16EC2" w:rsidP="00A16EC2">
      <w:pPr>
        <w:jc w:val="center"/>
        <w:rPr>
          <w:rFonts w:ascii="Sitka Small" w:hAnsi="Sitka Small"/>
          <w:szCs w:val="24"/>
        </w:rPr>
      </w:pPr>
      <w:r w:rsidRPr="008E276B">
        <w:rPr>
          <w:rFonts w:ascii="Sitka Small" w:hAnsi="Sitka Small"/>
          <w:szCs w:val="24"/>
        </w:rPr>
        <w:t>Shaul Uriel Miranda Gallardo (IS22111181)</w:t>
      </w:r>
    </w:p>
    <w:p w14:paraId="37E7DB60" w14:textId="77777777" w:rsidR="00A16EC2" w:rsidRDefault="00A16EC2" w:rsidP="00A16EC2">
      <w:pPr>
        <w:jc w:val="center"/>
        <w:rPr>
          <w:rFonts w:ascii="Sitka Small" w:hAnsi="Sitka Small"/>
        </w:rPr>
      </w:pPr>
      <w:r w:rsidRPr="7DC4580F">
        <w:rPr>
          <w:rFonts w:ascii="Sitka Small" w:hAnsi="Sitka Small"/>
        </w:rPr>
        <w:t>Emiliano Ramírez Arguelles (IS22110504)</w:t>
      </w:r>
    </w:p>
    <w:p w14:paraId="54D7D348" w14:textId="77777777" w:rsidR="00A16EC2" w:rsidRDefault="00A16EC2" w:rsidP="00A16EC2">
      <w:pPr>
        <w:jc w:val="center"/>
        <w:rPr>
          <w:rFonts w:ascii="Sitka Small" w:hAnsi="Sitka Small"/>
          <w:szCs w:val="24"/>
        </w:rPr>
      </w:pPr>
      <w:r w:rsidRPr="00E35B69">
        <w:rPr>
          <w:rFonts w:ascii="Sitka Small" w:hAnsi="Sitka Small"/>
          <w:szCs w:val="24"/>
        </w:rPr>
        <w:t>Jonathan Ledesma medina</w:t>
      </w:r>
    </w:p>
    <w:p w14:paraId="76D15016" w14:textId="77777777" w:rsidR="00A16EC2" w:rsidRPr="008E276B" w:rsidRDefault="00A16EC2" w:rsidP="00A16EC2">
      <w:pPr>
        <w:jc w:val="center"/>
        <w:rPr>
          <w:rFonts w:ascii="Sitka Small" w:hAnsi="Sitka Small"/>
          <w:b/>
          <w:bCs/>
          <w:szCs w:val="24"/>
        </w:rPr>
      </w:pPr>
      <w:r w:rsidRPr="008E276B">
        <w:rPr>
          <w:rFonts w:ascii="Sitka Small" w:hAnsi="Sitka Small"/>
          <w:b/>
          <w:bCs/>
          <w:szCs w:val="24"/>
        </w:rPr>
        <w:t>Profesor:</w:t>
      </w:r>
    </w:p>
    <w:p w14:paraId="56FA6183" w14:textId="77777777" w:rsidR="00A16EC2" w:rsidRPr="008E276B" w:rsidRDefault="00A16EC2" w:rsidP="00A16EC2">
      <w:pPr>
        <w:jc w:val="center"/>
        <w:rPr>
          <w:rFonts w:ascii="Sitka Small" w:hAnsi="Sitka Small"/>
          <w:szCs w:val="24"/>
        </w:rPr>
      </w:pPr>
      <w:r>
        <w:rPr>
          <w:rFonts w:ascii="Sitka Small" w:hAnsi="Sitka Small"/>
          <w:szCs w:val="24"/>
        </w:rPr>
        <w:t xml:space="preserve"> </w:t>
      </w:r>
      <w:r w:rsidRPr="000E7323">
        <w:rPr>
          <w:rFonts w:ascii="Sitka Small" w:hAnsi="Sitka Small"/>
          <w:szCs w:val="24"/>
        </w:rPr>
        <w:t>Hanapu</w:t>
      </w:r>
    </w:p>
    <w:p w14:paraId="5E7BD2CD" w14:textId="77777777" w:rsidR="00A16EC2" w:rsidRPr="008E276B" w:rsidRDefault="00A16EC2" w:rsidP="00A16EC2">
      <w:pPr>
        <w:jc w:val="center"/>
        <w:rPr>
          <w:rFonts w:ascii="Sitka Small" w:hAnsi="Sitka Small"/>
          <w:szCs w:val="24"/>
        </w:rPr>
      </w:pPr>
    </w:p>
    <w:p w14:paraId="4F52F81C" w14:textId="77777777" w:rsidR="00A16EC2" w:rsidRPr="008E276B" w:rsidRDefault="00A16EC2" w:rsidP="00A16EC2">
      <w:pPr>
        <w:jc w:val="center"/>
        <w:rPr>
          <w:rFonts w:ascii="Sitka Small" w:hAnsi="Sitka Small"/>
          <w:szCs w:val="24"/>
        </w:rPr>
      </w:pPr>
      <w:r w:rsidRPr="008E276B">
        <w:rPr>
          <w:rFonts w:ascii="Sitka Small" w:hAnsi="Sitka Small"/>
          <w:b/>
          <w:bCs/>
          <w:szCs w:val="24"/>
        </w:rPr>
        <w:t>Actividad:</w:t>
      </w:r>
    </w:p>
    <w:p w14:paraId="3D052AC1" w14:textId="73BD1D1F" w:rsidR="00A16EC2" w:rsidRPr="000E7323" w:rsidRDefault="00A16EC2" w:rsidP="00A16EC2">
      <w:pPr>
        <w:jc w:val="center"/>
        <w:rPr>
          <w:rFonts w:ascii="Sitka Small" w:hAnsi="Sitka Small"/>
          <w:szCs w:val="24"/>
        </w:rPr>
      </w:pPr>
      <w:r>
        <w:rPr>
          <w:rFonts w:ascii="Sitka Small" w:hAnsi="Sitka Small"/>
          <w:szCs w:val="24"/>
        </w:rPr>
        <w:t>Api Manual</w:t>
      </w:r>
    </w:p>
    <w:p w14:paraId="0A460D20" w14:textId="77777777" w:rsidR="00A16EC2" w:rsidRPr="008E276B" w:rsidRDefault="00A16EC2" w:rsidP="00A16EC2">
      <w:pPr>
        <w:jc w:val="center"/>
        <w:rPr>
          <w:rFonts w:ascii="Sitka Small" w:hAnsi="Sitka Small"/>
          <w:szCs w:val="24"/>
        </w:rPr>
      </w:pPr>
    </w:p>
    <w:p w14:paraId="3C724464" w14:textId="2E6406E9" w:rsidR="00A16EC2" w:rsidRDefault="00A16EC2" w:rsidP="00A16EC2">
      <w:pPr>
        <w:jc w:val="center"/>
        <w:rPr>
          <w:rFonts w:ascii="Sitka Small" w:hAnsi="Sitka Small"/>
          <w:szCs w:val="24"/>
        </w:rPr>
      </w:pPr>
      <w:r w:rsidRPr="008E276B">
        <w:rPr>
          <w:rFonts w:ascii="Sitka Small" w:hAnsi="Sitka Small"/>
          <w:b/>
          <w:bCs/>
          <w:szCs w:val="24"/>
        </w:rPr>
        <w:t>Fecha de Entrega:</w:t>
      </w:r>
      <w:r w:rsidRPr="008E276B">
        <w:rPr>
          <w:rFonts w:ascii="Sitka Small" w:hAnsi="Sitka Small"/>
          <w:szCs w:val="24"/>
        </w:rPr>
        <w:t xml:space="preserve"> </w:t>
      </w:r>
      <w:r>
        <w:rPr>
          <w:rFonts w:ascii="Sitka Small" w:hAnsi="Sitka Small"/>
          <w:szCs w:val="24"/>
        </w:rPr>
        <w:t>8</w:t>
      </w:r>
      <w:r w:rsidRPr="008E276B">
        <w:rPr>
          <w:rFonts w:ascii="Sitka Small" w:hAnsi="Sitka Small"/>
          <w:szCs w:val="24"/>
        </w:rPr>
        <w:t>/</w:t>
      </w:r>
      <w:r>
        <w:rPr>
          <w:rFonts w:ascii="Sitka Small" w:hAnsi="Sitka Small"/>
          <w:szCs w:val="24"/>
        </w:rPr>
        <w:t>Ma</w:t>
      </w:r>
      <w:r>
        <w:rPr>
          <w:rFonts w:ascii="Sitka Small" w:hAnsi="Sitka Small"/>
          <w:szCs w:val="24"/>
        </w:rPr>
        <w:t>y</w:t>
      </w:r>
      <w:r>
        <w:rPr>
          <w:rFonts w:ascii="Sitka Small" w:hAnsi="Sitka Small"/>
          <w:szCs w:val="24"/>
        </w:rPr>
        <w:t>o</w:t>
      </w:r>
      <w:r w:rsidRPr="008E276B">
        <w:rPr>
          <w:rFonts w:ascii="Sitka Small" w:hAnsi="Sitka Small"/>
          <w:szCs w:val="24"/>
        </w:rPr>
        <w:t>/202</w:t>
      </w:r>
      <w:r>
        <w:rPr>
          <w:rFonts w:ascii="Sitka Small" w:hAnsi="Sitka Small"/>
          <w:szCs w:val="24"/>
        </w:rPr>
        <w:t>6</w:t>
      </w:r>
    </w:p>
    <w:p w14:paraId="5D2634CB" w14:textId="77777777" w:rsidR="00A16EC2" w:rsidRDefault="00A16EC2">
      <w:pPr>
        <w:spacing w:before="480" w:after="120"/>
        <w:jc w:val="center"/>
        <w:rPr>
          <w:b/>
          <w:bCs/>
          <w:color w:val="1F4E79"/>
          <w:sz w:val="56"/>
          <w:szCs w:val="56"/>
        </w:rPr>
      </w:pPr>
    </w:p>
    <w:p w14:paraId="0C872E1F" w14:textId="77777777" w:rsidR="00A16EC2" w:rsidRDefault="00A16EC2">
      <w:pPr>
        <w:rPr>
          <w:b/>
          <w:bCs/>
          <w:color w:val="1F4E79"/>
          <w:sz w:val="56"/>
          <w:szCs w:val="56"/>
        </w:rPr>
      </w:pPr>
      <w:r>
        <w:rPr>
          <w:b/>
          <w:bCs/>
          <w:color w:val="1F4E79"/>
          <w:sz w:val="56"/>
          <w:szCs w:val="56"/>
        </w:rPr>
        <w:br w:type="page"/>
      </w:r>
    </w:p>
    <w:p w14:paraId="4264707B" w14:textId="1DC43DE5" w:rsidR="00702F84" w:rsidRDefault="00000000">
      <w:pPr>
        <w:spacing w:before="480" w:after="120"/>
        <w:jc w:val="center"/>
      </w:pPr>
      <w:r>
        <w:rPr>
          <w:b/>
          <w:bCs/>
          <w:color w:val="1F4E79"/>
          <w:sz w:val="56"/>
          <w:szCs w:val="56"/>
        </w:rPr>
        <w:lastRenderedPageBreak/>
        <w:t>API REST</w:t>
      </w:r>
    </w:p>
    <w:p w14:paraId="223BF2E8" w14:textId="77777777" w:rsidR="00702F84" w:rsidRDefault="00000000"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>Sistema de Diagramas UML</w:t>
      </w:r>
    </w:p>
    <w:p w14:paraId="70E27383" w14:textId="77777777" w:rsidR="00702F84" w:rsidRDefault="00000000">
      <w:pPr>
        <w:spacing w:after="360"/>
        <w:jc w:val="center"/>
      </w:pPr>
      <w:r>
        <w:rPr>
          <w:i/>
          <w:iCs/>
          <w:color w:val="555555"/>
          <w:sz w:val="28"/>
          <w:szCs w:val="28"/>
        </w:rPr>
        <w:t>Manual Técnico Completo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702F84" w14:paraId="1F87D45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6280" w14:textId="77777777" w:rsidR="00702F8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905B" w14:textId="77777777" w:rsidR="00702F84" w:rsidRDefault="00000000">
            <w:r>
              <w:rPr>
                <w:sz w:val="20"/>
                <w:szCs w:val="20"/>
              </w:rPr>
              <w:t>Node.js + Express</w:t>
            </w:r>
          </w:p>
        </w:tc>
      </w:tr>
      <w:tr w:rsidR="00702F84" w14:paraId="7BFCF0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F86D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Base de datos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2EA2" w14:textId="77777777" w:rsidR="00702F84" w:rsidRDefault="00000000">
            <w:r>
              <w:rPr>
                <w:sz w:val="20"/>
                <w:szCs w:val="20"/>
              </w:rPr>
              <w:t>MySQL (</w:t>
            </w:r>
            <w:proofErr w:type="spellStart"/>
            <w:r>
              <w:rPr>
                <w:sz w:val="20"/>
                <w:szCs w:val="20"/>
              </w:rPr>
              <w:t>diagramas_db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02F84" w14:paraId="6B1AF9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6A01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Autenticación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6DD2" w14:textId="77777777" w:rsidR="00702F84" w:rsidRDefault="00000000">
            <w:r>
              <w:rPr>
                <w:sz w:val="20"/>
                <w:szCs w:val="20"/>
              </w:rPr>
              <w:t>JWT (JSON Web Token)</w:t>
            </w:r>
          </w:p>
        </w:tc>
      </w:tr>
      <w:tr w:rsidR="00702F84" w14:paraId="2D4966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A998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Puerto por defecto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EF47" w14:textId="77777777" w:rsidR="00702F84" w:rsidRDefault="00000000">
            <w:r>
              <w:rPr>
                <w:sz w:val="20"/>
                <w:szCs w:val="20"/>
              </w:rPr>
              <w:t>3000</w:t>
            </w:r>
          </w:p>
        </w:tc>
      </w:tr>
      <w:tr w:rsidR="00702F84" w14:paraId="4CDF89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A2E3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 del proyecto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D441" w14:textId="77777777" w:rsidR="00702F84" w:rsidRDefault="00000000">
            <w:proofErr w:type="spellStart"/>
            <w:r>
              <w:rPr>
                <w:sz w:val="20"/>
                <w:szCs w:val="20"/>
              </w:rPr>
              <w:t>DiagramasMVC</w:t>
            </w:r>
            <w:proofErr w:type="spellEnd"/>
            <w:r>
              <w:rPr>
                <w:sz w:val="20"/>
                <w:szCs w:val="20"/>
              </w:rPr>
              <w:t xml:space="preserve"> v17</w:t>
            </w:r>
          </w:p>
        </w:tc>
      </w:tr>
    </w:tbl>
    <w:p w14:paraId="36B52156" w14:textId="77777777" w:rsidR="00702F84" w:rsidRDefault="00702F84">
      <w:pPr>
        <w:spacing w:before="40" w:after="40"/>
      </w:pPr>
    </w:p>
    <w:p w14:paraId="5DCCA0C1" w14:textId="77777777" w:rsidR="00702F84" w:rsidRDefault="00702F84">
      <w:pPr>
        <w:spacing w:before="40" w:after="40"/>
      </w:pPr>
    </w:p>
    <w:p w14:paraId="0E3FF504" w14:textId="77777777" w:rsidR="00702F84" w:rsidRDefault="00702F84">
      <w:pPr>
        <w:spacing w:before="40" w:after="40"/>
      </w:pPr>
    </w:p>
    <w:p w14:paraId="46A75951" w14:textId="77777777" w:rsidR="00702F84" w:rsidRDefault="00000000">
      <w:r>
        <w:br w:type="page"/>
      </w:r>
    </w:p>
    <w:p w14:paraId="1D1A617A" w14:textId="77777777" w:rsidR="00702F84" w:rsidRDefault="00000000">
      <w:pPr>
        <w:pStyle w:val="Ttulo1"/>
      </w:pPr>
      <w:r>
        <w:lastRenderedPageBreak/>
        <w:t>1. ¿Qué es esta API y cómo la desarrollamos?</w:t>
      </w:r>
    </w:p>
    <w:p w14:paraId="181A5220" w14:textId="77777777" w:rsidR="00702F84" w:rsidRDefault="00000000">
      <w:pPr>
        <w:spacing w:before="60" w:after="80"/>
      </w:pPr>
      <w:r>
        <w:t xml:space="preserve">Desarrollamos esta API REST como puente entre cualquier cliente (navegador, </w:t>
      </w:r>
      <w:proofErr w:type="gramStart"/>
      <w:r>
        <w:t>app</w:t>
      </w:r>
      <w:proofErr w:type="gramEnd"/>
      <w:r>
        <w:t xml:space="preserve"> móvil, Postman, aplicación externa) y la base de datos MySQL del proyecto </w:t>
      </w:r>
      <w:proofErr w:type="spellStart"/>
      <w:r>
        <w:t>DiagramasMVC</w:t>
      </w:r>
      <w:proofErr w:type="spellEnd"/>
      <w:r>
        <w:t xml:space="preserve">. En lugar de que el </w:t>
      </w:r>
      <w:proofErr w:type="spellStart"/>
      <w:r>
        <w:t>frontend</w:t>
      </w:r>
      <w:proofErr w:type="spellEnd"/>
      <w:r>
        <w:t xml:space="preserve"> PHP acceda directamente a MySQL, lo hace a través de peticiones HTTP con autenticación moderna mediante JWT.</w:t>
      </w:r>
    </w:p>
    <w:p w14:paraId="44CD5012" w14:textId="77777777" w:rsidR="00702F84" w:rsidRDefault="00000000">
      <w:pPr>
        <w:spacing w:before="60" w:after="80"/>
      </w:pPr>
      <w:r>
        <w:t xml:space="preserve">La construimos con Node.js y Express para que sea completamente independiente del sistema MVC existente: ambos conviven sin interferirse, compartiendo la misma base de </w:t>
      </w:r>
      <w:proofErr w:type="gramStart"/>
      <w:r>
        <w:t>datos</w:t>
      </w:r>
      <w:proofErr w:type="gramEnd"/>
      <w:r>
        <w:t xml:space="preserve"> pero con tablas separadas.</w:t>
      </w:r>
    </w:p>
    <w:p w14:paraId="13859018" w14:textId="77777777" w:rsidR="00702F84" w:rsidRDefault="00702F84">
      <w:pPr>
        <w:spacing w:before="40" w:after="40"/>
      </w:pPr>
    </w:p>
    <w:p w14:paraId="05F59C20" w14:textId="77777777" w:rsidR="00702F84" w:rsidRDefault="00000000">
      <w:pPr>
        <w:pStyle w:val="Ttulo2"/>
      </w:pPr>
      <w:r>
        <w:t>1.1 Flujo general de una petición</w:t>
      </w:r>
    </w:p>
    <w:p w14:paraId="3A731BF7" w14:textId="77777777" w:rsidR="00702F84" w:rsidRDefault="00000000">
      <w:pPr>
        <w:spacing w:before="60" w:after="80"/>
      </w:pPr>
      <w:r>
        <w:t>Así diseñamos el recorrido de cada petición desde el cliente hasta la base de datos:</w:t>
      </w:r>
    </w:p>
    <w:p w14:paraId="6D04B03D" w14:textId="77777777" w:rsidR="00702F84" w:rsidRDefault="00702F84">
      <w:pPr>
        <w:spacing w:before="40" w:after="40"/>
      </w:pPr>
    </w:p>
    <w:p w14:paraId="67EA085F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Cliente (Postman / App / Web / Frontend JS)</w:t>
      </w:r>
    </w:p>
    <w:p w14:paraId="18501A3A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|</w:t>
      </w:r>
    </w:p>
    <w:p w14:paraId="540AE442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|  HTTP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+ JSON</w:t>
      </w:r>
    </w:p>
    <w:p w14:paraId="40E392DD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v</w:t>
      </w:r>
    </w:p>
    <w:p w14:paraId="75860EC9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API REST (Node.js + 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Express)  ←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Puerto 3000</w:t>
      </w:r>
    </w:p>
    <w:p w14:paraId="32F22171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|</w:t>
      </w:r>
    </w:p>
    <w:p w14:paraId="0DF9BF99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|  Middleware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JWT →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valida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el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token</w:t>
      </w:r>
    </w:p>
    <w:p w14:paraId="4138185D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|</w:t>
      </w:r>
    </w:p>
    <w:p w14:paraId="200B8213" w14:textId="77777777" w:rsidR="00702F84" w:rsidRDefault="00000000">
      <w:pPr>
        <w:shd w:val="clear" w:color="auto" w:fill="1E1E1E"/>
        <w:spacing w:before="20" w:after="20"/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|  Controlador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→ lógica de negocio</w:t>
      </w:r>
    </w:p>
    <w:p w14:paraId="7489E805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|</w:t>
      </w:r>
    </w:p>
    <w:p w14:paraId="6996EED7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|  Modelo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→ consulta SQL</w:t>
      </w:r>
    </w:p>
    <w:p w14:paraId="5E55A504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v</w:t>
      </w:r>
    </w:p>
    <w:p w14:paraId="16A86E69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Base de datos MySQL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diagramas_db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6A07175" w14:textId="77777777" w:rsidR="00702F84" w:rsidRDefault="00702F84">
      <w:pPr>
        <w:spacing w:before="40" w:after="40"/>
      </w:pPr>
    </w:p>
    <w:p w14:paraId="642D8200" w14:textId="77777777" w:rsidR="00702F84" w:rsidRDefault="00000000">
      <w:pPr>
        <w:pStyle w:val="Ttulo2"/>
      </w:pPr>
      <w:r>
        <w:t>1.2 Sistema de autenticación con JWT que implementamos</w:t>
      </w:r>
    </w:p>
    <w:p w14:paraId="40E11470" w14:textId="77777777" w:rsidR="00702F84" w:rsidRDefault="00000000">
      <w:pPr>
        <w:spacing w:before="60" w:after="80"/>
      </w:pPr>
      <w:r>
        <w:t xml:space="preserve">Implementamos JWT (JSON Web Token) para que el servidor genere un 'pase' firmado digitalmente al momento del </w:t>
      </w:r>
      <w:proofErr w:type="spellStart"/>
      <w:r>
        <w:t>login</w:t>
      </w:r>
      <w:proofErr w:type="spellEnd"/>
      <w:r>
        <w:t>. El cliente lo guarda y lo envía en cada petición privada, así nunca se exponen contraseñas en cada llamada.</w:t>
      </w:r>
    </w:p>
    <w:p w14:paraId="15D9EFBF" w14:textId="77777777" w:rsidR="00702F84" w:rsidRDefault="00702F84">
      <w:pPr>
        <w:spacing w:before="40" w:after="40"/>
      </w:pPr>
    </w:p>
    <w:p w14:paraId="64CF2ACE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Paso 1: POST /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api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/auth/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login  →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{username, password}</w:t>
      </w:r>
    </w:p>
    <w:p w14:paraId="7AAA186B" w14:textId="77777777" w:rsidR="00702F84" w:rsidRDefault="00000000">
      <w:pPr>
        <w:shd w:val="clear" w:color="auto" w:fill="1E1E1E"/>
        <w:spacing w:before="20" w:after="20"/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Paso 2: La API verifica la contraseña con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bcrypt</w:t>
      </w:r>
      <w:proofErr w:type="spellEnd"/>
    </w:p>
    <w:p w14:paraId="6A77BD2D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Paso 3: La API genera el token firmado (válido 7 días)</w:t>
      </w:r>
    </w:p>
    <w:p w14:paraId="0EA14E61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Paso 4: El cliente guarda el token</w:t>
      </w:r>
    </w:p>
    <w:p w14:paraId="5D488959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Paso 5: Cada petición privada incluye:</w:t>
      </w:r>
    </w:p>
    <w:p w14:paraId="42C9F851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Bearer eyJhbGciOiJIUzI1NiIs...</w:t>
      </w:r>
    </w:p>
    <w:p w14:paraId="59482539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Paso 6: El middleware verifica el token antes de ejecutar</w:t>
      </w:r>
    </w:p>
    <w:p w14:paraId="3FC8E7D4" w14:textId="77777777" w:rsidR="00702F84" w:rsidRDefault="00702F84">
      <w:pPr>
        <w:spacing w:before="40" w:after="40"/>
      </w:pPr>
    </w:p>
    <w:p w14:paraId="19728DFA" w14:textId="77777777" w:rsidR="00702F84" w:rsidRDefault="00702F84">
      <w:pPr>
        <w:pBdr>
          <w:bottom w:val="single" w:sz="6" w:space="1" w:color="2E75B6"/>
        </w:pBdr>
        <w:spacing w:before="120" w:after="120"/>
      </w:pPr>
    </w:p>
    <w:p w14:paraId="5ABD811E" w14:textId="77777777" w:rsidR="00702F84" w:rsidRDefault="00000000">
      <w:pPr>
        <w:pStyle w:val="Ttulo1"/>
      </w:pPr>
      <w:r>
        <w:t xml:space="preserve">2. Compatibilidad con </w:t>
      </w:r>
      <w:proofErr w:type="spellStart"/>
      <w:r>
        <w:t>DiagramasMVC</w:t>
      </w:r>
      <w:proofErr w:type="spellEnd"/>
    </w:p>
    <w:p w14:paraId="330F38D0" w14:textId="77777777" w:rsidR="00702F84" w:rsidRDefault="00000000">
      <w:pPr>
        <w:spacing w:before="60" w:after="80"/>
      </w:pPr>
      <w:r>
        <w:t>Para asegurar la completa compatibilidad, hicimos los ajustes necesarios para que el cliente no necesite guardar archivos locales: todo el procesamiento del JSON del diagrama lo maneja el servidor. Así la API funciona de manera completamente autónoma. Copiamos la tabla diagramas existente y la renombramos añadiendo el sufijo _api para mantener los sistemas separados.</w:t>
      </w:r>
    </w:p>
    <w:p w14:paraId="6A034007" w14:textId="77777777" w:rsidR="00702F84" w:rsidRDefault="00702F8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702F84" w14:paraId="4C40B7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3CCA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 compatible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C89A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2F84" w14:paraId="64C79A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E3824" w14:textId="77777777" w:rsidR="00702F84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  <w:r>
              <w:rPr>
                <w:sz w:val="20"/>
                <w:szCs w:val="20"/>
              </w:rPr>
              <w:t xml:space="preserve">, titulo,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C9E09" w14:textId="77777777" w:rsidR="00702F84" w:rsidRDefault="00000000">
            <w:r>
              <w:rPr>
                <w:sz w:val="20"/>
                <w:szCs w:val="20"/>
              </w:rPr>
              <w:t>Datos básicos del diagrama</w:t>
            </w:r>
          </w:p>
        </w:tc>
      </w:tr>
      <w:tr w:rsidR="00702F84" w14:paraId="0853FD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8D5FF" w14:textId="77777777" w:rsidR="00702F84" w:rsidRDefault="00000000">
            <w:proofErr w:type="spellStart"/>
            <w:r>
              <w:rPr>
                <w:sz w:val="20"/>
                <w:szCs w:val="20"/>
              </w:rPr>
              <w:t>tipo_diagrama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68975" w14:textId="77777777" w:rsidR="00702F84" w:rsidRDefault="00000000">
            <w:r>
              <w:rPr>
                <w:sz w:val="20"/>
                <w:szCs w:val="20"/>
              </w:rPr>
              <w:t xml:space="preserve">Tipo: </w:t>
            </w:r>
            <w:proofErr w:type="spellStart"/>
            <w:r>
              <w:rPr>
                <w:sz w:val="20"/>
                <w:szCs w:val="20"/>
              </w:rPr>
              <w:t>usecase</w:t>
            </w:r>
            <w:proofErr w:type="spellEnd"/>
            <w:r>
              <w:rPr>
                <w:sz w:val="20"/>
                <w:szCs w:val="20"/>
              </w:rPr>
              <w:t>, clases, secuencia, etc.</w:t>
            </w:r>
          </w:p>
        </w:tc>
      </w:tr>
      <w:tr w:rsidR="00702F84" w14:paraId="1F0C3F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514AE" w14:textId="77777777" w:rsidR="00702F84" w:rsidRDefault="00000000">
            <w:proofErr w:type="spellStart"/>
            <w:r>
              <w:rPr>
                <w:sz w:val="20"/>
                <w:szCs w:val="20"/>
              </w:rPr>
              <w:t>contenido_json</w:t>
            </w:r>
            <w:proofErr w:type="spellEnd"/>
            <w:r>
              <w:rPr>
                <w:sz w:val="20"/>
                <w:szCs w:val="20"/>
              </w:rPr>
              <w:t xml:space="preserve"> (LONGTEXT)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703DF" w14:textId="77777777" w:rsidR="00702F84" w:rsidRDefault="00000000">
            <w:r>
              <w:rPr>
                <w:sz w:val="20"/>
                <w:szCs w:val="20"/>
              </w:rPr>
              <w:t>Aquí almacenamos el JSON completo del diagrama</w:t>
            </w:r>
          </w:p>
        </w:tc>
      </w:tr>
      <w:tr w:rsidR="00702F84" w14:paraId="209449C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83D03" w14:textId="77777777" w:rsidR="00702F84" w:rsidRDefault="00000000"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>, etiquetas, compartido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96E95" w14:textId="77777777" w:rsidR="00702F84" w:rsidRDefault="00000000">
            <w:r>
              <w:rPr>
                <w:sz w:val="20"/>
                <w:szCs w:val="20"/>
              </w:rPr>
              <w:t>Control de versión y visibilidad</w:t>
            </w:r>
          </w:p>
        </w:tc>
      </w:tr>
      <w:tr w:rsidR="00702F84" w14:paraId="7C1DE5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05174" w14:textId="77777777" w:rsidR="00702F84" w:rsidRDefault="00000000">
            <w:proofErr w:type="spellStart"/>
            <w:r>
              <w:rPr>
                <w:sz w:val="20"/>
                <w:szCs w:val="20"/>
              </w:rPr>
              <w:t>fecha_creacion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fecha_modificacion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1C560" w14:textId="77777777" w:rsidR="00702F84" w:rsidRDefault="00000000">
            <w:r>
              <w:rPr>
                <w:sz w:val="20"/>
                <w:szCs w:val="20"/>
              </w:rPr>
              <w:t>Control de auditoría automático</w:t>
            </w:r>
          </w:p>
        </w:tc>
      </w:tr>
    </w:tbl>
    <w:p w14:paraId="220D0D54" w14:textId="77777777" w:rsidR="00702F84" w:rsidRDefault="00702F84">
      <w:pPr>
        <w:spacing w:before="40" w:after="40"/>
      </w:pPr>
    </w:p>
    <w:p w14:paraId="69C51113" w14:textId="77777777" w:rsidR="00702F84" w:rsidRDefault="00000000">
      <w:pPr>
        <w:pStyle w:val="Ttulo2"/>
      </w:pPr>
      <w:r>
        <w:t>2.1 Sistema híbrido: local + API que creamos</w:t>
      </w:r>
    </w:p>
    <w:p w14:paraId="482D03A2" w14:textId="77777777" w:rsidR="00702F84" w:rsidRDefault="00000000">
      <w:pPr>
        <w:spacing w:before="60" w:after="80"/>
      </w:pPr>
      <w:r>
        <w:t xml:space="preserve">El sistema local que ya teníamos funcionando guarda los diagramas como </w:t>
      </w:r>
      <w:proofErr w:type="gramStart"/>
      <w:r>
        <w:t>archivos .</w:t>
      </w:r>
      <w:proofErr w:type="spellStart"/>
      <w:r>
        <w:t>json</w:t>
      </w:r>
      <w:proofErr w:type="spellEnd"/>
      <w:proofErr w:type="gramEnd"/>
      <w:r>
        <w:t xml:space="preserve"> físicos en el servidor y registra la ruta en la base de datos. La API que desarrollamos usa el campo </w:t>
      </w:r>
      <w:proofErr w:type="spellStart"/>
      <w:r>
        <w:t>contenido_json</w:t>
      </w:r>
      <w:proofErr w:type="spellEnd"/>
      <w:r>
        <w:t xml:space="preserve"> de la tabla paralela para guardar el JSON completo directamente en MySQL. Los dos sistemas conviven sin interferirse:</w:t>
      </w:r>
    </w:p>
    <w:p w14:paraId="01F12FC1" w14:textId="77777777" w:rsidR="00702F84" w:rsidRDefault="00702F84">
      <w:pPr>
        <w:spacing w:before="40" w:after="40"/>
      </w:pPr>
    </w:p>
    <w:p w14:paraId="1CC1A0AF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// Sistema LOCAL (ya funciona, no lo tocamos)</w:t>
      </w:r>
    </w:p>
    <w:p w14:paraId="4B3E1B70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Editor UML → genera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archivo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→ guarda en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usuario_X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28AF7B92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Base de datos: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archivo_ruta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/usuario_3/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MiDiagrama.json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6F244862" w14:textId="77777777" w:rsidR="00702F84" w:rsidRDefault="00702F84">
      <w:pPr>
        <w:shd w:val="clear" w:color="auto" w:fill="1E1E1E"/>
        <w:spacing w:before="20" w:after="20"/>
      </w:pPr>
    </w:p>
    <w:p w14:paraId="5DF9C838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// Sistema API (nuevo, paralelo al local)</w:t>
      </w:r>
    </w:p>
    <w:p w14:paraId="5282E67B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POST /api/diagramas → recibe JSON completo en el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body</w:t>
      </w:r>
      <w:proofErr w:type="spellEnd"/>
    </w:p>
    <w:p w14:paraId="02D0EA3C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Base de datos: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contenido_json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'{"elementos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":[...]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}'</w:t>
      </w:r>
    </w:p>
    <w:p w14:paraId="23B6A257" w14:textId="77777777" w:rsidR="00702F84" w:rsidRDefault="00702F84">
      <w:pPr>
        <w:spacing w:before="40" w:after="40"/>
      </w:pPr>
    </w:p>
    <w:p w14:paraId="307EB355" w14:textId="77777777" w:rsidR="00702F84" w:rsidRDefault="00702F84">
      <w:pPr>
        <w:pBdr>
          <w:bottom w:val="single" w:sz="6" w:space="1" w:color="2E75B6"/>
        </w:pBdr>
        <w:spacing w:before="120" w:after="120"/>
      </w:pPr>
    </w:p>
    <w:p w14:paraId="07B2988D" w14:textId="77777777" w:rsidR="00702F84" w:rsidRDefault="00000000">
      <w:pPr>
        <w:pStyle w:val="Ttulo1"/>
      </w:pPr>
      <w:r>
        <w:t xml:space="preserve">3. Tabla paralela </w:t>
      </w:r>
      <w:proofErr w:type="spellStart"/>
      <w:r>
        <w:t>diagramas_api</w:t>
      </w:r>
      <w:proofErr w:type="spellEnd"/>
    </w:p>
    <w:p w14:paraId="69931670" w14:textId="77777777" w:rsidR="00702F84" w:rsidRDefault="00000000">
      <w:pPr>
        <w:spacing w:before="60" w:after="80"/>
      </w:pPr>
      <w:r>
        <w:t>Para mayor seguridad y para no mezclar datos con el sistema local, creamos una tabla exclusiva para la API. Esta tabla es completamente independiente del sistema MVC y permite que la API funcione de forma autónoma.</w:t>
      </w:r>
    </w:p>
    <w:p w14:paraId="4AD0AFE3" w14:textId="77777777" w:rsidR="00702F84" w:rsidRDefault="00702F84">
      <w:pPr>
        <w:spacing w:before="40" w:after="40"/>
      </w:pPr>
    </w:p>
    <w:p w14:paraId="42F87234" w14:textId="77777777" w:rsidR="00702F84" w:rsidRDefault="00000000">
      <w:pPr>
        <w:pStyle w:val="Ttulo2"/>
      </w:pPr>
      <w:r>
        <w:t>3.1 SQL que ejecutamos para crearla</w:t>
      </w:r>
    </w:p>
    <w:p w14:paraId="50420D75" w14:textId="77777777" w:rsidR="00702F84" w:rsidRDefault="00000000">
      <w:pPr>
        <w:spacing w:before="60" w:after="80"/>
      </w:pPr>
      <w:r>
        <w:t xml:space="preserve">Este SQL se ejecuta en </w:t>
      </w:r>
      <w:proofErr w:type="spellStart"/>
      <w:r>
        <w:t>phpMyAdmin</w:t>
      </w:r>
      <w:proofErr w:type="spellEnd"/>
      <w:r>
        <w:t xml:space="preserve"> o en cualquier cliente MySQL conectado a </w:t>
      </w:r>
      <w:proofErr w:type="spellStart"/>
      <w:r>
        <w:t>diagramas_db</w:t>
      </w:r>
      <w:proofErr w:type="spellEnd"/>
      <w:r>
        <w:t>:</w:t>
      </w:r>
    </w:p>
    <w:p w14:paraId="110B0FCF" w14:textId="77777777" w:rsidR="00702F84" w:rsidRDefault="00702F84">
      <w:pPr>
        <w:spacing w:before="40" w:after="40"/>
      </w:pPr>
    </w:p>
    <w:p w14:paraId="706A248E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USE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diagramas_db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;</w:t>
      </w:r>
    </w:p>
    <w:p w14:paraId="330949CE" w14:textId="77777777" w:rsidR="00702F84" w:rsidRPr="00066F7E" w:rsidRDefault="00702F84">
      <w:pPr>
        <w:shd w:val="clear" w:color="auto" w:fill="1E1E1E"/>
        <w:spacing w:before="20" w:after="20"/>
        <w:rPr>
          <w:lang w:val="en-US"/>
        </w:rPr>
      </w:pPr>
    </w:p>
    <w:p w14:paraId="0661452C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CREATE TABLE IF NOT EXISTS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diagramas_api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(</w:t>
      </w:r>
    </w:p>
    <w:p w14:paraId="5CA75A96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id                  INT PRIMARY KEY AUTO_INCREMENT,</w:t>
      </w:r>
    </w:p>
    <w:p w14:paraId="1B4B0FC6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diagrama_original_id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INT NULL,</w:t>
      </w:r>
    </w:p>
    <w:p w14:paraId="29A8EC42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usuario_id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INT NOT NULL,</w:t>
      </w:r>
    </w:p>
    <w:p w14:paraId="507C64D6" w14:textId="77777777" w:rsidR="00702F84" w:rsidRDefault="00000000">
      <w:pPr>
        <w:shd w:val="clear" w:color="auto" w:fill="1E1E1E"/>
        <w:spacing w:before="20" w:after="20"/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titulo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200) NOT NULL,</w:t>
      </w:r>
    </w:p>
    <w:p w14:paraId="4F353CCF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TEXT,</w:t>
      </w:r>
    </w:p>
    <w:p w14:paraId="486AAD96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tipo_diagrama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50) DEFAULT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usecase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3F922BE8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contenido_json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LONGTEXT NOT NULL,</w:t>
      </w:r>
    </w:p>
    <w:p w14:paraId="65AB4A02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hash_contenido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VARCHAR(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64) NULL,</w:t>
      </w:r>
    </w:p>
    <w:p w14:paraId="774309B0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version             INT DEFAULT 1,</w:t>
      </w:r>
    </w:p>
    <w:p w14:paraId="61D79268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etiquetas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 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VARCHAR(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500),</w:t>
      </w:r>
    </w:p>
    <w:p w14:paraId="26188829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compartido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  BOOLEAN DEFAULT FALSE,</w:t>
      </w:r>
    </w:p>
    <w:p w14:paraId="162C4159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fecha_creacion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TIMESTAMP DEFAULT CURRENT_TIMESTAMP,</w:t>
      </w:r>
    </w:p>
    <w:p w14:paraId="3AD3AC81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fecha_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modificacion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TIMESTAMP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DEFAULT CURRENT_TIMESTAMP</w:t>
      </w:r>
    </w:p>
    <w:p w14:paraId="658D9B0A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lastRenderedPageBreak/>
        <w:t xml:space="preserve">                        ON UPDATE CURRENT_TIMESTAMP,</w:t>
      </w:r>
    </w:p>
    <w:p w14:paraId="0481C818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FOREIGN KEY (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usuario_id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) REFERENCES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usuarios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(id) ON DELETE CASCADE,</w:t>
      </w:r>
    </w:p>
    <w:p w14:paraId="01E6050F" w14:textId="77777777" w:rsidR="00702F84" w:rsidRDefault="00000000">
      <w:pPr>
        <w:shd w:val="clear" w:color="auto" w:fill="1E1E1E"/>
        <w:spacing w:before="20" w:after="20"/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INDEX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idx_usuario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),</w:t>
      </w:r>
    </w:p>
    <w:p w14:paraId="705CB6BC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INDEX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idx_fecha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fecha_modificacion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2FDB4389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) ENGINE=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InnoDB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DEFAULT CHARSET=utf8mb4 COLLATE=utf8mb4_unicode_ci;</w:t>
      </w:r>
    </w:p>
    <w:p w14:paraId="09BAA548" w14:textId="77777777" w:rsidR="00702F84" w:rsidRPr="00066F7E" w:rsidRDefault="00702F84">
      <w:pPr>
        <w:spacing w:before="40" w:after="40"/>
        <w:rPr>
          <w:lang w:val="en-US"/>
        </w:rPr>
      </w:pPr>
    </w:p>
    <w:p w14:paraId="58636BB5" w14:textId="77777777" w:rsidR="00702F84" w:rsidRDefault="00000000">
      <w:pPr>
        <w:pStyle w:val="Ttulo2"/>
      </w:pPr>
      <w:r>
        <w:t>3.2 Descripción de columnas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7"/>
        <w:gridCol w:w="2096"/>
        <w:gridCol w:w="4487"/>
      </w:tblGrid>
      <w:tr w:rsidR="00702F84" w14:paraId="1DC9BF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F390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E256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BD03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qué la usamos</w:t>
            </w:r>
          </w:p>
        </w:tc>
      </w:tr>
      <w:tr w:rsidR="00702F84" w14:paraId="58E38C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CFB69" w14:textId="77777777" w:rsidR="00702F84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5D072" w14:textId="77777777" w:rsidR="00702F84" w:rsidRDefault="00000000">
            <w:r>
              <w:rPr>
                <w:sz w:val="20"/>
                <w:szCs w:val="20"/>
              </w:rPr>
              <w:t>INT AUTO_INCREMENT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A956F" w14:textId="77777777" w:rsidR="00702F84" w:rsidRDefault="00000000">
            <w:r>
              <w:rPr>
                <w:sz w:val="20"/>
                <w:szCs w:val="20"/>
              </w:rPr>
              <w:t>Clave primaria exclusiva de la API</w:t>
            </w:r>
          </w:p>
        </w:tc>
      </w:tr>
      <w:tr w:rsidR="00702F84" w14:paraId="0963B3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1C36B" w14:textId="77777777" w:rsidR="00702F84" w:rsidRDefault="00000000">
            <w:proofErr w:type="spellStart"/>
            <w:r>
              <w:rPr>
                <w:sz w:val="20"/>
                <w:szCs w:val="20"/>
              </w:rPr>
              <w:t>diagrama_original_id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2A5C8" w14:textId="77777777" w:rsidR="00702F84" w:rsidRDefault="00000000">
            <w:r>
              <w:rPr>
                <w:sz w:val="20"/>
                <w:szCs w:val="20"/>
              </w:rPr>
              <w:t>INT NULL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EAF30" w14:textId="77777777" w:rsidR="00702F84" w:rsidRDefault="00000000">
            <w:r>
              <w:rPr>
                <w:sz w:val="20"/>
                <w:szCs w:val="20"/>
              </w:rPr>
              <w:t>Enlace opcional al diagrama del sistema local</w:t>
            </w:r>
          </w:p>
        </w:tc>
      </w:tr>
      <w:tr w:rsidR="00702F84" w14:paraId="6BF5B2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7B64B" w14:textId="77777777" w:rsidR="00702F84" w:rsidRDefault="00000000"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93E00" w14:textId="77777777" w:rsidR="00702F8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C6F46" w14:textId="77777777" w:rsidR="00702F84" w:rsidRDefault="00000000">
            <w:r>
              <w:rPr>
                <w:sz w:val="20"/>
                <w:szCs w:val="20"/>
              </w:rPr>
              <w:t>ID del usuario dueño del diagrama</w:t>
            </w:r>
          </w:p>
        </w:tc>
      </w:tr>
      <w:tr w:rsidR="00702F84" w14:paraId="24C4D3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FBD29" w14:textId="77777777" w:rsidR="00702F84" w:rsidRDefault="00000000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89CA6" w14:textId="77777777" w:rsidR="00702F8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E3C1C" w14:textId="77777777" w:rsidR="00702F84" w:rsidRDefault="00000000">
            <w:r>
              <w:rPr>
                <w:sz w:val="20"/>
                <w:szCs w:val="20"/>
              </w:rPr>
              <w:t>Título del diagrama</w:t>
            </w:r>
          </w:p>
        </w:tc>
      </w:tr>
      <w:tr w:rsidR="00702F84" w14:paraId="216112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90444" w14:textId="77777777" w:rsidR="00702F84" w:rsidRDefault="00000000">
            <w:proofErr w:type="spellStart"/>
            <w:r>
              <w:rPr>
                <w:sz w:val="20"/>
                <w:szCs w:val="20"/>
              </w:rPr>
              <w:t>contenido_json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56092" w14:textId="77777777" w:rsidR="00702F84" w:rsidRDefault="00000000">
            <w:r>
              <w:rPr>
                <w:sz w:val="20"/>
                <w:szCs w:val="20"/>
              </w:rPr>
              <w:t>LONGTEXT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69FE6" w14:textId="77777777" w:rsidR="00702F84" w:rsidRDefault="00000000">
            <w:r>
              <w:rPr>
                <w:sz w:val="20"/>
                <w:szCs w:val="20"/>
              </w:rPr>
              <w:t>JSON completo del diagrama (puede ser muy grande)</w:t>
            </w:r>
          </w:p>
        </w:tc>
      </w:tr>
      <w:tr w:rsidR="00702F84" w14:paraId="151816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8FB36" w14:textId="77777777" w:rsidR="00702F84" w:rsidRDefault="00000000">
            <w:proofErr w:type="spellStart"/>
            <w:r>
              <w:rPr>
                <w:sz w:val="20"/>
                <w:szCs w:val="20"/>
              </w:rPr>
              <w:t>hash_contenido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A0794" w14:textId="77777777" w:rsidR="00702F8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64)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1A51D" w14:textId="77777777" w:rsidR="00702F84" w:rsidRDefault="00000000">
            <w:r>
              <w:rPr>
                <w:sz w:val="20"/>
                <w:szCs w:val="20"/>
              </w:rPr>
              <w:t>SHA-256 del JSON — detectar si hubo cambios</w:t>
            </w:r>
          </w:p>
        </w:tc>
      </w:tr>
      <w:tr w:rsidR="00702F84" w14:paraId="1CB0BF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8024F" w14:textId="77777777" w:rsidR="00702F84" w:rsidRDefault="00000000"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D667E" w14:textId="77777777" w:rsidR="00702F8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1C8C9" w14:textId="77777777" w:rsidR="00702F84" w:rsidRDefault="00000000">
            <w:r>
              <w:rPr>
                <w:sz w:val="20"/>
                <w:szCs w:val="20"/>
              </w:rPr>
              <w:t>Se incrementa automáticamente en cada actualización</w:t>
            </w:r>
          </w:p>
        </w:tc>
      </w:tr>
      <w:tr w:rsidR="00702F84" w14:paraId="3FE057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1356C" w14:textId="77777777" w:rsidR="00702F84" w:rsidRDefault="00000000">
            <w:r>
              <w:rPr>
                <w:sz w:val="20"/>
                <w:szCs w:val="20"/>
              </w:rPr>
              <w:t>compartido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B414F" w14:textId="77777777" w:rsidR="00702F84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53BB4" w14:textId="77777777" w:rsidR="00702F84" w:rsidRDefault="00000000">
            <w:r>
              <w:rPr>
                <w:sz w:val="20"/>
                <w:szCs w:val="20"/>
              </w:rPr>
              <w:t>Si es TRUE aparece en /api/diagramas/</w:t>
            </w:r>
            <w:proofErr w:type="spellStart"/>
            <w:r>
              <w:rPr>
                <w:sz w:val="20"/>
                <w:szCs w:val="20"/>
              </w:rPr>
              <w:t>publicos</w:t>
            </w:r>
            <w:proofErr w:type="spellEnd"/>
          </w:p>
        </w:tc>
      </w:tr>
      <w:tr w:rsidR="00702F84" w14:paraId="4EFFE2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CDE40" w14:textId="77777777" w:rsidR="00702F84" w:rsidRDefault="00000000">
            <w:proofErr w:type="spellStart"/>
            <w:r>
              <w:rPr>
                <w:sz w:val="20"/>
                <w:szCs w:val="20"/>
              </w:rPr>
              <w:t>fecha_modificacion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6FF09" w14:textId="77777777" w:rsidR="00702F84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2E88A" w14:textId="77777777" w:rsidR="00702F84" w:rsidRDefault="00000000">
            <w:r>
              <w:rPr>
                <w:sz w:val="20"/>
                <w:szCs w:val="20"/>
              </w:rPr>
              <w:t>Se actualiza automáticamente al modificar</w:t>
            </w:r>
          </w:p>
        </w:tc>
      </w:tr>
    </w:tbl>
    <w:p w14:paraId="498F15F6" w14:textId="77777777" w:rsidR="00702F84" w:rsidRDefault="00702F84">
      <w:pPr>
        <w:spacing w:before="40" w:after="40"/>
      </w:pPr>
    </w:p>
    <w:p w14:paraId="114A5C08" w14:textId="77777777" w:rsidR="00702F84" w:rsidRDefault="00702F84">
      <w:pPr>
        <w:pBdr>
          <w:bottom w:val="single" w:sz="6" w:space="1" w:color="2E75B6"/>
        </w:pBdr>
        <w:spacing w:before="120" w:after="120"/>
      </w:pPr>
    </w:p>
    <w:p w14:paraId="6CB95454" w14:textId="77777777" w:rsidR="00702F84" w:rsidRDefault="00000000">
      <w:r>
        <w:br w:type="page"/>
      </w:r>
    </w:p>
    <w:p w14:paraId="1CE507EA" w14:textId="77777777" w:rsidR="00702F84" w:rsidRDefault="00000000">
      <w:pPr>
        <w:pStyle w:val="Ttulo1"/>
      </w:pPr>
      <w:r>
        <w:lastRenderedPageBreak/>
        <w:t>4. Programas y herramientas que necesitamos</w:t>
      </w:r>
    </w:p>
    <w:p w14:paraId="196D56FB" w14:textId="77777777" w:rsidR="00702F84" w:rsidRDefault="00000000">
      <w:pPr>
        <w:spacing w:before="60" w:after="80"/>
      </w:pPr>
      <w:r>
        <w:t>Para poder levantar y usar la API necesitamos los siguientes programas instalados en la máquina donde va a correr el servidor:</w:t>
      </w:r>
    </w:p>
    <w:p w14:paraId="12AE8CCA" w14:textId="77777777" w:rsidR="00702F84" w:rsidRDefault="00702F84">
      <w:pPr>
        <w:spacing w:before="40" w:after="40"/>
      </w:pPr>
    </w:p>
    <w:p w14:paraId="4D5BDE4D" w14:textId="77777777" w:rsidR="00702F84" w:rsidRDefault="00000000">
      <w:pPr>
        <w:pStyle w:val="Ttulo2"/>
      </w:pPr>
      <w:r>
        <w:t>4.1 Herramientas del lado del servidor (para quien monta la API)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2400"/>
        <w:gridCol w:w="3360"/>
      </w:tblGrid>
      <w:tr w:rsidR="00702F84" w14:paraId="178E82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FD4C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37D5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 mínima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BD71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Dónde descargarla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9ACD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qué la usamos</w:t>
            </w:r>
          </w:p>
        </w:tc>
      </w:tr>
      <w:tr w:rsidR="00702F84" w14:paraId="7CA67EB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30510" w14:textId="77777777" w:rsidR="00702F84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60DA8" w14:textId="77777777" w:rsidR="00702F84" w:rsidRDefault="00000000">
            <w:r>
              <w:rPr>
                <w:sz w:val="20"/>
                <w:szCs w:val="20"/>
              </w:rPr>
              <w:t>18 o superior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6AD84" w14:textId="77777777" w:rsidR="00702F84" w:rsidRDefault="00000000">
            <w:r>
              <w:rPr>
                <w:sz w:val="20"/>
                <w:szCs w:val="20"/>
              </w:rPr>
              <w:t>nodejs.org/es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B5F5E" w14:textId="77777777" w:rsidR="00702F84" w:rsidRDefault="00000000">
            <w:r>
              <w:rPr>
                <w:sz w:val="20"/>
                <w:szCs w:val="20"/>
              </w:rPr>
              <w:t>Ejecutar la API</w:t>
            </w:r>
          </w:p>
        </w:tc>
      </w:tr>
      <w:tr w:rsidR="00702F84" w14:paraId="4EE54D8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97148" w14:textId="77777777" w:rsidR="00702F84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B8F6D" w14:textId="77777777" w:rsidR="00702F84" w:rsidRDefault="00000000">
            <w:r>
              <w:rPr>
                <w:sz w:val="20"/>
                <w:szCs w:val="20"/>
              </w:rPr>
              <w:t>Incluido con Node.js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A323E" w14:textId="77777777" w:rsidR="00702F84" w:rsidRDefault="00000000">
            <w:r>
              <w:rPr>
                <w:sz w:val="20"/>
                <w:szCs w:val="20"/>
              </w:rPr>
              <w:t>Viene con Node.js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67938" w14:textId="77777777" w:rsidR="00702F84" w:rsidRDefault="00000000">
            <w:r>
              <w:rPr>
                <w:sz w:val="20"/>
                <w:szCs w:val="20"/>
              </w:rPr>
              <w:t>Instalar dependencias</w:t>
            </w:r>
          </w:p>
        </w:tc>
      </w:tr>
      <w:tr w:rsidR="00702F84" w14:paraId="0551B1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D364C" w14:textId="77777777" w:rsidR="00702F84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8E929" w14:textId="77777777" w:rsidR="00702F84" w:rsidRDefault="00000000">
            <w:r>
              <w:rPr>
                <w:sz w:val="20"/>
                <w:szCs w:val="20"/>
              </w:rPr>
              <w:t>5.7 o superior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5A4C8" w14:textId="77777777" w:rsidR="00702F84" w:rsidRPr="00066F7E" w:rsidRDefault="00000000">
            <w:pPr>
              <w:rPr>
                <w:lang w:val="en-US"/>
              </w:rPr>
            </w:pPr>
            <w:r w:rsidRPr="00066F7E">
              <w:rPr>
                <w:sz w:val="20"/>
                <w:szCs w:val="20"/>
                <w:lang w:val="en-US"/>
              </w:rPr>
              <w:t>mysql.com o XAMPP/WAMP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F7328" w14:textId="77777777" w:rsidR="00702F84" w:rsidRDefault="00000000">
            <w:r>
              <w:rPr>
                <w:sz w:val="20"/>
                <w:szCs w:val="20"/>
              </w:rPr>
              <w:t>Base de datos principal</w:t>
            </w:r>
          </w:p>
        </w:tc>
      </w:tr>
      <w:tr w:rsidR="00702F84" w14:paraId="4F9914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4B11D" w14:textId="77777777" w:rsidR="00702F84" w:rsidRDefault="00000000">
            <w:r>
              <w:rPr>
                <w:sz w:val="20"/>
                <w:szCs w:val="20"/>
              </w:rPr>
              <w:t xml:space="preserve">XAMPP / WAMP / </w:t>
            </w:r>
            <w:proofErr w:type="spellStart"/>
            <w:r>
              <w:rPr>
                <w:sz w:val="20"/>
                <w:szCs w:val="20"/>
              </w:rPr>
              <w:t>Laragon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B6659" w14:textId="77777777" w:rsidR="00702F84" w:rsidRDefault="00000000">
            <w:r>
              <w:rPr>
                <w:sz w:val="20"/>
                <w:szCs w:val="20"/>
              </w:rPr>
              <w:t>Cualquier versión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242BE" w14:textId="77777777" w:rsidR="00702F84" w:rsidRDefault="00000000">
            <w:r>
              <w:rPr>
                <w:sz w:val="20"/>
                <w:szCs w:val="20"/>
              </w:rPr>
              <w:t>apachefriends.org / laragon.org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747C5" w14:textId="77777777" w:rsidR="00702F84" w:rsidRDefault="00000000">
            <w:r>
              <w:rPr>
                <w:sz w:val="20"/>
                <w:szCs w:val="20"/>
              </w:rPr>
              <w:t xml:space="preserve">Incluye MySQL + </w:t>
            </w:r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</w:p>
        </w:tc>
      </w:tr>
      <w:tr w:rsidR="00702F84" w14:paraId="088B0F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DEED4" w14:textId="77777777" w:rsidR="00702F84" w:rsidRDefault="00000000"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01622" w14:textId="77777777" w:rsidR="00702F84" w:rsidRDefault="00000000">
            <w:r>
              <w:rPr>
                <w:sz w:val="20"/>
                <w:szCs w:val="20"/>
              </w:rPr>
              <w:t>Incluido en XAMPP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DC509" w14:textId="77777777" w:rsidR="00702F84" w:rsidRDefault="00000000">
            <w:r>
              <w:rPr>
                <w:sz w:val="20"/>
                <w:szCs w:val="20"/>
              </w:rPr>
              <w:t>Viene con XAMPP/WAMP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CA3F8" w14:textId="77777777" w:rsidR="00702F84" w:rsidRDefault="00000000">
            <w:r>
              <w:rPr>
                <w:sz w:val="20"/>
                <w:szCs w:val="20"/>
              </w:rPr>
              <w:t>Crear tablas y administrar BD</w:t>
            </w:r>
          </w:p>
        </w:tc>
      </w:tr>
      <w:tr w:rsidR="00702F84" w14:paraId="253F293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7BFC4" w14:textId="77777777" w:rsidR="00702F84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4A027" w14:textId="77777777" w:rsidR="00702F84" w:rsidRDefault="00000000">
            <w:r>
              <w:rPr>
                <w:sz w:val="20"/>
                <w:szCs w:val="20"/>
              </w:rPr>
              <w:t>Cualquier versión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0E08C" w14:textId="77777777" w:rsidR="00702F84" w:rsidRDefault="00000000">
            <w:r>
              <w:rPr>
                <w:sz w:val="20"/>
                <w:szCs w:val="20"/>
              </w:rPr>
              <w:t>git-scm.com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30F4E" w14:textId="77777777" w:rsidR="00702F84" w:rsidRDefault="00000000">
            <w:r>
              <w:rPr>
                <w:sz w:val="20"/>
                <w:szCs w:val="20"/>
              </w:rPr>
              <w:t>Descargar el proyecto</w:t>
            </w:r>
          </w:p>
        </w:tc>
      </w:tr>
      <w:tr w:rsidR="00702F84" w14:paraId="712460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DAD0E" w14:textId="77777777" w:rsidR="00702F84" w:rsidRDefault="00000000">
            <w:r>
              <w:rPr>
                <w:sz w:val="20"/>
                <w:szCs w:val="20"/>
              </w:rPr>
              <w:t>Visual Studio 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4A5CA" w14:textId="77777777" w:rsidR="00702F84" w:rsidRDefault="00000000">
            <w:r>
              <w:rPr>
                <w:sz w:val="20"/>
                <w:szCs w:val="20"/>
              </w:rPr>
              <w:t>Cualquier versión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8F69A" w14:textId="77777777" w:rsidR="00702F84" w:rsidRDefault="00000000">
            <w:r>
              <w:rPr>
                <w:sz w:val="20"/>
                <w:szCs w:val="20"/>
              </w:rPr>
              <w:t>code.visualstudio.com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92F9D" w14:textId="77777777" w:rsidR="00702F84" w:rsidRDefault="00000000">
            <w:r>
              <w:rPr>
                <w:sz w:val="20"/>
                <w:szCs w:val="20"/>
              </w:rPr>
              <w:t xml:space="preserve">Editar el código y </w:t>
            </w:r>
            <w:proofErr w:type="gramStart"/>
            <w:r>
              <w:rPr>
                <w:sz w:val="20"/>
                <w:szCs w:val="20"/>
              </w:rPr>
              <w:t>el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</w:p>
        </w:tc>
      </w:tr>
      <w:tr w:rsidR="00702F84" w14:paraId="367DD50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FEBCE" w14:textId="77777777" w:rsidR="00702F84" w:rsidRDefault="00000000">
            <w:proofErr w:type="spellStart"/>
            <w:r>
              <w:rPr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5F25B" w14:textId="77777777" w:rsidR="00702F84" w:rsidRDefault="00000000">
            <w:r>
              <w:rPr>
                <w:sz w:val="20"/>
                <w:szCs w:val="20"/>
              </w:rPr>
              <w:t>Instalado automático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F99ED" w14:textId="77777777" w:rsidR="00702F84" w:rsidRDefault="00000000">
            <w:r>
              <w:rPr>
                <w:sz w:val="20"/>
                <w:szCs w:val="20"/>
              </w:rPr>
              <w:t xml:space="preserve">Se instala con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0DF28" w14:textId="77777777" w:rsidR="00702F84" w:rsidRDefault="00000000">
            <w:r>
              <w:rPr>
                <w:sz w:val="20"/>
                <w:szCs w:val="20"/>
              </w:rPr>
              <w:t>Recarga automática en desarrollo</w:t>
            </w:r>
          </w:p>
        </w:tc>
      </w:tr>
    </w:tbl>
    <w:p w14:paraId="1461482E" w14:textId="77777777" w:rsidR="00702F84" w:rsidRDefault="00702F84">
      <w:pPr>
        <w:spacing w:before="40" w:after="40"/>
      </w:pPr>
    </w:p>
    <w:p w14:paraId="731AC4C1" w14:textId="77777777" w:rsidR="00702F84" w:rsidRDefault="00000000">
      <w:pPr>
        <w:pStyle w:val="Ttulo2"/>
      </w:pPr>
      <w:r>
        <w:t>4.2 Herramientas para probar la API (opcionales pero muy recomendadas)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2600"/>
        <w:gridCol w:w="3160"/>
      </w:tblGrid>
      <w:tr w:rsidR="00702F84" w14:paraId="268D63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1B38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1DF8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78C6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Dónde obtenerla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4148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qué la usamos</w:t>
            </w:r>
          </w:p>
        </w:tc>
      </w:tr>
      <w:tr w:rsidR="00702F84" w14:paraId="222CC3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C4DAC" w14:textId="77777777" w:rsidR="00702F84" w:rsidRDefault="00000000">
            <w:r>
              <w:rPr>
                <w:sz w:val="20"/>
                <w:szCs w:val="20"/>
              </w:rPr>
              <w:t>Postman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C8251" w14:textId="77777777" w:rsidR="00702F84" w:rsidRDefault="00000000">
            <w:r>
              <w:rPr>
                <w:sz w:val="20"/>
                <w:szCs w:val="20"/>
              </w:rPr>
              <w:t>Cualquiera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05E87" w14:textId="77777777" w:rsidR="00702F84" w:rsidRDefault="00000000">
            <w:r>
              <w:rPr>
                <w:sz w:val="20"/>
                <w:szCs w:val="20"/>
              </w:rPr>
              <w:t>postman.com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739AF" w14:textId="77777777" w:rsidR="00702F84" w:rsidRDefault="00000000">
            <w:r>
              <w:rPr>
                <w:sz w:val="20"/>
                <w:szCs w:val="20"/>
              </w:rPr>
              <w:t xml:space="preserve">Probar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manualmente</w:t>
            </w:r>
          </w:p>
        </w:tc>
      </w:tr>
      <w:tr w:rsidR="00702F84" w14:paraId="45AD65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20412" w14:textId="77777777" w:rsidR="00702F84" w:rsidRDefault="00000000">
            <w:proofErr w:type="spellStart"/>
            <w:r>
              <w:rPr>
                <w:sz w:val="20"/>
                <w:szCs w:val="20"/>
              </w:rPr>
              <w:t>Insomnia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2EEC6" w14:textId="77777777" w:rsidR="00702F84" w:rsidRDefault="00000000">
            <w:r>
              <w:rPr>
                <w:sz w:val="20"/>
                <w:szCs w:val="20"/>
              </w:rPr>
              <w:t>Cualquiera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ED94D" w14:textId="77777777" w:rsidR="00702F84" w:rsidRDefault="00000000">
            <w:proofErr w:type="spellStart"/>
            <w:proofErr w:type="gramStart"/>
            <w:r>
              <w:rPr>
                <w:sz w:val="20"/>
                <w:szCs w:val="20"/>
              </w:rPr>
              <w:t>insomnia.rest</w:t>
            </w:r>
            <w:proofErr w:type="spellEnd"/>
            <w:proofErr w:type="gram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341BB" w14:textId="77777777" w:rsidR="00702F84" w:rsidRDefault="00000000">
            <w:r>
              <w:rPr>
                <w:sz w:val="20"/>
                <w:szCs w:val="20"/>
              </w:rPr>
              <w:t>Alternativa gratuita a Postman</w:t>
            </w:r>
          </w:p>
        </w:tc>
      </w:tr>
      <w:tr w:rsidR="00702F84" w14:paraId="50F1E6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8F12D" w14:textId="77777777" w:rsidR="00702F84" w:rsidRDefault="00000000">
            <w:r>
              <w:rPr>
                <w:sz w:val="20"/>
                <w:szCs w:val="20"/>
              </w:rPr>
              <w:t>Thunder Client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91FCB" w14:textId="77777777" w:rsidR="00702F84" w:rsidRDefault="00000000">
            <w:r>
              <w:rPr>
                <w:sz w:val="20"/>
                <w:szCs w:val="20"/>
              </w:rPr>
              <w:t>Extensión VS Code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57D6B" w14:textId="77777777" w:rsidR="00702F84" w:rsidRDefault="00000000">
            <w:r>
              <w:rPr>
                <w:sz w:val="20"/>
                <w:szCs w:val="20"/>
              </w:rPr>
              <w:t>Marketplace de VS Code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9676E" w14:textId="77777777" w:rsidR="00702F84" w:rsidRDefault="00000000">
            <w:r>
              <w:rPr>
                <w:sz w:val="20"/>
                <w:szCs w:val="20"/>
              </w:rPr>
              <w:t>Probar desde el editor directamente</w:t>
            </w:r>
          </w:p>
        </w:tc>
      </w:tr>
      <w:tr w:rsidR="00702F84" w14:paraId="3EFAB9D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56851" w14:textId="77777777" w:rsidR="00702F84" w:rsidRDefault="00000000">
            <w:r>
              <w:rPr>
                <w:sz w:val="20"/>
                <w:szCs w:val="20"/>
              </w:rPr>
              <w:t>Navegador web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FD12D" w14:textId="77777777" w:rsidR="00702F84" w:rsidRDefault="00000000">
            <w:r>
              <w:rPr>
                <w:sz w:val="20"/>
                <w:szCs w:val="20"/>
              </w:rPr>
              <w:t>Cualquiera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89EF6" w14:textId="77777777" w:rsidR="00702F84" w:rsidRDefault="00000000">
            <w:r>
              <w:rPr>
                <w:sz w:val="20"/>
                <w:szCs w:val="20"/>
              </w:rPr>
              <w:t>Ya instalado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727B2" w14:textId="77777777" w:rsidR="00702F84" w:rsidRDefault="00000000">
            <w:r>
              <w:rPr>
                <w:sz w:val="20"/>
                <w:szCs w:val="20"/>
              </w:rPr>
              <w:t xml:space="preserve">Probar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GET sin autenticación</w:t>
            </w:r>
          </w:p>
        </w:tc>
      </w:tr>
    </w:tbl>
    <w:p w14:paraId="33B7852E" w14:textId="77777777" w:rsidR="00702F84" w:rsidRDefault="00702F84">
      <w:pPr>
        <w:spacing w:before="40" w:after="40"/>
      </w:pPr>
    </w:p>
    <w:p w14:paraId="227D1206" w14:textId="77777777" w:rsidR="00702F84" w:rsidRDefault="00000000">
      <w:pPr>
        <w:pStyle w:val="Ttulo2"/>
      </w:pPr>
      <w:r>
        <w:t>4.3 Herramientas del lado del cliente (para quien consume la API)</w:t>
      </w:r>
    </w:p>
    <w:p w14:paraId="332941A1" w14:textId="77777777" w:rsidR="00702F84" w:rsidRDefault="00000000">
      <w:pPr>
        <w:spacing w:before="60" w:after="80"/>
      </w:pPr>
      <w:r>
        <w:t>El cliente que consume nuestra API no necesita instalar nada especial: puede ser cualquier aplicación capaz de hacer peticiones HTTP. Algunas opciones comunes son:</w:t>
      </w:r>
    </w:p>
    <w:p w14:paraId="50C781F9" w14:textId="77777777" w:rsidR="00702F8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Una página web con JavaScript usando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 xml:space="preserve">) o </w:t>
      </w:r>
      <w:proofErr w:type="spellStart"/>
      <w:r>
        <w:t>axios</w:t>
      </w:r>
      <w:proofErr w:type="spellEnd"/>
    </w:p>
    <w:p w14:paraId="10D2080C" w14:textId="77777777" w:rsidR="00702F8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Una aplicación móvil en </w:t>
      </w:r>
      <w:proofErr w:type="spellStart"/>
      <w:r>
        <w:t>Flutter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Native, Swift, </w:t>
      </w:r>
      <w:proofErr w:type="spellStart"/>
      <w:r>
        <w:t>Kotlin</w:t>
      </w:r>
      <w:proofErr w:type="spellEnd"/>
      <w:r>
        <w:t>, etc.</w:t>
      </w:r>
    </w:p>
    <w:p w14:paraId="648B7EFC" w14:textId="77777777" w:rsidR="00702F8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Un sistema PHP usando </w:t>
      </w:r>
      <w:proofErr w:type="spellStart"/>
      <w:r>
        <w:t>cURL</w:t>
      </w:r>
      <w:proofErr w:type="spellEnd"/>
      <w:r>
        <w:t xml:space="preserve"> (como el propio </w:t>
      </w:r>
      <w:proofErr w:type="spellStart"/>
      <w:r>
        <w:t>DiagramasMVC</w:t>
      </w:r>
      <w:proofErr w:type="spellEnd"/>
      <w:r>
        <w:t>)</w:t>
      </w:r>
    </w:p>
    <w:p w14:paraId="56938674" w14:textId="77777777" w:rsidR="00702F8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Postman o </w:t>
      </w:r>
      <w:proofErr w:type="spellStart"/>
      <w:r>
        <w:t>Insomnia</w:t>
      </w:r>
      <w:proofErr w:type="spellEnd"/>
      <w:r>
        <w:t xml:space="preserve"> para pruebas manuales</w:t>
      </w:r>
    </w:p>
    <w:p w14:paraId="7499E21C" w14:textId="77777777" w:rsidR="00702F84" w:rsidRDefault="00000000">
      <w:pPr>
        <w:pStyle w:val="Prrafodelista"/>
        <w:numPr>
          <w:ilvl w:val="0"/>
          <w:numId w:val="2"/>
        </w:numPr>
        <w:spacing w:before="40" w:after="40"/>
      </w:pPr>
      <w:r>
        <w:t>Cualquier lenguaje con soporte HTTP: Python, Java, C#, etc.</w:t>
      </w:r>
    </w:p>
    <w:p w14:paraId="4E84416F" w14:textId="77777777" w:rsidR="00702F84" w:rsidRDefault="00702F84">
      <w:pPr>
        <w:spacing w:before="40" w:after="40"/>
      </w:pPr>
    </w:p>
    <w:p w14:paraId="42CF2381" w14:textId="77777777" w:rsidR="00702F84" w:rsidRDefault="00702F84">
      <w:pPr>
        <w:pBdr>
          <w:bottom w:val="single" w:sz="6" w:space="1" w:color="2E75B6"/>
        </w:pBdr>
        <w:spacing w:before="120" w:after="120"/>
      </w:pPr>
    </w:p>
    <w:p w14:paraId="1F91E016" w14:textId="77777777" w:rsidR="00702F84" w:rsidRDefault="00000000">
      <w:pPr>
        <w:pStyle w:val="Ttulo1"/>
      </w:pPr>
      <w:r>
        <w:t>5. Cómo montamos la API (lado del servidor)</w:t>
      </w:r>
    </w:p>
    <w:p w14:paraId="3A4E65C3" w14:textId="77777777" w:rsidR="00702F84" w:rsidRDefault="00000000">
      <w:pPr>
        <w:spacing w:before="60" w:after="80"/>
      </w:pPr>
      <w:r>
        <w:t>Esta sección explica paso a paso cómo nosotros, como servidores, dejamos la API funcionando y lista para que cualquier cliente la pueda consumir.</w:t>
      </w:r>
    </w:p>
    <w:p w14:paraId="6CA2C566" w14:textId="0E929DD9" w:rsidR="00702F84" w:rsidRDefault="00D94442">
      <w:pPr>
        <w:spacing w:before="40" w:after="40"/>
      </w:pPr>
      <w:r>
        <w:t xml:space="preserve">Antes que </w:t>
      </w:r>
      <w:proofErr w:type="gramStart"/>
      <w:r>
        <w:t>nada</w:t>
      </w:r>
      <w:proofErr w:type="gramEnd"/>
      <w:r>
        <w:t xml:space="preserve"> debemos de instalar Node.js para poder correr los comandos desde la terminal de windows </w:t>
      </w:r>
    </w:p>
    <w:p w14:paraId="35C57776" w14:textId="77777777" w:rsidR="00D94442" w:rsidRDefault="00D94442" w:rsidP="00D94442">
      <w:r w:rsidRPr="00716159">
        <w:t>Descargamos node.js desde la p</w:t>
      </w:r>
      <w:r>
        <w:t xml:space="preserve">agina </w:t>
      </w:r>
    </w:p>
    <w:p w14:paraId="7384B3E5" w14:textId="77777777" w:rsidR="00D94442" w:rsidRDefault="00D94442" w:rsidP="00D94442">
      <w:pPr>
        <w:jc w:val="center"/>
      </w:pPr>
      <w:r w:rsidRPr="00716159">
        <w:drawing>
          <wp:inline distT="0" distB="0" distL="0" distR="0" wp14:anchorId="0B0D420C" wp14:editId="5C592209">
            <wp:extent cx="4010653" cy="2293034"/>
            <wp:effectExtent l="0" t="0" r="9525" b="0"/>
            <wp:docPr id="1993491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91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1244" cy="229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ACC4" w14:textId="77777777" w:rsidR="00D94442" w:rsidRDefault="00D94442" w:rsidP="00D94442">
      <w:pPr>
        <w:jc w:val="center"/>
      </w:pPr>
    </w:p>
    <w:p w14:paraId="44F643B7" w14:textId="7DC2EFC7" w:rsidR="00D94442" w:rsidRDefault="00D94442" w:rsidP="00D94442">
      <w:r>
        <w:t>Lo ejecutamos Y procedemos con la instalación</w:t>
      </w:r>
    </w:p>
    <w:p w14:paraId="36909022" w14:textId="7E648116" w:rsidR="00D94442" w:rsidRDefault="00D94442" w:rsidP="00D94442">
      <w:r w:rsidRPr="00716159">
        <w:drawing>
          <wp:anchor distT="0" distB="0" distL="114300" distR="114300" simplePos="0" relativeHeight="251658240" behindDoc="1" locked="0" layoutInCell="1" allowOverlap="1" wp14:anchorId="1A616375" wp14:editId="2D4CFB4E">
            <wp:simplePos x="0" y="0"/>
            <wp:positionH relativeFrom="margin">
              <wp:align>right</wp:align>
            </wp:positionH>
            <wp:positionV relativeFrom="paragraph">
              <wp:posOffset>8597</wp:posOffset>
            </wp:positionV>
            <wp:extent cx="2739357" cy="2103120"/>
            <wp:effectExtent l="0" t="0" r="4445" b="0"/>
            <wp:wrapNone/>
            <wp:docPr id="904660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605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357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6159">
        <w:drawing>
          <wp:inline distT="0" distB="0" distL="0" distR="0" wp14:anchorId="4AE99E5D" wp14:editId="31ACFF64">
            <wp:extent cx="2774782" cy="2173459"/>
            <wp:effectExtent l="0" t="0" r="6985" b="0"/>
            <wp:docPr id="164901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1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7435" cy="217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3B38" w14:textId="5BEDB285" w:rsidR="00D94442" w:rsidRDefault="00A57329" w:rsidP="00D94442">
      <w:r w:rsidRPr="00716159">
        <w:drawing>
          <wp:anchor distT="0" distB="0" distL="114300" distR="114300" simplePos="0" relativeHeight="251659264" behindDoc="1" locked="0" layoutInCell="1" allowOverlap="1" wp14:anchorId="5B61C3E7" wp14:editId="057E3AAA">
            <wp:simplePos x="0" y="0"/>
            <wp:positionH relativeFrom="margin">
              <wp:align>right</wp:align>
            </wp:positionH>
            <wp:positionV relativeFrom="paragraph">
              <wp:posOffset>163889</wp:posOffset>
            </wp:positionV>
            <wp:extent cx="2672862" cy="2065710"/>
            <wp:effectExtent l="0" t="0" r="0" b="0"/>
            <wp:wrapNone/>
            <wp:docPr id="2128620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2069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862" cy="206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073A84" w14:textId="24C2B02F" w:rsidR="00D94442" w:rsidRDefault="00D94442" w:rsidP="00D94442">
      <w:r w:rsidRPr="00716159">
        <w:drawing>
          <wp:inline distT="0" distB="0" distL="0" distR="0" wp14:anchorId="131C02E2" wp14:editId="672B1432">
            <wp:extent cx="2708031" cy="2133600"/>
            <wp:effectExtent l="0" t="0" r="0" b="0"/>
            <wp:docPr id="1505540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40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8186" cy="213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ABB3" w14:textId="48ED7A6E" w:rsidR="00D94442" w:rsidRDefault="00D94442" w:rsidP="00D94442"/>
    <w:p w14:paraId="0E33D263" w14:textId="4CE80B42" w:rsidR="00D94442" w:rsidRDefault="00A57329" w:rsidP="00D94442">
      <w:r w:rsidRPr="00716159">
        <w:drawing>
          <wp:anchor distT="0" distB="0" distL="114300" distR="114300" simplePos="0" relativeHeight="251660288" behindDoc="1" locked="0" layoutInCell="1" allowOverlap="1" wp14:anchorId="29CC2E9C" wp14:editId="3C362D8C">
            <wp:simplePos x="0" y="0"/>
            <wp:positionH relativeFrom="column">
              <wp:posOffset>3224677</wp:posOffset>
            </wp:positionH>
            <wp:positionV relativeFrom="paragraph">
              <wp:posOffset>124655</wp:posOffset>
            </wp:positionV>
            <wp:extent cx="2862775" cy="2226604"/>
            <wp:effectExtent l="0" t="0" r="0" b="2540"/>
            <wp:wrapNone/>
            <wp:docPr id="1184860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6061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775" cy="222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4442" w:rsidRPr="00716159">
        <w:drawing>
          <wp:inline distT="0" distB="0" distL="0" distR="0" wp14:anchorId="722FAA1C" wp14:editId="7C8A1FD0">
            <wp:extent cx="2971741" cy="2293033"/>
            <wp:effectExtent l="0" t="0" r="635" b="0"/>
            <wp:docPr id="648693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93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0914" cy="230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EA11" w14:textId="101D3E34" w:rsidR="00D94442" w:rsidRDefault="00D94442" w:rsidP="00D94442"/>
    <w:p w14:paraId="249280AB" w14:textId="77777777" w:rsidR="00D94442" w:rsidRDefault="00D94442" w:rsidP="00A57329">
      <w:pPr>
        <w:jc w:val="center"/>
      </w:pPr>
      <w:r w:rsidRPr="00716159">
        <w:drawing>
          <wp:inline distT="0" distB="0" distL="0" distR="0" wp14:anchorId="35E728E5" wp14:editId="389DD46C">
            <wp:extent cx="2722098" cy="2122737"/>
            <wp:effectExtent l="0" t="0" r="2540" b="0"/>
            <wp:docPr id="1090414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14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9808" cy="21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779A" w14:textId="77777777" w:rsidR="00A57329" w:rsidRDefault="00A57329" w:rsidP="00A57329">
      <w:pPr>
        <w:jc w:val="center"/>
      </w:pPr>
    </w:p>
    <w:p w14:paraId="0118F9AE" w14:textId="7BAA1B6B" w:rsidR="00D94442" w:rsidRDefault="00A57329" w:rsidP="00A57329">
      <w:pPr>
        <w:jc w:val="both"/>
      </w:pPr>
      <w:r w:rsidRPr="00A57329">
        <w:rPr>
          <w:highlight w:val="yellow"/>
        </w:rPr>
        <w:t xml:space="preserve">Algo muy importante a recalcar aquí es que si le ponemos que automáticamente instale </w:t>
      </w:r>
      <w:r w:rsidRPr="00A57329">
        <w:rPr>
          <w:highlight w:val="yellow"/>
        </w:rPr>
        <w:t xml:space="preserve">las herramientas y dependencias </w:t>
      </w:r>
      <w:proofErr w:type="spellStart"/>
      <w:r w:rsidRPr="00A57329">
        <w:rPr>
          <w:highlight w:val="yellow"/>
        </w:rPr>
        <w:t>de el</w:t>
      </w:r>
      <w:proofErr w:type="spellEnd"/>
      <w:r w:rsidRPr="00A57329">
        <w:rPr>
          <w:highlight w:val="yellow"/>
        </w:rPr>
        <w:t xml:space="preserve"> </w:t>
      </w:r>
      <w:proofErr w:type="spellStart"/>
      <w:r w:rsidRPr="00A57329">
        <w:rPr>
          <w:highlight w:val="yellow"/>
        </w:rPr>
        <w:t>node</w:t>
      </w:r>
      <w:proofErr w:type="spellEnd"/>
      <w:r w:rsidRPr="00A57329">
        <w:rPr>
          <w:highlight w:val="yellow"/>
        </w:rPr>
        <w:t xml:space="preserve"> nos abrirá un cmd par confirmarlo y lo hará todo desde </w:t>
      </w:r>
      <w:proofErr w:type="spellStart"/>
      <w:r w:rsidRPr="00A57329">
        <w:rPr>
          <w:highlight w:val="yellow"/>
        </w:rPr>
        <w:t>powershell</w:t>
      </w:r>
      <w:proofErr w:type="spellEnd"/>
      <w:r w:rsidRPr="00A57329">
        <w:rPr>
          <w:highlight w:val="yellow"/>
        </w:rPr>
        <w:t xml:space="preserve"> de windows</w:t>
      </w:r>
      <w:r>
        <w:t xml:space="preserve"> </w:t>
      </w:r>
    </w:p>
    <w:p w14:paraId="0A36F504" w14:textId="77777777" w:rsidR="00A57329" w:rsidRDefault="00A57329" w:rsidP="00A57329">
      <w:pPr>
        <w:jc w:val="both"/>
      </w:pPr>
    </w:p>
    <w:p w14:paraId="6D912486" w14:textId="74387F6D" w:rsidR="00A57329" w:rsidRDefault="00A57329" w:rsidP="00A57329">
      <w:pPr>
        <w:jc w:val="both"/>
      </w:pPr>
      <w:r w:rsidRPr="00A57329">
        <w:rPr>
          <w:highlight w:val="green"/>
        </w:rPr>
        <w:t xml:space="preserve">Después de esto accederemos a </w:t>
      </w:r>
      <w:r w:rsidRPr="00A57329">
        <w:rPr>
          <w:highlight w:val="green"/>
        </w:rPr>
        <w:t>Postman</w:t>
      </w:r>
      <w:r w:rsidRPr="00A57329">
        <w:rPr>
          <w:highlight w:val="green"/>
        </w:rPr>
        <w:t xml:space="preserve"> este</w:t>
      </w:r>
      <w:r w:rsidRPr="00A57329">
        <w:rPr>
          <w:highlight w:val="green"/>
        </w:rPr>
        <w:t xml:space="preserve"> es un programa gratis para probar </w:t>
      </w:r>
      <w:proofErr w:type="spellStart"/>
      <w:r w:rsidRPr="00A57329">
        <w:rPr>
          <w:highlight w:val="green"/>
        </w:rPr>
        <w:t>APIs</w:t>
      </w:r>
      <w:proofErr w:type="spellEnd"/>
      <w:r w:rsidRPr="00A57329">
        <w:rPr>
          <w:highlight w:val="green"/>
        </w:rPr>
        <w:t xml:space="preserve"> sin necesidad de tener el </w:t>
      </w:r>
      <w:proofErr w:type="spellStart"/>
      <w:r w:rsidRPr="00A57329">
        <w:rPr>
          <w:highlight w:val="green"/>
        </w:rPr>
        <w:t>frontend</w:t>
      </w:r>
      <w:proofErr w:type="spellEnd"/>
      <w:r w:rsidRPr="00A57329">
        <w:rPr>
          <w:highlight w:val="green"/>
        </w:rPr>
        <w:t xml:space="preserve"> listo. Es como un formulario donde tú armas la petición HTTP manualmente</w:t>
      </w:r>
      <w:r w:rsidRPr="00A57329">
        <w:rPr>
          <w:highlight w:val="green"/>
        </w:rPr>
        <w:t xml:space="preserve"> este nos deja descargarlo local mente una vez creada la cuenta para acceder a todas sus funciones</w:t>
      </w:r>
      <w:r>
        <w:t xml:space="preserve"> </w:t>
      </w:r>
    </w:p>
    <w:p w14:paraId="36A44219" w14:textId="556AD6D4" w:rsidR="00A57329" w:rsidRDefault="00A57329" w:rsidP="00A57329">
      <w:pPr>
        <w:jc w:val="center"/>
      </w:pPr>
      <w:r w:rsidRPr="00A57329">
        <w:lastRenderedPageBreak/>
        <w:drawing>
          <wp:inline distT="0" distB="0" distL="0" distR="0" wp14:anchorId="7EC069AA" wp14:editId="5E300585">
            <wp:extent cx="4811151" cy="3057563"/>
            <wp:effectExtent l="0" t="0" r="8890" b="0"/>
            <wp:docPr id="1627295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95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1151" cy="305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B1FB" w14:textId="77777777" w:rsidR="00A57329" w:rsidRDefault="00A57329" w:rsidP="00A57329">
      <w:pPr>
        <w:jc w:val="center"/>
      </w:pPr>
    </w:p>
    <w:p w14:paraId="6DDD25E3" w14:textId="6718C478" w:rsidR="00A57329" w:rsidRDefault="00A57329" w:rsidP="00A57329">
      <w:pPr>
        <w:jc w:val="both"/>
      </w:pPr>
      <w:r>
        <w:t xml:space="preserve">Saldrá este mensaje si intentamos probar el api local mediante la </w:t>
      </w:r>
      <w:proofErr w:type="spellStart"/>
      <w:r>
        <w:t>pagina</w:t>
      </w:r>
      <w:proofErr w:type="spellEnd"/>
      <w:r>
        <w:t xml:space="preserve"> así que descargamos </w:t>
      </w:r>
      <w:proofErr w:type="spellStart"/>
      <w:r>
        <w:t>postman</w:t>
      </w:r>
      <w:proofErr w:type="spellEnd"/>
      <w:r>
        <w:t xml:space="preserve"> para probarla </w:t>
      </w:r>
    </w:p>
    <w:p w14:paraId="04039F81" w14:textId="35222CAD" w:rsidR="00A57329" w:rsidRDefault="00A57329" w:rsidP="00A57329">
      <w:pPr>
        <w:jc w:val="center"/>
      </w:pPr>
      <w:r w:rsidRPr="00A57329">
        <w:drawing>
          <wp:inline distT="0" distB="0" distL="0" distR="0" wp14:anchorId="7B18B858" wp14:editId="6C79E719">
            <wp:extent cx="3760150" cy="521335"/>
            <wp:effectExtent l="0" t="0" r="0" b="0"/>
            <wp:docPr id="642815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15055" name=""/>
                    <pic:cNvPicPr/>
                  </pic:nvPicPr>
                  <pic:blipFill rotWithShape="1">
                    <a:blip r:embed="rId17"/>
                    <a:srcRect l="22163" t="84782" r="19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520" cy="52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B41A0" w14:textId="77777777" w:rsidR="00A57329" w:rsidRDefault="00A57329" w:rsidP="00A57329">
      <w:pPr>
        <w:jc w:val="both"/>
      </w:pPr>
    </w:p>
    <w:p w14:paraId="3B7BD8E9" w14:textId="74330EF4" w:rsidR="00702F84" w:rsidRDefault="00000000" w:rsidP="00A57329">
      <w:pPr>
        <w:jc w:val="both"/>
      </w:pPr>
      <w:r>
        <w:rPr>
          <w:b/>
          <w:bCs/>
          <w:color w:val="2E75B6"/>
          <w:sz w:val="26"/>
          <w:szCs w:val="26"/>
        </w:rPr>
        <w:t>5.1 Paso 1 — Preparar la base de datos</w:t>
      </w:r>
    </w:p>
    <w:p w14:paraId="193D2A0E" w14:textId="77777777" w:rsidR="00702F84" w:rsidRDefault="00000000">
      <w:pPr>
        <w:pStyle w:val="Prrafodelista"/>
        <w:numPr>
          <w:ilvl w:val="0"/>
          <w:numId w:val="3"/>
        </w:numPr>
        <w:spacing w:before="40" w:after="40"/>
      </w:pPr>
      <w:r>
        <w:t>Abrimos XAMPP (o WAMP/</w:t>
      </w:r>
      <w:proofErr w:type="spellStart"/>
      <w:r>
        <w:t>Laragon</w:t>
      </w:r>
      <w:proofErr w:type="spellEnd"/>
      <w:r>
        <w:t>) y nos aseguramos de que MySQL esté corriendo.</w:t>
      </w:r>
    </w:p>
    <w:p w14:paraId="5A831288" w14:textId="77777777" w:rsidR="00702F84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Entramos a </w:t>
      </w:r>
      <w:proofErr w:type="spellStart"/>
      <w:r>
        <w:t>phpMyAdmin</w:t>
      </w:r>
      <w:proofErr w:type="spellEnd"/>
      <w:r>
        <w:t>: http://localhost/phpmyadmin</w:t>
      </w:r>
    </w:p>
    <w:p w14:paraId="716AD521" w14:textId="77777777" w:rsidR="00702F84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Seleccionamos la base de datos </w:t>
      </w:r>
      <w:proofErr w:type="spellStart"/>
      <w:r>
        <w:t>diagramas_db</w:t>
      </w:r>
      <w:proofErr w:type="spellEnd"/>
      <w:r>
        <w:t xml:space="preserve"> (ya debe existir del proyecto MVC).</w:t>
      </w:r>
    </w:p>
    <w:p w14:paraId="2A7F3825" w14:textId="77777777" w:rsidR="00702F84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Vamos a la pestaña SQL y pegamos el contenido del archivo </w:t>
      </w:r>
      <w:proofErr w:type="spellStart"/>
      <w:r>
        <w:t>diagramas_api_tabla.sql</w:t>
      </w:r>
      <w:proofErr w:type="spellEnd"/>
      <w:r>
        <w:t>.</w:t>
      </w:r>
    </w:p>
    <w:p w14:paraId="6D999F4F" w14:textId="77777777" w:rsidR="00702F84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Hacemos clic en Ejecutar — con eso se crea la tabla </w:t>
      </w:r>
      <w:proofErr w:type="spellStart"/>
      <w:r>
        <w:t>diagramas_api</w:t>
      </w:r>
      <w:proofErr w:type="spellEnd"/>
      <w:r>
        <w:t>.</w:t>
      </w:r>
    </w:p>
    <w:p w14:paraId="3981788F" w14:textId="77777777" w:rsidR="00702F84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Verificamos en la lista de tablas que </w:t>
      </w:r>
      <w:proofErr w:type="spellStart"/>
      <w:r>
        <w:t>diagramas_api</w:t>
      </w:r>
      <w:proofErr w:type="spellEnd"/>
      <w:r>
        <w:t xml:space="preserve"> y </w:t>
      </w:r>
      <w:proofErr w:type="spellStart"/>
      <w:r>
        <w:t>diagramas_api_historial</w:t>
      </w:r>
      <w:proofErr w:type="spellEnd"/>
      <w:r>
        <w:t xml:space="preserve"> aparecen.</w:t>
      </w:r>
    </w:p>
    <w:p w14:paraId="36FADE4A" w14:textId="77777777" w:rsidR="00702F84" w:rsidRDefault="00702F84">
      <w:pPr>
        <w:spacing w:before="40" w:after="40"/>
      </w:pPr>
    </w:p>
    <w:p w14:paraId="512E9CA4" w14:textId="77777777" w:rsidR="00702F84" w:rsidRDefault="00000000">
      <w:pPr>
        <w:pStyle w:val="Ttulo2"/>
      </w:pPr>
      <w:r>
        <w:t>5.2 Paso 2 — Descargar e instalar la API</w:t>
      </w:r>
    </w:p>
    <w:p w14:paraId="043C1EAB" w14:textId="77777777" w:rsidR="00702F84" w:rsidRDefault="00000000">
      <w:pPr>
        <w:spacing w:before="60" w:after="80"/>
      </w:pPr>
      <w:r>
        <w:t>Entramos a la carpeta del proyecto de la API y ejecutamos en la terminal:</w:t>
      </w:r>
    </w:p>
    <w:p w14:paraId="1171267E" w14:textId="77777777" w:rsidR="00702F84" w:rsidRDefault="00702F84">
      <w:pPr>
        <w:spacing w:before="40" w:after="40"/>
      </w:pPr>
    </w:p>
    <w:p w14:paraId="3CDE753C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Entrar a la carpeta de la API</w:t>
      </w:r>
    </w:p>
    <w:p w14:paraId="72E65A84" w14:textId="6B0EA767" w:rsidR="00066F7E" w:rsidRDefault="00000000" w:rsidP="00066F7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diagramas-api</w:t>
      </w:r>
    </w:p>
    <w:p w14:paraId="424A5E4A" w14:textId="77777777" w:rsidR="00066F7E" w:rsidRDefault="00066F7E">
      <w:pPr>
        <w:shd w:val="clear" w:color="auto" w:fill="1E1E1E"/>
        <w:spacing w:before="20" w:after="20"/>
      </w:pPr>
    </w:p>
    <w:p w14:paraId="295A5C84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Instalar todas las dependencias del proyecto</w:t>
      </w:r>
    </w:p>
    <w:p w14:paraId="0A9BFE83" w14:textId="77777777" w:rsidR="00702F84" w:rsidRDefault="00000000">
      <w:pPr>
        <w:shd w:val="clear" w:color="auto" w:fill="1E1E1E"/>
        <w:spacing w:before="20" w:after="20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install</w:t>
      </w:r>
    </w:p>
    <w:p w14:paraId="6675067D" w14:textId="77777777" w:rsidR="00C55C66" w:rsidRDefault="00C55C66">
      <w:pPr>
        <w:shd w:val="clear" w:color="auto" w:fill="1E1E1E"/>
        <w:spacing w:before="20" w:after="20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1D7F90CE" w14:textId="77777777" w:rsidR="00702F84" w:rsidRPr="00C55C66" w:rsidRDefault="00702F84">
      <w:pPr>
        <w:spacing w:before="40" w:after="40"/>
        <w:rPr>
          <w:lang w:val="en-US"/>
        </w:rPr>
      </w:pPr>
    </w:p>
    <w:p w14:paraId="244C4845" w14:textId="656DF9BB" w:rsidR="00066F7E" w:rsidRDefault="00066F7E">
      <w:pPr>
        <w:spacing w:before="40" w:after="40"/>
      </w:pPr>
      <w:r>
        <w:t xml:space="preserve">en nuestro caso es la ruta siguiente </w:t>
      </w:r>
    </w:p>
    <w:p w14:paraId="29AC0F2B" w14:textId="007E60F2" w:rsidR="00066F7E" w:rsidRDefault="00066F7E">
      <w:pPr>
        <w:spacing w:before="40" w:after="40"/>
      </w:pPr>
      <w:r w:rsidRPr="00066F7E">
        <w:rPr>
          <w:highlight w:val="yellow"/>
        </w:rPr>
        <w:t>cd C:\xampp\htdocs\Proyectos\DiagramasMVC\diagramas-api</w:t>
      </w:r>
    </w:p>
    <w:p w14:paraId="0DC90A1D" w14:textId="29CE34AB" w:rsidR="00066F7E" w:rsidRDefault="00066F7E">
      <w:pPr>
        <w:spacing w:before="40" w:after="40"/>
      </w:pPr>
      <w:r>
        <w:t>al hacerlo aparece algo como lo de la siguiente imagen</w:t>
      </w:r>
    </w:p>
    <w:p w14:paraId="5DA4A8B3" w14:textId="5D2B7FF6" w:rsidR="00066F7E" w:rsidRDefault="00066F7E" w:rsidP="00066F7E">
      <w:pPr>
        <w:spacing w:before="40" w:after="40"/>
        <w:jc w:val="center"/>
      </w:pPr>
      <w:r w:rsidRPr="00066F7E">
        <w:lastRenderedPageBreak/>
        <w:drawing>
          <wp:inline distT="0" distB="0" distL="0" distR="0" wp14:anchorId="68D8FAF3" wp14:editId="57B272E0">
            <wp:extent cx="4553893" cy="1182902"/>
            <wp:effectExtent l="0" t="0" r="0" b="0"/>
            <wp:docPr id="1348282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82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758" cy="118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817C" w14:textId="4DF4C110" w:rsidR="00066F7E" w:rsidRDefault="00066F7E" w:rsidP="00066F7E">
      <w:pPr>
        <w:spacing w:before="40" w:after="40"/>
      </w:pPr>
      <w:r>
        <w:t xml:space="preserve">Y se escribe el segundo comando para que aparezca lo siguiente </w:t>
      </w:r>
    </w:p>
    <w:p w14:paraId="1EB3209C" w14:textId="705B376F" w:rsidR="000E179D" w:rsidRDefault="000E179D" w:rsidP="000E179D">
      <w:pPr>
        <w:spacing w:before="40" w:after="40"/>
        <w:jc w:val="center"/>
      </w:pPr>
      <w:r w:rsidRPr="000E179D">
        <w:drawing>
          <wp:inline distT="0" distB="0" distL="0" distR="0" wp14:anchorId="766A82C6" wp14:editId="50F7CF2F">
            <wp:extent cx="4028792" cy="1897102"/>
            <wp:effectExtent l="0" t="0" r="0" b="8255"/>
            <wp:docPr id="497084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84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4419" cy="189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DE91" w14:textId="77777777" w:rsidR="00702F84" w:rsidRDefault="00000000">
      <w:pPr>
        <w:pStyle w:val="Ttulo2"/>
      </w:pPr>
      <w:r>
        <w:t xml:space="preserve">5.3 Paso 3 — Configurar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</w:p>
    <w:p w14:paraId="37812F34" w14:textId="77777777" w:rsidR="00702F84" w:rsidRDefault="00000000">
      <w:pPr>
        <w:spacing w:before="60" w:after="80"/>
      </w:pPr>
      <w:r>
        <w:t>Creamos el archivo de configuración a partir de la plantilla que incluimos en el proyecto:</w:t>
      </w:r>
    </w:p>
    <w:p w14:paraId="71FC9F27" w14:textId="77777777" w:rsidR="00702F84" w:rsidRDefault="00702F84">
      <w:pPr>
        <w:spacing w:before="40" w:after="40"/>
      </w:pPr>
    </w:p>
    <w:p w14:paraId="03727D07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Copiar la plantilla</w:t>
      </w:r>
    </w:p>
    <w:p w14:paraId="5A3331B6" w14:textId="77777777" w:rsidR="00702F84" w:rsidRDefault="00000000">
      <w:pPr>
        <w:shd w:val="clear" w:color="auto" w:fill="1E1E1E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spellEnd"/>
      <w:proofErr w:type="gramEnd"/>
    </w:p>
    <w:p w14:paraId="7906E77C" w14:textId="77777777" w:rsidR="00702F84" w:rsidRDefault="00702F84">
      <w:pPr>
        <w:spacing w:before="40" w:after="40"/>
      </w:pPr>
    </w:p>
    <w:p w14:paraId="18EB6E1F" w14:textId="77777777" w:rsidR="00702F84" w:rsidRDefault="00000000">
      <w:pPr>
        <w:spacing w:before="60" w:after="80"/>
      </w:pPr>
      <w:r>
        <w:t xml:space="preserve">Abrimos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con VS Code y lo editamos con nuestros datos reales:</w:t>
      </w:r>
    </w:p>
    <w:p w14:paraId="1AEC484C" w14:textId="77777777" w:rsidR="00702F84" w:rsidRDefault="00702F84">
      <w:pPr>
        <w:spacing w:before="40" w:after="40"/>
      </w:pPr>
    </w:p>
    <w:p w14:paraId="759E4573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PORT=3000</w:t>
      </w:r>
    </w:p>
    <w:p w14:paraId="53DB55AC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DB_HOST=localhost</w:t>
      </w:r>
    </w:p>
    <w:p w14:paraId="20727BEE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DB_USER=root</w:t>
      </w:r>
    </w:p>
    <w:p w14:paraId="63092822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DB_PASSWORD=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tu_password_aqui</w:t>
      </w:r>
      <w:proofErr w:type="spellEnd"/>
    </w:p>
    <w:p w14:paraId="715595E9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DB_NAME=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diagramas_db</w:t>
      </w:r>
      <w:proofErr w:type="spellEnd"/>
    </w:p>
    <w:p w14:paraId="7B650B9E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DB_PORT=3306</w:t>
      </w:r>
    </w:p>
    <w:p w14:paraId="6E7BB5E4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JWT_SECRET=escribe_cualquier_texto_largo_unico_aqui_2024</w:t>
      </w:r>
    </w:p>
    <w:p w14:paraId="1AFDD1A9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JWT_EXPIRES_IN=7d</w:t>
      </w:r>
    </w:p>
    <w:p w14:paraId="1660EE2E" w14:textId="77777777" w:rsidR="00702F84" w:rsidRDefault="00702F84">
      <w:pPr>
        <w:spacing w:before="40" w:after="40"/>
      </w:pPr>
    </w:p>
    <w:p w14:paraId="1F9E0D84" w14:textId="77777777" w:rsidR="00702F84" w:rsidRDefault="00702F8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F84" w14:paraId="7EBD6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793A47" w14:textId="77777777" w:rsidR="00702F84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sz w:val="20"/>
                <w:szCs w:val="20"/>
              </w:rPr>
              <w:t>️  IMPORTANTE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— El </w:t>
            </w:r>
            <w:proofErr w:type="gramStart"/>
            <w:r>
              <w:rPr>
                <w:b/>
                <w:bCs/>
                <w:sz w:val="20"/>
                <w:szCs w:val="20"/>
              </w:rPr>
              <w:t>archivo .</w:t>
            </w:r>
            <w:proofErr w:type="spellStart"/>
            <w:r>
              <w:rPr>
                <w:b/>
                <w:bCs/>
                <w:sz w:val="20"/>
                <w:szCs w:val="20"/>
              </w:rPr>
              <w:t>env</w:t>
            </w:r>
            <w:proofErr w:type="spellEnd"/>
            <w:proofErr w:type="gramEnd"/>
          </w:p>
        </w:tc>
      </w:tr>
      <w:tr w:rsidR="00702F84" w14:paraId="2A6BA1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3A30B6" w14:textId="77777777" w:rsidR="00702F8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El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NUNCA debe subirse a Git (ya está </w:t>
            </w:r>
            <w:proofErr w:type="gramStart"/>
            <w:r>
              <w:rPr>
                <w:sz w:val="20"/>
                <w:szCs w:val="20"/>
              </w:rPr>
              <w:t>en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702F84" w14:paraId="67451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24DD27" w14:textId="77777777" w:rsidR="00702F8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    El JWT_SECRET funciona como firma digital — debe ser largo y único.</w:t>
            </w:r>
          </w:p>
        </w:tc>
      </w:tr>
      <w:tr w:rsidR="00702F84" w14:paraId="1679D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076350" w14:textId="77777777" w:rsidR="00702F8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    Si cambiamos el JWT_SECRET, todos los tokens activos quedan invalidados.</w:t>
            </w:r>
          </w:p>
        </w:tc>
      </w:tr>
      <w:tr w:rsidR="00702F84" w14:paraId="36019B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BA3EA1" w14:textId="77777777" w:rsidR="00702F8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    La contraseña DB_PASSWORD debe coincidir exactamente con MySQL.</w:t>
            </w:r>
          </w:p>
        </w:tc>
      </w:tr>
    </w:tbl>
    <w:p w14:paraId="76C3D8B9" w14:textId="77777777" w:rsidR="00702F84" w:rsidRDefault="00702F84">
      <w:pPr>
        <w:spacing w:before="40" w:after="40"/>
      </w:pPr>
    </w:p>
    <w:p w14:paraId="73CEE1C5" w14:textId="41F97EC5" w:rsidR="00C55C66" w:rsidRDefault="00C55C66">
      <w:pPr>
        <w:spacing w:before="40" w:after="40"/>
      </w:pPr>
      <w:r>
        <w:t xml:space="preserve">Al editarla queda de la siguiente manera </w:t>
      </w:r>
    </w:p>
    <w:p w14:paraId="4687614E" w14:textId="4E09402C" w:rsidR="00C55C66" w:rsidRDefault="00C55C66" w:rsidP="00C55C66">
      <w:pPr>
        <w:spacing w:before="40" w:after="40"/>
        <w:ind w:left="708" w:hanging="708"/>
        <w:jc w:val="center"/>
      </w:pPr>
      <w:r w:rsidRPr="00C55C66">
        <w:lastRenderedPageBreak/>
        <w:drawing>
          <wp:inline distT="0" distB="0" distL="0" distR="0" wp14:anchorId="53EFB8A4" wp14:editId="498D96E5">
            <wp:extent cx="4020236" cy="2022954"/>
            <wp:effectExtent l="0" t="0" r="0" b="0"/>
            <wp:docPr id="944790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90665" name="Imagen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236" cy="202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79E5" w14:textId="4F376D4F" w:rsidR="00C55C66" w:rsidRPr="00C55C66" w:rsidRDefault="00C55C66" w:rsidP="00C55C66">
      <w:pPr>
        <w:spacing w:before="40" w:after="40"/>
        <w:ind w:left="708" w:hanging="708"/>
      </w:pPr>
      <w:r>
        <w:t>Mi</w:t>
      </w:r>
      <w:r w:rsidRPr="00C55C66">
        <w:t xml:space="preserve"> MySQL en XAMPP </w:t>
      </w:r>
      <w:r w:rsidRPr="00C55C66">
        <w:rPr>
          <w:b/>
          <w:bCs/>
        </w:rPr>
        <w:t>no tiene contraseña</w:t>
      </w:r>
      <w:r w:rsidRPr="00C55C66">
        <w:t xml:space="preserve"> (el campo </w:t>
      </w:r>
      <w:proofErr w:type="spellStart"/>
      <w:proofErr w:type="gramStart"/>
      <w:r w:rsidRPr="00C55C66">
        <w:t>password</w:t>
      </w:r>
      <w:proofErr w:type="spellEnd"/>
      <w:proofErr w:type="gramEnd"/>
      <w:r w:rsidRPr="00C55C66">
        <w:t xml:space="preserve"> está vacío en tu </w:t>
      </w:r>
      <w:proofErr w:type="spellStart"/>
      <w:r w:rsidRPr="00C55C66">
        <w:t>Database.php</w:t>
      </w:r>
      <w:proofErr w:type="spellEnd"/>
      <w:r w:rsidRPr="00C55C66">
        <w:t>), por eso el DB_PASSWORD se queda vacío también.</w:t>
      </w:r>
    </w:p>
    <w:p w14:paraId="57F23323" w14:textId="23BF7325" w:rsidR="00C55C66" w:rsidRPr="00C55C66" w:rsidRDefault="00C55C66" w:rsidP="00C55C66">
      <w:pPr>
        <w:spacing w:before="40" w:after="40"/>
        <w:ind w:left="708" w:hanging="708"/>
      </w:pPr>
      <w:r w:rsidRPr="00C55C66">
        <w:t>Lo que h</w:t>
      </w:r>
      <w:r>
        <w:t>icimos antes fue</w:t>
      </w:r>
      <w:r w:rsidRPr="00C55C66">
        <w:t>:</w:t>
      </w:r>
    </w:p>
    <w:p w14:paraId="01A0A39B" w14:textId="5256B07B" w:rsidR="00C55C66" w:rsidRPr="00C55C66" w:rsidRDefault="00C55C66" w:rsidP="00C55C66">
      <w:pPr>
        <w:numPr>
          <w:ilvl w:val="0"/>
          <w:numId w:val="4"/>
        </w:numPr>
        <w:spacing w:before="40" w:after="40"/>
      </w:pPr>
      <w:r>
        <w:t>Ir a la ruta</w:t>
      </w:r>
      <w:r w:rsidRPr="00C55C66">
        <w:t xml:space="preserve"> C:\xampp\htdocs\Proyectos\DiagramasMVC\diagramas-api</w:t>
      </w:r>
    </w:p>
    <w:p w14:paraId="0AB11547" w14:textId="0A30D91F" w:rsidR="00C55C66" w:rsidRPr="00C55C66" w:rsidRDefault="00C55C66" w:rsidP="00C55C66">
      <w:pPr>
        <w:numPr>
          <w:ilvl w:val="0"/>
          <w:numId w:val="4"/>
        </w:numPr>
        <w:spacing w:before="40" w:after="40"/>
      </w:pPr>
      <w:r>
        <w:t xml:space="preserve">Ahí tenemos un archivo de ejemplo con datos como el que aparece al principio del paso ese </w:t>
      </w:r>
      <w:proofErr w:type="gramStart"/>
      <w:r>
        <w:t>archivo</w:t>
      </w:r>
      <w:r w:rsidRPr="00C55C66">
        <w:t xml:space="preserve"> .</w:t>
      </w:r>
      <w:proofErr w:type="spellStart"/>
      <w:r w:rsidRPr="00C55C66">
        <w:t>env</w:t>
      </w:r>
      <w:proofErr w:type="gramEnd"/>
      <w:r w:rsidRPr="00C55C66">
        <w:t>.example</w:t>
      </w:r>
      <w:proofErr w:type="spellEnd"/>
      <w:r w:rsidRPr="00C55C66">
        <w:t>, lo copia</w:t>
      </w:r>
      <w:r>
        <w:t>mos</w:t>
      </w:r>
      <w:r w:rsidRPr="00C55C66">
        <w:t xml:space="preserve"> y al duplicado </w:t>
      </w:r>
      <w:r w:rsidR="00D94442">
        <w:t>se le</w:t>
      </w:r>
      <w:r w:rsidRPr="00C55C66">
        <w:t xml:space="preserve"> pones</w:t>
      </w:r>
      <w:r w:rsidR="00D94442">
        <w:t xml:space="preserve"> </w:t>
      </w:r>
      <w:r w:rsidRPr="00C55C66">
        <w:t xml:space="preserve">de </w:t>
      </w:r>
      <w:proofErr w:type="gramStart"/>
      <w:r w:rsidRPr="00C55C66">
        <w:t>nombre .</w:t>
      </w:r>
      <w:proofErr w:type="spellStart"/>
      <w:r w:rsidRPr="00C55C66">
        <w:t>env</w:t>
      </w:r>
      <w:proofErr w:type="spellEnd"/>
      <w:proofErr w:type="gramEnd"/>
      <w:r w:rsidRPr="00C55C66">
        <w:t xml:space="preserve"> (sin </w:t>
      </w:r>
      <w:proofErr w:type="spellStart"/>
      <w:r w:rsidRPr="00C55C66">
        <w:t>el</w:t>
      </w:r>
      <w:proofErr w:type="spellEnd"/>
      <w:r w:rsidRPr="00C55C66">
        <w:t xml:space="preserve"> .</w:t>
      </w:r>
      <w:proofErr w:type="spellStart"/>
      <w:r w:rsidRPr="00C55C66">
        <w:t>example</w:t>
      </w:r>
      <w:proofErr w:type="spellEnd"/>
      <w:r w:rsidRPr="00C55C66">
        <w:t>)</w:t>
      </w:r>
    </w:p>
    <w:p w14:paraId="4689FF77" w14:textId="256E9947" w:rsidR="00C55C66" w:rsidRPr="00C55C66" w:rsidRDefault="00C55C66" w:rsidP="00C55C66">
      <w:pPr>
        <w:numPr>
          <w:ilvl w:val="0"/>
          <w:numId w:val="4"/>
        </w:numPr>
        <w:spacing w:before="40" w:after="40"/>
      </w:pPr>
      <w:r w:rsidRPr="00C55C66">
        <w:t>Lo abr</w:t>
      </w:r>
      <w:r w:rsidR="00D94442">
        <w:t>imo</w:t>
      </w:r>
      <w:r w:rsidRPr="00C55C66">
        <w:t>s y reemplaza</w:t>
      </w:r>
      <w:r w:rsidR="00D94442">
        <w:t>mos</w:t>
      </w:r>
      <w:r w:rsidRPr="00C55C66">
        <w:t xml:space="preserve"> todo el contenido con lo de arriba</w:t>
      </w:r>
    </w:p>
    <w:p w14:paraId="371A3FD3" w14:textId="55E895DE" w:rsidR="00C55C66" w:rsidRPr="00C55C66" w:rsidRDefault="00D94442" w:rsidP="00C55C66">
      <w:pPr>
        <w:numPr>
          <w:ilvl w:val="0"/>
          <w:numId w:val="4"/>
        </w:numPr>
        <w:spacing w:before="40" w:after="40"/>
      </w:pPr>
      <w:r>
        <w:t>Se g</w:t>
      </w:r>
      <w:r w:rsidR="00C55C66" w:rsidRPr="00C55C66">
        <w:t>uardas y ya</w:t>
      </w:r>
    </w:p>
    <w:p w14:paraId="248B96CC" w14:textId="77777777" w:rsidR="00C55C66" w:rsidRDefault="00C55C66" w:rsidP="00C55C66">
      <w:pPr>
        <w:spacing w:before="40" w:after="40"/>
        <w:ind w:left="708" w:hanging="708"/>
      </w:pPr>
    </w:p>
    <w:p w14:paraId="525E20B3" w14:textId="77777777" w:rsidR="00702F84" w:rsidRDefault="00000000">
      <w:pPr>
        <w:pStyle w:val="Ttulo2"/>
      </w:pPr>
      <w:r>
        <w:t>5.4 Paso 4 — Levantar el servidor</w:t>
      </w:r>
    </w:p>
    <w:p w14:paraId="001957A9" w14:textId="77777777" w:rsidR="00702F84" w:rsidRDefault="00000000">
      <w:pPr>
        <w:spacing w:before="60" w:after="80"/>
      </w:pPr>
      <w:r>
        <w:t>Con todo configurado, arrancamos el servidor de desarrollo:</w:t>
      </w:r>
    </w:p>
    <w:p w14:paraId="67449FB2" w14:textId="77777777" w:rsidR="00702F84" w:rsidRDefault="00702F84">
      <w:pPr>
        <w:spacing w:before="40" w:after="40"/>
      </w:pPr>
    </w:p>
    <w:p w14:paraId="4EAF5D6F" w14:textId="77777777" w:rsidR="00702F84" w:rsidRDefault="00000000">
      <w:pPr>
        <w:shd w:val="clear" w:color="auto" w:fill="1E1E1E"/>
        <w:spacing w:before="20" w:after="2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dev</w:t>
      </w:r>
      <w:proofErr w:type="spellEnd"/>
    </w:p>
    <w:p w14:paraId="38A056C6" w14:textId="77777777" w:rsidR="00702F84" w:rsidRDefault="00702F84">
      <w:pPr>
        <w:shd w:val="clear" w:color="auto" w:fill="1E1E1E"/>
        <w:spacing w:before="20" w:after="20"/>
      </w:pPr>
    </w:p>
    <w:p w14:paraId="7A2DAF89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Si todo está bien, veremos en la consola:</w:t>
      </w:r>
    </w:p>
    <w:p w14:paraId="45B41128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Servidor corriendo en http://localhost:3000</w:t>
      </w:r>
    </w:p>
    <w:p w14:paraId="51C183AE" w14:textId="77777777" w:rsidR="00D94442" w:rsidRDefault="00D94442" w:rsidP="00D94442">
      <w:pPr>
        <w:spacing w:before="40" w:after="40"/>
      </w:pPr>
      <w:r>
        <w:t xml:space="preserve">Luego escribimos el siguiente comando para levantar el api </w:t>
      </w:r>
    </w:p>
    <w:p w14:paraId="07E5900B" w14:textId="77777777" w:rsidR="00D94442" w:rsidRDefault="00D94442" w:rsidP="00D94442">
      <w:pPr>
        <w:spacing w:before="40" w:after="40"/>
        <w:jc w:val="center"/>
      </w:pPr>
      <w:r w:rsidRPr="00C55C66">
        <w:drawing>
          <wp:inline distT="0" distB="0" distL="0" distR="0" wp14:anchorId="0CD3A3B5" wp14:editId="07909213">
            <wp:extent cx="4005580" cy="600075"/>
            <wp:effectExtent l="0" t="0" r="0" b="9525"/>
            <wp:docPr id="1676023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23253" name=""/>
                    <pic:cNvPicPr/>
                  </pic:nvPicPr>
                  <pic:blipFill rotWithShape="1">
                    <a:blip r:embed="rId21"/>
                    <a:srcRect b="61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365" cy="600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30513" w14:textId="77777777" w:rsidR="00702F84" w:rsidRDefault="00702F84">
      <w:pPr>
        <w:spacing w:before="40" w:after="40"/>
      </w:pPr>
    </w:p>
    <w:p w14:paraId="16E65FB4" w14:textId="77777777" w:rsidR="00702F84" w:rsidRDefault="00000000">
      <w:pPr>
        <w:spacing w:before="60" w:after="80"/>
      </w:pPr>
      <w:r>
        <w:t>Verificamos que la API responda abriendo el navegador o Postman:</w:t>
      </w:r>
    </w:p>
    <w:p w14:paraId="1EF23FE7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http://localhost:3000</w:t>
      </w:r>
    </w:p>
    <w:p w14:paraId="4E8A4DA5" w14:textId="77777777" w:rsidR="00702F84" w:rsidRDefault="00702F84">
      <w:pPr>
        <w:shd w:val="clear" w:color="auto" w:fill="1E1E1E"/>
        <w:spacing w:before="20" w:after="20"/>
      </w:pPr>
    </w:p>
    <w:p w14:paraId="2AD18CC8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Respuesta esperada:</w:t>
      </w:r>
    </w:p>
    <w:p w14:paraId="4412A654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1A83BDE8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"mensaje": "API de Diagramas UML funcionando correctamente",</w:t>
      </w:r>
    </w:p>
    <w:p w14:paraId="4B193B82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version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"1.0.0"</w:t>
      </w:r>
    </w:p>
    <w:p w14:paraId="220CB5FB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CAE2A29" w14:textId="77777777" w:rsidR="00702F84" w:rsidRDefault="00702F84">
      <w:pPr>
        <w:spacing w:before="40" w:after="40"/>
      </w:pPr>
    </w:p>
    <w:p w14:paraId="58D0192B" w14:textId="00CB2211" w:rsidR="00D94442" w:rsidRDefault="00D94442">
      <w:pPr>
        <w:spacing w:before="40" w:after="40"/>
      </w:pPr>
      <w:r>
        <w:t xml:space="preserve">Al abrir el navegador se debe visualizar de la siguiente manera </w:t>
      </w:r>
      <w:r w:rsidRPr="00D94442">
        <w:drawing>
          <wp:inline distT="0" distB="0" distL="0" distR="0" wp14:anchorId="0BE6A69E" wp14:editId="388F96A3">
            <wp:extent cx="6400800" cy="728980"/>
            <wp:effectExtent l="0" t="0" r="0" b="0"/>
            <wp:docPr id="752971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719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47C7" w14:textId="77777777" w:rsidR="00702F84" w:rsidRDefault="00000000">
      <w:pPr>
        <w:pStyle w:val="Ttulo2"/>
      </w:pPr>
      <w:r>
        <w:lastRenderedPageBreak/>
        <w:t xml:space="preserve">5.5 Paso 5 — Verificar que funciona con un </w:t>
      </w:r>
      <w:proofErr w:type="spellStart"/>
      <w:r>
        <w:t>login</w:t>
      </w:r>
      <w:proofErr w:type="spellEnd"/>
      <w:r>
        <w:t xml:space="preserve"> de prueba</w:t>
      </w:r>
    </w:p>
    <w:p w14:paraId="739271CF" w14:textId="77777777" w:rsidR="00702F84" w:rsidRDefault="00000000">
      <w:pPr>
        <w:spacing w:before="60" w:after="80"/>
      </w:pPr>
      <w:r>
        <w:t xml:space="preserve">Usamos Postman para hacer un primer </w:t>
      </w:r>
      <w:proofErr w:type="spellStart"/>
      <w:r>
        <w:t>login</w:t>
      </w:r>
      <w:proofErr w:type="spellEnd"/>
      <w:r>
        <w:t xml:space="preserve"> y confirmar que la autenticación funciona:</w:t>
      </w:r>
    </w:p>
    <w:p w14:paraId="54250E34" w14:textId="77777777" w:rsidR="00702F84" w:rsidRDefault="00702F84">
      <w:pPr>
        <w:spacing w:before="40" w:after="40"/>
      </w:pPr>
    </w:p>
    <w:p w14:paraId="2C9ED269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POST http://localhost:3000/api/auth/login</w:t>
      </w:r>
    </w:p>
    <w:p w14:paraId="63FAC0BD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Content-Type: application/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json</w:t>
      </w:r>
      <w:proofErr w:type="spellEnd"/>
    </w:p>
    <w:p w14:paraId="25C0EE26" w14:textId="77777777" w:rsidR="00702F84" w:rsidRPr="00066F7E" w:rsidRDefault="00702F84">
      <w:pPr>
        <w:shd w:val="clear" w:color="auto" w:fill="1E1E1E"/>
        <w:spacing w:before="20" w:after="20"/>
        <w:rPr>
          <w:lang w:val="en-US"/>
        </w:rPr>
      </w:pPr>
    </w:p>
    <w:p w14:paraId="757CF953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{</w:t>
      </w:r>
    </w:p>
    <w:p w14:paraId="5675D6F8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"username": "alumno1",</w:t>
      </w:r>
    </w:p>
    <w:p w14:paraId="01C4BEA4" w14:textId="77777777" w:rsidR="00702F84" w:rsidRDefault="00000000">
      <w:pPr>
        <w:shd w:val="clear" w:color="auto" w:fill="1E1E1E"/>
        <w:spacing w:before="20" w:after="20"/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password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password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14:paraId="73D2452F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4B51156" w14:textId="77777777" w:rsidR="00702F84" w:rsidRDefault="00702F84">
      <w:pPr>
        <w:shd w:val="clear" w:color="auto" w:fill="1E1E1E"/>
        <w:spacing w:before="20" w:after="20"/>
      </w:pPr>
    </w:p>
    <w:p w14:paraId="11670B5A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Respuesta esperada (200 OK):</w:t>
      </w:r>
    </w:p>
    <w:p w14:paraId="392B3FE1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4B3E7FD1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"mensaje": "Login exitoso",</w:t>
      </w:r>
    </w:p>
    <w:p w14:paraId="37BA500A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"token": "eyJhbGciOiJIUzI1NiIsInR5cCI6IkpXVCJ9...",</w:t>
      </w:r>
    </w:p>
    <w:p w14:paraId="019D64AE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"usuario":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id": 1,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"alumno1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 }</w:t>
      </w:r>
      <w:proofErr w:type="gramEnd"/>
    </w:p>
    <w:p w14:paraId="0E2C20E9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DF738E0" w14:textId="77777777" w:rsidR="00702F84" w:rsidRDefault="00702F84">
      <w:pPr>
        <w:spacing w:before="40" w:after="40"/>
      </w:pPr>
    </w:p>
    <w:p w14:paraId="214D339F" w14:textId="0B60C3BF" w:rsidR="00A57329" w:rsidRDefault="00A57329">
      <w:pPr>
        <w:spacing w:before="40" w:after="40"/>
      </w:pPr>
      <w:r>
        <w:t xml:space="preserve">Ahora hacemos el </w:t>
      </w:r>
      <w:proofErr w:type="spellStart"/>
      <w:r>
        <w:t>login</w:t>
      </w:r>
      <w:proofErr w:type="spellEnd"/>
      <w:r>
        <w:t xml:space="preserve"> con </w:t>
      </w:r>
      <w:proofErr w:type="spellStart"/>
      <w:r>
        <w:t>postman</w:t>
      </w:r>
      <w:proofErr w:type="spellEnd"/>
      <w:r>
        <w:t xml:space="preserve"> esto se hace de la siguiente manera </w:t>
      </w:r>
    </w:p>
    <w:p w14:paraId="75670ACF" w14:textId="64D57B71" w:rsidR="001D5115" w:rsidRDefault="001D5115" w:rsidP="001D5115">
      <w:pPr>
        <w:spacing w:before="40" w:after="40"/>
        <w:jc w:val="center"/>
      </w:pPr>
      <w:r w:rsidRPr="001D5115">
        <w:drawing>
          <wp:inline distT="0" distB="0" distL="0" distR="0" wp14:anchorId="6CED942B" wp14:editId="4C5DB34E">
            <wp:extent cx="5404081" cy="2688956"/>
            <wp:effectExtent l="0" t="0" r="6350" b="0"/>
            <wp:docPr id="1741366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6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5041" cy="268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4128" w14:textId="7D378F7F" w:rsidR="001D5115" w:rsidRDefault="00A16EC2">
      <w:pPr>
        <w:spacing w:before="40" w:after="40"/>
      </w:pPr>
      <w:r>
        <w:t xml:space="preserve">Luego pruebo el </w:t>
      </w:r>
      <w:proofErr w:type="spellStart"/>
      <w:r>
        <w:t>login</w:t>
      </w:r>
      <w:proofErr w:type="spellEnd"/>
      <w:r>
        <w:t xml:space="preserve"> y es exitoso </w:t>
      </w:r>
      <w:r w:rsidR="00A6012F">
        <w:t xml:space="preserve">el cual usa el GET </w:t>
      </w:r>
    </w:p>
    <w:p w14:paraId="30EF5D20" w14:textId="74E8B09E" w:rsidR="00A16EC2" w:rsidRDefault="00A16EC2" w:rsidP="00A16EC2">
      <w:pPr>
        <w:spacing w:before="40" w:after="40"/>
        <w:jc w:val="center"/>
      </w:pPr>
      <w:r w:rsidRPr="00A16EC2">
        <w:lastRenderedPageBreak/>
        <w:drawing>
          <wp:inline distT="0" distB="0" distL="0" distR="0" wp14:anchorId="1DCC81F4" wp14:editId="4363184C">
            <wp:extent cx="5138591" cy="3423688"/>
            <wp:effectExtent l="0" t="0" r="5080" b="5715"/>
            <wp:docPr id="293468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682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8591" cy="342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DA3D" w14:textId="77777777" w:rsidR="00A16EC2" w:rsidRDefault="00A16EC2">
      <w:pPr>
        <w:spacing w:before="40" w:after="40"/>
      </w:pPr>
    </w:p>
    <w:p w14:paraId="204DD17D" w14:textId="77777777" w:rsidR="00702F84" w:rsidRDefault="00000000">
      <w:pPr>
        <w:pStyle w:val="Ttulo2"/>
      </w:pPr>
      <w:r>
        <w:t>5.6 Estructura de archivos de la API que desarrollamos</w:t>
      </w:r>
    </w:p>
    <w:p w14:paraId="646A7DFA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diagramas-api/</w:t>
      </w:r>
    </w:p>
    <w:p w14:paraId="646FCA4B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2FB07D5B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config/</w:t>
      </w:r>
    </w:p>
    <w:p w14:paraId="20C5EB4B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└── db.js              ← Conexión MySQL con pool de conexiones</w:t>
      </w:r>
    </w:p>
    <w:p w14:paraId="63E070EA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middleware/</w:t>
      </w:r>
    </w:p>
    <w:p w14:paraId="3458A497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└── auth.js            ← Verifica el JWT en rutas privadas</w:t>
      </w:r>
    </w:p>
    <w:p w14:paraId="47AEF7B1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1E611C0B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usuarios.model.js  ←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Consultas a tabla usuarios</w:t>
      </w:r>
    </w:p>
    <w:p w14:paraId="0E7D8434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└── diagramas.model.js ← CRUD completo de diagramas</w:t>
      </w:r>
    </w:p>
    <w:p w14:paraId="004566D5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0186A5BE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auth.controller.js      ← Lógica de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register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/perfil</w:t>
      </w:r>
    </w:p>
    <w:p w14:paraId="25910B85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└── diagramas.controller.js ← Lógica de todos los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endpoints</w:t>
      </w:r>
      <w:proofErr w:type="spellEnd"/>
    </w:p>
    <w:p w14:paraId="4873B695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1A30594F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├── auth.routes.js      ← Define rutas de autenticación</w:t>
      </w:r>
    </w:p>
    <w:p w14:paraId="4BDEE3BF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└── diagramas.routes.js ← Define rutas de diagramas</w:t>
      </w:r>
    </w:p>
    <w:p w14:paraId="40D3EB22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app.js    ← Configura Express, middlewares y rutas</w:t>
      </w:r>
    </w:p>
    <w:p w14:paraId="1CF03B8A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└──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index.js  ←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Levanta el servidor en el puerto configurado</w:t>
      </w:r>
    </w:p>
    <w:p w14:paraId="4728DBD9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0586EEF3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diagramas_api_tabla.sql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← SQL para crear las tablas</w:t>
      </w:r>
    </w:p>
    <w:p w14:paraId="24898EF6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← Configuración privada (NO subir a Git)</w:t>
      </w:r>
    </w:p>
    <w:p w14:paraId="4C3E2D10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←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Plantilla de configuración</w:t>
      </w:r>
    </w:p>
    <w:p w14:paraId="08539369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← Dependencias del proyecto</w:t>
      </w:r>
    </w:p>
    <w:p w14:paraId="094AD965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└── README.md</w:t>
      </w:r>
    </w:p>
    <w:p w14:paraId="1782BEA7" w14:textId="77777777" w:rsidR="00702F84" w:rsidRDefault="00702F84">
      <w:pPr>
        <w:spacing w:before="40" w:after="40"/>
      </w:pPr>
    </w:p>
    <w:p w14:paraId="0DD8C0AC" w14:textId="77777777" w:rsidR="00702F84" w:rsidRDefault="00702F84">
      <w:pPr>
        <w:pBdr>
          <w:bottom w:val="single" w:sz="6" w:space="1" w:color="2E75B6"/>
        </w:pBdr>
        <w:spacing w:before="120" w:after="120"/>
      </w:pPr>
    </w:p>
    <w:p w14:paraId="4F643C35" w14:textId="77777777" w:rsidR="00702F84" w:rsidRDefault="00000000">
      <w:r>
        <w:br w:type="page"/>
      </w:r>
    </w:p>
    <w:p w14:paraId="5366A029" w14:textId="77777777" w:rsidR="00702F84" w:rsidRDefault="00000000">
      <w:pPr>
        <w:pStyle w:val="Ttulo1"/>
      </w:pPr>
      <w:r>
        <w:lastRenderedPageBreak/>
        <w:t>6. Cómo el cliente puede usar la API</w:t>
      </w:r>
    </w:p>
    <w:p w14:paraId="231B15BF" w14:textId="77777777" w:rsidR="00702F84" w:rsidRDefault="00000000">
      <w:pPr>
        <w:spacing w:before="60" w:after="80"/>
      </w:pPr>
      <w:r>
        <w:t>Una vez que nosotros tenemos la API corriendo, cualquier cliente puede conectarse a ella. Esta sección explica exactamente qué debe hacer el cliente para registrarse, autenticarse y trabajar con sus diagramas.</w:t>
      </w:r>
    </w:p>
    <w:p w14:paraId="611DF37C" w14:textId="77777777" w:rsidR="00702F84" w:rsidRDefault="00702F84">
      <w:pPr>
        <w:spacing w:before="40" w:after="40"/>
      </w:pPr>
    </w:p>
    <w:p w14:paraId="5512D79A" w14:textId="77777777" w:rsidR="00702F84" w:rsidRDefault="00000000">
      <w:pPr>
        <w:pStyle w:val="Ttulo2"/>
      </w:pPr>
      <w:r>
        <w:t>6.1 Lo que el cliente necesita para empezar</w:t>
      </w:r>
    </w:p>
    <w:p w14:paraId="4EE61CF1" w14:textId="77777777" w:rsidR="00702F84" w:rsidRDefault="00000000">
      <w:pPr>
        <w:pStyle w:val="Prrafodelista"/>
        <w:numPr>
          <w:ilvl w:val="0"/>
          <w:numId w:val="2"/>
        </w:numPr>
        <w:spacing w:before="40" w:after="40"/>
      </w:pPr>
      <w:r>
        <w:t>Saber la URL base de la API (</w:t>
      </w:r>
      <w:proofErr w:type="spellStart"/>
      <w:r>
        <w:t>ej</w:t>
      </w:r>
      <w:proofErr w:type="spellEnd"/>
      <w:r>
        <w:t>: http://tuservidor.com:3000 o http://localhost:3000)</w:t>
      </w:r>
    </w:p>
    <w:p w14:paraId="6CF115E6" w14:textId="77777777" w:rsidR="00702F8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Una herramienta para hacer peticiones HTTP (Postman, su </w:t>
      </w:r>
      <w:proofErr w:type="gramStart"/>
      <w:r>
        <w:t>app</w:t>
      </w:r>
      <w:proofErr w:type="gramEnd"/>
      <w:r>
        <w:t>, JavaScript, PHP, etc.)</w:t>
      </w:r>
    </w:p>
    <w:p w14:paraId="77E21C47" w14:textId="77777777" w:rsidR="00702F84" w:rsidRDefault="00000000">
      <w:pPr>
        <w:pStyle w:val="Prrafodelista"/>
        <w:numPr>
          <w:ilvl w:val="0"/>
          <w:numId w:val="2"/>
        </w:numPr>
        <w:spacing w:before="40" w:after="40"/>
      </w:pPr>
      <w:r>
        <w:t>Una cuenta de usuario (registrarse una vez usando /api/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)</w:t>
      </w:r>
    </w:p>
    <w:p w14:paraId="3863B639" w14:textId="77777777" w:rsidR="00702F8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token JWT que obtiene al hacer </w:t>
      </w:r>
      <w:proofErr w:type="spellStart"/>
      <w:r>
        <w:t>login</w:t>
      </w:r>
      <w:proofErr w:type="spellEnd"/>
      <w:r>
        <w:t xml:space="preserve"> (lo guarda y lo usa en cada petición privada)</w:t>
      </w:r>
    </w:p>
    <w:p w14:paraId="645267DF" w14:textId="77777777" w:rsidR="00702F84" w:rsidRDefault="00702F84">
      <w:pPr>
        <w:spacing w:before="40" w:after="40"/>
      </w:pPr>
    </w:p>
    <w:p w14:paraId="4867B492" w14:textId="77777777" w:rsidR="00702F84" w:rsidRDefault="00000000">
      <w:pPr>
        <w:pStyle w:val="Ttulo2"/>
      </w:pPr>
      <w:r>
        <w:t>6.2 Paso 1 del cliente — Registrar su cuenta</w:t>
      </w:r>
    </w:p>
    <w:p w14:paraId="4D8727B8" w14:textId="77777777" w:rsidR="00702F84" w:rsidRDefault="00000000">
      <w:pPr>
        <w:spacing w:before="60" w:after="80"/>
      </w:pPr>
      <w:r>
        <w:t>El cliente hace una petición POST para crear su cuenta. Solo se hace una vez:</w:t>
      </w:r>
    </w:p>
    <w:p w14:paraId="550BA026" w14:textId="77777777" w:rsidR="00702F84" w:rsidRDefault="00702F84">
      <w:pPr>
        <w:spacing w:before="40" w:after="40"/>
      </w:pPr>
    </w:p>
    <w:p w14:paraId="3A0BB7A2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POST http://localhost:3000/api/auth/register</w:t>
      </w:r>
    </w:p>
    <w:p w14:paraId="6E9095EB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Content-Type: application/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json</w:t>
      </w:r>
      <w:proofErr w:type="spellEnd"/>
    </w:p>
    <w:p w14:paraId="3BD450EE" w14:textId="77777777" w:rsidR="00702F84" w:rsidRPr="00066F7E" w:rsidRDefault="00702F84">
      <w:pPr>
        <w:shd w:val="clear" w:color="auto" w:fill="1E1E1E"/>
        <w:spacing w:before="20" w:after="20"/>
        <w:rPr>
          <w:lang w:val="en-US"/>
        </w:rPr>
      </w:pPr>
    </w:p>
    <w:p w14:paraId="5B319E57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{</w:t>
      </w:r>
    </w:p>
    <w:p w14:paraId="19944E51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"username": "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juanperez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",</w:t>
      </w:r>
    </w:p>
    <w:p w14:paraId="698D43AD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"email": "juan@correo.com",</w:t>
      </w:r>
    </w:p>
    <w:p w14:paraId="6B6A4446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"password": "mipassword123",</w:t>
      </w:r>
    </w:p>
    <w:p w14:paraId="66CA1801" w14:textId="77777777" w:rsidR="00702F84" w:rsidRDefault="00000000">
      <w:pPr>
        <w:shd w:val="clear" w:color="auto" w:fill="1E1E1E"/>
        <w:spacing w:before="20" w:after="20"/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nombre_completo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"Juan Pérez"</w:t>
      </w:r>
    </w:p>
    <w:p w14:paraId="7207D1D3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1098856" w14:textId="77777777" w:rsidR="00702F84" w:rsidRDefault="00702F84">
      <w:pPr>
        <w:shd w:val="clear" w:color="auto" w:fill="1E1E1E"/>
        <w:spacing w:before="20" w:after="20"/>
      </w:pPr>
    </w:p>
    <w:p w14:paraId="55C0084F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Respuesta exitosa (201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Created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):</w:t>
      </w:r>
    </w:p>
    <w:p w14:paraId="430B99F6" w14:textId="77777777" w:rsidR="00702F84" w:rsidRDefault="00000000">
      <w:pPr>
        <w:shd w:val="clear" w:color="auto" w:fill="1E1E1E"/>
        <w:spacing w:before="20" w:after="2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mensaje": "Usuario registrado correctamente", "id":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5 }</w:t>
      </w:r>
      <w:proofErr w:type="gramEnd"/>
    </w:p>
    <w:p w14:paraId="2F1E5559" w14:textId="77777777" w:rsidR="00702F84" w:rsidRDefault="00702F84">
      <w:pPr>
        <w:shd w:val="clear" w:color="auto" w:fill="1E1E1E"/>
        <w:spacing w:before="20" w:after="20"/>
      </w:pPr>
    </w:p>
    <w:p w14:paraId="39BD0F26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Si el usuario ya existe (400 Bad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):</w:t>
      </w:r>
    </w:p>
    <w:p w14:paraId="24FAFA26" w14:textId="77777777" w:rsidR="00702F84" w:rsidRDefault="00000000">
      <w:pPr>
        <w:shd w:val="clear" w:color="auto" w:fill="1E1E1E"/>
        <w:spacing w:before="20" w:after="2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error": "El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 email ya está en uso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 }</w:t>
      </w:r>
      <w:proofErr w:type="gramEnd"/>
    </w:p>
    <w:p w14:paraId="4B5B595F" w14:textId="77777777" w:rsidR="00702F84" w:rsidRDefault="00702F84">
      <w:pPr>
        <w:spacing w:before="40" w:after="40"/>
      </w:pPr>
    </w:p>
    <w:p w14:paraId="0A807BFD" w14:textId="77777777" w:rsidR="00702F84" w:rsidRDefault="00000000">
      <w:pPr>
        <w:pStyle w:val="Ttulo2"/>
      </w:pPr>
      <w:r>
        <w:t xml:space="preserve">6.3 Paso 2 del cliente — Hacer </w:t>
      </w:r>
      <w:proofErr w:type="spellStart"/>
      <w:r>
        <w:t>login</w:t>
      </w:r>
      <w:proofErr w:type="spellEnd"/>
      <w:r>
        <w:t xml:space="preserve"> y obtener el token</w:t>
      </w:r>
    </w:p>
    <w:p w14:paraId="7E2150A7" w14:textId="77777777" w:rsidR="00702F84" w:rsidRDefault="00000000">
      <w:pPr>
        <w:spacing w:before="60" w:after="80"/>
      </w:pPr>
      <w:r>
        <w:t xml:space="preserve">El cliente hace </w:t>
      </w:r>
      <w:proofErr w:type="spellStart"/>
      <w:r>
        <w:t>login</w:t>
      </w:r>
      <w:proofErr w:type="spellEnd"/>
      <w:r>
        <w:t xml:space="preserve"> y guarda el token que recibe. Este token lo debe incluir en todas las peticiones privadas:</w:t>
      </w:r>
    </w:p>
    <w:p w14:paraId="5F201C43" w14:textId="77777777" w:rsidR="00702F84" w:rsidRDefault="00702F84">
      <w:pPr>
        <w:spacing w:before="40" w:after="40"/>
      </w:pPr>
    </w:p>
    <w:p w14:paraId="6DE93172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POST http://localhost:3000/api/auth/login</w:t>
      </w:r>
    </w:p>
    <w:p w14:paraId="261ACCF7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Content-Type: application/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json</w:t>
      </w:r>
      <w:proofErr w:type="spellEnd"/>
    </w:p>
    <w:p w14:paraId="6D35DE98" w14:textId="77777777" w:rsidR="00702F84" w:rsidRPr="00066F7E" w:rsidRDefault="00702F84">
      <w:pPr>
        <w:shd w:val="clear" w:color="auto" w:fill="1E1E1E"/>
        <w:spacing w:before="20" w:after="20"/>
        <w:rPr>
          <w:lang w:val="en-US"/>
        </w:rPr>
      </w:pPr>
    </w:p>
    <w:p w14:paraId="46A95645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{</w:t>
      </w:r>
    </w:p>
    <w:p w14:paraId="695F6204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"username": "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juanperez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",</w:t>
      </w:r>
    </w:p>
    <w:p w14:paraId="0B402233" w14:textId="77777777" w:rsidR="00702F84" w:rsidRDefault="00000000">
      <w:pPr>
        <w:shd w:val="clear" w:color="auto" w:fill="1E1E1E"/>
        <w:spacing w:before="20" w:after="20"/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password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": "mipassword123"</w:t>
      </w:r>
    </w:p>
    <w:p w14:paraId="366CC3D6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05A1C342" w14:textId="77777777" w:rsidR="00702F84" w:rsidRDefault="00702F84">
      <w:pPr>
        <w:shd w:val="clear" w:color="auto" w:fill="1E1E1E"/>
        <w:spacing w:before="20" w:after="20"/>
      </w:pPr>
    </w:p>
    <w:p w14:paraId="29CC7EA3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Respuesta (200 OK):</w:t>
      </w:r>
    </w:p>
    <w:p w14:paraId="25230DE1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4CD84256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"mensaje": "Login exitoso",</w:t>
      </w:r>
    </w:p>
    <w:p w14:paraId="1F75AFAA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"token": "eyJhbGciOiJIUzI1NiIsInR5cCI6IkpXVCJ9...",</w:t>
      </w:r>
    </w:p>
    <w:p w14:paraId="00E0DF1C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"usuario": {</w:t>
      </w:r>
    </w:p>
    <w:p w14:paraId="4DDBDA30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"id": 5,</w:t>
      </w:r>
    </w:p>
    <w:p w14:paraId="064E32F1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juanperez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</w:t>
      </w:r>
    </w:p>
    <w:p w14:paraId="0104FBC8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nombre_completo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"Juan Pérez",</w:t>
      </w:r>
    </w:p>
    <w:p w14:paraId="373BCBEC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"rol": "alumno"</w:t>
      </w:r>
    </w:p>
    <w:p w14:paraId="0C0AF348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1B23C83B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6C54651" w14:textId="77777777" w:rsidR="00702F84" w:rsidRDefault="00702F84">
      <w:pPr>
        <w:spacing w:before="40" w:after="40"/>
      </w:pPr>
    </w:p>
    <w:p w14:paraId="192764D3" w14:textId="77777777" w:rsidR="00702F84" w:rsidRDefault="00702F8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F84" w14:paraId="000D66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53AC80" w14:textId="77777777" w:rsidR="00702F84" w:rsidRDefault="00000000">
            <w:pPr>
              <w:spacing w:before="20" w:after="20"/>
            </w:pPr>
            <w:proofErr w:type="gramStart"/>
            <w:r>
              <w:rPr>
                <w:b/>
                <w:bCs/>
                <w:sz w:val="20"/>
                <w:szCs w:val="20"/>
              </w:rPr>
              <w:t>✅  El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token es válido por 7 días.</w:t>
            </w:r>
          </w:p>
        </w:tc>
      </w:tr>
      <w:tr w:rsidR="00702F84" w14:paraId="3622E3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28827E" w14:textId="77777777" w:rsidR="00702F8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    El cliente lo guarda (en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, en una variable, en su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) y lo usa en cada petición privada.</w:t>
            </w:r>
          </w:p>
        </w:tc>
      </w:tr>
      <w:tr w:rsidR="00702F84" w14:paraId="3B3A5D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7DC6A3" w14:textId="77777777" w:rsidR="00702F8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    Si el token expira, el cliente simplemente hace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de nuevo para obtener uno nuevo.</w:t>
            </w:r>
          </w:p>
        </w:tc>
      </w:tr>
    </w:tbl>
    <w:p w14:paraId="491126C6" w14:textId="77777777" w:rsidR="00702F84" w:rsidRDefault="00702F84">
      <w:pPr>
        <w:spacing w:before="40" w:after="40"/>
      </w:pPr>
    </w:p>
    <w:p w14:paraId="32094C5A" w14:textId="77777777" w:rsidR="00702F84" w:rsidRDefault="00000000">
      <w:pPr>
        <w:pStyle w:val="Ttulo2"/>
      </w:pPr>
      <w:r>
        <w:t>6.4 Paso 3 del cliente — Usar el token en las peticiones privadas</w:t>
      </w:r>
    </w:p>
    <w:p w14:paraId="29C2EB0B" w14:textId="77777777" w:rsidR="00702F84" w:rsidRDefault="00000000">
      <w:pPr>
        <w:spacing w:before="60" w:after="80"/>
      </w:pPr>
      <w:r>
        <w:t xml:space="preserve">Para cualquier petición que requiera autenticación, el cliente añade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así:</w:t>
      </w:r>
    </w:p>
    <w:p w14:paraId="35BFD060" w14:textId="77777777" w:rsidR="00702F84" w:rsidRDefault="00702F84">
      <w:pPr>
        <w:spacing w:before="40" w:after="40"/>
      </w:pPr>
    </w:p>
    <w:p w14:paraId="1AA9C260" w14:textId="77777777" w:rsidR="00702F84" w:rsidRDefault="00000000">
      <w:pPr>
        <w:shd w:val="clear" w:color="auto" w:fill="1E1E1E"/>
        <w:spacing w:before="20" w:after="2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Bearer eyJhbGciOiJIUzI1NiIsInR5cCI6IkpXVCJ9...</w:t>
      </w:r>
    </w:p>
    <w:p w14:paraId="7D92ABFF" w14:textId="77777777" w:rsidR="00702F84" w:rsidRDefault="00702F84">
      <w:pPr>
        <w:spacing w:before="40" w:after="40"/>
      </w:pPr>
    </w:p>
    <w:p w14:paraId="7EDD4EA4" w14:textId="77777777" w:rsidR="00702F84" w:rsidRDefault="00000000">
      <w:pPr>
        <w:spacing w:before="60" w:after="80"/>
      </w:pPr>
      <w:r>
        <w:t>Ejemplo completo — obtener mis diagramas:</w:t>
      </w:r>
    </w:p>
    <w:p w14:paraId="0B1EF745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GET http://localhost:3000/api/diagramas</w:t>
      </w:r>
    </w:p>
    <w:p w14:paraId="3E00D820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Authorization: Bearer TOKEN_AQUI</w:t>
      </w:r>
    </w:p>
    <w:p w14:paraId="41701718" w14:textId="77777777" w:rsidR="00702F84" w:rsidRPr="00066F7E" w:rsidRDefault="00702F84">
      <w:pPr>
        <w:shd w:val="clear" w:color="auto" w:fill="1E1E1E"/>
        <w:spacing w:before="20" w:after="20"/>
        <w:rPr>
          <w:lang w:val="en-US"/>
        </w:rPr>
      </w:pPr>
    </w:p>
    <w:p w14:paraId="0432DAE6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Respuesta:</w:t>
      </w:r>
    </w:p>
    <w:p w14:paraId="2E04619A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792125B0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"diagramas": [</w:t>
      </w:r>
    </w:p>
    <w:p w14:paraId="07AFBB7D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{</w:t>
      </w:r>
    </w:p>
    <w:p w14:paraId="7BB86946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"id": 1,</w:t>
      </w:r>
    </w:p>
    <w:p w14:paraId="6CAB8B7A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"titulo": "Sistema escolar",</w:t>
      </w:r>
    </w:p>
    <w:p w14:paraId="0C12BAA3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tipo_diagrama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usecase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</w:t>
      </w:r>
    </w:p>
    <w:p w14:paraId="458EC7AC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fecha_modificacion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"2024-05-08T10:30:00.000Z",</w:t>
      </w:r>
    </w:p>
    <w:p w14:paraId="118EDDC4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version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3</w:t>
      </w:r>
    </w:p>
    <w:p w14:paraId="30DE583C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5CEBB9D5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],</w:t>
      </w:r>
    </w:p>
    <w:p w14:paraId="5A44F785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"total": 25,</w:t>
      </w:r>
    </w:p>
    <w:p w14:paraId="22D88CAC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"pagina": 1,</w:t>
      </w:r>
    </w:p>
    <w:p w14:paraId="689976C7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por_pagina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12</w:t>
      </w:r>
    </w:p>
    <w:p w14:paraId="626E9764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7B2D522" w14:textId="77777777" w:rsidR="00702F84" w:rsidRDefault="00702F84">
      <w:pPr>
        <w:spacing w:before="40" w:after="40"/>
      </w:pPr>
    </w:p>
    <w:p w14:paraId="32A75238" w14:textId="77777777" w:rsidR="00702F84" w:rsidRDefault="00000000">
      <w:pPr>
        <w:pStyle w:val="Ttulo2"/>
      </w:pPr>
      <w:r>
        <w:t>6.5 Paso 4 del cliente — Crear un diagrama</w:t>
      </w:r>
    </w:p>
    <w:p w14:paraId="5809F227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POST http://localhost:3000/api/diagramas</w:t>
      </w:r>
    </w:p>
    <w:p w14:paraId="109BAAC5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Authorization: Bearer TOKEN_AQUI</w:t>
      </w:r>
    </w:p>
    <w:p w14:paraId="3EF310EC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Content-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</w:t>
      </w:r>
      <w:proofErr w:type="spellEnd"/>
    </w:p>
    <w:p w14:paraId="0DDD00E8" w14:textId="77777777" w:rsidR="00702F84" w:rsidRDefault="00702F84">
      <w:pPr>
        <w:shd w:val="clear" w:color="auto" w:fill="1E1E1E"/>
        <w:spacing w:before="20" w:after="20"/>
      </w:pPr>
    </w:p>
    <w:p w14:paraId="72788F95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16293607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"titulo": "Sistema de ventas",</w:t>
      </w:r>
    </w:p>
    <w:p w14:paraId="460A576D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"Diagrama de casos de uso del sistema",</w:t>
      </w:r>
    </w:p>
    <w:p w14:paraId="15C8C2DF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tipo_diagrama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usecase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</w:t>
      </w:r>
    </w:p>
    <w:p w14:paraId="51E8A96C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"etiquetas":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ventas,clientes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,uml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</w:t>
      </w:r>
    </w:p>
    <w:p w14:paraId="65B867DA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contenido_json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"{\"elementos\": [], \"conexiones\": []}"</w:t>
      </w:r>
    </w:p>
    <w:p w14:paraId="6E750B4E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B3FABDF" w14:textId="77777777" w:rsidR="00702F84" w:rsidRDefault="00702F84">
      <w:pPr>
        <w:shd w:val="clear" w:color="auto" w:fill="1E1E1E"/>
        <w:spacing w:before="20" w:after="20"/>
      </w:pPr>
    </w:p>
    <w:p w14:paraId="74B1394A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Respuesta (201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Created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):</w:t>
      </w:r>
    </w:p>
    <w:p w14:paraId="4DEFBD53" w14:textId="77777777" w:rsidR="00702F84" w:rsidRDefault="00000000">
      <w:pPr>
        <w:shd w:val="clear" w:color="auto" w:fill="1E1E1E"/>
        <w:spacing w:before="20" w:after="2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mensaje": "Diagrama creado correctamente", "id":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42 }</w:t>
      </w:r>
      <w:proofErr w:type="gramEnd"/>
    </w:p>
    <w:p w14:paraId="013EF34C" w14:textId="77777777" w:rsidR="00702F84" w:rsidRDefault="00702F84">
      <w:pPr>
        <w:spacing w:before="40" w:after="40"/>
      </w:pPr>
    </w:p>
    <w:p w14:paraId="67084B6D" w14:textId="77777777" w:rsidR="00702F84" w:rsidRDefault="00000000">
      <w:pPr>
        <w:pStyle w:val="Ttulo2"/>
      </w:pPr>
      <w:r>
        <w:t>6.6 Paso 5 del cliente — Actualizar un diagrama</w:t>
      </w:r>
    </w:p>
    <w:p w14:paraId="444283DE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PUT http://localhost:3000/api/diagramas/42</w:t>
      </w:r>
    </w:p>
    <w:p w14:paraId="46C9B6D6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Authorization: Bearer TOKEN_AQUI</w:t>
      </w:r>
    </w:p>
    <w:p w14:paraId="43780BC1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Content-Type: application/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json</w:t>
      </w:r>
      <w:proofErr w:type="spellEnd"/>
    </w:p>
    <w:p w14:paraId="6F67C70C" w14:textId="77777777" w:rsidR="00702F84" w:rsidRPr="00066F7E" w:rsidRDefault="00702F84">
      <w:pPr>
        <w:shd w:val="clear" w:color="auto" w:fill="1E1E1E"/>
        <w:spacing w:before="20" w:after="20"/>
        <w:rPr>
          <w:lang w:val="en-US"/>
        </w:rPr>
      </w:pPr>
    </w:p>
    <w:p w14:paraId="7B4C12B0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3075E98B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"titulo": "Sistema de ventas v2",</w:t>
      </w:r>
    </w:p>
    <w:p w14:paraId="368D39DC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contenido_json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"{\"elementos\": [...]}"</w:t>
      </w:r>
    </w:p>
    <w:p w14:paraId="62F187E2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6F6D692" w14:textId="77777777" w:rsidR="00702F84" w:rsidRDefault="00702F84">
      <w:pPr>
        <w:shd w:val="clear" w:color="auto" w:fill="1E1E1E"/>
        <w:spacing w:before="20" w:after="20"/>
      </w:pPr>
    </w:p>
    <w:p w14:paraId="26928757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Respuesta:</w:t>
      </w:r>
    </w:p>
    <w:p w14:paraId="5E5EE873" w14:textId="77777777" w:rsidR="00702F84" w:rsidRDefault="00000000">
      <w:pPr>
        <w:shd w:val="clear" w:color="auto" w:fill="1E1E1E"/>
        <w:spacing w:before="20" w:after="2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mensaje": "Diagrama actualizado correctamente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 }</w:t>
      </w:r>
      <w:proofErr w:type="gramEnd"/>
    </w:p>
    <w:p w14:paraId="7A08676E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El campo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version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se incrementa automáticamente en +1</w:t>
      </w:r>
    </w:p>
    <w:p w14:paraId="2F74D721" w14:textId="77777777" w:rsidR="00702F84" w:rsidRDefault="00702F84">
      <w:pPr>
        <w:spacing w:before="40" w:after="40"/>
      </w:pPr>
    </w:p>
    <w:p w14:paraId="306DE3AE" w14:textId="77777777" w:rsidR="00702F84" w:rsidRDefault="00000000">
      <w:pPr>
        <w:pStyle w:val="Ttulo2"/>
      </w:pPr>
      <w:r>
        <w:t xml:space="preserve">6.7 Otros </w:t>
      </w:r>
      <w:proofErr w:type="spellStart"/>
      <w:r>
        <w:t>endpoints</w:t>
      </w:r>
      <w:proofErr w:type="spellEnd"/>
      <w:r>
        <w:t xml:space="preserve"> disponibles para el cliente</w:t>
      </w:r>
    </w:p>
    <w:p w14:paraId="02C46A20" w14:textId="77777777" w:rsidR="00702F84" w:rsidRDefault="00702F8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600"/>
        <w:gridCol w:w="3360"/>
      </w:tblGrid>
      <w:tr w:rsidR="00702F84" w14:paraId="1B4848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EDEB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353A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CF47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¿Necesita token?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D57F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702F84" w14:paraId="505276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43825" w14:textId="77777777" w:rsidR="00702F8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ACC6A" w14:textId="77777777" w:rsidR="00702F84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0EAB4" w14:textId="77777777" w:rsidR="00702F8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8E051" w14:textId="77777777" w:rsidR="00702F84" w:rsidRDefault="00000000">
            <w:r>
              <w:rPr>
                <w:sz w:val="20"/>
                <w:szCs w:val="20"/>
              </w:rPr>
              <w:t>Verifica que la API está corriendo</w:t>
            </w:r>
          </w:p>
        </w:tc>
      </w:tr>
      <w:tr w:rsidR="00702F84" w14:paraId="5F55E1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ABF05" w14:textId="77777777" w:rsidR="00702F84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EDBC3" w14:textId="77777777" w:rsidR="00702F84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1A37A" w14:textId="77777777" w:rsidR="00702F8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95EC7" w14:textId="77777777" w:rsidR="00702F84" w:rsidRDefault="00000000">
            <w:r>
              <w:rPr>
                <w:sz w:val="20"/>
                <w:szCs w:val="20"/>
              </w:rPr>
              <w:t>Registrar cuenta nueva</w:t>
            </w:r>
          </w:p>
        </w:tc>
      </w:tr>
      <w:tr w:rsidR="00702F84" w14:paraId="6D68A2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6D8DD" w14:textId="77777777" w:rsidR="00702F84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A809B" w14:textId="77777777" w:rsidR="00702F84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4B0EC" w14:textId="77777777" w:rsidR="00702F8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415E3" w14:textId="77777777" w:rsidR="00702F84" w:rsidRDefault="00000000">
            <w:r>
              <w:rPr>
                <w:sz w:val="20"/>
                <w:szCs w:val="20"/>
              </w:rPr>
              <w:t>Login y obtener token JWT</w:t>
            </w:r>
          </w:p>
        </w:tc>
      </w:tr>
      <w:tr w:rsidR="00702F84" w14:paraId="7E4E30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2883E" w14:textId="77777777" w:rsidR="00702F8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1A96F" w14:textId="77777777" w:rsidR="00702F84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/perfil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DEB48" w14:textId="77777777" w:rsidR="00702F84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7E879" w14:textId="77777777" w:rsidR="00702F84" w:rsidRDefault="00000000">
            <w:r>
              <w:rPr>
                <w:sz w:val="20"/>
                <w:szCs w:val="20"/>
              </w:rPr>
              <w:t>Ver datos del perfil propio</w:t>
            </w:r>
          </w:p>
        </w:tc>
      </w:tr>
      <w:tr w:rsidR="00702F84" w14:paraId="48801C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7BCCC" w14:textId="77777777" w:rsidR="00702F8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29AE1" w14:textId="77777777" w:rsidR="00702F84" w:rsidRDefault="00000000">
            <w:r>
              <w:rPr>
                <w:sz w:val="20"/>
                <w:szCs w:val="20"/>
              </w:rPr>
              <w:t>/api/diagramas/</w:t>
            </w:r>
            <w:proofErr w:type="spellStart"/>
            <w:r>
              <w:rPr>
                <w:sz w:val="20"/>
                <w:szCs w:val="20"/>
              </w:rPr>
              <w:t>publicos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C6922" w14:textId="77777777" w:rsidR="00702F8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9E417" w14:textId="77777777" w:rsidR="00702F84" w:rsidRDefault="00000000">
            <w:r>
              <w:rPr>
                <w:sz w:val="20"/>
                <w:szCs w:val="20"/>
              </w:rPr>
              <w:t>Ver diagramas marcados como públicos</w:t>
            </w:r>
          </w:p>
        </w:tc>
      </w:tr>
      <w:tr w:rsidR="00702F84" w14:paraId="413B54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8E160" w14:textId="77777777" w:rsidR="00702F8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B197C" w14:textId="77777777" w:rsidR="00702F84" w:rsidRDefault="00000000">
            <w:r>
              <w:rPr>
                <w:sz w:val="20"/>
                <w:szCs w:val="20"/>
              </w:rPr>
              <w:t>/api/diagramas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D7C66" w14:textId="77777777" w:rsidR="00702F84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9FA11" w14:textId="77777777" w:rsidR="00702F84" w:rsidRDefault="00000000">
            <w:r>
              <w:rPr>
                <w:sz w:val="20"/>
                <w:szCs w:val="20"/>
              </w:rPr>
              <w:t>Mis diagramas (con paginación y filtro)</w:t>
            </w:r>
          </w:p>
        </w:tc>
      </w:tr>
      <w:tr w:rsidR="00702F84" w14:paraId="211057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3D2D6" w14:textId="77777777" w:rsidR="00702F8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C0EFE" w14:textId="77777777" w:rsidR="00702F84" w:rsidRDefault="00000000">
            <w:r>
              <w:rPr>
                <w:sz w:val="20"/>
                <w:szCs w:val="20"/>
              </w:rPr>
              <w:t>/api/diagramas/:id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80966" w14:textId="77777777" w:rsidR="00702F84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D9A2C" w14:textId="77777777" w:rsidR="00702F84" w:rsidRDefault="00000000">
            <w:r>
              <w:rPr>
                <w:sz w:val="20"/>
                <w:szCs w:val="20"/>
              </w:rPr>
              <w:t>Obtener un diagrama específico</w:t>
            </w:r>
          </w:p>
        </w:tc>
      </w:tr>
      <w:tr w:rsidR="00702F84" w14:paraId="6C256B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F7D0E" w14:textId="77777777" w:rsidR="00702F84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D36EA" w14:textId="77777777" w:rsidR="00702F84" w:rsidRDefault="00000000">
            <w:r>
              <w:rPr>
                <w:sz w:val="20"/>
                <w:szCs w:val="20"/>
              </w:rPr>
              <w:t>/api/diagramas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064A8" w14:textId="77777777" w:rsidR="00702F84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25CF9" w14:textId="77777777" w:rsidR="00702F84" w:rsidRDefault="00000000">
            <w:r>
              <w:rPr>
                <w:sz w:val="20"/>
                <w:szCs w:val="20"/>
              </w:rPr>
              <w:t>Crear nuevo diagrama</w:t>
            </w:r>
          </w:p>
        </w:tc>
      </w:tr>
      <w:tr w:rsidR="00702F84" w14:paraId="4D45D6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91DE6" w14:textId="77777777" w:rsidR="00702F84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CFFB6" w14:textId="77777777" w:rsidR="00702F84" w:rsidRDefault="00000000">
            <w:r>
              <w:rPr>
                <w:sz w:val="20"/>
                <w:szCs w:val="20"/>
              </w:rPr>
              <w:t>/api/diagramas/:id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AA608" w14:textId="77777777" w:rsidR="00702F84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07499" w14:textId="77777777" w:rsidR="00702F84" w:rsidRDefault="00000000">
            <w:r>
              <w:rPr>
                <w:sz w:val="20"/>
                <w:szCs w:val="20"/>
              </w:rPr>
              <w:t>Actualizar diagrama existente</w:t>
            </w:r>
          </w:p>
        </w:tc>
      </w:tr>
      <w:tr w:rsidR="00702F84" w14:paraId="7F890A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0841F" w14:textId="77777777" w:rsidR="00702F84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94F49" w14:textId="77777777" w:rsidR="00702F84" w:rsidRDefault="00000000">
            <w:r>
              <w:rPr>
                <w:sz w:val="20"/>
                <w:szCs w:val="20"/>
              </w:rPr>
              <w:t>/api/diagramas/:id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37BEF" w14:textId="77777777" w:rsidR="00702F84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6668D" w14:textId="77777777" w:rsidR="00702F84" w:rsidRDefault="00000000">
            <w:r>
              <w:rPr>
                <w:sz w:val="20"/>
                <w:szCs w:val="20"/>
              </w:rPr>
              <w:t>Eliminar diagrama</w:t>
            </w:r>
          </w:p>
        </w:tc>
      </w:tr>
      <w:tr w:rsidR="00702F84" w14:paraId="57BDE7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B7A6A" w14:textId="77777777" w:rsidR="00702F84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418D7" w14:textId="77777777" w:rsidR="00702F84" w:rsidRDefault="00000000">
            <w:r>
              <w:rPr>
                <w:sz w:val="20"/>
                <w:szCs w:val="20"/>
              </w:rPr>
              <w:t>/api/diagramas/:id/duplicar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9ABE6" w14:textId="77777777" w:rsidR="00702F84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46E72" w14:textId="77777777" w:rsidR="00702F84" w:rsidRDefault="00000000">
            <w:r>
              <w:rPr>
                <w:sz w:val="20"/>
                <w:szCs w:val="20"/>
              </w:rPr>
              <w:t>Duplicar un diagrama</w:t>
            </w:r>
          </w:p>
        </w:tc>
      </w:tr>
    </w:tbl>
    <w:p w14:paraId="2B6F9C05" w14:textId="77777777" w:rsidR="00702F84" w:rsidRDefault="00702F84">
      <w:pPr>
        <w:spacing w:before="40" w:after="40"/>
      </w:pPr>
    </w:p>
    <w:p w14:paraId="73C1304C" w14:textId="77777777" w:rsidR="00702F84" w:rsidRDefault="00000000">
      <w:pPr>
        <w:pStyle w:val="Ttulo2"/>
      </w:pPr>
      <w:r>
        <w:t>6.8 Cómo se ve la API en uso desde diferentes clientes</w:t>
      </w:r>
    </w:p>
    <w:p w14:paraId="5566D48F" w14:textId="77777777" w:rsidR="00702F84" w:rsidRDefault="00000000">
      <w:pPr>
        <w:spacing w:before="200" w:after="60"/>
      </w:pPr>
      <w:r>
        <w:rPr>
          <w:b/>
          <w:bCs/>
          <w:color w:val="1F4E79"/>
        </w:rPr>
        <w:t>Desde JavaScript (</w:t>
      </w:r>
      <w:proofErr w:type="spellStart"/>
      <w:r>
        <w:rPr>
          <w:b/>
          <w:bCs/>
          <w:color w:val="1F4E79"/>
        </w:rPr>
        <w:t>fetch</w:t>
      </w:r>
      <w:proofErr w:type="spellEnd"/>
      <w:r>
        <w:rPr>
          <w:b/>
          <w:bCs/>
          <w:color w:val="1F4E79"/>
        </w:rPr>
        <w:t xml:space="preserve">) — por </w:t>
      </w:r>
      <w:proofErr w:type="gramStart"/>
      <w:r>
        <w:rPr>
          <w:b/>
          <w:bCs/>
          <w:color w:val="1F4E79"/>
        </w:rPr>
        <w:t>ejemplo</w:t>
      </w:r>
      <w:proofErr w:type="gramEnd"/>
      <w:r>
        <w:rPr>
          <w:b/>
          <w:bCs/>
          <w:color w:val="1F4E79"/>
        </w:rPr>
        <w:t xml:space="preserve"> el editor UML del </w:t>
      </w:r>
      <w:proofErr w:type="spellStart"/>
      <w:r>
        <w:rPr>
          <w:b/>
          <w:bCs/>
          <w:color w:val="1F4E79"/>
        </w:rPr>
        <w:t>frontend</w:t>
      </w:r>
      <w:proofErr w:type="spellEnd"/>
    </w:p>
    <w:p w14:paraId="64F56304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1. Login y guardar el token</w:t>
      </w:r>
    </w:p>
    <w:p w14:paraId="34E46DF7" w14:textId="77777777" w:rsidR="00702F84" w:rsidRDefault="00000000">
      <w:pPr>
        <w:shd w:val="clear" w:color="auto" w:fill="1E1E1E"/>
        <w:spacing w:before="20" w:after="2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loginResponse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'http://localhost:3000/api/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{</w:t>
      </w:r>
    </w:p>
    <w:p w14:paraId="3A5B6A95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method: 'POST',</w:t>
      </w:r>
    </w:p>
    <w:p w14:paraId="6014A567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headers: 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{ '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Content-Type': 'application/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json</w:t>
      </w:r>
      <w:proofErr w:type="spellEnd"/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 }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,</w:t>
      </w:r>
    </w:p>
    <w:p w14:paraId="131A4101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body: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JSON.stringify</w:t>
      </w:r>
      <w:proofErr w:type="spellEnd"/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({ username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: '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usuario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', password: 'pass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 }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)</w:t>
      </w:r>
    </w:p>
    <w:p w14:paraId="713C7C02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});</w:t>
      </w:r>
    </w:p>
    <w:p w14:paraId="386E3EDB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const 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{ token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} = await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loginResponse.json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();</w:t>
      </w:r>
    </w:p>
    <w:p w14:paraId="786E2136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localStorage.setItem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('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api_token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', token);</w:t>
      </w:r>
    </w:p>
    <w:p w14:paraId="33FD03A9" w14:textId="77777777" w:rsidR="00702F84" w:rsidRPr="00066F7E" w:rsidRDefault="00702F84">
      <w:pPr>
        <w:shd w:val="clear" w:color="auto" w:fill="1E1E1E"/>
        <w:spacing w:before="20" w:after="20"/>
        <w:rPr>
          <w:lang w:val="en-US"/>
        </w:rPr>
      </w:pPr>
    </w:p>
    <w:p w14:paraId="0C824BBB" w14:textId="77777777" w:rsidR="00702F84" w:rsidRPr="00066F7E" w:rsidRDefault="00000000">
      <w:pPr>
        <w:shd w:val="clear" w:color="auto" w:fill="1E1E1E"/>
        <w:rPr>
          <w:lang w:val="en-US"/>
        </w:rPr>
      </w:pPr>
      <w:r w:rsidRPr="00066F7E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 xml:space="preserve">// 2. </w:t>
      </w:r>
      <w:proofErr w:type="spellStart"/>
      <w:r w:rsidRPr="00066F7E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>Guardar</w:t>
      </w:r>
      <w:proofErr w:type="spellEnd"/>
      <w:r w:rsidRPr="00066F7E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 xml:space="preserve"> diagrama via API</w:t>
      </w:r>
    </w:p>
    <w:p w14:paraId="7D9FF688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const token =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localStorage.getItem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('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api_token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');</w:t>
      </w:r>
    </w:p>
    <w:p w14:paraId="7CC1C90C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lastRenderedPageBreak/>
        <w:t xml:space="preserve">await 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fetch(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'http://localhost:3000/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api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diagramas</w:t>
      </w:r>
      <w:proofErr w:type="spellEnd"/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', {</w:t>
      </w:r>
      <w:proofErr w:type="gramEnd"/>
    </w:p>
    <w:p w14:paraId="314AC520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method: 'POST',</w:t>
      </w:r>
    </w:p>
    <w:p w14:paraId="1C792888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headers: {</w:t>
      </w:r>
      <w:proofErr w:type="gramEnd"/>
    </w:p>
    <w:p w14:paraId="6F149CF4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'Content-Type': 'application/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json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',</w:t>
      </w:r>
    </w:p>
    <w:p w14:paraId="04D63BA6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'Authorization': 'Bearer ' + token</w:t>
      </w:r>
    </w:p>
    <w:p w14:paraId="29BAFE49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},</w:t>
      </w:r>
    </w:p>
    <w:p w14:paraId="05BA0C17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body: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JSON.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stringify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({</w:t>
      </w:r>
      <w:proofErr w:type="gramEnd"/>
    </w:p>
    <w:p w14:paraId="4D6E9277" w14:textId="77777777" w:rsidR="00702F84" w:rsidRDefault="00000000">
      <w:pPr>
        <w:shd w:val="clear" w:color="auto" w:fill="1E1E1E"/>
        <w:spacing w:before="20" w:after="20"/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titulo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'Mi diagrama',</w:t>
      </w:r>
    </w:p>
    <w:p w14:paraId="25F5BD58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tipo_diagrama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usecase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5F6D91D6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contenido_json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miDiagramaObj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0980B9C7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})</w:t>
      </w:r>
    </w:p>
    <w:p w14:paraId="2A63C483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});</w:t>
      </w:r>
    </w:p>
    <w:p w14:paraId="5076986D" w14:textId="77777777" w:rsidR="00702F84" w:rsidRDefault="00702F84">
      <w:pPr>
        <w:shd w:val="clear" w:color="auto" w:fill="1E1E1E"/>
        <w:spacing w:before="20" w:after="20"/>
      </w:pPr>
    </w:p>
    <w:p w14:paraId="70C26855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3. Obtener mis diagramas</w:t>
      </w:r>
    </w:p>
    <w:p w14:paraId="6D2983CE" w14:textId="77777777" w:rsidR="00702F84" w:rsidRDefault="00000000">
      <w:pPr>
        <w:shd w:val="clear" w:color="auto" w:fill="1E1E1E"/>
        <w:spacing w:before="20" w:after="2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res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'http://localhost:3000/api/diagramas', {</w:t>
      </w:r>
    </w:p>
    <w:p w14:paraId="6CB26AA6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headers: 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{ '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Authorization': 'Bearer ' + 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token }</w:t>
      </w:r>
      <w:proofErr w:type="gramEnd"/>
    </w:p>
    <w:p w14:paraId="13B2430A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});</w:t>
      </w:r>
    </w:p>
    <w:p w14:paraId="38C29D4A" w14:textId="77777777" w:rsidR="00702F84" w:rsidRDefault="00000000">
      <w:pPr>
        <w:shd w:val="clear" w:color="auto" w:fill="1E1E1E"/>
        <w:spacing w:before="20" w:after="2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diagramas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1D1904BD" w14:textId="77777777" w:rsidR="00702F84" w:rsidRDefault="00702F84">
      <w:pPr>
        <w:spacing w:before="40" w:after="40"/>
      </w:pPr>
    </w:p>
    <w:p w14:paraId="63D78CDE" w14:textId="77777777" w:rsidR="00702F84" w:rsidRDefault="00000000">
      <w:pPr>
        <w:spacing w:before="200" w:after="60"/>
      </w:pPr>
      <w:r>
        <w:rPr>
          <w:b/>
          <w:bCs/>
          <w:color w:val="1F4E79"/>
        </w:rPr>
        <w:t>Desde PHP (</w:t>
      </w:r>
      <w:proofErr w:type="spellStart"/>
      <w:r>
        <w:rPr>
          <w:b/>
          <w:bCs/>
          <w:color w:val="1F4E79"/>
        </w:rPr>
        <w:t>cURL</w:t>
      </w:r>
      <w:proofErr w:type="spellEnd"/>
      <w:r>
        <w:rPr>
          <w:b/>
          <w:bCs/>
          <w:color w:val="1F4E79"/>
        </w:rPr>
        <w:t>) — desde el sistema MVC existente</w:t>
      </w:r>
    </w:p>
    <w:p w14:paraId="5F44020E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Login desde PHP</w:t>
      </w:r>
    </w:p>
    <w:p w14:paraId="4F0FB205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$ch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curl_init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('http://localhost:3000/api/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');</w:t>
      </w:r>
    </w:p>
    <w:p w14:paraId="282D48FA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curl_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setopt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$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ch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, CURLOPT_POST, true);</w:t>
      </w:r>
    </w:p>
    <w:p w14:paraId="6C556C85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curl_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setopt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$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ch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, CURLOPT_POSTFIELDS,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json_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encode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[</w:t>
      </w:r>
    </w:p>
    <w:p w14:paraId="24311205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'username' =&gt; $username,</w:t>
      </w:r>
    </w:p>
    <w:p w14:paraId="098D0C48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'password' =&gt; $password</w:t>
      </w:r>
    </w:p>
    <w:p w14:paraId="031CDE0F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]));</w:t>
      </w:r>
    </w:p>
    <w:p w14:paraId="057F85E6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curl_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setopt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$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ch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, CURLOPT_HTTPHEADER, ['Content-Type: application/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json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']);</w:t>
      </w:r>
    </w:p>
    <w:p w14:paraId="08406EA0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curl_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setopt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$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ch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, CURLOPT_RETURNTRANSFER, true);</w:t>
      </w:r>
    </w:p>
    <w:p w14:paraId="2AE09EB9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$response =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json_decode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curl_exec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($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ch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), true);</w:t>
      </w:r>
    </w:p>
    <w:p w14:paraId="0635E90B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$token = $response['token'];</w:t>
      </w:r>
    </w:p>
    <w:p w14:paraId="5D3A02AB" w14:textId="77777777" w:rsidR="00702F84" w:rsidRDefault="00702F84">
      <w:pPr>
        <w:spacing w:before="40" w:after="40"/>
      </w:pPr>
    </w:p>
    <w:p w14:paraId="15853264" w14:textId="77777777" w:rsidR="00702F84" w:rsidRDefault="00000000">
      <w:pPr>
        <w:spacing w:before="200" w:after="60"/>
      </w:pPr>
      <w:r>
        <w:rPr>
          <w:b/>
          <w:bCs/>
          <w:color w:val="1F4E79"/>
        </w:rPr>
        <w:t>Desde Postman — para pruebas manuales</w:t>
      </w:r>
    </w:p>
    <w:p w14:paraId="31EAD8C2" w14:textId="77777777" w:rsidR="00702F84" w:rsidRDefault="00000000">
      <w:pPr>
        <w:pStyle w:val="Prrafodelista"/>
        <w:numPr>
          <w:ilvl w:val="0"/>
          <w:numId w:val="3"/>
        </w:numPr>
        <w:spacing w:before="40" w:after="40"/>
      </w:pPr>
      <w:r>
        <w:t>Abrir Postman y crear una colección llamada Diagramas UML API.</w:t>
      </w:r>
    </w:p>
    <w:p w14:paraId="198A4752" w14:textId="77777777" w:rsidR="00702F84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Crear un </w:t>
      </w:r>
      <w:proofErr w:type="spellStart"/>
      <w:r>
        <w:t>request</w:t>
      </w:r>
      <w:proofErr w:type="spellEnd"/>
      <w:r>
        <w:t xml:space="preserve"> de </w:t>
      </w:r>
      <w:proofErr w:type="spellStart"/>
      <w:r>
        <w:t>login</w:t>
      </w:r>
      <w:proofErr w:type="spellEnd"/>
      <w:r>
        <w:t>: POST → http://localhost:3000/api/auth/login, Body → raw → JSON.</w:t>
      </w:r>
    </w:p>
    <w:p w14:paraId="68DEDB25" w14:textId="77777777" w:rsidR="00702F84" w:rsidRDefault="00000000">
      <w:pPr>
        <w:pStyle w:val="Prrafodelista"/>
        <w:numPr>
          <w:ilvl w:val="0"/>
          <w:numId w:val="3"/>
        </w:numPr>
        <w:spacing w:before="40" w:after="40"/>
      </w:pPr>
      <w:r>
        <w:t>Copiar el token de la respuesta (el valor del campo token).</w:t>
      </w:r>
    </w:p>
    <w:p w14:paraId="488A09C9" w14:textId="77777777" w:rsidR="00702F84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En rutas privadas, en la pestaña </w:t>
      </w:r>
      <w:proofErr w:type="spellStart"/>
      <w:r>
        <w:t>Authorization</w:t>
      </w:r>
      <w:proofErr w:type="spellEnd"/>
      <w:r>
        <w:t xml:space="preserve"> → </w:t>
      </w:r>
      <w:proofErr w:type="spellStart"/>
      <w:r>
        <w:t>Type</w:t>
      </w:r>
      <w:proofErr w:type="spellEnd"/>
      <w:r>
        <w:t>: Bearer Token → pegar el token.</w:t>
      </w:r>
    </w:p>
    <w:p w14:paraId="72A63AB5" w14:textId="77777777" w:rsidR="00702F84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Crear una variable de entorno token en Postman para no pegarlo en cada </w:t>
      </w:r>
      <w:proofErr w:type="spellStart"/>
      <w:r>
        <w:t>request</w:t>
      </w:r>
      <w:proofErr w:type="spellEnd"/>
      <w:r>
        <w:t>.</w:t>
      </w:r>
    </w:p>
    <w:p w14:paraId="6E273806" w14:textId="77777777" w:rsidR="00702F84" w:rsidRDefault="00702F84">
      <w:pPr>
        <w:spacing w:before="40" w:after="40"/>
      </w:pPr>
    </w:p>
    <w:p w14:paraId="719D2B33" w14:textId="77777777" w:rsidR="00702F84" w:rsidRDefault="00702F84">
      <w:pPr>
        <w:pBdr>
          <w:bottom w:val="single" w:sz="6" w:space="1" w:color="2E75B6"/>
        </w:pBdr>
        <w:spacing w:before="120" w:after="120"/>
      </w:pPr>
    </w:p>
    <w:p w14:paraId="358F2875" w14:textId="77777777" w:rsidR="00702F84" w:rsidRDefault="00000000">
      <w:pPr>
        <w:pStyle w:val="Ttulo1"/>
      </w:pPr>
      <w:r>
        <w:t>7. Códigos de respuesta HTTP que devolvemos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702F84" w14:paraId="7204ED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DDC1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195F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0657" w14:textId="77777777" w:rsidR="00702F8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ocurre</w:t>
            </w:r>
          </w:p>
        </w:tc>
      </w:tr>
      <w:tr w:rsidR="00702F84" w14:paraId="448C7D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EB28D" w14:textId="77777777" w:rsidR="00702F84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4A044" w14:textId="77777777" w:rsidR="00702F84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530C4" w14:textId="77777777" w:rsidR="00702F84" w:rsidRDefault="00000000">
            <w:r>
              <w:rPr>
                <w:sz w:val="20"/>
                <w:szCs w:val="20"/>
              </w:rPr>
              <w:t>Operación exitosa (GET, PUT, DELETE)</w:t>
            </w:r>
          </w:p>
        </w:tc>
      </w:tr>
      <w:tr w:rsidR="00702F84" w14:paraId="4C641C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4E7EF" w14:textId="77777777" w:rsidR="00702F84" w:rsidRDefault="00000000">
            <w:r>
              <w:rPr>
                <w:sz w:val="20"/>
                <w:szCs w:val="20"/>
              </w:rPr>
              <w:t>201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2A926" w14:textId="77777777" w:rsidR="00702F84" w:rsidRDefault="00000000"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FCACD" w14:textId="77777777" w:rsidR="00702F84" w:rsidRDefault="00000000">
            <w:r>
              <w:rPr>
                <w:sz w:val="20"/>
                <w:szCs w:val="20"/>
              </w:rPr>
              <w:t>Recurso creado correctamente (POST crear/duplicar)</w:t>
            </w:r>
          </w:p>
        </w:tc>
      </w:tr>
      <w:tr w:rsidR="00702F84" w14:paraId="6FC2EE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66CA4" w14:textId="77777777" w:rsidR="00702F84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2A06C" w14:textId="77777777" w:rsidR="00702F84" w:rsidRDefault="00000000">
            <w:r>
              <w:rPr>
                <w:sz w:val="20"/>
                <w:szCs w:val="20"/>
              </w:rPr>
              <w:t xml:space="preserve">Bad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14F11" w14:textId="77777777" w:rsidR="00702F84" w:rsidRDefault="00000000">
            <w:r>
              <w:rPr>
                <w:sz w:val="20"/>
                <w:szCs w:val="20"/>
              </w:rPr>
              <w:t xml:space="preserve">Datos faltantes o inválidos en el </w:t>
            </w:r>
            <w:proofErr w:type="spellStart"/>
            <w:r>
              <w:rPr>
                <w:sz w:val="20"/>
                <w:szCs w:val="20"/>
              </w:rPr>
              <w:t>body</w:t>
            </w:r>
            <w:proofErr w:type="spellEnd"/>
          </w:p>
        </w:tc>
      </w:tr>
      <w:tr w:rsidR="00702F84" w14:paraId="6D57F3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74A1A" w14:textId="77777777" w:rsidR="00702F84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28BB4" w14:textId="77777777" w:rsidR="00702F84" w:rsidRDefault="00000000"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66470" w14:textId="77777777" w:rsidR="00702F84" w:rsidRDefault="00000000">
            <w:r>
              <w:rPr>
                <w:sz w:val="20"/>
                <w:szCs w:val="20"/>
              </w:rPr>
              <w:t>No se mandó token, o el token expiró o es inválido</w:t>
            </w:r>
          </w:p>
        </w:tc>
      </w:tr>
      <w:tr w:rsidR="00702F84" w14:paraId="73A36E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1EF5E" w14:textId="77777777" w:rsidR="00702F84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8E3F5" w14:textId="77777777" w:rsidR="00702F84" w:rsidRDefault="00000000">
            <w:proofErr w:type="spellStart"/>
            <w:r>
              <w:rPr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DFCAE" w14:textId="77777777" w:rsidR="00702F84" w:rsidRDefault="00000000">
            <w:r>
              <w:rPr>
                <w:sz w:val="20"/>
                <w:szCs w:val="20"/>
              </w:rPr>
              <w:t>El rol no tiene permiso para esa acción</w:t>
            </w:r>
          </w:p>
        </w:tc>
      </w:tr>
      <w:tr w:rsidR="00702F84" w14:paraId="0166E6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F8BC2" w14:textId="77777777" w:rsidR="00702F84" w:rsidRDefault="00000000">
            <w:r>
              <w:rPr>
                <w:sz w:val="20"/>
                <w:szCs w:val="20"/>
              </w:rPr>
              <w:t>404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1749C" w14:textId="77777777" w:rsidR="00702F84" w:rsidRDefault="00000000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3440F" w14:textId="77777777" w:rsidR="00702F84" w:rsidRDefault="00000000">
            <w:r>
              <w:rPr>
                <w:sz w:val="20"/>
                <w:szCs w:val="20"/>
              </w:rPr>
              <w:t>El diagrama no existe o no pertenece al usuario</w:t>
            </w:r>
          </w:p>
        </w:tc>
      </w:tr>
      <w:tr w:rsidR="00702F84" w14:paraId="3CB232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57553" w14:textId="77777777" w:rsidR="00702F84" w:rsidRDefault="00000000">
            <w:r>
              <w:rPr>
                <w:sz w:val="20"/>
                <w:szCs w:val="20"/>
              </w:rPr>
              <w:lastRenderedPageBreak/>
              <w:t>500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2D495" w14:textId="77777777" w:rsidR="00702F84" w:rsidRDefault="00000000"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Server Error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23EDB" w14:textId="77777777" w:rsidR="00702F84" w:rsidRDefault="00000000">
            <w:r>
              <w:rPr>
                <w:sz w:val="20"/>
                <w:szCs w:val="20"/>
              </w:rPr>
              <w:t>Error en el servidor — revisar la consola de Node.js</w:t>
            </w:r>
          </w:p>
        </w:tc>
      </w:tr>
    </w:tbl>
    <w:p w14:paraId="1B4905CA" w14:textId="77777777" w:rsidR="00702F84" w:rsidRDefault="00702F84">
      <w:pPr>
        <w:spacing w:before="40" w:after="40"/>
      </w:pPr>
    </w:p>
    <w:p w14:paraId="5B6FD852" w14:textId="77777777" w:rsidR="00702F84" w:rsidRDefault="00702F84">
      <w:pPr>
        <w:pBdr>
          <w:bottom w:val="single" w:sz="6" w:space="1" w:color="2E75B6"/>
        </w:pBdr>
        <w:spacing w:before="120" w:after="120"/>
      </w:pPr>
    </w:p>
    <w:p w14:paraId="6CCA95A2" w14:textId="77777777" w:rsidR="00702F84" w:rsidRDefault="00000000">
      <w:pPr>
        <w:pStyle w:val="Ttulo1"/>
      </w:pPr>
      <w:r>
        <w:t>8. Dependencias que usamos en 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702F84" w14:paraId="1D44AA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4B82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842F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BD45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qué lo usamos</w:t>
            </w:r>
          </w:p>
        </w:tc>
      </w:tr>
      <w:tr w:rsidR="00702F84" w14:paraId="3FE40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9FCF1" w14:textId="77777777" w:rsidR="00702F84" w:rsidRDefault="00000000">
            <w:proofErr w:type="spellStart"/>
            <w:r>
              <w:rPr>
                <w:sz w:val="20"/>
                <w:szCs w:val="20"/>
              </w:rPr>
              <w:t>express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9AD5A" w14:textId="77777777" w:rsidR="00702F84" w:rsidRDefault="00000000">
            <w:r>
              <w:rPr>
                <w:sz w:val="20"/>
                <w:szCs w:val="20"/>
              </w:rPr>
              <w:t>^4.21.2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C1CA8" w14:textId="77777777" w:rsidR="00702F84" w:rsidRDefault="00000000">
            <w:r>
              <w:rPr>
                <w:sz w:val="20"/>
                <w:szCs w:val="20"/>
              </w:rPr>
              <w:t>Framework web — maneja rutas y middlewares</w:t>
            </w:r>
          </w:p>
        </w:tc>
      </w:tr>
      <w:tr w:rsidR="00702F84" w14:paraId="78A1B2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4C7FF" w14:textId="77777777" w:rsidR="00702F84" w:rsidRDefault="00000000">
            <w:r>
              <w:rPr>
                <w:sz w:val="20"/>
                <w:szCs w:val="20"/>
              </w:rPr>
              <w:t>mysql2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9552F" w14:textId="77777777" w:rsidR="00702F84" w:rsidRDefault="00000000">
            <w:r>
              <w:rPr>
                <w:sz w:val="20"/>
                <w:szCs w:val="20"/>
              </w:rPr>
              <w:t>^3.11.3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5B3DB" w14:textId="77777777" w:rsidR="00702F84" w:rsidRDefault="00000000">
            <w:r>
              <w:rPr>
                <w:sz w:val="20"/>
                <w:szCs w:val="20"/>
              </w:rPr>
              <w:t xml:space="preserve">Conexión a MySQL con soporte para 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await</w:t>
            </w:r>
            <w:proofErr w:type="spellEnd"/>
          </w:p>
        </w:tc>
      </w:tr>
      <w:tr w:rsidR="00702F84" w14:paraId="62A5EA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703F3" w14:textId="77777777" w:rsidR="00702F84" w:rsidRDefault="00000000"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F684E" w14:textId="77777777" w:rsidR="00702F84" w:rsidRDefault="00000000">
            <w:r>
              <w:rPr>
                <w:sz w:val="20"/>
                <w:szCs w:val="20"/>
              </w:rPr>
              <w:t>^2.4.3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148E2" w14:textId="77777777" w:rsidR="00702F84" w:rsidRDefault="00000000">
            <w:proofErr w:type="spellStart"/>
            <w:r>
              <w:rPr>
                <w:sz w:val="20"/>
                <w:szCs w:val="20"/>
              </w:rPr>
              <w:t>Hashear</w:t>
            </w:r>
            <w:proofErr w:type="spellEnd"/>
            <w:r>
              <w:rPr>
                <w:sz w:val="20"/>
                <w:szCs w:val="20"/>
              </w:rPr>
              <w:t xml:space="preserve"> y verificar contraseñas de forma segura</w:t>
            </w:r>
          </w:p>
        </w:tc>
      </w:tr>
      <w:tr w:rsidR="00702F84" w14:paraId="744BAC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100C4" w14:textId="77777777" w:rsidR="00702F84" w:rsidRDefault="00000000"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72556" w14:textId="77777777" w:rsidR="00702F84" w:rsidRDefault="00000000">
            <w:r>
              <w:rPr>
                <w:sz w:val="20"/>
                <w:szCs w:val="20"/>
              </w:rPr>
              <w:t>^9.0.2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02EAD" w14:textId="77777777" w:rsidR="00702F84" w:rsidRDefault="00000000">
            <w:r>
              <w:rPr>
                <w:sz w:val="20"/>
                <w:szCs w:val="20"/>
              </w:rPr>
              <w:t>Generar y verificar tokens JWT</w:t>
            </w:r>
          </w:p>
        </w:tc>
      </w:tr>
      <w:tr w:rsidR="00702F84" w14:paraId="44F52B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C8BA4" w14:textId="77777777" w:rsidR="00702F84" w:rsidRDefault="00000000"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5CB72" w14:textId="77777777" w:rsidR="00702F84" w:rsidRDefault="00000000">
            <w:r>
              <w:rPr>
                <w:sz w:val="20"/>
                <w:szCs w:val="20"/>
              </w:rPr>
              <w:t>^2.8.5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ACF73" w14:textId="77777777" w:rsidR="00702F84" w:rsidRDefault="00000000">
            <w:r>
              <w:rPr>
                <w:sz w:val="20"/>
                <w:szCs w:val="20"/>
              </w:rPr>
              <w:t>Permitir peticiones desde otros dominios (orígenes)</w:t>
            </w:r>
          </w:p>
        </w:tc>
      </w:tr>
      <w:tr w:rsidR="00702F84" w14:paraId="6B8ACA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5987A" w14:textId="77777777" w:rsidR="00702F84" w:rsidRDefault="00000000">
            <w:proofErr w:type="spellStart"/>
            <w:r>
              <w:rPr>
                <w:sz w:val="20"/>
                <w:szCs w:val="20"/>
              </w:rPr>
              <w:t>morgan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734B2" w14:textId="77777777" w:rsidR="00702F84" w:rsidRDefault="00000000">
            <w:r>
              <w:rPr>
                <w:sz w:val="20"/>
                <w:szCs w:val="20"/>
              </w:rPr>
              <w:t>^1.10.0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D693B" w14:textId="77777777" w:rsidR="00702F84" w:rsidRDefault="00000000">
            <w:r>
              <w:rPr>
                <w:sz w:val="20"/>
                <w:szCs w:val="20"/>
              </w:rPr>
              <w:t>Logs de peticiones HTTP en consola</w:t>
            </w:r>
          </w:p>
        </w:tc>
      </w:tr>
      <w:tr w:rsidR="00702F84" w14:paraId="47E1D9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06105" w14:textId="77777777" w:rsidR="00702F84" w:rsidRDefault="00000000"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6C4AD" w14:textId="77777777" w:rsidR="00702F84" w:rsidRDefault="00000000">
            <w:r>
              <w:rPr>
                <w:sz w:val="20"/>
                <w:szCs w:val="20"/>
              </w:rPr>
              <w:t>^16.4.5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3DBBE" w14:textId="77777777" w:rsidR="00702F84" w:rsidRDefault="00000000">
            <w:r>
              <w:rPr>
                <w:sz w:val="20"/>
                <w:szCs w:val="20"/>
              </w:rPr>
              <w:t xml:space="preserve">Cargar variables de entorno desde el </w:t>
            </w:r>
            <w:proofErr w:type="gramStart"/>
            <w:r>
              <w:rPr>
                <w:sz w:val="20"/>
                <w:szCs w:val="20"/>
              </w:rPr>
              <w:t>archivo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</w:p>
        </w:tc>
      </w:tr>
      <w:tr w:rsidR="00702F84" w14:paraId="059A59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F7C38" w14:textId="77777777" w:rsidR="00702F84" w:rsidRDefault="00000000">
            <w:proofErr w:type="spellStart"/>
            <w:r>
              <w:rPr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D3D4C" w14:textId="77777777" w:rsidR="00702F84" w:rsidRDefault="00000000">
            <w:r>
              <w:rPr>
                <w:sz w:val="20"/>
                <w:szCs w:val="20"/>
              </w:rPr>
              <w:t>^3.1.7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554FE" w14:textId="77777777" w:rsidR="00702F84" w:rsidRDefault="00000000">
            <w:r>
              <w:rPr>
                <w:sz w:val="20"/>
                <w:szCs w:val="20"/>
              </w:rPr>
              <w:t>Recarga automática al guardar (solo en desarrollo)</w:t>
            </w:r>
          </w:p>
        </w:tc>
      </w:tr>
    </w:tbl>
    <w:p w14:paraId="0D6B83A5" w14:textId="77777777" w:rsidR="00702F84" w:rsidRDefault="00702F84">
      <w:pPr>
        <w:spacing w:before="40" w:after="40"/>
      </w:pPr>
    </w:p>
    <w:p w14:paraId="70A61499" w14:textId="77777777" w:rsidR="00702F84" w:rsidRDefault="00702F84">
      <w:pPr>
        <w:pBdr>
          <w:bottom w:val="single" w:sz="6" w:space="1" w:color="2E75B6"/>
        </w:pBdr>
        <w:spacing w:before="120" w:after="120"/>
      </w:pPr>
    </w:p>
    <w:p w14:paraId="2E71329C" w14:textId="77777777" w:rsidR="00702F84" w:rsidRDefault="00000000">
      <w:pPr>
        <w:pStyle w:val="Ttulo1"/>
      </w:pPr>
      <w:r>
        <w:t>9. Mejoras de seguridad que recomendamos aplicar</w:t>
      </w:r>
    </w:p>
    <w:p w14:paraId="47AF5C6B" w14:textId="77777777" w:rsidR="00702F84" w:rsidRDefault="00000000">
      <w:pPr>
        <w:pStyle w:val="Ttulo2"/>
      </w:pPr>
      <w:r>
        <w:t>9.1 CORS — controlar qué dominios acceden a la API</w:t>
      </w:r>
    </w:p>
    <w:p w14:paraId="2D79553B" w14:textId="77777777" w:rsidR="00702F84" w:rsidRDefault="00000000">
      <w:pPr>
        <w:spacing w:before="60" w:after="80"/>
      </w:pPr>
      <w:r>
        <w:t>Por defecto configuramos CORS abierto para desarrollo. Antes de pasar a producción, lo limitamos a los dominios permitidos:</w:t>
      </w:r>
    </w:p>
    <w:p w14:paraId="22C7828A" w14:textId="77777777" w:rsidR="00702F84" w:rsidRDefault="00702F84">
      <w:pPr>
        <w:spacing w:before="40" w:after="40"/>
      </w:pPr>
    </w:p>
    <w:p w14:paraId="5AE7B442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ACTUAL (aceptable solo en desarrollo):</w:t>
      </w:r>
    </w:p>
    <w:p w14:paraId="05FB36CD" w14:textId="77777777" w:rsidR="00702F84" w:rsidRDefault="00000000">
      <w:pPr>
        <w:shd w:val="clear" w:color="auto" w:fill="1E1E1E"/>
        <w:spacing w:before="20" w:after="2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14:paraId="1171FC64" w14:textId="77777777" w:rsidR="00702F84" w:rsidRDefault="00702F84">
      <w:pPr>
        <w:shd w:val="clear" w:color="auto" w:fill="1E1E1E"/>
        <w:spacing w:before="20" w:after="20"/>
      </w:pPr>
    </w:p>
    <w:p w14:paraId="5CEC385B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RECOMENDADO para producción — editar en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/app.js:</w:t>
      </w:r>
    </w:p>
    <w:p w14:paraId="6D3AE574" w14:textId="77777777" w:rsidR="00702F84" w:rsidRDefault="00000000">
      <w:pPr>
        <w:shd w:val="clear" w:color="auto" w:fill="1E1E1E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078190A6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[</w:t>
      </w:r>
    </w:p>
    <w:p w14:paraId="1096ED60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'http://localhost:8080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// el proyecto PHP</w:t>
      </w:r>
    </w:p>
    <w:p w14:paraId="091D30C7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'http://tudominio.com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// dominio en producción</w:t>
      </w:r>
    </w:p>
    <w:p w14:paraId="3FE4FEE9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],</w:t>
      </w:r>
    </w:p>
    <w:p w14:paraId="4F140876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methods: ['GET','POST','PUT','DELETE'],</w:t>
      </w:r>
    </w:p>
    <w:p w14:paraId="4E956C36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allowedHeaders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: ['Content-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Type','Authorization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']</w:t>
      </w:r>
    </w:p>
    <w:p w14:paraId="5565292F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}))</w:t>
      </w:r>
    </w:p>
    <w:p w14:paraId="24E9DA8D" w14:textId="77777777" w:rsidR="00702F84" w:rsidRPr="00066F7E" w:rsidRDefault="00702F84">
      <w:pPr>
        <w:spacing w:before="40" w:after="40"/>
        <w:rPr>
          <w:lang w:val="en-US"/>
        </w:rPr>
      </w:pPr>
    </w:p>
    <w:p w14:paraId="3A720AF8" w14:textId="77777777" w:rsidR="00702F84" w:rsidRPr="00066F7E" w:rsidRDefault="00000000">
      <w:pPr>
        <w:pStyle w:val="Ttulo2"/>
        <w:rPr>
          <w:lang w:val="en-US"/>
        </w:rPr>
      </w:pPr>
      <w:r w:rsidRPr="00066F7E">
        <w:rPr>
          <w:lang w:val="en-US"/>
        </w:rPr>
        <w:t xml:space="preserve">9.2 Rate Limiting — </w:t>
      </w:r>
      <w:proofErr w:type="spellStart"/>
      <w:r w:rsidRPr="00066F7E">
        <w:rPr>
          <w:lang w:val="en-US"/>
        </w:rPr>
        <w:t>protección</w:t>
      </w:r>
      <w:proofErr w:type="spellEnd"/>
      <w:r w:rsidRPr="00066F7E">
        <w:rPr>
          <w:lang w:val="en-US"/>
        </w:rPr>
        <w:t xml:space="preserve"> contra </w:t>
      </w:r>
      <w:proofErr w:type="spellStart"/>
      <w:r w:rsidRPr="00066F7E">
        <w:rPr>
          <w:lang w:val="en-US"/>
        </w:rPr>
        <w:t>ataques</w:t>
      </w:r>
      <w:proofErr w:type="spellEnd"/>
      <w:r w:rsidRPr="00066F7E">
        <w:rPr>
          <w:lang w:val="en-US"/>
        </w:rPr>
        <w:t xml:space="preserve"> de </w:t>
      </w:r>
      <w:proofErr w:type="spellStart"/>
      <w:r w:rsidRPr="00066F7E">
        <w:rPr>
          <w:lang w:val="en-US"/>
        </w:rPr>
        <w:t>fuerza</w:t>
      </w:r>
      <w:proofErr w:type="spellEnd"/>
      <w:r w:rsidRPr="00066F7E">
        <w:rPr>
          <w:lang w:val="en-US"/>
        </w:rPr>
        <w:t xml:space="preserve"> </w:t>
      </w:r>
      <w:proofErr w:type="spellStart"/>
      <w:r w:rsidRPr="00066F7E">
        <w:rPr>
          <w:lang w:val="en-US"/>
        </w:rPr>
        <w:t>bruta</w:t>
      </w:r>
      <w:proofErr w:type="spellEnd"/>
    </w:p>
    <w:p w14:paraId="441BAB54" w14:textId="77777777" w:rsidR="00702F84" w:rsidRPr="00066F7E" w:rsidRDefault="00000000">
      <w:pPr>
        <w:shd w:val="clear" w:color="auto" w:fill="1E1E1E"/>
        <w:rPr>
          <w:lang w:val="en-US"/>
        </w:rPr>
      </w:pPr>
      <w:r w:rsidRPr="00066F7E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 xml:space="preserve"># </w:t>
      </w:r>
      <w:proofErr w:type="spellStart"/>
      <w:r w:rsidRPr="00066F7E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>Instalar</w:t>
      </w:r>
      <w:proofErr w:type="spellEnd"/>
      <w:r w:rsidRPr="00066F7E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>:</w:t>
      </w:r>
    </w:p>
    <w:p w14:paraId="74888A2F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npm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install express-rate-limit</w:t>
      </w:r>
    </w:p>
    <w:p w14:paraId="352A10A8" w14:textId="77777777" w:rsidR="00702F84" w:rsidRPr="00066F7E" w:rsidRDefault="00702F84">
      <w:pPr>
        <w:shd w:val="clear" w:color="auto" w:fill="1E1E1E"/>
        <w:spacing w:before="20" w:after="20"/>
        <w:rPr>
          <w:lang w:val="en-US"/>
        </w:rPr>
      </w:pPr>
    </w:p>
    <w:p w14:paraId="29CDBFF2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Agregar en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/app.js:</w:t>
      </w:r>
    </w:p>
    <w:p w14:paraId="55496242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const 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rateLimit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= require('express-rate-limit');</w:t>
      </w:r>
    </w:p>
    <w:p w14:paraId="7B4B526B" w14:textId="77777777" w:rsidR="00702F84" w:rsidRDefault="00000000">
      <w:pPr>
        <w:shd w:val="clear" w:color="auto" w:fill="1E1E1E"/>
        <w:spacing w:before="20" w:after="2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limiter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rateLimit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13A5C7EA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windowMs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15 * 60 * 1000, // ventana de 15 minutos</w:t>
      </w:r>
    </w:p>
    <w:p w14:paraId="59F304FE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100,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// máximo 100 peticiones por ventana</w:t>
      </w:r>
    </w:p>
    <w:p w14:paraId="5B136BD3" w14:textId="77777777" w:rsidR="00702F84" w:rsidRDefault="00000000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error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'Demasiadas peticiones, intenta después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 }</w:t>
      </w:r>
      <w:proofErr w:type="gramEnd"/>
    </w:p>
    <w:p w14:paraId="131C588B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});</w:t>
      </w:r>
    </w:p>
    <w:p w14:paraId="417D8CA3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proofErr w:type="spellStart"/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app.use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'/</w:t>
      </w: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api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/', limiter);</w:t>
      </w:r>
    </w:p>
    <w:p w14:paraId="08890F47" w14:textId="77777777" w:rsidR="00702F84" w:rsidRPr="00066F7E" w:rsidRDefault="00702F84">
      <w:pPr>
        <w:spacing w:before="40" w:after="40"/>
        <w:rPr>
          <w:lang w:val="en-US"/>
        </w:rPr>
      </w:pPr>
    </w:p>
    <w:p w14:paraId="0D1BC3E7" w14:textId="77777777" w:rsidR="00702F84" w:rsidRDefault="00000000">
      <w:pPr>
        <w:pStyle w:val="Ttulo2"/>
      </w:pPr>
      <w:r>
        <w:t xml:space="preserve">9.3 </w:t>
      </w:r>
      <w:proofErr w:type="spellStart"/>
      <w:r>
        <w:t>Helmet</w:t>
      </w:r>
      <w:proofErr w:type="spellEnd"/>
      <w:r>
        <w:t xml:space="preserve"> — cabeceras de seguridad HTTP</w:t>
      </w:r>
    </w:p>
    <w:p w14:paraId="7D3735BA" w14:textId="77777777" w:rsidR="00702F84" w:rsidRDefault="00000000">
      <w:pPr>
        <w:shd w:val="clear" w:color="auto" w:fill="1E1E1E"/>
        <w:spacing w:before="20" w:after="2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helmet</w:t>
      </w:r>
      <w:proofErr w:type="spellEnd"/>
    </w:p>
    <w:p w14:paraId="4A152558" w14:textId="77777777" w:rsidR="00702F84" w:rsidRDefault="00702F84">
      <w:pPr>
        <w:shd w:val="clear" w:color="auto" w:fill="1E1E1E"/>
        <w:spacing w:before="20" w:after="20"/>
      </w:pPr>
    </w:p>
    <w:p w14:paraId="284675B7" w14:textId="77777777" w:rsidR="00702F84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Agregar en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/app.js (antes de las rutas):</w:t>
      </w:r>
    </w:p>
    <w:p w14:paraId="321EB1AB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const helmet = require('helmet');</w:t>
      </w:r>
    </w:p>
    <w:p w14:paraId="5E92ABD6" w14:textId="77777777" w:rsidR="00702F84" w:rsidRPr="00066F7E" w:rsidRDefault="00000000">
      <w:pPr>
        <w:shd w:val="clear" w:color="auto" w:fill="1E1E1E"/>
        <w:spacing w:before="20" w:after="20"/>
        <w:rPr>
          <w:lang w:val="en-US"/>
        </w:rPr>
      </w:pPr>
      <w:proofErr w:type="spell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app.use</w:t>
      </w:r>
      <w:proofErr w:type="spell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(</w:t>
      </w:r>
      <w:proofErr w:type="gramStart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helmet(</w:t>
      </w:r>
      <w:proofErr w:type="gramEnd"/>
      <w:r w:rsidRPr="00066F7E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));</w:t>
      </w:r>
    </w:p>
    <w:p w14:paraId="3BD70BDB" w14:textId="77777777" w:rsidR="00702F84" w:rsidRPr="00066F7E" w:rsidRDefault="00702F84">
      <w:pPr>
        <w:spacing w:before="40" w:after="40"/>
        <w:rPr>
          <w:lang w:val="en-US"/>
        </w:rPr>
      </w:pPr>
    </w:p>
    <w:p w14:paraId="43EEA59A" w14:textId="77777777" w:rsidR="00702F84" w:rsidRDefault="00000000">
      <w:pPr>
        <w:pStyle w:val="Ttulo2"/>
      </w:pPr>
      <w:r>
        <w:t>9.4 Mejoras opcionales para el futuro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702F84" w14:paraId="04469E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E501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2BF4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329F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Beneficio que aporta</w:t>
            </w:r>
          </w:p>
        </w:tc>
      </w:tr>
      <w:tr w:rsidR="00702F84" w14:paraId="07268B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5E36D" w14:textId="77777777" w:rsidR="00702F84" w:rsidRDefault="00000000">
            <w:r>
              <w:rPr>
                <w:sz w:val="20"/>
                <w:szCs w:val="20"/>
              </w:rPr>
              <w:t>Validación de inputs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28252" w14:textId="77777777" w:rsidR="00702F84" w:rsidRDefault="00000000">
            <w:proofErr w:type="spellStart"/>
            <w:r>
              <w:rPr>
                <w:sz w:val="20"/>
                <w:szCs w:val="20"/>
              </w:rPr>
              <w:t>express-validator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E66B1" w14:textId="77777777" w:rsidR="00702F84" w:rsidRDefault="00000000">
            <w:r>
              <w:rPr>
                <w:sz w:val="20"/>
                <w:szCs w:val="20"/>
              </w:rPr>
              <w:t>Verifica formatos, longitudes y tipos</w:t>
            </w:r>
          </w:p>
        </w:tc>
      </w:tr>
      <w:tr w:rsidR="00702F84" w14:paraId="49D15E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2FA0D" w14:textId="77777777" w:rsidR="00702F84" w:rsidRDefault="00000000">
            <w:r>
              <w:rPr>
                <w:sz w:val="20"/>
                <w:szCs w:val="20"/>
              </w:rPr>
              <w:t>Logs persistentes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FC048" w14:textId="77777777" w:rsidR="00702F84" w:rsidRDefault="00000000">
            <w:proofErr w:type="spellStart"/>
            <w:r>
              <w:rPr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051DE" w14:textId="77777777" w:rsidR="00702F84" w:rsidRDefault="00000000">
            <w:r>
              <w:rPr>
                <w:sz w:val="20"/>
                <w:szCs w:val="20"/>
              </w:rPr>
              <w:t xml:space="preserve">Guarda logs en archivo para </w:t>
            </w:r>
            <w:proofErr w:type="spellStart"/>
            <w:r>
              <w:rPr>
                <w:sz w:val="20"/>
                <w:szCs w:val="20"/>
              </w:rPr>
              <w:t>debugging</w:t>
            </w:r>
            <w:proofErr w:type="spellEnd"/>
          </w:p>
        </w:tc>
      </w:tr>
      <w:tr w:rsidR="00702F84" w14:paraId="174E9B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7398D" w14:textId="77777777" w:rsidR="00702F84" w:rsidRDefault="00000000">
            <w:r>
              <w:rPr>
                <w:sz w:val="20"/>
                <w:szCs w:val="20"/>
              </w:rPr>
              <w:t>Documentación automática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79682" w14:textId="77777777" w:rsidR="00702F84" w:rsidRDefault="00000000">
            <w:proofErr w:type="spellStart"/>
            <w:r>
              <w:rPr>
                <w:sz w:val="20"/>
                <w:szCs w:val="20"/>
              </w:rPr>
              <w:t>swagger-ui-express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5F397" w14:textId="77777777" w:rsidR="00702F84" w:rsidRDefault="00000000">
            <w:r>
              <w:rPr>
                <w:sz w:val="20"/>
                <w:szCs w:val="20"/>
              </w:rPr>
              <w:t xml:space="preserve">Genera interfaz visual de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</w:p>
        </w:tc>
      </w:tr>
      <w:tr w:rsidR="00702F84" w14:paraId="47DEA3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41DCF" w14:textId="77777777" w:rsidR="00702F84" w:rsidRDefault="00000000"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86FD4" w14:textId="77777777" w:rsidR="00702F84" w:rsidRDefault="00000000"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70BDB" w14:textId="77777777" w:rsidR="00702F84" w:rsidRDefault="00000000">
            <w:r>
              <w:rPr>
                <w:sz w:val="20"/>
                <w:szCs w:val="20"/>
              </w:rPr>
              <w:t xml:space="preserve">Renovación de sesión sin </w:t>
            </w:r>
            <w:proofErr w:type="spellStart"/>
            <w:r>
              <w:rPr>
                <w:sz w:val="20"/>
                <w:szCs w:val="20"/>
              </w:rPr>
              <w:t>re-login</w:t>
            </w:r>
            <w:proofErr w:type="spellEnd"/>
          </w:p>
        </w:tc>
      </w:tr>
      <w:tr w:rsidR="00702F84" w14:paraId="045D61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DA8E2" w14:textId="77777777" w:rsidR="00702F84" w:rsidRDefault="00000000">
            <w:r>
              <w:rPr>
                <w:sz w:val="20"/>
                <w:szCs w:val="20"/>
              </w:rPr>
              <w:t>Política de contraseñas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4C33D" w14:textId="77777777" w:rsidR="00702F84" w:rsidRDefault="00000000">
            <w:r>
              <w:rPr>
                <w:sz w:val="20"/>
                <w:szCs w:val="20"/>
              </w:rPr>
              <w:t>Código propio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2CC88" w14:textId="77777777" w:rsidR="00702F84" w:rsidRDefault="00000000">
            <w:r>
              <w:rPr>
                <w:sz w:val="20"/>
                <w:szCs w:val="20"/>
              </w:rPr>
              <w:t>Mínimo 8 caracteres, mayúsculas, números</w:t>
            </w:r>
          </w:p>
        </w:tc>
      </w:tr>
      <w:tr w:rsidR="00702F84" w14:paraId="26339D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A0C3B" w14:textId="77777777" w:rsidR="00702F84" w:rsidRDefault="00000000">
            <w:r>
              <w:rPr>
                <w:sz w:val="20"/>
                <w:szCs w:val="20"/>
              </w:rPr>
              <w:t>Compresión de respuestas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3FDB0" w14:textId="77777777" w:rsidR="00702F84" w:rsidRDefault="00000000">
            <w:proofErr w:type="spellStart"/>
            <w:r>
              <w:rPr>
                <w:sz w:val="20"/>
                <w:szCs w:val="20"/>
              </w:rPr>
              <w:t>compression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82300" w14:textId="77777777" w:rsidR="00702F84" w:rsidRDefault="00000000">
            <w:r>
              <w:rPr>
                <w:sz w:val="20"/>
                <w:szCs w:val="20"/>
              </w:rPr>
              <w:t>Respuestas más rápidas y ligeras</w:t>
            </w:r>
          </w:p>
        </w:tc>
      </w:tr>
    </w:tbl>
    <w:p w14:paraId="253103DE" w14:textId="77777777" w:rsidR="00702F84" w:rsidRDefault="00702F84">
      <w:pPr>
        <w:spacing w:before="40" w:after="40"/>
      </w:pPr>
    </w:p>
    <w:p w14:paraId="646E31F7" w14:textId="77777777" w:rsidR="00702F84" w:rsidRDefault="00702F84">
      <w:pPr>
        <w:pBdr>
          <w:bottom w:val="single" w:sz="6" w:space="1" w:color="2E75B6"/>
        </w:pBdr>
        <w:spacing w:before="120" w:after="120"/>
      </w:pPr>
    </w:p>
    <w:p w14:paraId="727FB428" w14:textId="77777777" w:rsidR="00702F84" w:rsidRDefault="00000000">
      <w:pPr>
        <w:pStyle w:val="Ttulo1"/>
      </w:pPr>
      <w:r>
        <w:t>10. Plan de implementación que seguimos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3160"/>
      </w:tblGrid>
      <w:tr w:rsidR="00702F84" w14:paraId="7067D0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6429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35A9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7A25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702F84" w14:paraId="479EA0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62A99" w14:textId="77777777" w:rsidR="00702F84" w:rsidRDefault="00000000">
            <w:r>
              <w:rPr>
                <w:sz w:val="20"/>
                <w:szCs w:val="20"/>
              </w:rPr>
              <w:t>Fase 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D1304" w14:textId="77777777" w:rsidR="00702F84" w:rsidRDefault="00000000">
            <w:r>
              <w:rPr>
                <w:sz w:val="20"/>
                <w:szCs w:val="20"/>
              </w:rPr>
              <w:t>Crear la tabla BD (</w:t>
            </w:r>
            <w:proofErr w:type="spellStart"/>
            <w:r>
              <w:rPr>
                <w:sz w:val="20"/>
                <w:szCs w:val="20"/>
              </w:rPr>
              <w:t>diagramas_api</w:t>
            </w:r>
            <w:proofErr w:type="spellEnd"/>
            <w:r>
              <w:rPr>
                <w:sz w:val="20"/>
                <w:szCs w:val="20"/>
              </w:rPr>
              <w:t xml:space="preserve">) y levantar la API con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F355A" w14:textId="77777777" w:rsidR="00702F84" w:rsidRDefault="00000000">
            <w:r>
              <w:rPr>
                <w:sz w:val="20"/>
                <w:szCs w:val="20"/>
              </w:rPr>
              <w:t>Empezar aquí ✅</w:t>
            </w:r>
          </w:p>
        </w:tc>
      </w:tr>
      <w:tr w:rsidR="00702F84" w14:paraId="1E0CC7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6E4AA" w14:textId="77777777" w:rsidR="00702F84" w:rsidRDefault="00000000">
            <w:r>
              <w:rPr>
                <w:sz w:val="20"/>
                <w:szCs w:val="20"/>
              </w:rPr>
              <w:t>Fase 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F2319" w14:textId="77777777" w:rsidR="00702F84" w:rsidRDefault="00000000">
            <w:r>
              <w:rPr>
                <w:sz w:val="20"/>
                <w:szCs w:val="20"/>
              </w:rPr>
              <w:t xml:space="preserve">Probar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, CRUD y todos los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con Postman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27204" w14:textId="77777777" w:rsidR="00702F84" w:rsidRDefault="00000000">
            <w:r>
              <w:rPr>
                <w:sz w:val="20"/>
                <w:szCs w:val="20"/>
              </w:rPr>
              <w:t>Obligatorio antes de integrar</w:t>
            </w:r>
          </w:p>
        </w:tc>
      </w:tr>
      <w:tr w:rsidR="00702F84" w14:paraId="37CEBB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67D29" w14:textId="77777777" w:rsidR="00702F84" w:rsidRDefault="00000000">
            <w:r>
              <w:rPr>
                <w:sz w:val="20"/>
                <w:szCs w:val="20"/>
              </w:rPr>
              <w:t>Fase 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C8B3F" w14:textId="77777777" w:rsidR="00702F84" w:rsidRDefault="00000000">
            <w:r>
              <w:rPr>
                <w:sz w:val="20"/>
                <w:szCs w:val="20"/>
              </w:rPr>
              <w:t xml:space="preserve">Agregar mejoras de seguridad (CORS limitado,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helmet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6EBBF" w14:textId="77777777" w:rsidR="00702F84" w:rsidRDefault="00000000">
            <w:r>
              <w:rPr>
                <w:sz w:val="20"/>
                <w:szCs w:val="20"/>
              </w:rPr>
              <w:t>Recomendado</w:t>
            </w:r>
          </w:p>
        </w:tc>
      </w:tr>
      <w:tr w:rsidR="00702F84" w14:paraId="1970CD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FEC26" w14:textId="77777777" w:rsidR="00702F84" w:rsidRDefault="00000000">
            <w:r>
              <w:rPr>
                <w:sz w:val="20"/>
                <w:szCs w:val="20"/>
              </w:rPr>
              <w:t>Fase 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3222E" w14:textId="77777777" w:rsidR="00702F84" w:rsidRDefault="00000000">
            <w:r>
              <w:rPr>
                <w:sz w:val="20"/>
                <w:szCs w:val="20"/>
              </w:rPr>
              <w:t xml:space="preserve">Conectar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JS del editor con la API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31748" w14:textId="77777777" w:rsidR="00702F84" w:rsidRDefault="00000000">
            <w:r>
              <w:rPr>
                <w:sz w:val="20"/>
                <w:szCs w:val="20"/>
              </w:rPr>
              <w:t>Integración</w:t>
            </w:r>
          </w:p>
        </w:tc>
      </w:tr>
      <w:tr w:rsidR="00702F84" w14:paraId="651CCA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8E471" w14:textId="77777777" w:rsidR="00702F84" w:rsidRDefault="00000000">
            <w:r>
              <w:rPr>
                <w:sz w:val="20"/>
                <w:szCs w:val="20"/>
              </w:rPr>
              <w:t>Fase 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08AE9" w14:textId="77777777" w:rsidR="00702F84" w:rsidRDefault="00000000">
            <w:r>
              <w:rPr>
                <w:sz w:val="20"/>
                <w:szCs w:val="20"/>
              </w:rPr>
              <w:t xml:space="preserve">Separar completamente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si se desea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DC78A" w14:textId="77777777" w:rsidR="00702F84" w:rsidRDefault="00000000">
            <w:r>
              <w:rPr>
                <w:sz w:val="20"/>
                <w:szCs w:val="20"/>
              </w:rPr>
              <w:t>Futuro</w:t>
            </w:r>
          </w:p>
        </w:tc>
      </w:tr>
      <w:tr w:rsidR="00702F84" w14:paraId="6B3B75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33B64" w14:textId="77777777" w:rsidR="00702F84" w:rsidRDefault="00000000">
            <w:r>
              <w:rPr>
                <w:sz w:val="20"/>
                <w:szCs w:val="20"/>
              </w:rPr>
              <w:t>Fase 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A3847" w14:textId="77777777" w:rsidR="00702F84" w:rsidRDefault="00000000">
            <w:r>
              <w:rPr>
                <w:sz w:val="20"/>
                <w:szCs w:val="20"/>
              </w:rPr>
              <w:t xml:space="preserve">Crear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móvil que consuma la misma API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DEA89" w14:textId="77777777" w:rsidR="00702F84" w:rsidRDefault="00000000">
            <w:r>
              <w:rPr>
                <w:sz w:val="20"/>
                <w:szCs w:val="20"/>
              </w:rPr>
              <w:t>Futuro</w:t>
            </w:r>
          </w:p>
        </w:tc>
      </w:tr>
    </w:tbl>
    <w:p w14:paraId="631B0A4E" w14:textId="77777777" w:rsidR="00702F84" w:rsidRDefault="00702F84">
      <w:pPr>
        <w:spacing w:before="40" w:after="40"/>
      </w:pPr>
    </w:p>
    <w:p w14:paraId="1F673445" w14:textId="77777777" w:rsidR="00702F84" w:rsidRDefault="00702F84">
      <w:pPr>
        <w:pBdr>
          <w:bottom w:val="single" w:sz="6" w:space="1" w:color="2E75B6"/>
        </w:pBdr>
        <w:spacing w:before="120" w:after="120"/>
      </w:pPr>
    </w:p>
    <w:p w14:paraId="554CFE0D" w14:textId="77777777" w:rsidR="00702F84" w:rsidRDefault="00000000">
      <w:pPr>
        <w:pStyle w:val="Ttulo1"/>
      </w:pPr>
      <w:r>
        <w:t>11. Glosario de términos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02F84" w14:paraId="665056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2167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1660" w14:textId="77777777" w:rsidR="00702F84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702F84" w14:paraId="286C0D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B20A3" w14:textId="77777777" w:rsidR="00702F84" w:rsidRDefault="00000000">
            <w:r>
              <w:rPr>
                <w:sz w:val="20"/>
                <w:szCs w:val="20"/>
              </w:rPr>
              <w:lastRenderedPageBreak/>
              <w:t>API REST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FD931" w14:textId="77777777" w:rsidR="00702F84" w:rsidRDefault="00000000">
            <w:r>
              <w:rPr>
                <w:sz w:val="20"/>
                <w:szCs w:val="20"/>
              </w:rPr>
              <w:t>Interfaz que permite comunicación entre sistemas mediante HTTP</w:t>
            </w:r>
          </w:p>
        </w:tc>
      </w:tr>
      <w:tr w:rsidR="00702F84" w14:paraId="64AAEF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5C718" w14:textId="77777777" w:rsidR="00702F84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3B95C" w14:textId="77777777" w:rsidR="00702F84" w:rsidRDefault="00000000">
            <w:r>
              <w:rPr>
                <w:sz w:val="20"/>
                <w:szCs w:val="20"/>
              </w:rPr>
              <w:t>JSON Web Token — token firmado digitalmente para autenticar usuarios</w:t>
            </w:r>
          </w:p>
        </w:tc>
      </w:tr>
      <w:tr w:rsidR="00702F84" w14:paraId="152450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0CB6D" w14:textId="77777777" w:rsidR="00702F84" w:rsidRDefault="00000000">
            <w:r>
              <w:rPr>
                <w:sz w:val="20"/>
                <w:szCs w:val="20"/>
              </w:rPr>
              <w:t>Bearer Token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8DBC7" w14:textId="77777777" w:rsidR="00702F84" w:rsidRDefault="00000000">
            <w:r>
              <w:rPr>
                <w:sz w:val="20"/>
                <w:szCs w:val="20"/>
              </w:rPr>
              <w:t xml:space="preserve">Formato estándar de envío del JWT en el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</w:p>
        </w:tc>
      </w:tr>
      <w:tr w:rsidR="00702F84" w14:paraId="125C8D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3740A" w14:textId="77777777" w:rsidR="00702F84" w:rsidRDefault="00000000"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7614D" w14:textId="77777777" w:rsidR="00702F84" w:rsidRDefault="00000000">
            <w:r>
              <w:rPr>
                <w:sz w:val="20"/>
                <w:szCs w:val="20"/>
              </w:rPr>
              <w:t>URL específica de la API que realiza una acción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GET /api/diagramas)</w:t>
            </w:r>
          </w:p>
        </w:tc>
      </w:tr>
      <w:tr w:rsidR="00702F84" w14:paraId="7E411A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3DEFE" w14:textId="77777777" w:rsidR="00702F84" w:rsidRDefault="00000000">
            <w:r>
              <w:rPr>
                <w:sz w:val="20"/>
                <w:szCs w:val="20"/>
              </w:rPr>
              <w:t>Middleware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E6AB9" w14:textId="77777777" w:rsidR="00702F84" w:rsidRDefault="00000000">
            <w:r>
              <w:rPr>
                <w:sz w:val="20"/>
                <w:szCs w:val="20"/>
              </w:rPr>
              <w:t>Función que se ejecuta antes del controlador para validar o procesar</w:t>
            </w:r>
          </w:p>
        </w:tc>
      </w:tr>
      <w:tr w:rsidR="00702F84" w14:paraId="097593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BB534" w14:textId="77777777" w:rsidR="00702F84" w:rsidRDefault="00000000">
            <w:r>
              <w:rPr>
                <w:sz w:val="20"/>
                <w:szCs w:val="20"/>
              </w:rPr>
              <w:t>CORS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35F23" w14:textId="77777777" w:rsidR="00702F84" w:rsidRDefault="00000000">
            <w:r>
              <w:rPr>
                <w:sz w:val="20"/>
                <w:szCs w:val="20"/>
              </w:rPr>
              <w:t>Política que controla qué dominios pueden consumir la API</w:t>
            </w:r>
          </w:p>
        </w:tc>
      </w:tr>
      <w:tr w:rsidR="00702F84" w14:paraId="77EE90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B1551" w14:textId="77777777" w:rsidR="00702F84" w:rsidRDefault="00000000"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DBE68" w14:textId="77777777" w:rsidR="00702F84" w:rsidRDefault="00000000">
            <w:r>
              <w:rPr>
                <w:sz w:val="20"/>
                <w:szCs w:val="20"/>
              </w:rPr>
              <w:t xml:space="preserve">Librería para </w:t>
            </w:r>
            <w:proofErr w:type="spellStart"/>
            <w:r>
              <w:rPr>
                <w:sz w:val="20"/>
                <w:szCs w:val="20"/>
              </w:rPr>
              <w:t>hashear</w:t>
            </w:r>
            <w:proofErr w:type="spellEnd"/>
            <w:r>
              <w:rPr>
                <w:sz w:val="20"/>
                <w:szCs w:val="20"/>
              </w:rPr>
              <w:t xml:space="preserve"> contraseñas de forma segura e irreversible</w:t>
            </w:r>
          </w:p>
        </w:tc>
      </w:tr>
      <w:tr w:rsidR="00702F84" w14:paraId="104E89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9775D" w14:textId="77777777" w:rsidR="00702F84" w:rsidRDefault="00000000">
            <w:r>
              <w:rPr>
                <w:sz w:val="20"/>
                <w:szCs w:val="20"/>
              </w:rPr>
              <w:t>Pool de conexiones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4DA11" w14:textId="77777777" w:rsidR="00702F84" w:rsidRDefault="00000000">
            <w:r>
              <w:rPr>
                <w:sz w:val="20"/>
                <w:szCs w:val="20"/>
              </w:rPr>
              <w:t>Grupo de conexiones MySQL reutilizables para mejor rendimiento</w:t>
            </w:r>
          </w:p>
        </w:tc>
      </w:tr>
      <w:tr w:rsidR="00702F84" w14:paraId="000B9B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45C9A" w14:textId="77777777" w:rsidR="00702F84" w:rsidRDefault="00000000">
            <w:r>
              <w:rPr>
                <w:sz w:val="20"/>
                <w:szCs w:val="20"/>
              </w:rPr>
              <w:t>LONGTEXT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15F8E" w14:textId="77777777" w:rsidR="00702F84" w:rsidRDefault="00000000">
            <w:r>
              <w:rPr>
                <w:sz w:val="20"/>
                <w:szCs w:val="20"/>
              </w:rPr>
              <w:t>Tipo MySQL que permite almacenar hasta 4 GB de texto (ideal para JSON)</w:t>
            </w:r>
          </w:p>
        </w:tc>
      </w:tr>
      <w:tr w:rsidR="00702F84" w14:paraId="121F4F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24A45" w14:textId="77777777" w:rsidR="00702F84" w:rsidRDefault="00000000"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82424" w14:textId="77777777" w:rsidR="00702F84" w:rsidRDefault="00000000">
            <w:r>
              <w:rPr>
                <w:sz w:val="20"/>
                <w:szCs w:val="20"/>
              </w:rPr>
              <w:t>Límite de peticiones por tiempo para proteger contra ataques</w:t>
            </w:r>
          </w:p>
        </w:tc>
      </w:tr>
      <w:tr w:rsidR="00702F84" w14:paraId="7E0999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6F858" w14:textId="77777777" w:rsidR="00702F84" w:rsidRDefault="00000000">
            <w:proofErr w:type="spellStart"/>
            <w:r>
              <w:rPr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230DD" w14:textId="77777777" w:rsidR="00702F84" w:rsidRDefault="00000000">
            <w:r>
              <w:rPr>
                <w:sz w:val="20"/>
                <w:szCs w:val="20"/>
              </w:rPr>
              <w:t>Herramienta que reinicia automáticamente Node.js al guardar cambios</w:t>
            </w:r>
          </w:p>
        </w:tc>
      </w:tr>
      <w:tr w:rsidR="00702F84" w14:paraId="744E94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0F80" w14:textId="77777777" w:rsidR="00702F84" w:rsidRDefault="00000000"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C7559" w14:textId="77777777" w:rsidR="00702F84" w:rsidRDefault="00000000">
            <w:r>
              <w:rPr>
                <w:sz w:val="20"/>
                <w:szCs w:val="20"/>
              </w:rPr>
              <w:t>Interfaz web para administrar bases de datos MySQL fácilmente</w:t>
            </w:r>
          </w:p>
        </w:tc>
      </w:tr>
    </w:tbl>
    <w:p w14:paraId="05A887EF" w14:textId="77777777" w:rsidR="00702F84" w:rsidRDefault="00702F84">
      <w:pPr>
        <w:spacing w:before="40" w:after="40"/>
      </w:pPr>
    </w:p>
    <w:p w14:paraId="2D738C28" w14:textId="77777777" w:rsidR="00702F84" w:rsidRDefault="00702F84">
      <w:pPr>
        <w:spacing w:before="40" w:after="40"/>
      </w:pPr>
    </w:p>
    <w:p w14:paraId="44D49414" w14:textId="77777777" w:rsidR="00702F84" w:rsidRDefault="00000000">
      <w:pP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Manual desarrollado para el proyecto </w:t>
      </w:r>
      <w:proofErr w:type="spellStart"/>
      <w:r>
        <w:rPr>
          <w:i/>
          <w:iCs/>
          <w:color w:val="888888"/>
          <w:sz w:val="18"/>
          <w:szCs w:val="18"/>
        </w:rPr>
        <w:t>DiagramasMVC</w:t>
      </w:r>
      <w:proofErr w:type="spellEnd"/>
      <w:r>
        <w:rPr>
          <w:i/>
          <w:iCs/>
          <w:color w:val="888888"/>
          <w:sz w:val="18"/>
          <w:szCs w:val="18"/>
        </w:rPr>
        <w:t xml:space="preserve"> v</w:t>
      </w:r>
      <w:proofErr w:type="gramStart"/>
      <w:r>
        <w:rPr>
          <w:i/>
          <w:iCs/>
          <w:color w:val="888888"/>
          <w:sz w:val="18"/>
          <w:szCs w:val="18"/>
        </w:rPr>
        <w:t>17  •</w:t>
      </w:r>
      <w:proofErr w:type="gramEnd"/>
      <w:r>
        <w:rPr>
          <w:i/>
          <w:iCs/>
          <w:color w:val="888888"/>
          <w:sz w:val="18"/>
          <w:szCs w:val="18"/>
        </w:rPr>
        <w:t xml:space="preserve">  API Node.js + Express + MySQL + JWT</w:t>
      </w:r>
    </w:p>
    <w:sectPr w:rsidR="00702F84">
      <w:headerReference w:type="default" r:id="rId25"/>
      <w:footerReference w:type="default" r:id="rId2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1BA52" w14:textId="77777777" w:rsidR="00416C60" w:rsidRDefault="00416C60">
      <w:r>
        <w:separator/>
      </w:r>
    </w:p>
  </w:endnote>
  <w:endnote w:type="continuationSeparator" w:id="0">
    <w:p w14:paraId="4094CAF5" w14:textId="77777777" w:rsidR="00416C60" w:rsidRDefault="00416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2880A" w14:textId="77777777" w:rsidR="00702F84" w:rsidRDefault="00000000">
    <w:pPr>
      <w:pBdr>
        <w:top w:val="single" w:sz="4" w:space="1" w:color="2E75B6"/>
      </w:pBdr>
      <w:jc w:val="center"/>
    </w:pPr>
    <w:proofErr w:type="spellStart"/>
    <w:r>
      <w:rPr>
        <w:color w:val="888888"/>
        <w:sz w:val="18"/>
        <w:szCs w:val="18"/>
      </w:rPr>
      <w:t>DiagramasMVC</w:t>
    </w:r>
    <w:proofErr w:type="spellEnd"/>
    <w:r>
      <w:rPr>
        <w:color w:val="888888"/>
        <w:sz w:val="18"/>
        <w:szCs w:val="18"/>
      </w:rPr>
      <w:t xml:space="preserve"> v</w:t>
    </w:r>
    <w:proofErr w:type="gramStart"/>
    <w:r>
      <w:rPr>
        <w:color w:val="888888"/>
        <w:sz w:val="18"/>
        <w:szCs w:val="18"/>
      </w:rPr>
      <w:t>17  •</w:t>
    </w:r>
    <w:proofErr w:type="gramEnd"/>
    <w:r>
      <w:rPr>
        <w:color w:val="888888"/>
        <w:sz w:val="18"/>
        <w:szCs w:val="18"/>
      </w:rPr>
      <w:t xml:space="preserve">  Node.js + Express + MySQL + </w:t>
    </w:r>
    <w:proofErr w:type="gramStart"/>
    <w:r>
      <w:rPr>
        <w:color w:val="888888"/>
        <w:sz w:val="18"/>
        <w:szCs w:val="18"/>
      </w:rPr>
      <w:t>JWT  •</w:t>
    </w:r>
    <w:proofErr w:type="gramEnd"/>
    <w:r>
      <w:rPr>
        <w:color w:val="888888"/>
        <w:sz w:val="18"/>
        <w:szCs w:val="18"/>
      </w:rPr>
      <w:t xml:space="preserve">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66F7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5B5BA" w14:textId="77777777" w:rsidR="00416C60" w:rsidRDefault="00416C60">
      <w:r>
        <w:separator/>
      </w:r>
    </w:p>
  </w:footnote>
  <w:footnote w:type="continuationSeparator" w:id="0">
    <w:p w14:paraId="6D551D28" w14:textId="77777777" w:rsidR="00416C60" w:rsidRDefault="00416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9929" w14:textId="77777777" w:rsidR="00702F84" w:rsidRDefault="00000000">
    <w:pPr>
      <w:pBdr>
        <w:bottom w:val="single" w:sz="4" w:space="1" w:color="2E75B6"/>
      </w:pBdr>
    </w:pPr>
    <w:r>
      <w:rPr>
        <w:i/>
        <w:iCs/>
        <w:color w:val="888888"/>
        <w:sz w:val="18"/>
        <w:szCs w:val="18"/>
      </w:rPr>
      <w:t xml:space="preserve">API REST — Sistema de Diagramas </w:t>
    </w:r>
    <w:proofErr w:type="gramStart"/>
    <w:r>
      <w:rPr>
        <w:i/>
        <w:iCs/>
        <w:color w:val="888888"/>
        <w:sz w:val="18"/>
        <w:szCs w:val="18"/>
      </w:rPr>
      <w:t>UML  |</w:t>
    </w:r>
    <w:proofErr w:type="gramEnd"/>
    <w:r>
      <w:rPr>
        <w:i/>
        <w:iCs/>
        <w:color w:val="888888"/>
        <w:sz w:val="18"/>
        <w:szCs w:val="18"/>
      </w:rPr>
      <w:t xml:space="preserve">  Manual Técnico Completo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6E54"/>
    <w:multiLevelType w:val="hybridMultilevel"/>
    <w:tmpl w:val="B354468C"/>
    <w:lvl w:ilvl="0" w:tplc="FFDAE942">
      <w:start w:val="1"/>
      <w:numFmt w:val="bullet"/>
      <w:lvlText w:val="•"/>
      <w:lvlJc w:val="left"/>
      <w:pPr>
        <w:ind w:left="720" w:hanging="360"/>
      </w:pPr>
    </w:lvl>
    <w:lvl w:ilvl="1" w:tplc="190C2E9C">
      <w:start w:val="1"/>
      <w:numFmt w:val="bullet"/>
      <w:lvlText w:val="◦"/>
      <w:lvlJc w:val="left"/>
      <w:pPr>
        <w:ind w:left="1080" w:hanging="360"/>
      </w:pPr>
    </w:lvl>
    <w:lvl w:ilvl="2" w:tplc="88A22964">
      <w:numFmt w:val="decimal"/>
      <w:lvlText w:val=""/>
      <w:lvlJc w:val="left"/>
    </w:lvl>
    <w:lvl w:ilvl="3" w:tplc="5A560F86">
      <w:numFmt w:val="decimal"/>
      <w:lvlText w:val=""/>
      <w:lvlJc w:val="left"/>
    </w:lvl>
    <w:lvl w:ilvl="4" w:tplc="F9A02BE6">
      <w:numFmt w:val="decimal"/>
      <w:lvlText w:val=""/>
      <w:lvlJc w:val="left"/>
    </w:lvl>
    <w:lvl w:ilvl="5" w:tplc="664AC0F4">
      <w:numFmt w:val="decimal"/>
      <w:lvlText w:val=""/>
      <w:lvlJc w:val="left"/>
    </w:lvl>
    <w:lvl w:ilvl="6" w:tplc="C6486A5A">
      <w:numFmt w:val="decimal"/>
      <w:lvlText w:val=""/>
      <w:lvlJc w:val="left"/>
    </w:lvl>
    <w:lvl w:ilvl="7" w:tplc="5F18913E">
      <w:numFmt w:val="decimal"/>
      <w:lvlText w:val=""/>
      <w:lvlJc w:val="left"/>
    </w:lvl>
    <w:lvl w:ilvl="8" w:tplc="5F4C4256">
      <w:numFmt w:val="decimal"/>
      <w:lvlText w:val=""/>
      <w:lvlJc w:val="left"/>
    </w:lvl>
  </w:abstractNum>
  <w:abstractNum w:abstractNumId="1" w15:restartNumberingAfterBreak="0">
    <w:nsid w:val="1E7110D2"/>
    <w:multiLevelType w:val="multilevel"/>
    <w:tmpl w:val="F408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80DEF"/>
    <w:multiLevelType w:val="hybridMultilevel"/>
    <w:tmpl w:val="61F0AAC2"/>
    <w:lvl w:ilvl="0" w:tplc="61E04680">
      <w:start w:val="1"/>
      <w:numFmt w:val="bullet"/>
      <w:lvlText w:val="●"/>
      <w:lvlJc w:val="left"/>
      <w:pPr>
        <w:ind w:left="720" w:hanging="360"/>
      </w:pPr>
    </w:lvl>
    <w:lvl w:ilvl="1" w:tplc="2772854E">
      <w:start w:val="1"/>
      <w:numFmt w:val="bullet"/>
      <w:lvlText w:val="○"/>
      <w:lvlJc w:val="left"/>
      <w:pPr>
        <w:ind w:left="1440" w:hanging="360"/>
      </w:pPr>
    </w:lvl>
    <w:lvl w:ilvl="2" w:tplc="81ECD0F6">
      <w:start w:val="1"/>
      <w:numFmt w:val="bullet"/>
      <w:lvlText w:val="■"/>
      <w:lvlJc w:val="left"/>
      <w:pPr>
        <w:ind w:left="2160" w:hanging="360"/>
      </w:pPr>
    </w:lvl>
    <w:lvl w:ilvl="3" w:tplc="1B3AE7D6">
      <w:start w:val="1"/>
      <w:numFmt w:val="bullet"/>
      <w:lvlText w:val="●"/>
      <w:lvlJc w:val="left"/>
      <w:pPr>
        <w:ind w:left="2880" w:hanging="360"/>
      </w:pPr>
    </w:lvl>
    <w:lvl w:ilvl="4" w:tplc="8FECF944">
      <w:start w:val="1"/>
      <w:numFmt w:val="bullet"/>
      <w:lvlText w:val="○"/>
      <w:lvlJc w:val="left"/>
      <w:pPr>
        <w:ind w:left="3600" w:hanging="360"/>
      </w:pPr>
    </w:lvl>
    <w:lvl w:ilvl="5" w:tplc="646A9D6C">
      <w:start w:val="1"/>
      <w:numFmt w:val="bullet"/>
      <w:lvlText w:val="■"/>
      <w:lvlJc w:val="left"/>
      <w:pPr>
        <w:ind w:left="4320" w:hanging="360"/>
      </w:pPr>
    </w:lvl>
    <w:lvl w:ilvl="6" w:tplc="C5748042">
      <w:start w:val="1"/>
      <w:numFmt w:val="bullet"/>
      <w:lvlText w:val="●"/>
      <w:lvlJc w:val="left"/>
      <w:pPr>
        <w:ind w:left="5040" w:hanging="360"/>
      </w:pPr>
    </w:lvl>
    <w:lvl w:ilvl="7" w:tplc="F6A25924">
      <w:start w:val="1"/>
      <w:numFmt w:val="bullet"/>
      <w:lvlText w:val="●"/>
      <w:lvlJc w:val="left"/>
      <w:pPr>
        <w:ind w:left="5760" w:hanging="360"/>
      </w:pPr>
    </w:lvl>
    <w:lvl w:ilvl="8" w:tplc="2C38E21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E4614EA"/>
    <w:multiLevelType w:val="hybridMultilevel"/>
    <w:tmpl w:val="F8DA5454"/>
    <w:lvl w:ilvl="0" w:tplc="A23A15F4">
      <w:start w:val="1"/>
      <w:numFmt w:val="decimal"/>
      <w:lvlText w:val="%1."/>
      <w:lvlJc w:val="left"/>
      <w:pPr>
        <w:ind w:left="720" w:hanging="360"/>
      </w:pPr>
    </w:lvl>
    <w:lvl w:ilvl="1" w:tplc="8AEAD7FE">
      <w:numFmt w:val="decimal"/>
      <w:lvlText w:val=""/>
      <w:lvlJc w:val="left"/>
    </w:lvl>
    <w:lvl w:ilvl="2" w:tplc="A94C3D7E">
      <w:numFmt w:val="decimal"/>
      <w:lvlText w:val=""/>
      <w:lvlJc w:val="left"/>
    </w:lvl>
    <w:lvl w:ilvl="3" w:tplc="75A6D6DE">
      <w:numFmt w:val="decimal"/>
      <w:lvlText w:val=""/>
      <w:lvlJc w:val="left"/>
    </w:lvl>
    <w:lvl w:ilvl="4" w:tplc="95B61130">
      <w:numFmt w:val="decimal"/>
      <w:lvlText w:val=""/>
      <w:lvlJc w:val="left"/>
    </w:lvl>
    <w:lvl w:ilvl="5" w:tplc="A88A5E6A">
      <w:numFmt w:val="decimal"/>
      <w:lvlText w:val=""/>
      <w:lvlJc w:val="left"/>
    </w:lvl>
    <w:lvl w:ilvl="6" w:tplc="94A0416C">
      <w:numFmt w:val="decimal"/>
      <w:lvlText w:val=""/>
      <w:lvlJc w:val="left"/>
    </w:lvl>
    <w:lvl w:ilvl="7" w:tplc="52561D26">
      <w:numFmt w:val="decimal"/>
      <w:lvlText w:val=""/>
      <w:lvlJc w:val="left"/>
    </w:lvl>
    <w:lvl w:ilvl="8" w:tplc="83BC36C4">
      <w:numFmt w:val="decimal"/>
      <w:lvlText w:val=""/>
      <w:lvlJc w:val="left"/>
    </w:lvl>
  </w:abstractNum>
  <w:num w:numId="1" w16cid:durableId="1583442461">
    <w:abstractNumId w:val="2"/>
    <w:lvlOverride w:ilvl="0">
      <w:startOverride w:val="1"/>
    </w:lvlOverride>
  </w:num>
  <w:num w:numId="2" w16cid:durableId="1681006906">
    <w:abstractNumId w:val="0"/>
    <w:lvlOverride w:ilvl="0">
      <w:startOverride w:val="1"/>
    </w:lvlOverride>
  </w:num>
  <w:num w:numId="3" w16cid:durableId="1429890422">
    <w:abstractNumId w:val="3"/>
    <w:lvlOverride w:ilvl="0">
      <w:startOverride w:val="1"/>
    </w:lvlOverride>
  </w:num>
  <w:num w:numId="4" w16cid:durableId="652566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F84"/>
    <w:rsid w:val="00066F7E"/>
    <w:rsid w:val="000E179D"/>
    <w:rsid w:val="001D5115"/>
    <w:rsid w:val="00416C60"/>
    <w:rsid w:val="00702F84"/>
    <w:rsid w:val="00967888"/>
    <w:rsid w:val="00A16EC2"/>
    <w:rsid w:val="00A57329"/>
    <w:rsid w:val="00A6012F"/>
    <w:rsid w:val="00C55C66"/>
    <w:rsid w:val="00D94442"/>
    <w:rsid w:val="00F7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E52F4"/>
  <w15:docId w15:val="{AA8912A5-927B-4A6D-A848-56C0512F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Normal"/>
    <w:rsid w:val="00A16EC2"/>
    <w:pPr>
      <w:spacing w:before="100" w:beforeAutospacing="1" w:after="100" w:afterAutospacing="1"/>
      <w:jc w:val="both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20</Pages>
  <Words>3560</Words>
  <Characters>19581</Characters>
  <Application>Microsoft Office Word</Application>
  <DocSecurity>0</DocSecurity>
  <Lines>163</Lines>
  <Paragraphs>46</Paragraphs>
  <ScaleCrop>false</ScaleCrop>
  <Company/>
  <LinksUpToDate>false</LinksUpToDate>
  <CharactersWithSpaces>23095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ABRAHAM NAVARRO RODRIGUEZ</cp:lastModifiedBy>
  <cp:revision>3</cp:revision>
  <cp:lastPrinted>2026-05-09T05:57:00Z</cp:lastPrinted>
  <dcterms:created xsi:type="dcterms:W3CDTF">2026-05-09T04:48:00Z</dcterms:created>
  <dcterms:modified xsi:type="dcterms:W3CDTF">2026-05-09T17:54:00Z</dcterms:modified>
</cp:coreProperties>
</file>